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1C6BEE" w14:textId="77777777" w:rsidR="003D74F1" w:rsidRDefault="003D74F1" w:rsidP="008C2E6D">
      <w:pPr>
        <w:pStyle w:val="Normal1"/>
        <w:rPr>
          <w:b/>
          <w:bCs/>
          <w:color w:val="000000"/>
          <w:sz w:val="20"/>
          <w:szCs w:val="20"/>
          <w:lang w:bidi="ar-SA"/>
        </w:rPr>
      </w:pPr>
    </w:p>
    <w:p w14:paraId="3E829575" w14:textId="77777777" w:rsidR="004113CD" w:rsidRPr="002A38C2" w:rsidRDefault="004113CD" w:rsidP="00C709DE">
      <w:pPr>
        <w:pStyle w:val="Normal1"/>
        <w:rPr>
          <w:b/>
          <w:bCs/>
          <w:color w:val="000000"/>
          <w:sz w:val="20"/>
          <w:szCs w:val="20"/>
          <w:lang w:bidi="ar-SA"/>
        </w:rPr>
      </w:pPr>
    </w:p>
    <w:p w14:paraId="72030861" w14:textId="77777777" w:rsidR="003D74F1" w:rsidRPr="002A38C2" w:rsidRDefault="003D74F1" w:rsidP="003D74F1">
      <w:pPr>
        <w:pStyle w:val="Normal1"/>
        <w:jc w:val="center"/>
        <w:rPr>
          <w:b/>
          <w:bCs/>
          <w:color w:val="000000"/>
          <w:sz w:val="20"/>
          <w:szCs w:val="20"/>
          <w:lang w:bidi="ar-SA"/>
        </w:rPr>
      </w:pPr>
      <w:r w:rsidRPr="002A38C2">
        <w:rPr>
          <w:b/>
          <w:bCs/>
          <w:color w:val="000000"/>
          <w:sz w:val="20"/>
          <w:szCs w:val="20"/>
          <w:lang w:bidi="ar-SA"/>
        </w:rPr>
        <w:t>T.C.</w:t>
      </w:r>
    </w:p>
    <w:p w14:paraId="79656812" w14:textId="77777777" w:rsidR="003D74F1" w:rsidRPr="002A38C2" w:rsidRDefault="003D74F1" w:rsidP="003D74F1">
      <w:pPr>
        <w:pStyle w:val="Normal1"/>
        <w:jc w:val="center"/>
        <w:rPr>
          <w:b/>
          <w:bCs/>
          <w:color w:val="000000"/>
          <w:sz w:val="20"/>
          <w:szCs w:val="20"/>
          <w:lang w:bidi="ar-SA"/>
        </w:rPr>
      </w:pPr>
      <w:r w:rsidRPr="002A38C2">
        <w:rPr>
          <w:b/>
          <w:bCs/>
          <w:color w:val="000000"/>
          <w:sz w:val="20"/>
          <w:szCs w:val="20"/>
          <w:lang w:bidi="ar-SA"/>
        </w:rPr>
        <w:t>ÇANAKKALE ONSEKİZ MART ÜNİVERSİTESİ</w:t>
      </w:r>
    </w:p>
    <w:p w14:paraId="42567E0A" w14:textId="77777777" w:rsidR="003D74F1" w:rsidRPr="002A38C2" w:rsidRDefault="003D74F1" w:rsidP="003D74F1">
      <w:pPr>
        <w:pStyle w:val="Normal1"/>
        <w:jc w:val="center"/>
        <w:rPr>
          <w:b/>
          <w:bCs/>
          <w:color w:val="000000"/>
          <w:sz w:val="20"/>
          <w:szCs w:val="20"/>
          <w:lang w:bidi="ar-SA"/>
        </w:rPr>
      </w:pPr>
      <w:r w:rsidRPr="002A38C2">
        <w:rPr>
          <w:b/>
          <w:bCs/>
          <w:color w:val="000000"/>
          <w:sz w:val="20"/>
          <w:szCs w:val="20"/>
          <w:lang w:bidi="ar-SA"/>
        </w:rPr>
        <w:t>LİSANSÜSTÜ EĞİTİM ENSTİTÜSÜ</w:t>
      </w:r>
    </w:p>
    <w:p w14:paraId="0B2E1715" w14:textId="77777777" w:rsidR="003D74F1" w:rsidRPr="002A38C2" w:rsidRDefault="003D74F1" w:rsidP="003D74F1">
      <w:pPr>
        <w:pStyle w:val="Normal1"/>
        <w:jc w:val="center"/>
        <w:rPr>
          <w:b/>
          <w:bCs/>
          <w:color w:val="000000"/>
          <w:sz w:val="20"/>
          <w:szCs w:val="20"/>
          <w:lang w:bidi="ar-SA"/>
        </w:rPr>
      </w:pPr>
      <w:r w:rsidRPr="002A38C2">
        <w:rPr>
          <w:b/>
          <w:bCs/>
          <w:color w:val="000000"/>
          <w:sz w:val="20"/>
          <w:szCs w:val="20"/>
          <w:lang w:bidi="ar-SA"/>
        </w:rPr>
        <w:t>202</w:t>
      </w:r>
      <w:r>
        <w:rPr>
          <w:b/>
          <w:bCs/>
          <w:color w:val="000000"/>
          <w:sz w:val="20"/>
          <w:szCs w:val="20"/>
          <w:lang w:bidi="ar-SA"/>
        </w:rPr>
        <w:t>5</w:t>
      </w:r>
      <w:r w:rsidRPr="002A38C2">
        <w:rPr>
          <w:b/>
          <w:bCs/>
          <w:color w:val="000000"/>
          <w:sz w:val="20"/>
          <w:szCs w:val="20"/>
          <w:lang w:bidi="ar-SA"/>
        </w:rPr>
        <w:t>-202</w:t>
      </w:r>
      <w:r>
        <w:rPr>
          <w:b/>
          <w:bCs/>
          <w:color w:val="000000"/>
          <w:sz w:val="20"/>
          <w:szCs w:val="20"/>
          <w:lang w:bidi="ar-SA"/>
        </w:rPr>
        <w:t>6</w:t>
      </w:r>
      <w:r w:rsidRPr="002A38C2">
        <w:rPr>
          <w:b/>
          <w:bCs/>
          <w:color w:val="000000"/>
          <w:sz w:val="20"/>
          <w:szCs w:val="20"/>
          <w:lang w:bidi="ar-SA"/>
        </w:rPr>
        <w:t xml:space="preserve"> EĞİTİM VE ÖĞRETİM YILI GÜZ YARIYILI MALİYE ANABİLİM DALI DOKTORA DERS PROGRAMI</w:t>
      </w:r>
    </w:p>
    <w:p w14:paraId="0238451E" w14:textId="77777777" w:rsidR="003D74F1" w:rsidRPr="002A38C2" w:rsidRDefault="003D74F1" w:rsidP="003D74F1">
      <w:pPr>
        <w:pStyle w:val="Normal1"/>
        <w:rPr>
          <w:b/>
          <w:bCs/>
          <w:color w:val="000000"/>
          <w:sz w:val="20"/>
          <w:szCs w:val="20"/>
          <w:lang w:bidi="ar-SA"/>
        </w:rPr>
      </w:pPr>
    </w:p>
    <w:tbl>
      <w:tblPr>
        <w:tblW w:w="13607" w:type="dxa"/>
        <w:tblLayout w:type="fixed"/>
        <w:tblLook w:val="0000" w:firstRow="0" w:lastRow="0" w:firstColumn="0" w:lastColumn="0" w:noHBand="0" w:noVBand="0"/>
      </w:tblPr>
      <w:tblGrid>
        <w:gridCol w:w="1423"/>
        <w:gridCol w:w="2404"/>
        <w:gridCol w:w="2126"/>
        <w:gridCol w:w="2410"/>
        <w:gridCol w:w="2409"/>
        <w:gridCol w:w="2835"/>
      </w:tblGrid>
      <w:tr w:rsidR="003D74F1" w:rsidRPr="002A38C2" w14:paraId="312FCE57" w14:textId="77777777" w:rsidTr="00C554B4">
        <w:tc>
          <w:tcPr>
            <w:tcW w:w="1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3C04420" w14:textId="77777777" w:rsidR="003D74F1" w:rsidRPr="002A38C2" w:rsidRDefault="003D74F1" w:rsidP="00C554B4">
            <w:pPr>
              <w:pStyle w:val="Normal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2A38C2">
              <w:rPr>
                <w:b/>
                <w:bCs/>
                <w:color w:val="000000"/>
                <w:sz w:val="20"/>
                <w:szCs w:val="20"/>
                <w:lang w:bidi="ar-SA"/>
              </w:rPr>
              <w:t>SAAT</w:t>
            </w:r>
          </w:p>
        </w:tc>
        <w:tc>
          <w:tcPr>
            <w:tcW w:w="24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2024A42" w14:textId="77777777" w:rsidR="003D74F1" w:rsidRPr="002A38C2" w:rsidRDefault="003D74F1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2A38C2">
              <w:rPr>
                <w:b/>
                <w:bCs/>
                <w:color w:val="000000"/>
                <w:sz w:val="20"/>
                <w:szCs w:val="20"/>
                <w:lang w:bidi="ar-SA"/>
              </w:rPr>
              <w:t>PAZARTESİ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CE78D28" w14:textId="77777777" w:rsidR="003D74F1" w:rsidRPr="002A38C2" w:rsidRDefault="003D74F1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2A38C2">
              <w:rPr>
                <w:b/>
                <w:bCs/>
                <w:color w:val="000000"/>
                <w:sz w:val="20"/>
                <w:szCs w:val="20"/>
                <w:lang w:bidi="ar-SA"/>
              </w:rPr>
              <w:t>SALI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A1F26CE" w14:textId="77777777" w:rsidR="003D74F1" w:rsidRPr="002A38C2" w:rsidRDefault="003D74F1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2A38C2">
              <w:rPr>
                <w:b/>
                <w:bCs/>
                <w:color w:val="000000"/>
                <w:sz w:val="20"/>
                <w:szCs w:val="20"/>
                <w:lang w:bidi="ar-SA"/>
              </w:rPr>
              <w:t>ÇARŞAMBA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8205645" w14:textId="77777777" w:rsidR="003D74F1" w:rsidRPr="002A38C2" w:rsidRDefault="003D74F1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2A38C2">
              <w:rPr>
                <w:b/>
                <w:bCs/>
                <w:color w:val="000000"/>
                <w:sz w:val="20"/>
                <w:szCs w:val="20"/>
                <w:lang w:bidi="ar-SA"/>
              </w:rPr>
              <w:t>PERŞEMBE</w:t>
            </w:r>
          </w:p>
        </w:tc>
        <w:tc>
          <w:tcPr>
            <w:tcW w:w="28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B9A8011" w14:textId="77777777" w:rsidR="003D74F1" w:rsidRPr="002A38C2" w:rsidRDefault="003D74F1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2A38C2">
              <w:rPr>
                <w:b/>
                <w:bCs/>
                <w:color w:val="000000"/>
                <w:sz w:val="20"/>
                <w:szCs w:val="20"/>
                <w:lang w:bidi="ar-SA"/>
              </w:rPr>
              <w:t>CUMA</w:t>
            </w:r>
          </w:p>
        </w:tc>
      </w:tr>
      <w:tr w:rsidR="003D74F1" w:rsidRPr="002A38C2" w14:paraId="17C654EE" w14:textId="77777777" w:rsidTr="00C554B4"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20BA1FF" w14:textId="77777777" w:rsidR="003D74F1" w:rsidRPr="002A38C2" w:rsidRDefault="003D74F1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2A38C2">
              <w:rPr>
                <w:b/>
                <w:bCs/>
                <w:color w:val="000000"/>
                <w:sz w:val="20"/>
                <w:szCs w:val="20"/>
                <w:lang w:bidi="ar-SA"/>
              </w:rPr>
              <w:t>09.00-09-45</w:t>
            </w:r>
          </w:p>
        </w:tc>
        <w:tc>
          <w:tcPr>
            <w:tcW w:w="240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3526490" w14:textId="77777777" w:rsidR="003D74F1" w:rsidRPr="002A38C2" w:rsidRDefault="003D74F1" w:rsidP="00C554B4">
            <w:pPr>
              <w:pStyle w:val="Normal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A5E71EA" w14:textId="77777777" w:rsidR="007E16DA" w:rsidRPr="00FD78BB" w:rsidRDefault="00FD78BB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FD78BB">
              <w:rPr>
                <w:b/>
                <w:bCs/>
                <w:color w:val="000000"/>
                <w:sz w:val="20"/>
                <w:szCs w:val="20"/>
                <w:lang w:bidi="ar-SA"/>
              </w:rPr>
              <w:t>Bilimsel Araştırma Yöntemleri</w:t>
            </w:r>
          </w:p>
          <w:p w14:paraId="6AE8D99A" w14:textId="663AD385" w:rsidR="00FD78BB" w:rsidRPr="00FD78BB" w:rsidRDefault="00FD78BB" w:rsidP="00C554B4">
            <w:pPr>
              <w:pStyle w:val="Normal1"/>
              <w:jc w:val="center"/>
              <w:rPr>
                <w:bCs/>
                <w:color w:val="000000"/>
                <w:sz w:val="20"/>
                <w:szCs w:val="20"/>
                <w:lang w:bidi="ar-SA"/>
              </w:rPr>
            </w:pPr>
            <w:r w:rsidRPr="00FD78BB">
              <w:rPr>
                <w:bCs/>
                <w:color w:val="000000"/>
                <w:sz w:val="20"/>
                <w:szCs w:val="20"/>
                <w:lang w:bidi="ar-SA"/>
              </w:rPr>
              <w:t>Doç. Dr. Serkan IŞIK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1F0DB5D" w14:textId="3E4B2BC6" w:rsidR="007E16DA" w:rsidRPr="007E16DA" w:rsidRDefault="007E16DA" w:rsidP="007E16DA">
            <w:pPr>
              <w:pStyle w:val="Normal1"/>
              <w:jc w:val="center"/>
              <w:rPr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01C405A" w14:textId="77777777" w:rsidR="003D74F1" w:rsidRPr="00DC3FD3" w:rsidRDefault="003D74F1" w:rsidP="00C554B4">
            <w:pPr>
              <w:pStyle w:val="Normal1"/>
              <w:rPr>
                <w:b/>
                <w:bCs/>
                <w:color w:val="000000"/>
                <w:sz w:val="20"/>
                <w:szCs w:val="20"/>
                <w:highlight w:val="yellow"/>
                <w:lang w:bidi="ar-SA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6DD6DB4" w14:textId="77777777" w:rsidR="003D74F1" w:rsidRPr="002A38C2" w:rsidRDefault="003D74F1" w:rsidP="00C554B4">
            <w:pPr>
              <w:pStyle w:val="Normal1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</w:tr>
      <w:tr w:rsidR="003D74F1" w:rsidRPr="002A38C2" w14:paraId="41802F27" w14:textId="77777777" w:rsidTr="00C554B4"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EB4ED54" w14:textId="77777777" w:rsidR="003D74F1" w:rsidRPr="002A38C2" w:rsidRDefault="003D74F1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2A38C2">
              <w:rPr>
                <w:b/>
                <w:bCs/>
                <w:color w:val="000000"/>
                <w:sz w:val="20"/>
                <w:szCs w:val="20"/>
                <w:lang w:bidi="ar-SA"/>
              </w:rPr>
              <w:t>09.50-10.35</w:t>
            </w:r>
          </w:p>
        </w:tc>
        <w:tc>
          <w:tcPr>
            <w:tcW w:w="240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2F7E074" w14:textId="77777777" w:rsidR="003D74F1" w:rsidRDefault="00EC1B6B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EC1B6B">
              <w:rPr>
                <w:b/>
                <w:bCs/>
                <w:color w:val="000000"/>
                <w:sz w:val="20"/>
                <w:szCs w:val="20"/>
                <w:lang w:bidi="ar-SA"/>
              </w:rPr>
              <w:t>Bütçenin Ekonomik Politiği</w:t>
            </w:r>
          </w:p>
          <w:p w14:paraId="7E58C42E" w14:textId="1F0E31D8" w:rsidR="00EC1B6B" w:rsidRPr="00EC1B6B" w:rsidRDefault="00EC1B6B" w:rsidP="00C554B4">
            <w:pPr>
              <w:pStyle w:val="Normal1"/>
              <w:jc w:val="center"/>
              <w:rPr>
                <w:bCs/>
                <w:color w:val="000000"/>
                <w:sz w:val="20"/>
                <w:szCs w:val="20"/>
                <w:lang w:bidi="ar-SA"/>
              </w:rPr>
            </w:pPr>
            <w:r w:rsidRPr="00EC1B6B">
              <w:rPr>
                <w:bCs/>
                <w:color w:val="000000"/>
                <w:sz w:val="20"/>
                <w:szCs w:val="20"/>
                <w:lang w:bidi="ar-SA"/>
              </w:rPr>
              <w:t>Doç. Dr. Serkan IŞIK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CDB83DC" w14:textId="237D0C41" w:rsidR="003D74F1" w:rsidRPr="007E16DA" w:rsidRDefault="00FD78BB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“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C5E805C" w14:textId="64DB2777" w:rsidR="003D74F1" w:rsidRPr="002A38C2" w:rsidRDefault="003D74F1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14:paraId="006F49C7" w14:textId="77777777" w:rsidR="003D74F1" w:rsidRPr="00DC3FD3" w:rsidRDefault="003D74F1" w:rsidP="00C554B4">
            <w:pPr>
              <w:pStyle w:val="Normal1"/>
              <w:rPr>
                <w:b/>
                <w:bCs/>
                <w:color w:val="000000"/>
                <w:sz w:val="20"/>
                <w:szCs w:val="20"/>
                <w:highlight w:val="yellow"/>
                <w:lang w:bidi="ar-SA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486E109D" w14:textId="77777777" w:rsidR="003D74F1" w:rsidRPr="002A38C2" w:rsidRDefault="003D74F1" w:rsidP="00C554B4">
            <w:pPr>
              <w:pStyle w:val="Normal1"/>
              <w:jc w:val="center"/>
              <w:rPr>
                <w:bCs/>
                <w:color w:val="000000"/>
                <w:sz w:val="20"/>
                <w:szCs w:val="20"/>
                <w:lang w:bidi="ar-SA"/>
              </w:rPr>
            </w:pPr>
          </w:p>
        </w:tc>
      </w:tr>
      <w:tr w:rsidR="003D74F1" w:rsidRPr="002A38C2" w14:paraId="7028758C" w14:textId="77777777" w:rsidTr="00C554B4"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D9DC17C" w14:textId="77777777" w:rsidR="003D74F1" w:rsidRPr="002A38C2" w:rsidRDefault="003D74F1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2A38C2">
              <w:rPr>
                <w:b/>
                <w:bCs/>
                <w:color w:val="000000"/>
                <w:sz w:val="20"/>
                <w:szCs w:val="20"/>
                <w:lang w:bidi="ar-SA"/>
              </w:rPr>
              <w:t>10.40-11.25</w:t>
            </w:r>
          </w:p>
        </w:tc>
        <w:tc>
          <w:tcPr>
            <w:tcW w:w="240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814957A" w14:textId="263CECBC" w:rsidR="003D74F1" w:rsidRPr="00EC1B6B" w:rsidRDefault="00EC1B6B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EC1B6B">
              <w:rPr>
                <w:b/>
                <w:bCs/>
                <w:color w:val="000000"/>
                <w:sz w:val="20"/>
                <w:szCs w:val="20"/>
                <w:lang w:bidi="ar-SA"/>
              </w:rPr>
              <w:t>“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8B744A9" w14:textId="109FAF80" w:rsidR="003D74F1" w:rsidRPr="007E16DA" w:rsidRDefault="00FD78BB" w:rsidP="00C554B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“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9D1CAFC" w14:textId="4685E695" w:rsidR="003D74F1" w:rsidRPr="007E16DA" w:rsidRDefault="003D74F1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14:paraId="2064D2E1" w14:textId="77777777" w:rsidR="003D74F1" w:rsidRPr="00DC3FD3" w:rsidRDefault="003D74F1" w:rsidP="00C554B4">
            <w:pPr>
              <w:pStyle w:val="Normal1"/>
              <w:rPr>
                <w:b/>
                <w:bCs/>
                <w:color w:val="000000"/>
                <w:sz w:val="20"/>
                <w:szCs w:val="20"/>
                <w:highlight w:val="yellow"/>
                <w:lang w:bidi="ar-SA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6FAD775" w14:textId="77777777" w:rsidR="003D74F1" w:rsidRPr="002A38C2" w:rsidRDefault="003D74F1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</w:tr>
      <w:tr w:rsidR="003D74F1" w:rsidRPr="002A38C2" w14:paraId="6D47FE1A" w14:textId="77777777" w:rsidTr="00C554B4"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B327817" w14:textId="77777777" w:rsidR="003D74F1" w:rsidRPr="002A38C2" w:rsidRDefault="003D74F1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2A38C2">
              <w:rPr>
                <w:b/>
                <w:bCs/>
                <w:color w:val="000000"/>
                <w:sz w:val="20"/>
                <w:szCs w:val="20"/>
                <w:lang w:bidi="ar-SA"/>
              </w:rPr>
              <w:t>11.30-12.15</w:t>
            </w:r>
          </w:p>
        </w:tc>
        <w:tc>
          <w:tcPr>
            <w:tcW w:w="240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A35EA7D" w14:textId="3B417583" w:rsidR="003D74F1" w:rsidRPr="002A38C2" w:rsidRDefault="00EC1B6B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b/>
                <w:bCs/>
                <w:color w:val="000000"/>
                <w:sz w:val="20"/>
                <w:szCs w:val="20"/>
                <w:lang w:bidi="ar-SA"/>
              </w:rPr>
              <w:t>“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17198F9" w14:textId="201C7FA3" w:rsidR="003D74F1" w:rsidRPr="009B1234" w:rsidRDefault="003D74F1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5C2119D" w14:textId="3DA28D88" w:rsidR="003D74F1" w:rsidRPr="009B1234" w:rsidRDefault="003D74F1" w:rsidP="00C554B4">
            <w:pPr>
              <w:pStyle w:val="Normal1"/>
              <w:jc w:val="center"/>
              <w:rPr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7276427" w14:textId="77777777" w:rsidR="003D74F1" w:rsidRDefault="00FD78BB" w:rsidP="00FD78BB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FD78BB">
              <w:rPr>
                <w:b/>
                <w:bCs/>
                <w:color w:val="000000"/>
                <w:sz w:val="20"/>
                <w:szCs w:val="20"/>
                <w:lang w:bidi="ar-SA"/>
              </w:rPr>
              <w:t>Kayıt Dışı Ekonomi ve Analizi</w:t>
            </w:r>
          </w:p>
          <w:p w14:paraId="512A6483" w14:textId="0047FB8F" w:rsidR="00FD78BB" w:rsidRPr="00FD78BB" w:rsidRDefault="00FD78BB" w:rsidP="00FD78BB">
            <w:pPr>
              <w:pStyle w:val="Normal1"/>
              <w:jc w:val="center"/>
              <w:rPr>
                <w:bCs/>
                <w:color w:val="000000"/>
                <w:sz w:val="20"/>
                <w:szCs w:val="20"/>
                <w:highlight w:val="yellow"/>
                <w:lang w:bidi="ar-SA"/>
              </w:rPr>
            </w:pPr>
            <w:r w:rsidRPr="00FD78BB">
              <w:rPr>
                <w:bCs/>
                <w:color w:val="000000"/>
                <w:sz w:val="20"/>
                <w:szCs w:val="20"/>
                <w:lang w:bidi="ar-SA"/>
              </w:rPr>
              <w:t>Dr. Öğr. Üyesi Hilal GÖRKEM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25EE36F" w14:textId="77777777" w:rsidR="003D74F1" w:rsidRPr="002A38C2" w:rsidRDefault="003D74F1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</w:tr>
      <w:tr w:rsidR="003D74F1" w:rsidRPr="002A38C2" w14:paraId="6DEC5CB0" w14:textId="77777777" w:rsidTr="00C554B4"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DEC110B" w14:textId="77777777" w:rsidR="003D74F1" w:rsidRPr="002A38C2" w:rsidRDefault="003D74F1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2A38C2">
              <w:rPr>
                <w:b/>
                <w:bCs/>
                <w:color w:val="000000"/>
                <w:sz w:val="20"/>
                <w:szCs w:val="20"/>
                <w:lang w:bidi="ar-SA"/>
              </w:rPr>
              <w:t>12.20-13.05</w:t>
            </w:r>
          </w:p>
        </w:tc>
        <w:tc>
          <w:tcPr>
            <w:tcW w:w="240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3B18919" w14:textId="41D06CB4" w:rsidR="003D74F1" w:rsidRPr="009B1234" w:rsidRDefault="003D74F1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14:paraId="08AF7D46" w14:textId="52DEA0EC" w:rsidR="003D74F1" w:rsidRPr="009B1234" w:rsidRDefault="003D74F1" w:rsidP="00C554B4">
            <w:pPr>
              <w:pStyle w:val="Normal1"/>
              <w:jc w:val="center"/>
              <w:rPr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F658DEB" w14:textId="7F8600EE" w:rsidR="003D74F1" w:rsidRPr="009B1234" w:rsidRDefault="003D74F1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6023FA6" w14:textId="2DA06867" w:rsidR="003D74F1" w:rsidRPr="00FD78BB" w:rsidRDefault="00FD78BB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FD78BB">
              <w:rPr>
                <w:b/>
                <w:bCs/>
                <w:color w:val="000000"/>
                <w:sz w:val="20"/>
                <w:szCs w:val="20"/>
                <w:lang w:bidi="ar-SA"/>
              </w:rPr>
              <w:t>“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F507D87" w14:textId="0D11207C" w:rsidR="007E16DA" w:rsidRPr="007E16DA" w:rsidRDefault="007E16DA" w:rsidP="00C554B4">
            <w:pPr>
              <w:pStyle w:val="Normal1"/>
              <w:jc w:val="center"/>
              <w:rPr>
                <w:bCs/>
                <w:color w:val="000000"/>
                <w:sz w:val="20"/>
                <w:szCs w:val="20"/>
                <w:lang w:bidi="ar-SA"/>
              </w:rPr>
            </w:pPr>
          </w:p>
        </w:tc>
      </w:tr>
      <w:tr w:rsidR="003D74F1" w:rsidRPr="002A38C2" w14:paraId="607544FD" w14:textId="77777777" w:rsidTr="00C554B4">
        <w:trPr>
          <w:trHeight w:val="85"/>
        </w:trPr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FACB211" w14:textId="77777777" w:rsidR="003D74F1" w:rsidRPr="002A38C2" w:rsidRDefault="003D74F1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2A38C2">
              <w:rPr>
                <w:b/>
                <w:bCs/>
                <w:color w:val="000000"/>
                <w:sz w:val="20"/>
                <w:szCs w:val="20"/>
                <w:lang w:bidi="ar-SA"/>
              </w:rPr>
              <w:t>13.10-13.55</w:t>
            </w:r>
          </w:p>
        </w:tc>
        <w:tc>
          <w:tcPr>
            <w:tcW w:w="240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CB40169" w14:textId="77777777" w:rsidR="003D74F1" w:rsidRDefault="00262585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262585">
              <w:rPr>
                <w:b/>
                <w:bCs/>
                <w:color w:val="000000"/>
                <w:sz w:val="20"/>
                <w:szCs w:val="20"/>
                <w:lang w:bidi="ar-SA"/>
              </w:rPr>
              <w:t>Kamu Harcama Politikası ve Analizi</w:t>
            </w:r>
          </w:p>
          <w:p w14:paraId="3F37FFD5" w14:textId="1954DD25" w:rsidR="00262585" w:rsidRPr="00262585" w:rsidRDefault="00262585" w:rsidP="00C554B4">
            <w:pPr>
              <w:pStyle w:val="Normal1"/>
              <w:jc w:val="center"/>
              <w:rPr>
                <w:bCs/>
                <w:color w:val="000000"/>
                <w:sz w:val="20"/>
                <w:szCs w:val="20"/>
                <w:lang w:bidi="ar-SA"/>
              </w:rPr>
            </w:pPr>
            <w:r w:rsidRPr="00262585">
              <w:rPr>
                <w:bCs/>
                <w:color w:val="000000"/>
                <w:sz w:val="20"/>
                <w:szCs w:val="20"/>
                <w:lang w:bidi="ar-SA"/>
              </w:rPr>
              <w:t>Doç. Dr. Rıdvan ENGİN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14:paraId="625E570F" w14:textId="024E7B77" w:rsidR="003D74F1" w:rsidRPr="009B1234" w:rsidRDefault="003D74F1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83EBBA1" w14:textId="73E70F9A" w:rsidR="003D74F1" w:rsidRPr="009B1234" w:rsidRDefault="003D74F1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9B0FFE1" w14:textId="5CD2EE88" w:rsidR="003D74F1" w:rsidRPr="00FD78BB" w:rsidRDefault="00FD78BB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FD78BB">
              <w:rPr>
                <w:b/>
                <w:bCs/>
                <w:color w:val="000000"/>
                <w:sz w:val="20"/>
                <w:szCs w:val="20"/>
                <w:lang w:bidi="ar-SA"/>
              </w:rPr>
              <w:t>“</w:t>
            </w: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517EE84" w14:textId="77777777" w:rsidR="007E16DA" w:rsidRDefault="007E16DA" w:rsidP="007E16DA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7E16DA">
              <w:rPr>
                <w:b/>
                <w:bCs/>
                <w:color w:val="000000"/>
                <w:sz w:val="20"/>
                <w:szCs w:val="20"/>
                <w:lang w:bidi="ar-SA"/>
              </w:rPr>
              <w:t>Kamu Ekonomisi ve Analizi</w:t>
            </w:r>
          </w:p>
          <w:p w14:paraId="16554643" w14:textId="62262401" w:rsidR="003D74F1" w:rsidRPr="007E16DA" w:rsidRDefault="007E16DA" w:rsidP="007E16DA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7E16DA">
              <w:rPr>
                <w:bCs/>
                <w:color w:val="000000"/>
                <w:sz w:val="20"/>
                <w:szCs w:val="20"/>
                <w:lang w:bidi="ar-SA"/>
              </w:rPr>
              <w:t>Prof. Dr. Murat AYDIN</w:t>
            </w:r>
          </w:p>
        </w:tc>
      </w:tr>
      <w:tr w:rsidR="003D74F1" w:rsidRPr="002A38C2" w14:paraId="544D21E2" w14:textId="77777777" w:rsidTr="00C554B4"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DE49726" w14:textId="77777777" w:rsidR="003D74F1" w:rsidRPr="002A38C2" w:rsidRDefault="003D74F1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2A38C2">
              <w:rPr>
                <w:b/>
                <w:bCs/>
                <w:color w:val="000000"/>
                <w:sz w:val="20"/>
                <w:szCs w:val="20"/>
                <w:lang w:bidi="ar-SA"/>
              </w:rPr>
              <w:t>14.00-14.45</w:t>
            </w:r>
          </w:p>
        </w:tc>
        <w:tc>
          <w:tcPr>
            <w:tcW w:w="240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5873C3D" w14:textId="7642F1E3" w:rsidR="003D74F1" w:rsidRPr="009B1234" w:rsidRDefault="00262585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b/>
                <w:bCs/>
                <w:color w:val="000000"/>
                <w:sz w:val="20"/>
                <w:szCs w:val="20"/>
                <w:lang w:bidi="ar-SA"/>
              </w:rPr>
              <w:t>“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14:paraId="001EA2D1" w14:textId="7FB810A3" w:rsidR="003D74F1" w:rsidRPr="002A38C2" w:rsidRDefault="003D74F1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</w:tcPr>
          <w:p w14:paraId="3258D74F" w14:textId="77777777" w:rsidR="003D74F1" w:rsidRPr="009B1234" w:rsidRDefault="003D74F1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548D210" w14:textId="77777777" w:rsidR="003D74F1" w:rsidRPr="002A38C2" w:rsidRDefault="003D74F1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AF61F1" w14:textId="05B8FD4B" w:rsidR="003D74F1" w:rsidRPr="002A38C2" w:rsidRDefault="007E16DA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b/>
                <w:bCs/>
                <w:color w:val="000000"/>
                <w:sz w:val="20"/>
                <w:szCs w:val="20"/>
                <w:lang w:bidi="ar-SA"/>
              </w:rPr>
              <w:t>“</w:t>
            </w:r>
          </w:p>
        </w:tc>
      </w:tr>
      <w:tr w:rsidR="003D74F1" w:rsidRPr="002A38C2" w14:paraId="61507D9A" w14:textId="77777777" w:rsidTr="007E16DA">
        <w:trPr>
          <w:trHeight w:val="212"/>
        </w:trPr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E19B1F2" w14:textId="77777777" w:rsidR="003D74F1" w:rsidRPr="002A38C2" w:rsidRDefault="003D74F1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2A38C2">
              <w:rPr>
                <w:b/>
                <w:bCs/>
                <w:color w:val="000000"/>
                <w:sz w:val="20"/>
                <w:szCs w:val="20"/>
                <w:lang w:bidi="ar-SA"/>
              </w:rPr>
              <w:t>14.50-15.35</w:t>
            </w:r>
          </w:p>
        </w:tc>
        <w:tc>
          <w:tcPr>
            <w:tcW w:w="240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ACC5866" w14:textId="3FF22E98" w:rsidR="003D74F1" w:rsidRPr="00B14B34" w:rsidRDefault="00262585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highlight w:val="yellow"/>
                <w:lang w:bidi="ar-SA"/>
              </w:rPr>
            </w:pPr>
            <w:r w:rsidRPr="00262585">
              <w:rPr>
                <w:b/>
                <w:bCs/>
                <w:color w:val="000000"/>
                <w:sz w:val="20"/>
                <w:szCs w:val="20"/>
                <w:lang w:bidi="ar-SA"/>
              </w:rPr>
              <w:t>“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C67FF77" w14:textId="77777777" w:rsidR="003D74F1" w:rsidRPr="002A38C2" w:rsidRDefault="003D74F1" w:rsidP="00C554B4">
            <w:pPr>
              <w:pStyle w:val="Normal1"/>
              <w:jc w:val="center"/>
              <w:rPr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</w:tcPr>
          <w:p w14:paraId="3CC08432" w14:textId="77777777" w:rsidR="003D74F1" w:rsidRPr="009B1234" w:rsidRDefault="003D74F1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09C57B1" w14:textId="77777777" w:rsidR="003D74F1" w:rsidRPr="002A38C2" w:rsidRDefault="003D74F1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8DCFFDC" w14:textId="0E7B994F" w:rsidR="003D74F1" w:rsidRPr="002A38C2" w:rsidRDefault="007E16DA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b/>
                <w:bCs/>
                <w:color w:val="000000"/>
                <w:sz w:val="20"/>
                <w:szCs w:val="20"/>
                <w:lang w:bidi="ar-SA"/>
              </w:rPr>
              <w:t>“</w:t>
            </w:r>
          </w:p>
        </w:tc>
      </w:tr>
      <w:tr w:rsidR="00FD78BB" w:rsidRPr="002A38C2" w14:paraId="7711F768" w14:textId="77777777" w:rsidTr="007856FB">
        <w:trPr>
          <w:trHeight w:val="78"/>
        </w:trPr>
        <w:tc>
          <w:tcPr>
            <w:tcW w:w="1423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14:paraId="67EF5F40" w14:textId="77777777" w:rsidR="00FD78BB" w:rsidRPr="002A38C2" w:rsidRDefault="00FD78BB" w:rsidP="00FD78BB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2A38C2">
              <w:rPr>
                <w:b/>
                <w:bCs/>
                <w:color w:val="000000"/>
                <w:sz w:val="20"/>
                <w:szCs w:val="20"/>
                <w:lang w:bidi="ar-SA"/>
              </w:rPr>
              <w:t>15-40-16.25</w:t>
            </w:r>
          </w:p>
        </w:tc>
        <w:tc>
          <w:tcPr>
            <w:tcW w:w="240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C0CBB20" w14:textId="77777777" w:rsidR="00FD78BB" w:rsidRDefault="00FD78BB" w:rsidP="00FD78BB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7E16DA">
              <w:rPr>
                <w:b/>
                <w:bCs/>
                <w:color w:val="000000"/>
                <w:sz w:val="20"/>
                <w:szCs w:val="20"/>
                <w:lang w:bidi="ar-SA"/>
              </w:rPr>
              <w:t>Mahalli İdarelerin Mali Yapısı ve Analizi</w:t>
            </w:r>
          </w:p>
          <w:p w14:paraId="7DDDD355" w14:textId="2F737778" w:rsidR="00FD78BB" w:rsidRPr="002A38C2" w:rsidRDefault="00FD78BB" w:rsidP="00FD78BB">
            <w:pPr>
              <w:pStyle w:val="Normal1"/>
              <w:jc w:val="center"/>
              <w:rPr>
                <w:bCs/>
                <w:color w:val="000000"/>
                <w:sz w:val="20"/>
                <w:szCs w:val="20"/>
                <w:lang w:bidi="ar-SA"/>
              </w:rPr>
            </w:pPr>
            <w:r w:rsidRPr="00FD78BB">
              <w:rPr>
                <w:bCs/>
                <w:color w:val="000000"/>
                <w:sz w:val="20"/>
                <w:szCs w:val="20"/>
                <w:lang w:bidi="ar-SA"/>
              </w:rPr>
              <w:t>Prof. Dr. Selçuk İPEK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14:paraId="779B2420" w14:textId="77777777" w:rsidR="00FD78BB" w:rsidRDefault="00FD78BB" w:rsidP="00FD78BB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FD78BB">
              <w:rPr>
                <w:b/>
                <w:bCs/>
                <w:color w:val="000000"/>
                <w:sz w:val="20"/>
                <w:szCs w:val="20"/>
                <w:lang w:bidi="ar-SA"/>
              </w:rPr>
              <w:t>Mali Psikoloji</w:t>
            </w:r>
          </w:p>
          <w:p w14:paraId="42015C70" w14:textId="3198E976" w:rsidR="00FD78BB" w:rsidRPr="00FD78BB" w:rsidRDefault="00FD78BB" w:rsidP="00FD78BB">
            <w:pPr>
              <w:pStyle w:val="Normal1"/>
              <w:jc w:val="center"/>
              <w:rPr>
                <w:bCs/>
                <w:color w:val="000000"/>
                <w:sz w:val="20"/>
                <w:szCs w:val="20"/>
                <w:lang w:bidi="ar-SA"/>
              </w:rPr>
            </w:pPr>
            <w:r w:rsidRPr="00FD78BB">
              <w:rPr>
                <w:bCs/>
                <w:color w:val="000000"/>
                <w:sz w:val="20"/>
                <w:szCs w:val="20"/>
                <w:lang w:bidi="ar-SA"/>
              </w:rPr>
              <w:t>Prof. Dr. Selçuk İPEK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4" w:space="0" w:color="auto"/>
            </w:tcBorders>
          </w:tcPr>
          <w:p w14:paraId="49441891" w14:textId="77777777" w:rsidR="00FD78BB" w:rsidRPr="009B1234" w:rsidRDefault="00FD78BB" w:rsidP="00FD78BB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14:paraId="546F5162" w14:textId="77777777" w:rsidR="00FD78BB" w:rsidRPr="002A38C2" w:rsidRDefault="00FD78BB" w:rsidP="00FD78BB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3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4D920D38" w14:textId="77777777" w:rsidR="00FD78BB" w:rsidRPr="002A38C2" w:rsidRDefault="00FD78BB" w:rsidP="00FD78BB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</w:tr>
      <w:tr w:rsidR="00FD78BB" w:rsidRPr="002A38C2" w14:paraId="3328A175" w14:textId="77777777" w:rsidTr="007856FB">
        <w:trPr>
          <w:trHeight w:val="80"/>
        </w:trPr>
        <w:tc>
          <w:tcPr>
            <w:tcW w:w="142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074D375D" w14:textId="77777777" w:rsidR="00FD78BB" w:rsidRPr="002A38C2" w:rsidRDefault="00FD78BB" w:rsidP="00FD78BB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2A38C2">
              <w:rPr>
                <w:b/>
                <w:bCs/>
                <w:color w:val="000000"/>
                <w:sz w:val="20"/>
                <w:szCs w:val="20"/>
                <w:lang w:bidi="ar-SA"/>
              </w:rPr>
              <w:t>16.30-17.15</w:t>
            </w:r>
          </w:p>
        </w:tc>
        <w:tc>
          <w:tcPr>
            <w:tcW w:w="240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8519186" w14:textId="7BBAFCF3" w:rsidR="00FD78BB" w:rsidRPr="002A38C2" w:rsidRDefault="00FD78BB" w:rsidP="00FD78BB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7E16DA">
              <w:rPr>
                <w:b/>
                <w:bCs/>
                <w:color w:val="000000"/>
                <w:sz w:val="20"/>
                <w:szCs w:val="20"/>
              </w:rPr>
              <w:t>“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2C489800" w14:textId="37466E2A" w:rsidR="00FD78BB" w:rsidRPr="009B1234" w:rsidRDefault="00FD78BB" w:rsidP="00FD78BB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b/>
                <w:bCs/>
                <w:color w:val="000000"/>
                <w:sz w:val="20"/>
                <w:szCs w:val="20"/>
                <w:lang w:bidi="ar-SA"/>
              </w:rPr>
              <w:t>“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4EC608CD" w14:textId="77777777" w:rsidR="00FD78BB" w:rsidRPr="00FD78BB" w:rsidRDefault="00FD78BB" w:rsidP="00FD78BB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FD78BB">
              <w:rPr>
                <w:b/>
                <w:bCs/>
                <w:color w:val="000000"/>
                <w:sz w:val="20"/>
                <w:szCs w:val="20"/>
                <w:lang w:bidi="ar-SA"/>
              </w:rPr>
              <w:t>Küreselleşme ve Kamu Maliyesi</w:t>
            </w:r>
          </w:p>
          <w:p w14:paraId="17F56871" w14:textId="7825C194" w:rsidR="00FD78BB" w:rsidRPr="00FD78BB" w:rsidRDefault="00FD78BB" w:rsidP="00FD78BB">
            <w:pPr>
              <w:pStyle w:val="Normal1"/>
              <w:jc w:val="center"/>
              <w:rPr>
                <w:bCs/>
                <w:color w:val="000000"/>
                <w:sz w:val="20"/>
                <w:szCs w:val="20"/>
                <w:lang w:bidi="ar-SA"/>
              </w:rPr>
            </w:pPr>
            <w:r w:rsidRPr="00FD78BB">
              <w:rPr>
                <w:bCs/>
                <w:color w:val="000000"/>
                <w:sz w:val="20"/>
                <w:szCs w:val="20"/>
                <w:lang w:bidi="ar-SA"/>
              </w:rPr>
              <w:t>Prof. Dr. Timur TÜRGAY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71CBFEAD" w14:textId="53E40995" w:rsidR="00FD78BB" w:rsidRPr="009B1234" w:rsidRDefault="00FD78BB" w:rsidP="00FD78BB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39F62650" w14:textId="77777777" w:rsidR="00FD78BB" w:rsidRPr="002A38C2" w:rsidRDefault="00FD78BB" w:rsidP="00FD78BB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</w:tr>
      <w:tr w:rsidR="00FD78BB" w:rsidRPr="002A38C2" w14:paraId="525B1700" w14:textId="77777777" w:rsidTr="007856FB">
        <w:trPr>
          <w:trHeight w:val="80"/>
        </w:trPr>
        <w:tc>
          <w:tcPr>
            <w:tcW w:w="142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38C6C98A" w14:textId="77777777" w:rsidR="00FD78BB" w:rsidRPr="002A38C2" w:rsidRDefault="00FD78BB" w:rsidP="00FD78BB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2A38C2">
              <w:rPr>
                <w:b/>
                <w:bCs/>
                <w:color w:val="000000"/>
                <w:sz w:val="20"/>
                <w:szCs w:val="20"/>
                <w:lang w:bidi="ar-SA"/>
              </w:rPr>
              <w:t>17.20-18.05</w:t>
            </w:r>
          </w:p>
        </w:tc>
        <w:tc>
          <w:tcPr>
            <w:tcW w:w="2404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D2E8A46" w14:textId="4F86E59F" w:rsidR="00FD78BB" w:rsidRPr="002A38C2" w:rsidRDefault="00FD78BB" w:rsidP="00FD78BB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7E16DA">
              <w:rPr>
                <w:b/>
                <w:sz w:val="20"/>
                <w:szCs w:val="20"/>
              </w:rPr>
              <w:t>“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46552D50" w14:textId="3F795562" w:rsidR="00FD78BB" w:rsidRPr="009B1234" w:rsidRDefault="00FD78BB" w:rsidP="00FD78BB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b/>
                <w:bCs/>
                <w:color w:val="000000"/>
                <w:sz w:val="20"/>
                <w:szCs w:val="20"/>
                <w:lang w:bidi="ar-SA"/>
              </w:rPr>
              <w:t>“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4CB83D2A" w14:textId="33CD2BEF" w:rsidR="00FD78BB" w:rsidRPr="009B1234" w:rsidRDefault="00FD78BB" w:rsidP="00FD78BB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b/>
                <w:bCs/>
                <w:color w:val="000000"/>
                <w:sz w:val="20"/>
                <w:szCs w:val="20"/>
                <w:lang w:bidi="ar-SA"/>
              </w:rPr>
              <w:t>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530F4BB3" w14:textId="7EC1B40F" w:rsidR="00FD78BB" w:rsidRPr="009B1234" w:rsidRDefault="00FD78BB" w:rsidP="00FD78BB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0CD7EAE5" w14:textId="77777777" w:rsidR="00FD78BB" w:rsidRPr="002A38C2" w:rsidRDefault="00FD78BB" w:rsidP="00FD78BB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</w:tr>
      <w:tr w:rsidR="003D74F1" w:rsidRPr="002A38C2" w14:paraId="5CE86013" w14:textId="77777777" w:rsidTr="00C554B4">
        <w:trPr>
          <w:trHeight w:val="80"/>
        </w:trPr>
        <w:tc>
          <w:tcPr>
            <w:tcW w:w="142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vAlign w:val="center"/>
          </w:tcPr>
          <w:p w14:paraId="0B8E439A" w14:textId="77777777" w:rsidR="003D74F1" w:rsidRPr="002A38C2" w:rsidRDefault="003D74F1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2A38C2">
              <w:rPr>
                <w:b/>
                <w:bCs/>
                <w:color w:val="000000"/>
                <w:sz w:val="20"/>
                <w:szCs w:val="20"/>
                <w:lang w:bidi="ar-SA"/>
              </w:rPr>
              <w:t>18.10-18.55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vAlign w:val="center"/>
          </w:tcPr>
          <w:p w14:paraId="703AE7D8" w14:textId="77777777" w:rsidR="003D74F1" w:rsidRDefault="00FD78BB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FD78BB">
              <w:rPr>
                <w:b/>
                <w:bCs/>
                <w:color w:val="000000"/>
                <w:sz w:val="20"/>
                <w:szCs w:val="20"/>
                <w:lang w:bidi="ar-SA"/>
              </w:rPr>
              <w:t>Karşılaştırmalı Vergi Sistemleri</w:t>
            </w:r>
          </w:p>
          <w:p w14:paraId="6BC4344C" w14:textId="4DC5A44E" w:rsidR="00FD78BB" w:rsidRPr="00FD78BB" w:rsidRDefault="00FD78BB" w:rsidP="00C554B4">
            <w:pPr>
              <w:pStyle w:val="Normal1"/>
              <w:jc w:val="center"/>
              <w:rPr>
                <w:bCs/>
                <w:color w:val="000000"/>
                <w:sz w:val="20"/>
                <w:szCs w:val="20"/>
                <w:lang w:bidi="ar-SA"/>
              </w:rPr>
            </w:pPr>
            <w:r w:rsidRPr="00FD78BB">
              <w:rPr>
                <w:bCs/>
                <w:color w:val="000000"/>
                <w:sz w:val="20"/>
                <w:szCs w:val="20"/>
                <w:lang w:bidi="ar-SA"/>
              </w:rPr>
              <w:t>Prof. Dr. Fatma TAŞ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vAlign w:val="center"/>
          </w:tcPr>
          <w:p w14:paraId="61174124" w14:textId="1232924E" w:rsidR="003D74F1" w:rsidRPr="009B1234" w:rsidRDefault="003D74F1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vAlign w:val="center"/>
          </w:tcPr>
          <w:p w14:paraId="542AF3E5" w14:textId="32F7FCA9" w:rsidR="003D74F1" w:rsidRPr="009B1234" w:rsidRDefault="00FD78BB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b/>
                <w:bCs/>
                <w:color w:val="000000"/>
                <w:sz w:val="20"/>
                <w:szCs w:val="20"/>
                <w:lang w:bidi="ar-SA"/>
              </w:rPr>
              <w:t>“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vAlign w:val="center"/>
          </w:tcPr>
          <w:p w14:paraId="0EDB6EA9" w14:textId="419F1869" w:rsidR="003D74F1" w:rsidRPr="009B1234" w:rsidRDefault="003D74F1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3311467" w14:textId="77777777" w:rsidR="003D74F1" w:rsidRPr="002A38C2" w:rsidRDefault="003D74F1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</w:tr>
      <w:tr w:rsidR="003D74F1" w:rsidRPr="002A38C2" w14:paraId="21AED131" w14:textId="77777777" w:rsidTr="00FD78BB">
        <w:trPr>
          <w:trHeight w:val="80"/>
        </w:trPr>
        <w:tc>
          <w:tcPr>
            <w:tcW w:w="142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59BA9CA1" w14:textId="77777777" w:rsidR="003D74F1" w:rsidRPr="002A38C2" w:rsidRDefault="003D74F1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2A38C2">
              <w:rPr>
                <w:b/>
                <w:bCs/>
                <w:color w:val="000000"/>
                <w:sz w:val="20"/>
                <w:szCs w:val="20"/>
                <w:lang w:bidi="ar-SA"/>
              </w:rPr>
              <w:t>19.00-19</w:t>
            </w:r>
            <w:r>
              <w:rPr>
                <w:b/>
                <w:bCs/>
                <w:color w:val="000000"/>
                <w:sz w:val="20"/>
                <w:szCs w:val="20"/>
                <w:lang w:bidi="ar-SA"/>
              </w:rPr>
              <w:t>.</w:t>
            </w:r>
            <w:r w:rsidRPr="002A38C2">
              <w:rPr>
                <w:b/>
                <w:bCs/>
                <w:color w:val="000000"/>
                <w:sz w:val="20"/>
                <w:szCs w:val="20"/>
                <w:lang w:bidi="ar-SA"/>
              </w:rPr>
              <w:t>45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6717C39F" w14:textId="51602366" w:rsidR="003D74F1" w:rsidRPr="002A38C2" w:rsidRDefault="00FD78BB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b/>
                <w:bCs/>
                <w:color w:val="000000"/>
                <w:sz w:val="20"/>
                <w:szCs w:val="20"/>
                <w:lang w:bidi="ar-SA"/>
              </w:rPr>
              <w:t>“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5B8A3A0" w14:textId="39236C3D" w:rsidR="003D74F1" w:rsidRPr="002A38C2" w:rsidRDefault="003D74F1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6769E413" w14:textId="77777777" w:rsidR="003D74F1" w:rsidRPr="002A38C2" w:rsidRDefault="003D74F1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645F9A85" w14:textId="77777777" w:rsidR="003D74F1" w:rsidRPr="002A38C2" w:rsidRDefault="003D74F1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42B7D68E" w14:textId="77777777" w:rsidR="003D74F1" w:rsidRPr="002A38C2" w:rsidRDefault="003D74F1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</w:tr>
      <w:tr w:rsidR="00FD78BB" w:rsidRPr="002A38C2" w14:paraId="2E1C77BF" w14:textId="77777777" w:rsidTr="00EC1B6B">
        <w:trPr>
          <w:trHeight w:val="80"/>
        </w:trPr>
        <w:tc>
          <w:tcPr>
            <w:tcW w:w="142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3E50FCEC" w14:textId="2B3AE242" w:rsidR="00FD78BB" w:rsidRPr="002A38C2" w:rsidRDefault="00FD78BB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b/>
                <w:bCs/>
                <w:color w:val="000000"/>
                <w:sz w:val="20"/>
                <w:szCs w:val="20"/>
                <w:lang w:bidi="ar-SA"/>
              </w:rPr>
              <w:t>19.50-20.35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4403CD77" w14:textId="2B1A9474" w:rsidR="00FD78BB" w:rsidRPr="002A38C2" w:rsidRDefault="00FD78BB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b/>
                <w:bCs/>
                <w:color w:val="000000"/>
                <w:sz w:val="20"/>
                <w:szCs w:val="20"/>
                <w:lang w:bidi="ar-SA"/>
              </w:rPr>
              <w:t>“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60EE1F00" w14:textId="355B360E" w:rsidR="00EC1B6B" w:rsidRPr="00EC1B6B" w:rsidRDefault="00EC1B6B" w:rsidP="00C554B4">
            <w:pPr>
              <w:pStyle w:val="Normal1"/>
              <w:jc w:val="center"/>
              <w:rPr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2A283BDC" w14:textId="77777777" w:rsidR="00FD78BB" w:rsidRPr="002A38C2" w:rsidRDefault="00FD78BB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648D403C" w14:textId="77777777" w:rsidR="00FD78BB" w:rsidRPr="002A38C2" w:rsidRDefault="00FD78BB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19E62B6B" w14:textId="77777777" w:rsidR="00FD78BB" w:rsidRPr="002A38C2" w:rsidRDefault="00FD78BB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</w:tr>
      <w:tr w:rsidR="00EC1B6B" w:rsidRPr="002A38C2" w14:paraId="23FFC06D" w14:textId="77777777" w:rsidTr="00EC1B6B">
        <w:trPr>
          <w:trHeight w:val="80"/>
        </w:trPr>
        <w:tc>
          <w:tcPr>
            <w:tcW w:w="142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2F8BB307" w14:textId="184B5EF2" w:rsidR="00EC1B6B" w:rsidRDefault="00EC1B6B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b/>
                <w:bCs/>
                <w:color w:val="000000"/>
                <w:sz w:val="20"/>
                <w:szCs w:val="20"/>
                <w:lang w:bidi="ar-SA"/>
              </w:rPr>
              <w:t>20.40-21.25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D5FD808" w14:textId="77777777" w:rsidR="00EC1B6B" w:rsidRDefault="00EC1B6B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00EF5F23" w14:textId="073578BA" w:rsidR="00EC1B6B" w:rsidRPr="002A38C2" w:rsidRDefault="00EC1B6B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7A2165FA" w14:textId="77777777" w:rsidR="00EC1B6B" w:rsidRPr="002A38C2" w:rsidRDefault="00EC1B6B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6E5224B9" w14:textId="77777777" w:rsidR="00EC1B6B" w:rsidRPr="002A38C2" w:rsidRDefault="00EC1B6B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6057D127" w14:textId="77777777" w:rsidR="00EC1B6B" w:rsidRPr="002A38C2" w:rsidRDefault="00EC1B6B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</w:tr>
      <w:tr w:rsidR="00EC1B6B" w:rsidRPr="002A38C2" w14:paraId="2110879E" w14:textId="77777777" w:rsidTr="00C554B4">
        <w:trPr>
          <w:trHeight w:val="80"/>
        </w:trPr>
        <w:tc>
          <w:tcPr>
            <w:tcW w:w="142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vAlign w:val="center"/>
          </w:tcPr>
          <w:p w14:paraId="48491A46" w14:textId="2D5364EB" w:rsidR="00EC1B6B" w:rsidRDefault="00EC1B6B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>
              <w:rPr>
                <w:b/>
                <w:bCs/>
                <w:color w:val="000000"/>
                <w:sz w:val="20"/>
                <w:szCs w:val="20"/>
                <w:lang w:bidi="ar-SA"/>
              </w:rPr>
              <w:t>21.30-22.15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vAlign w:val="center"/>
          </w:tcPr>
          <w:p w14:paraId="3781CE84" w14:textId="77777777" w:rsidR="00EC1B6B" w:rsidRDefault="00EC1B6B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vAlign w:val="center"/>
          </w:tcPr>
          <w:p w14:paraId="09DC7BB1" w14:textId="29652F8B" w:rsidR="00EC1B6B" w:rsidRPr="002A38C2" w:rsidRDefault="00EC1B6B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vAlign w:val="center"/>
          </w:tcPr>
          <w:p w14:paraId="6A81F1B1" w14:textId="77777777" w:rsidR="00EC1B6B" w:rsidRPr="002A38C2" w:rsidRDefault="00EC1B6B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vAlign w:val="center"/>
          </w:tcPr>
          <w:p w14:paraId="1621FC94" w14:textId="77777777" w:rsidR="00EC1B6B" w:rsidRPr="002A38C2" w:rsidRDefault="00EC1B6B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30E3751C" w14:textId="77777777" w:rsidR="00EC1B6B" w:rsidRPr="002A38C2" w:rsidRDefault="00EC1B6B" w:rsidP="00C554B4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</w:p>
        </w:tc>
      </w:tr>
    </w:tbl>
    <w:p w14:paraId="5632AF8C" w14:textId="38DEE3A3" w:rsidR="008C2E6D" w:rsidRPr="002A38C2" w:rsidRDefault="008C2E6D" w:rsidP="008C2E6D">
      <w:pPr>
        <w:pStyle w:val="Normal1"/>
        <w:jc w:val="center"/>
        <w:rPr>
          <w:b/>
          <w:bCs/>
          <w:color w:val="000000"/>
          <w:sz w:val="20"/>
          <w:szCs w:val="20"/>
          <w:lang w:bidi="ar-SA"/>
        </w:rPr>
      </w:pPr>
      <w:r w:rsidRPr="002A38C2">
        <w:rPr>
          <w:b/>
          <w:bCs/>
          <w:color w:val="000000"/>
          <w:sz w:val="20"/>
          <w:szCs w:val="20"/>
          <w:lang w:bidi="ar-SA"/>
        </w:rPr>
        <w:lastRenderedPageBreak/>
        <w:t xml:space="preserve">T.C. </w:t>
      </w:r>
    </w:p>
    <w:p w14:paraId="71856F6A" w14:textId="77777777" w:rsidR="008C2E6D" w:rsidRPr="002A38C2" w:rsidRDefault="008C2E6D" w:rsidP="008C2E6D">
      <w:pPr>
        <w:pStyle w:val="Normal1"/>
        <w:jc w:val="center"/>
        <w:rPr>
          <w:b/>
          <w:bCs/>
          <w:color w:val="000000"/>
          <w:sz w:val="20"/>
          <w:szCs w:val="20"/>
          <w:lang w:bidi="ar-SA"/>
        </w:rPr>
      </w:pPr>
      <w:r w:rsidRPr="002A38C2">
        <w:rPr>
          <w:b/>
          <w:bCs/>
          <w:color w:val="000000"/>
          <w:sz w:val="20"/>
          <w:szCs w:val="20"/>
          <w:lang w:bidi="ar-SA"/>
        </w:rPr>
        <w:t>ÇANAKKALE ONSEKİZ MART ÜNİVERSİTESİ</w:t>
      </w:r>
    </w:p>
    <w:p w14:paraId="27102261" w14:textId="77777777" w:rsidR="008C2E6D" w:rsidRPr="002A38C2" w:rsidRDefault="008C2E6D" w:rsidP="008C2E6D">
      <w:pPr>
        <w:pStyle w:val="Normal1"/>
        <w:jc w:val="center"/>
        <w:rPr>
          <w:b/>
          <w:bCs/>
          <w:color w:val="000000"/>
          <w:sz w:val="20"/>
          <w:szCs w:val="20"/>
          <w:lang w:bidi="ar-SA"/>
        </w:rPr>
      </w:pPr>
      <w:r w:rsidRPr="002A38C2">
        <w:rPr>
          <w:b/>
          <w:bCs/>
          <w:color w:val="000000"/>
          <w:sz w:val="20"/>
          <w:szCs w:val="20"/>
          <w:lang w:bidi="ar-SA"/>
        </w:rPr>
        <w:t>LİSANSÜSTÜ EĞİTİM ENSTİTÜSÜ</w:t>
      </w:r>
    </w:p>
    <w:p w14:paraId="3103BA3B" w14:textId="77777777" w:rsidR="008C2E6D" w:rsidRPr="002A38C2" w:rsidRDefault="008C2E6D" w:rsidP="008C2E6D">
      <w:pPr>
        <w:pStyle w:val="Normal1"/>
        <w:jc w:val="center"/>
        <w:rPr>
          <w:color w:val="000000"/>
          <w:sz w:val="20"/>
          <w:szCs w:val="20"/>
          <w:lang w:bidi="ar-SA"/>
        </w:rPr>
      </w:pPr>
      <w:r w:rsidRPr="002A38C2">
        <w:rPr>
          <w:b/>
          <w:bCs/>
          <w:color w:val="000000"/>
          <w:sz w:val="20"/>
          <w:szCs w:val="20"/>
          <w:lang w:bidi="ar-SA"/>
        </w:rPr>
        <w:t>202</w:t>
      </w:r>
      <w:r>
        <w:rPr>
          <w:b/>
          <w:bCs/>
          <w:color w:val="000000"/>
          <w:sz w:val="20"/>
          <w:szCs w:val="20"/>
          <w:lang w:bidi="ar-SA"/>
        </w:rPr>
        <w:t>5</w:t>
      </w:r>
      <w:r w:rsidRPr="002A38C2">
        <w:rPr>
          <w:b/>
          <w:bCs/>
          <w:color w:val="000000"/>
          <w:sz w:val="20"/>
          <w:szCs w:val="20"/>
          <w:lang w:bidi="ar-SA"/>
        </w:rPr>
        <w:t>-202</w:t>
      </w:r>
      <w:r>
        <w:rPr>
          <w:b/>
          <w:bCs/>
          <w:color w:val="000000"/>
          <w:sz w:val="20"/>
          <w:szCs w:val="20"/>
          <w:lang w:bidi="ar-SA"/>
        </w:rPr>
        <w:t>6</w:t>
      </w:r>
      <w:r w:rsidRPr="002A38C2">
        <w:rPr>
          <w:b/>
          <w:bCs/>
          <w:color w:val="000000"/>
          <w:sz w:val="20"/>
          <w:szCs w:val="20"/>
          <w:lang w:bidi="ar-SA"/>
        </w:rPr>
        <w:t xml:space="preserve"> EĞİTİM VE ÖĞRETİM YILI GÜZ YARIYILI MALİYE ANABİLİM DALI </w:t>
      </w:r>
      <w:r>
        <w:rPr>
          <w:b/>
          <w:bCs/>
          <w:color w:val="000000"/>
          <w:sz w:val="20"/>
          <w:szCs w:val="20"/>
          <w:lang w:bidi="ar-SA"/>
        </w:rPr>
        <w:t xml:space="preserve">TEZLİ </w:t>
      </w:r>
      <w:r w:rsidRPr="002A38C2">
        <w:rPr>
          <w:b/>
          <w:bCs/>
          <w:color w:val="000000"/>
          <w:sz w:val="20"/>
          <w:szCs w:val="20"/>
          <w:lang w:bidi="ar-SA"/>
        </w:rPr>
        <w:t>YÜKSEK LİSANS DERS PROGRAMI</w:t>
      </w:r>
    </w:p>
    <w:p w14:paraId="770C3ED9" w14:textId="77777777" w:rsidR="008C2E6D" w:rsidRPr="002A38C2" w:rsidRDefault="008C2E6D" w:rsidP="008C2E6D">
      <w:pPr>
        <w:pStyle w:val="Normal1"/>
        <w:rPr>
          <w:color w:val="000000"/>
          <w:sz w:val="20"/>
          <w:szCs w:val="20"/>
          <w:lang w:bidi="ar-SA"/>
        </w:rPr>
      </w:pPr>
    </w:p>
    <w:tbl>
      <w:tblPr>
        <w:tblW w:w="13607" w:type="dxa"/>
        <w:tblLayout w:type="fixed"/>
        <w:tblLook w:val="0000" w:firstRow="0" w:lastRow="0" w:firstColumn="0" w:lastColumn="0" w:noHBand="0" w:noVBand="0"/>
      </w:tblPr>
      <w:tblGrid>
        <w:gridCol w:w="1423"/>
        <w:gridCol w:w="1978"/>
        <w:gridCol w:w="2552"/>
        <w:gridCol w:w="2693"/>
        <w:gridCol w:w="2552"/>
        <w:gridCol w:w="2409"/>
      </w:tblGrid>
      <w:tr w:rsidR="008C2E6D" w:rsidRPr="002A38C2" w14:paraId="2392FDDD" w14:textId="77777777" w:rsidTr="00C554B4">
        <w:tc>
          <w:tcPr>
            <w:tcW w:w="1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BD40DBC" w14:textId="77777777" w:rsidR="008C2E6D" w:rsidRPr="002A38C2" w:rsidRDefault="008C2E6D" w:rsidP="00C554B4">
            <w:pPr>
              <w:pStyle w:val="Tabloerii"/>
              <w:jc w:val="center"/>
              <w:rPr>
                <w:b/>
                <w:bCs/>
                <w:sz w:val="20"/>
                <w:szCs w:val="20"/>
                <w:lang w:bidi="ar-SA"/>
              </w:rPr>
            </w:pPr>
            <w:r w:rsidRPr="002A38C2">
              <w:rPr>
                <w:b/>
                <w:bCs/>
                <w:sz w:val="20"/>
                <w:szCs w:val="20"/>
                <w:lang w:bidi="ar-SA"/>
              </w:rPr>
              <w:t>SAAT</w:t>
            </w:r>
          </w:p>
        </w:tc>
        <w:tc>
          <w:tcPr>
            <w:tcW w:w="19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11FA55D" w14:textId="77777777" w:rsidR="008C2E6D" w:rsidRPr="002A38C2" w:rsidRDefault="008C2E6D" w:rsidP="00C554B4">
            <w:pPr>
              <w:pStyle w:val="Tabloerii"/>
              <w:jc w:val="center"/>
              <w:rPr>
                <w:b/>
                <w:bCs/>
                <w:sz w:val="20"/>
                <w:szCs w:val="20"/>
                <w:lang w:bidi="ar-SA"/>
              </w:rPr>
            </w:pPr>
            <w:r w:rsidRPr="002A38C2">
              <w:rPr>
                <w:b/>
                <w:bCs/>
                <w:sz w:val="20"/>
                <w:szCs w:val="20"/>
                <w:lang w:bidi="ar-SA"/>
              </w:rPr>
              <w:t>PAZARTESİ</w:t>
            </w:r>
          </w:p>
        </w:tc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36179FE0" w14:textId="77777777" w:rsidR="008C2E6D" w:rsidRPr="002A38C2" w:rsidRDefault="008C2E6D" w:rsidP="00C554B4">
            <w:pPr>
              <w:pStyle w:val="Tabloerii"/>
              <w:jc w:val="center"/>
              <w:rPr>
                <w:b/>
                <w:bCs/>
                <w:sz w:val="20"/>
                <w:szCs w:val="20"/>
                <w:lang w:bidi="ar-SA"/>
              </w:rPr>
            </w:pPr>
            <w:r w:rsidRPr="002A38C2">
              <w:rPr>
                <w:b/>
                <w:bCs/>
                <w:sz w:val="20"/>
                <w:szCs w:val="20"/>
                <w:lang w:bidi="ar-SA"/>
              </w:rPr>
              <w:t xml:space="preserve">SALI 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35D2BF8" w14:textId="77777777" w:rsidR="008C2E6D" w:rsidRPr="002A38C2" w:rsidRDefault="008C2E6D" w:rsidP="00C554B4">
            <w:pPr>
              <w:pStyle w:val="Tabloerii"/>
              <w:jc w:val="center"/>
              <w:rPr>
                <w:b/>
                <w:bCs/>
                <w:sz w:val="20"/>
                <w:szCs w:val="20"/>
                <w:lang w:bidi="ar-SA"/>
              </w:rPr>
            </w:pPr>
            <w:r w:rsidRPr="002A38C2">
              <w:rPr>
                <w:b/>
                <w:bCs/>
                <w:sz w:val="20"/>
                <w:szCs w:val="20"/>
                <w:lang w:bidi="ar-SA"/>
              </w:rPr>
              <w:t>ÇARŞAMBA</w:t>
            </w:r>
          </w:p>
        </w:tc>
        <w:tc>
          <w:tcPr>
            <w:tcW w:w="255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686C94FE" w14:textId="77777777" w:rsidR="008C2E6D" w:rsidRPr="002A38C2" w:rsidRDefault="008C2E6D" w:rsidP="00C554B4">
            <w:pPr>
              <w:pStyle w:val="Tabloerii"/>
              <w:jc w:val="center"/>
              <w:rPr>
                <w:b/>
                <w:bCs/>
                <w:sz w:val="20"/>
                <w:szCs w:val="20"/>
                <w:lang w:bidi="ar-SA"/>
              </w:rPr>
            </w:pPr>
            <w:r w:rsidRPr="002A38C2">
              <w:rPr>
                <w:b/>
                <w:bCs/>
                <w:sz w:val="20"/>
                <w:szCs w:val="20"/>
                <w:lang w:bidi="ar-SA"/>
              </w:rPr>
              <w:t>PERŞEMBE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89CD48D" w14:textId="77777777" w:rsidR="008C2E6D" w:rsidRPr="002A38C2" w:rsidRDefault="008C2E6D" w:rsidP="00C554B4">
            <w:pPr>
              <w:pStyle w:val="Tabloerii"/>
              <w:jc w:val="center"/>
              <w:rPr>
                <w:sz w:val="20"/>
                <w:szCs w:val="20"/>
                <w:lang w:bidi="ar-SA"/>
              </w:rPr>
            </w:pPr>
            <w:r w:rsidRPr="002A38C2">
              <w:rPr>
                <w:b/>
                <w:bCs/>
                <w:sz w:val="20"/>
                <w:szCs w:val="20"/>
                <w:lang w:bidi="ar-SA"/>
              </w:rPr>
              <w:t>CUMA</w:t>
            </w:r>
          </w:p>
        </w:tc>
      </w:tr>
      <w:tr w:rsidR="00C72640" w:rsidRPr="002A38C2" w14:paraId="5B2BDE29" w14:textId="77777777" w:rsidTr="007B5FB9"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921DC8D" w14:textId="77777777" w:rsidR="00C72640" w:rsidRPr="00EC1B6B" w:rsidRDefault="00C72640" w:rsidP="00C72640">
            <w:pPr>
              <w:pStyle w:val="Tabloerii"/>
              <w:rPr>
                <w:b/>
                <w:sz w:val="20"/>
                <w:szCs w:val="20"/>
                <w:lang w:bidi="ar-SA"/>
              </w:rPr>
            </w:pPr>
            <w:r w:rsidRPr="00EC1B6B">
              <w:rPr>
                <w:b/>
                <w:sz w:val="20"/>
                <w:szCs w:val="20"/>
                <w:lang w:bidi="ar-SA"/>
              </w:rPr>
              <w:t>09.00-09-45</w:t>
            </w:r>
          </w:p>
        </w:tc>
        <w:tc>
          <w:tcPr>
            <w:tcW w:w="197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3170231" w14:textId="77777777" w:rsidR="00C72640" w:rsidRPr="00AD0717" w:rsidRDefault="00C72640" w:rsidP="00C72640">
            <w:pPr>
              <w:pStyle w:val="Tabloerii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2552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14:paraId="2A4963E7" w14:textId="77777777" w:rsidR="00C72640" w:rsidRDefault="00C72640" w:rsidP="00C72640">
            <w:pPr>
              <w:pStyle w:val="Tabloerii"/>
              <w:jc w:val="center"/>
              <w:rPr>
                <w:b/>
                <w:bCs/>
                <w:sz w:val="20"/>
                <w:szCs w:val="20"/>
                <w:lang w:bidi="ar-SA"/>
              </w:rPr>
            </w:pPr>
            <w:r w:rsidRPr="007E16DA">
              <w:rPr>
                <w:b/>
                <w:bCs/>
                <w:sz w:val="20"/>
                <w:szCs w:val="20"/>
                <w:lang w:bidi="ar-SA"/>
              </w:rPr>
              <w:t>Vergi Politikası ve Uygulamaları</w:t>
            </w:r>
          </w:p>
          <w:p w14:paraId="24BBB3AC" w14:textId="5C8A6C22" w:rsidR="00C72640" w:rsidRPr="00AD0717" w:rsidRDefault="00C72640" w:rsidP="00C72640">
            <w:pPr>
              <w:pStyle w:val="Tabloerii"/>
              <w:jc w:val="center"/>
              <w:rPr>
                <w:b/>
                <w:bCs/>
                <w:sz w:val="20"/>
                <w:szCs w:val="20"/>
                <w:lang w:bidi="ar-SA"/>
              </w:rPr>
            </w:pPr>
            <w:r>
              <w:rPr>
                <w:bCs/>
                <w:sz w:val="20"/>
                <w:szCs w:val="20"/>
                <w:lang w:bidi="ar-SA"/>
              </w:rPr>
              <w:t xml:space="preserve">Prof. Dr. Selçuk </w:t>
            </w:r>
            <w:r w:rsidRPr="007E16DA">
              <w:rPr>
                <w:bCs/>
                <w:sz w:val="20"/>
                <w:szCs w:val="20"/>
                <w:lang w:bidi="ar-SA"/>
              </w:rPr>
              <w:t>İPEK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ABC4A21" w14:textId="77777777" w:rsidR="00C72640" w:rsidRPr="00FD78BB" w:rsidRDefault="00C72640" w:rsidP="00C72640">
            <w:pPr>
              <w:pStyle w:val="Tabloerii"/>
              <w:jc w:val="center"/>
              <w:rPr>
                <w:b/>
                <w:sz w:val="20"/>
                <w:szCs w:val="20"/>
                <w:lang w:bidi="ar-SA"/>
              </w:rPr>
            </w:pPr>
            <w:r w:rsidRPr="00FD78BB">
              <w:rPr>
                <w:b/>
                <w:sz w:val="20"/>
                <w:szCs w:val="20"/>
                <w:lang w:bidi="ar-SA"/>
              </w:rPr>
              <w:t>Kamu Maliyesinde Güncel Sorunlar</w:t>
            </w:r>
          </w:p>
          <w:p w14:paraId="263DBF52" w14:textId="196BC51E" w:rsidR="00C72640" w:rsidRPr="00FD78BB" w:rsidRDefault="00C72640" w:rsidP="00C72640">
            <w:pPr>
              <w:pStyle w:val="Tabloerii"/>
              <w:jc w:val="center"/>
              <w:rPr>
                <w:sz w:val="20"/>
                <w:szCs w:val="20"/>
                <w:lang w:bidi="ar-SA"/>
              </w:rPr>
            </w:pPr>
            <w:r w:rsidRPr="00FD78BB">
              <w:rPr>
                <w:sz w:val="20"/>
                <w:szCs w:val="20"/>
                <w:lang w:bidi="ar-SA"/>
              </w:rPr>
              <w:t>Prof. Dr. Timur TÜRGAY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0C3D470D" w14:textId="77777777" w:rsidR="00C72640" w:rsidRDefault="00C72640" w:rsidP="00C72640">
            <w:pPr>
              <w:pStyle w:val="Tabloerii"/>
              <w:jc w:val="center"/>
              <w:rPr>
                <w:b/>
                <w:sz w:val="20"/>
                <w:szCs w:val="20"/>
                <w:lang w:bidi="ar-SA"/>
              </w:rPr>
            </w:pPr>
            <w:r w:rsidRPr="00543D07">
              <w:rPr>
                <w:b/>
                <w:sz w:val="20"/>
                <w:szCs w:val="20"/>
                <w:lang w:bidi="ar-SA"/>
              </w:rPr>
              <w:t>Stratejik Maliye Politikası</w:t>
            </w:r>
          </w:p>
          <w:p w14:paraId="472B3762" w14:textId="25DB759F" w:rsidR="00C72640" w:rsidRPr="00AD0717" w:rsidRDefault="00C72640" w:rsidP="00C72640">
            <w:pPr>
              <w:pStyle w:val="Tabloerii"/>
              <w:jc w:val="center"/>
              <w:rPr>
                <w:sz w:val="20"/>
                <w:szCs w:val="20"/>
                <w:lang w:bidi="ar-SA"/>
              </w:rPr>
            </w:pPr>
            <w:r w:rsidRPr="00543D07">
              <w:rPr>
                <w:sz w:val="20"/>
                <w:szCs w:val="20"/>
                <w:lang w:bidi="ar-SA"/>
              </w:rPr>
              <w:t>Arş. Gör. Dr. Hikmet Dersim YILDIZ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FF87EF8" w14:textId="77777777" w:rsidR="00C72640" w:rsidRPr="002A38C2" w:rsidRDefault="00C72640" w:rsidP="00C72640">
            <w:pPr>
              <w:pStyle w:val="Tabloerii"/>
              <w:jc w:val="center"/>
              <w:rPr>
                <w:sz w:val="20"/>
                <w:szCs w:val="20"/>
                <w:lang w:bidi="ar-SA"/>
              </w:rPr>
            </w:pPr>
          </w:p>
        </w:tc>
      </w:tr>
      <w:tr w:rsidR="00C72640" w:rsidRPr="002A38C2" w14:paraId="625D561A" w14:textId="77777777" w:rsidTr="007B5FB9"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CF6C494" w14:textId="77777777" w:rsidR="00C72640" w:rsidRPr="00EC1B6B" w:rsidRDefault="00C72640" w:rsidP="00C72640">
            <w:pPr>
              <w:pStyle w:val="Tabloerii"/>
              <w:rPr>
                <w:b/>
                <w:sz w:val="20"/>
                <w:szCs w:val="20"/>
                <w:lang w:bidi="ar-SA"/>
              </w:rPr>
            </w:pPr>
            <w:r w:rsidRPr="00EC1B6B">
              <w:rPr>
                <w:b/>
                <w:sz w:val="20"/>
                <w:szCs w:val="20"/>
                <w:lang w:bidi="ar-SA"/>
              </w:rPr>
              <w:t>09.50-10.35</w:t>
            </w:r>
          </w:p>
        </w:tc>
        <w:tc>
          <w:tcPr>
            <w:tcW w:w="197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2447C03" w14:textId="16C20D56" w:rsidR="00C72640" w:rsidRPr="00AD0717" w:rsidRDefault="00C72640" w:rsidP="00C72640">
            <w:pPr>
              <w:pStyle w:val="Tabloerii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387DFC15" w14:textId="45633EAD" w:rsidR="00C72640" w:rsidRPr="00AD0717" w:rsidRDefault="00C72640" w:rsidP="00C72640">
            <w:pPr>
              <w:pStyle w:val="Tabloerii"/>
              <w:jc w:val="center"/>
              <w:rPr>
                <w:sz w:val="20"/>
                <w:szCs w:val="20"/>
                <w:lang w:bidi="ar-SA"/>
              </w:rPr>
            </w:pPr>
            <w:r>
              <w:rPr>
                <w:b/>
                <w:bCs/>
                <w:sz w:val="20"/>
                <w:szCs w:val="20"/>
                <w:lang w:bidi="ar-SA"/>
              </w:rPr>
              <w:t>“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43C7A29" w14:textId="7CA80087" w:rsidR="00C72640" w:rsidRPr="00AD0717" w:rsidRDefault="00C72640" w:rsidP="00C72640">
            <w:pPr>
              <w:pStyle w:val="Tabloerii"/>
              <w:jc w:val="center"/>
              <w:rPr>
                <w:b/>
                <w:bCs/>
                <w:sz w:val="20"/>
                <w:szCs w:val="20"/>
                <w:lang w:bidi="ar-SA"/>
              </w:rPr>
            </w:pPr>
            <w:r>
              <w:rPr>
                <w:b/>
                <w:bCs/>
                <w:sz w:val="20"/>
                <w:szCs w:val="20"/>
                <w:lang w:bidi="ar-SA"/>
              </w:rPr>
              <w:t>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2F274A24" w14:textId="6F3C1B91" w:rsidR="00C72640" w:rsidRPr="00AD0717" w:rsidRDefault="00C72640" w:rsidP="00C72640">
            <w:pPr>
              <w:pStyle w:val="Tabloerii"/>
              <w:jc w:val="center"/>
              <w:rPr>
                <w:sz w:val="20"/>
                <w:szCs w:val="20"/>
                <w:lang w:bidi="ar-SA"/>
              </w:rPr>
            </w:pPr>
            <w:r>
              <w:rPr>
                <w:b/>
                <w:sz w:val="20"/>
                <w:szCs w:val="20"/>
                <w:lang w:bidi="ar-SA"/>
              </w:rPr>
              <w:t>“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154195A" w14:textId="77777777" w:rsidR="00C72640" w:rsidRPr="002A38C2" w:rsidRDefault="00C72640" w:rsidP="00C72640">
            <w:pPr>
              <w:pStyle w:val="Tabloerii"/>
              <w:jc w:val="center"/>
              <w:rPr>
                <w:sz w:val="20"/>
                <w:szCs w:val="20"/>
                <w:lang w:bidi="ar-SA"/>
              </w:rPr>
            </w:pPr>
          </w:p>
        </w:tc>
      </w:tr>
      <w:tr w:rsidR="00C72640" w:rsidRPr="002A38C2" w14:paraId="64A9BE9A" w14:textId="77777777" w:rsidTr="007B5FB9"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1BD1D6E" w14:textId="77777777" w:rsidR="00C72640" w:rsidRPr="00EC1B6B" w:rsidRDefault="00C72640" w:rsidP="00C72640">
            <w:pPr>
              <w:pStyle w:val="Tabloerii"/>
              <w:rPr>
                <w:b/>
                <w:sz w:val="20"/>
                <w:szCs w:val="20"/>
                <w:lang w:bidi="ar-SA"/>
              </w:rPr>
            </w:pPr>
            <w:r w:rsidRPr="00EC1B6B">
              <w:rPr>
                <w:b/>
                <w:sz w:val="20"/>
                <w:szCs w:val="20"/>
                <w:lang w:bidi="ar-SA"/>
              </w:rPr>
              <w:t>10.40-11.25</w:t>
            </w:r>
          </w:p>
        </w:tc>
        <w:tc>
          <w:tcPr>
            <w:tcW w:w="197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F1ED3B6" w14:textId="06D5C665" w:rsidR="00C72640" w:rsidRPr="00AD0717" w:rsidRDefault="00C72640" w:rsidP="00C72640">
            <w:pPr>
              <w:pStyle w:val="Tabloerii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CACC34A" w14:textId="0B684306" w:rsidR="00C72640" w:rsidRPr="00543D07" w:rsidRDefault="00C72640" w:rsidP="00C72640">
            <w:pPr>
              <w:pStyle w:val="Tabloerii"/>
              <w:jc w:val="center"/>
              <w:rPr>
                <w:b/>
                <w:bCs/>
                <w:sz w:val="20"/>
                <w:szCs w:val="20"/>
                <w:lang w:bidi="ar-SA"/>
              </w:rPr>
            </w:pPr>
            <w:r w:rsidRPr="00543D07">
              <w:rPr>
                <w:b/>
                <w:sz w:val="20"/>
                <w:szCs w:val="20"/>
                <w:lang w:bidi="ar-SA"/>
              </w:rPr>
              <w:t>“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ACC9D04" w14:textId="3A80197C" w:rsidR="00C72640" w:rsidRPr="00FD78BB" w:rsidRDefault="00C72640" w:rsidP="00C72640">
            <w:pPr>
              <w:pStyle w:val="Tabloerii"/>
              <w:jc w:val="center"/>
              <w:rPr>
                <w:b/>
                <w:sz w:val="20"/>
                <w:szCs w:val="20"/>
                <w:lang w:bidi="ar-SA"/>
              </w:rPr>
            </w:pPr>
            <w:r w:rsidRPr="00FD78BB">
              <w:rPr>
                <w:b/>
                <w:sz w:val="20"/>
                <w:szCs w:val="20"/>
                <w:lang w:bidi="ar-SA"/>
              </w:rPr>
              <w:t>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06B05F99" w14:textId="6FFA7C77" w:rsidR="00C72640" w:rsidRPr="00AD0717" w:rsidRDefault="00C72640" w:rsidP="00C72640">
            <w:pPr>
              <w:pStyle w:val="Tabloerii"/>
              <w:jc w:val="center"/>
              <w:rPr>
                <w:sz w:val="20"/>
                <w:szCs w:val="20"/>
                <w:lang w:bidi="ar-SA"/>
              </w:rPr>
            </w:pPr>
            <w:r>
              <w:rPr>
                <w:b/>
                <w:sz w:val="20"/>
                <w:szCs w:val="20"/>
                <w:lang w:bidi="ar-SA"/>
              </w:rPr>
              <w:t>“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5F5F4367" w14:textId="2D866453" w:rsidR="00C72640" w:rsidRPr="002A38C2" w:rsidRDefault="00C72640" w:rsidP="00C72640">
            <w:pPr>
              <w:pStyle w:val="Tabloerii"/>
              <w:jc w:val="center"/>
              <w:rPr>
                <w:b/>
                <w:bCs/>
                <w:sz w:val="20"/>
                <w:szCs w:val="20"/>
                <w:lang w:bidi="ar-SA"/>
              </w:rPr>
            </w:pPr>
          </w:p>
        </w:tc>
      </w:tr>
      <w:tr w:rsidR="008C2E6D" w:rsidRPr="002A38C2" w14:paraId="558F8459" w14:textId="77777777" w:rsidTr="00C554B4"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F020145" w14:textId="77777777" w:rsidR="008C2E6D" w:rsidRPr="00EC1B6B" w:rsidRDefault="008C2E6D" w:rsidP="00C554B4">
            <w:pPr>
              <w:pStyle w:val="Tabloerii"/>
              <w:rPr>
                <w:b/>
                <w:sz w:val="20"/>
                <w:szCs w:val="20"/>
                <w:lang w:bidi="ar-SA"/>
              </w:rPr>
            </w:pPr>
            <w:r w:rsidRPr="00EC1B6B">
              <w:rPr>
                <w:b/>
                <w:sz w:val="20"/>
                <w:szCs w:val="20"/>
                <w:lang w:bidi="ar-SA"/>
              </w:rPr>
              <w:t>11.30-12.15</w:t>
            </w:r>
          </w:p>
        </w:tc>
        <w:tc>
          <w:tcPr>
            <w:tcW w:w="197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AF7A069" w14:textId="5C0D33CC" w:rsidR="008C2E6D" w:rsidRPr="00AD0717" w:rsidRDefault="008C2E6D" w:rsidP="00C554B4">
            <w:pPr>
              <w:pStyle w:val="Tabloerii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8D1CF03" w14:textId="0D89018D" w:rsidR="008C2E6D" w:rsidRPr="00AD0717" w:rsidRDefault="008C2E6D" w:rsidP="00C554B4">
            <w:pPr>
              <w:pStyle w:val="Tabloerii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F199E44" w14:textId="77777777" w:rsidR="008C2E6D" w:rsidRPr="00C0380D" w:rsidRDefault="00C0380D" w:rsidP="00C554B4">
            <w:pPr>
              <w:pStyle w:val="Tabloerii"/>
              <w:jc w:val="center"/>
              <w:rPr>
                <w:b/>
                <w:bCs/>
                <w:sz w:val="20"/>
                <w:szCs w:val="20"/>
                <w:lang w:bidi="ar-SA"/>
              </w:rPr>
            </w:pPr>
            <w:r w:rsidRPr="00C0380D">
              <w:rPr>
                <w:b/>
                <w:bCs/>
                <w:sz w:val="20"/>
                <w:szCs w:val="20"/>
                <w:lang w:bidi="ar-SA"/>
              </w:rPr>
              <w:t>Servet Dağılımının Mali Yansımaları</w:t>
            </w:r>
          </w:p>
          <w:p w14:paraId="58BC8316" w14:textId="71192D73" w:rsidR="00C0380D" w:rsidRPr="00AD0717" w:rsidRDefault="00C0380D" w:rsidP="00C554B4">
            <w:pPr>
              <w:pStyle w:val="Tabloerii"/>
              <w:jc w:val="center"/>
              <w:rPr>
                <w:bCs/>
                <w:sz w:val="20"/>
                <w:szCs w:val="20"/>
                <w:lang w:bidi="ar-SA"/>
              </w:rPr>
            </w:pPr>
            <w:r w:rsidRPr="00C0380D">
              <w:rPr>
                <w:bCs/>
                <w:sz w:val="20"/>
                <w:szCs w:val="20"/>
                <w:lang w:bidi="ar-SA"/>
              </w:rPr>
              <w:t>Arş. Gör. Dr. M</w:t>
            </w:r>
            <w:r w:rsidR="006D3669">
              <w:rPr>
                <w:bCs/>
                <w:sz w:val="20"/>
                <w:szCs w:val="20"/>
                <w:lang w:bidi="ar-SA"/>
              </w:rPr>
              <w:t>ehmet</w:t>
            </w:r>
            <w:r w:rsidRPr="00C0380D">
              <w:rPr>
                <w:bCs/>
                <w:sz w:val="20"/>
                <w:szCs w:val="20"/>
                <w:lang w:bidi="ar-SA"/>
              </w:rPr>
              <w:t xml:space="preserve"> Emin KENANOĞLU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A6792E1" w14:textId="0098BBB2" w:rsidR="008C2E6D" w:rsidRPr="00AD0717" w:rsidRDefault="008C2E6D" w:rsidP="00C554B4">
            <w:pPr>
              <w:pStyle w:val="Tabloerii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27AA16D" w14:textId="5228C19E" w:rsidR="008C2E6D" w:rsidRPr="002A38C2" w:rsidRDefault="008C2E6D" w:rsidP="00C554B4">
            <w:pPr>
              <w:pStyle w:val="Tabloerii"/>
              <w:jc w:val="center"/>
              <w:rPr>
                <w:sz w:val="20"/>
                <w:szCs w:val="20"/>
                <w:lang w:bidi="ar-SA"/>
              </w:rPr>
            </w:pPr>
          </w:p>
        </w:tc>
      </w:tr>
      <w:tr w:rsidR="008C2E6D" w:rsidRPr="002A38C2" w14:paraId="3EAF783C" w14:textId="77777777" w:rsidTr="00C554B4"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DD53B8C" w14:textId="77777777" w:rsidR="008C2E6D" w:rsidRPr="00EC1B6B" w:rsidRDefault="008C2E6D" w:rsidP="00C554B4">
            <w:pPr>
              <w:pStyle w:val="Tabloerii"/>
              <w:rPr>
                <w:b/>
                <w:sz w:val="20"/>
                <w:szCs w:val="20"/>
                <w:lang w:bidi="ar-SA"/>
              </w:rPr>
            </w:pPr>
            <w:r w:rsidRPr="00EC1B6B">
              <w:rPr>
                <w:b/>
                <w:sz w:val="20"/>
                <w:szCs w:val="20"/>
                <w:lang w:bidi="ar-SA"/>
              </w:rPr>
              <w:t>12.20-13.05</w:t>
            </w:r>
          </w:p>
        </w:tc>
        <w:tc>
          <w:tcPr>
            <w:tcW w:w="197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C877D75" w14:textId="6DA6692E" w:rsidR="008C2E6D" w:rsidRPr="00AD0717" w:rsidRDefault="008C2E6D" w:rsidP="00C554B4">
            <w:pPr>
              <w:pStyle w:val="Tabloerii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48FAB966" w14:textId="279080B5" w:rsidR="008C2E6D" w:rsidRPr="00AD0717" w:rsidRDefault="008C2E6D" w:rsidP="00C554B4">
            <w:pPr>
              <w:pStyle w:val="Tabloerii"/>
              <w:jc w:val="center"/>
              <w:rPr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5A756D8" w14:textId="7B69D2E8" w:rsidR="008C2E6D" w:rsidRPr="00C0380D" w:rsidRDefault="00C0380D" w:rsidP="00C554B4">
            <w:pPr>
              <w:pStyle w:val="Tabloerii"/>
              <w:jc w:val="center"/>
              <w:rPr>
                <w:b/>
                <w:sz w:val="20"/>
                <w:szCs w:val="20"/>
                <w:lang w:bidi="ar-SA"/>
              </w:rPr>
            </w:pPr>
            <w:r w:rsidRPr="00C0380D">
              <w:rPr>
                <w:b/>
                <w:sz w:val="20"/>
                <w:szCs w:val="20"/>
                <w:lang w:bidi="ar-SA"/>
              </w:rPr>
              <w:t>“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FBB7FAD" w14:textId="7D224E5A" w:rsidR="008C2E6D" w:rsidRPr="00AD0717" w:rsidRDefault="008C2E6D" w:rsidP="00C554B4">
            <w:pPr>
              <w:pStyle w:val="Tabloerii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271DD635" w14:textId="0188EE15" w:rsidR="008C2E6D" w:rsidRPr="002A38C2" w:rsidRDefault="008C2E6D" w:rsidP="00C554B4">
            <w:pPr>
              <w:pStyle w:val="Tabloerii"/>
              <w:jc w:val="center"/>
              <w:rPr>
                <w:sz w:val="20"/>
                <w:szCs w:val="20"/>
                <w:lang w:bidi="ar-SA"/>
              </w:rPr>
            </w:pPr>
          </w:p>
        </w:tc>
      </w:tr>
      <w:tr w:rsidR="008C2E6D" w:rsidRPr="002A38C2" w14:paraId="067092EC" w14:textId="77777777" w:rsidTr="00C554B4"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CA46C7D" w14:textId="77777777" w:rsidR="008C2E6D" w:rsidRPr="00EC1B6B" w:rsidRDefault="008C2E6D" w:rsidP="00C554B4">
            <w:pPr>
              <w:pStyle w:val="Tabloerii"/>
              <w:rPr>
                <w:b/>
                <w:sz w:val="20"/>
                <w:szCs w:val="20"/>
                <w:lang w:bidi="ar-SA"/>
              </w:rPr>
            </w:pPr>
            <w:r w:rsidRPr="00EC1B6B">
              <w:rPr>
                <w:b/>
                <w:sz w:val="20"/>
                <w:szCs w:val="20"/>
                <w:lang w:bidi="ar-SA"/>
              </w:rPr>
              <w:t>13.10-13.55</w:t>
            </w:r>
          </w:p>
        </w:tc>
        <w:tc>
          <w:tcPr>
            <w:tcW w:w="197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AE2D751" w14:textId="21D7E7E0" w:rsidR="008C2E6D" w:rsidRPr="00AD0717" w:rsidRDefault="008C2E6D" w:rsidP="00C554B4">
            <w:pPr>
              <w:pStyle w:val="Tabloerii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7408B30" w14:textId="77777777" w:rsidR="008C2E6D" w:rsidRPr="002C0E5E" w:rsidRDefault="002C0E5E" w:rsidP="00C554B4">
            <w:pPr>
              <w:pStyle w:val="Tabloerii"/>
              <w:jc w:val="center"/>
              <w:rPr>
                <w:b/>
                <w:sz w:val="20"/>
                <w:szCs w:val="20"/>
                <w:lang w:bidi="ar-SA"/>
              </w:rPr>
            </w:pPr>
            <w:r w:rsidRPr="002C0E5E">
              <w:rPr>
                <w:b/>
                <w:sz w:val="20"/>
                <w:szCs w:val="20"/>
                <w:lang w:bidi="ar-SA"/>
              </w:rPr>
              <w:t>Bütçe Yönetimi ve Mali Planlama</w:t>
            </w:r>
          </w:p>
          <w:p w14:paraId="6B6B2B72" w14:textId="666D229F" w:rsidR="002C0E5E" w:rsidRPr="00AD0717" w:rsidRDefault="002C0E5E" w:rsidP="00C554B4">
            <w:pPr>
              <w:pStyle w:val="Tabloerii"/>
              <w:jc w:val="center"/>
              <w:rPr>
                <w:sz w:val="20"/>
                <w:szCs w:val="20"/>
                <w:lang w:bidi="ar-SA"/>
              </w:rPr>
            </w:pPr>
            <w:r w:rsidRPr="002C0E5E">
              <w:rPr>
                <w:sz w:val="20"/>
                <w:szCs w:val="20"/>
                <w:lang w:bidi="ar-SA"/>
              </w:rPr>
              <w:t>Doç. Dr. Rıdvan ENGİN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96E9959" w14:textId="66CE9243" w:rsidR="008C2E6D" w:rsidRPr="00C0380D" w:rsidRDefault="00C0380D" w:rsidP="00C554B4">
            <w:pPr>
              <w:pStyle w:val="Tabloerii"/>
              <w:jc w:val="center"/>
              <w:rPr>
                <w:b/>
                <w:sz w:val="20"/>
                <w:szCs w:val="20"/>
                <w:lang w:bidi="ar-SA"/>
              </w:rPr>
            </w:pPr>
            <w:r w:rsidRPr="00C0380D">
              <w:rPr>
                <w:b/>
                <w:sz w:val="20"/>
                <w:szCs w:val="20"/>
                <w:lang w:bidi="ar-SA"/>
              </w:rPr>
              <w:t>“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2FD9238" w14:textId="241E0A37" w:rsidR="008C2E6D" w:rsidRPr="00AD0717" w:rsidRDefault="008C2E6D" w:rsidP="00C554B4">
            <w:pPr>
              <w:pStyle w:val="Tabloerii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1A7205B" w14:textId="77777777" w:rsidR="008C2E6D" w:rsidRPr="00860800" w:rsidRDefault="00860800" w:rsidP="00C554B4">
            <w:pPr>
              <w:pStyle w:val="Tabloerii"/>
              <w:jc w:val="center"/>
              <w:rPr>
                <w:b/>
                <w:sz w:val="20"/>
                <w:szCs w:val="20"/>
                <w:lang w:bidi="ar-SA"/>
              </w:rPr>
            </w:pPr>
            <w:r w:rsidRPr="00860800">
              <w:rPr>
                <w:b/>
                <w:sz w:val="20"/>
                <w:szCs w:val="20"/>
                <w:lang w:bidi="ar-SA"/>
              </w:rPr>
              <w:t>Teoride ve Uygulamada Bütçe Açıkları</w:t>
            </w:r>
          </w:p>
          <w:p w14:paraId="04DF529A" w14:textId="3ECE7E32" w:rsidR="00860800" w:rsidRPr="002A38C2" w:rsidRDefault="00860800" w:rsidP="00C554B4">
            <w:pPr>
              <w:pStyle w:val="Tabloerii"/>
              <w:jc w:val="center"/>
              <w:rPr>
                <w:sz w:val="20"/>
                <w:szCs w:val="20"/>
                <w:lang w:bidi="ar-SA"/>
              </w:rPr>
            </w:pPr>
            <w:r w:rsidRPr="00860800">
              <w:rPr>
                <w:sz w:val="20"/>
                <w:szCs w:val="20"/>
                <w:lang w:bidi="ar-SA"/>
              </w:rPr>
              <w:t>Arş. Gör. Dr. Yakup TAŞDEMİR</w:t>
            </w:r>
          </w:p>
        </w:tc>
      </w:tr>
      <w:tr w:rsidR="008C2E6D" w:rsidRPr="002A38C2" w14:paraId="7F574D4D" w14:textId="77777777" w:rsidTr="00C554B4"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7C12B52" w14:textId="77777777" w:rsidR="008C2E6D" w:rsidRPr="00EC1B6B" w:rsidRDefault="008C2E6D" w:rsidP="00C554B4">
            <w:pPr>
              <w:pStyle w:val="Tabloerii"/>
              <w:rPr>
                <w:b/>
                <w:sz w:val="20"/>
                <w:szCs w:val="20"/>
                <w:lang w:bidi="ar-SA"/>
              </w:rPr>
            </w:pPr>
            <w:r w:rsidRPr="00EC1B6B">
              <w:rPr>
                <w:b/>
                <w:sz w:val="20"/>
                <w:szCs w:val="20"/>
                <w:lang w:bidi="ar-SA"/>
              </w:rPr>
              <w:t>14.00-14.45</w:t>
            </w:r>
          </w:p>
        </w:tc>
        <w:tc>
          <w:tcPr>
            <w:tcW w:w="197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3C64BE5B" w14:textId="77777777" w:rsidR="008C2E6D" w:rsidRPr="00C45E68" w:rsidRDefault="00C45E68" w:rsidP="00C554B4">
            <w:pPr>
              <w:pStyle w:val="Tabloerii"/>
              <w:jc w:val="center"/>
              <w:rPr>
                <w:b/>
                <w:sz w:val="20"/>
                <w:szCs w:val="20"/>
                <w:lang w:bidi="ar-SA"/>
              </w:rPr>
            </w:pPr>
            <w:r w:rsidRPr="00C45E68">
              <w:rPr>
                <w:b/>
                <w:sz w:val="20"/>
                <w:szCs w:val="20"/>
                <w:lang w:bidi="ar-SA"/>
              </w:rPr>
              <w:t>Türkiye’nin Güncel Vergi Sorunları</w:t>
            </w:r>
          </w:p>
          <w:p w14:paraId="38A7BC7C" w14:textId="1385A4BE" w:rsidR="00C45E68" w:rsidRPr="00AD0717" w:rsidRDefault="00C45E68" w:rsidP="00C554B4">
            <w:pPr>
              <w:pStyle w:val="Tabloerii"/>
              <w:jc w:val="center"/>
              <w:rPr>
                <w:sz w:val="20"/>
                <w:szCs w:val="20"/>
                <w:lang w:bidi="ar-SA"/>
              </w:rPr>
            </w:pPr>
            <w:r w:rsidRPr="00C45E68">
              <w:rPr>
                <w:sz w:val="20"/>
                <w:szCs w:val="20"/>
                <w:lang w:bidi="ar-SA"/>
              </w:rPr>
              <w:t>Arş. Gör. Dr. Semra TAŞ AYDOĞAN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5F6B6C5" w14:textId="11FEC70C" w:rsidR="008C2E6D" w:rsidRPr="00AD0717" w:rsidRDefault="002C0E5E" w:rsidP="00C554B4">
            <w:pPr>
              <w:pStyle w:val="Tabloerii"/>
              <w:jc w:val="center"/>
              <w:rPr>
                <w:b/>
                <w:bCs/>
                <w:sz w:val="20"/>
                <w:szCs w:val="20"/>
                <w:lang w:bidi="ar-SA"/>
              </w:rPr>
            </w:pPr>
            <w:r>
              <w:rPr>
                <w:b/>
                <w:bCs/>
                <w:sz w:val="20"/>
                <w:szCs w:val="20"/>
                <w:lang w:bidi="ar-SA"/>
              </w:rPr>
              <w:t>“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9C3201E" w14:textId="72E73A6A" w:rsidR="008C2E6D" w:rsidRPr="00AD0717" w:rsidRDefault="008C2E6D" w:rsidP="00C554B4">
            <w:pPr>
              <w:pStyle w:val="Tabloerii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7DB3FEE1" w14:textId="77777777" w:rsidR="008C2E6D" w:rsidRPr="00AD0717" w:rsidRDefault="008C2E6D" w:rsidP="00C554B4">
            <w:pPr>
              <w:pStyle w:val="Tabloerii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7D45F1B9" w14:textId="399968EA" w:rsidR="008C2E6D" w:rsidRPr="00000D0C" w:rsidRDefault="00860800" w:rsidP="00C554B4">
            <w:pPr>
              <w:pStyle w:val="Tabloerii"/>
              <w:jc w:val="center"/>
              <w:rPr>
                <w:b/>
                <w:bCs/>
                <w:sz w:val="20"/>
                <w:szCs w:val="20"/>
                <w:lang w:bidi="ar-SA"/>
              </w:rPr>
            </w:pPr>
            <w:r w:rsidRPr="00000D0C">
              <w:rPr>
                <w:b/>
                <w:bCs/>
                <w:sz w:val="20"/>
                <w:szCs w:val="20"/>
                <w:lang w:bidi="ar-SA"/>
              </w:rPr>
              <w:t>“</w:t>
            </w:r>
          </w:p>
        </w:tc>
      </w:tr>
      <w:tr w:rsidR="008C2E6D" w:rsidRPr="002A38C2" w14:paraId="294A0C1C" w14:textId="77777777" w:rsidTr="007E16DA">
        <w:trPr>
          <w:trHeight w:val="262"/>
        </w:trPr>
        <w:tc>
          <w:tcPr>
            <w:tcW w:w="142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533D6FFE" w14:textId="77777777" w:rsidR="008C2E6D" w:rsidRPr="00EC1B6B" w:rsidRDefault="008C2E6D" w:rsidP="00C554B4">
            <w:pPr>
              <w:pStyle w:val="Tabloerii"/>
              <w:rPr>
                <w:b/>
                <w:sz w:val="20"/>
                <w:szCs w:val="20"/>
                <w:lang w:bidi="ar-SA"/>
              </w:rPr>
            </w:pPr>
            <w:r w:rsidRPr="00EC1B6B">
              <w:rPr>
                <w:b/>
                <w:sz w:val="20"/>
                <w:szCs w:val="20"/>
                <w:lang w:bidi="ar-SA"/>
              </w:rPr>
              <w:t>14.50-15.35</w:t>
            </w:r>
          </w:p>
        </w:tc>
        <w:tc>
          <w:tcPr>
            <w:tcW w:w="1978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1424C012" w14:textId="29D6EEF7" w:rsidR="008C2E6D" w:rsidRPr="00AD0717" w:rsidRDefault="00C45E68" w:rsidP="00C554B4">
            <w:pPr>
              <w:pStyle w:val="Tabloerii"/>
              <w:jc w:val="center"/>
              <w:rPr>
                <w:sz w:val="20"/>
                <w:szCs w:val="20"/>
                <w:lang w:bidi="ar-SA"/>
              </w:rPr>
            </w:pPr>
            <w:r>
              <w:rPr>
                <w:sz w:val="20"/>
                <w:szCs w:val="20"/>
                <w:lang w:bidi="ar-SA"/>
              </w:rPr>
              <w:t>“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6BEE32EA" w14:textId="1647B92E" w:rsidR="008C2E6D" w:rsidRPr="002C0E5E" w:rsidRDefault="002C0E5E" w:rsidP="00C554B4">
            <w:pPr>
              <w:pStyle w:val="Tabloerii"/>
              <w:jc w:val="center"/>
              <w:rPr>
                <w:b/>
                <w:bCs/>
                <w:sz w:val="20"/>
                <w:szCs w:val="20"/>
                <w:lang w:bidi="ar-SA"/>
              </w:rPr>
            </w:pPr>
            <w:r w:rsidRPr="002C0E5E">
              <w:rPr>
                <w:b/>
                <w:bCs/>
                <w:sz w:val="20"/>
                <w:szCs w:val="20"/>
                <w:lang w:bidi="ar-SA"/>
              </w:rPr>
              <w:t>“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2C2434C5" w14:textId="2BCC8752" w:rsidR="008C2E6D" w:rsidRPr="00AD0717" w:rsidRDefault="008C2E6D" w:rsidP="00C554B4">
            <w:pPr>
              <w:pStyle w:val="Tabloerii"/>
              <w:jc w:val="center"/>
              <w:rPr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2552" w:type="dxa"/>
            <w:tcBorders>
              <w:left w:val="single" w:sz="1" w:space="0" w:color="000000"/>
              <w:bottom w:val="single" w:sz="1" w:space="0" w:color="000000"/>
            </w:tcBorders>
            <w:vAlign w:val="center"/>
          </w:tcPr>
          <w:p w14:paraId="0409237D" w14:textId="77777777" w:rsidR="008C2E6D" w:rsidRPr="00AD0717" w:rsidRDefault="008C2E6D" w:rsidP="00C554B4">
            <w:pPr>
              <w:pStyle w:val="Tabloerii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DA3358B" w14:textId="09901A76" w:rsidR="008C2E6D" w:rsidRPr="00000D0C" w:rsidRDefault="00860800" w:rsidP="00C554B4">
            <w:pPr>
              <w:pStyle w:val="Tabloerii"/>
              <w:jc w:val="center"/>
              <w:rPr>
                <w:b/>
                <w:sz w:val="20"/>
                <w:szCs w:val="20"/>
                <w:lang w:bidi="ar-SA"/>
              </w:rPr>
            </w:pPr>
            <w:r w:rsidRPr="00000D0C">
              <w:rPr>
                <w:b/>
                <w:sz w:val="20"/>
                <w:szCs w:val="20"/>
                <w:lang w:bidi="ar-SA"/>
              </w:rPr>
              <w:t>“</w:t>
            </w:r>
          </w:p>
        </w:tc>
      </w:tr>
      <w:tr w:rsidR="008C2E6D" w:rsidRPr="002A38C2" w14:paraId="14C0CC4B" w14:textId="77777777" w:rsidTr="00C554B4">
        <w:trPr>
          <w:trHeight w:val="78"/>
        </w:trPr>
        <w:tc>
          <w:tcPr>
            <w:tcW w:w="1423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14:paraId="18BF5655" w14:textId="77777777" w:rsidR="008C2E6D" w:rsidRPr="00EC1B6B" w:rsidRDefault="008C2E6D" w:rsidP="00C554B4">
            <w:pPr>
              <w:pStyle w:val="Tabloerii"/>
              <w:rPr>
                <w:b/>
                <w:sz w:val="20"/>
                <w:szCs w:val="20"/>
                <w:lang w:bidi="ar-SA"/>
              </w:rPr>
            </w:pPr>
            <w:r w:rsidRPr="00EC1B6B">
              <w:rPr>
                <w:b/>
                <w:sz w:val="20"/>
                <w:szCs w:val="20"/>
                <w:lang w:bidi="ar-SA"/>
              </w:rPr>
              <w:t>15-40-16.25</w:t>
            </w:r>
          </w:p>
        </w:tc>
        <w:tc>
          <w:tcPr>
            <w:tcW w:w="1978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14:paraId="7F5FAB47" w14:textId="39070722" w:rsidR="00EC1B6B" w:rsidRPr="007E16DA" w:rsidRDefault="00C45E68" w:rsidP="007E16DA">
            <w:pPr>
              <w:pStyle w:val="Tabloerii"/>
              <w:jc w:val="center"/>
              <w:rPr>
                <w:bCs/>
                <w:sz w:val="20"/>
                <w:szCs w:val="20"/>
                <w:lang w:bidi="ar-SA"/>
              </w:rPr>
            </w:pPr>
            <w:r>
              <w:rPr>
                <w:bCs/>
                <w:sz w:val="20"/>
                <w:szCs w:val="20"/>
                <w:lang w:bidi="ar-SA"/>
              </w:rPr>
              <w:t>“</w:t>
            </w:r>
          </w:p>
        </w:tc>
        <w:tc>
          <w:tcPr>
            <w:tcW w:w="2552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14:paraId="0D5BFBC4" w14:textId="77777777" w:rsidR="008C2E6D" w:rsidRPr="00FD78BB" w:rsidRDefault="00FD78BB" w:rsidP="00C554B4">
            <w:pPr>
              <w:pStyle w:val="Tabloerii"/>
              <w:jc w:val="center"/>
              <w:rPr>
                <w:b/>
                <w:sz w:val="20"/>
                <w:szCs w:val="20"/>
                <w:lang w:bidi="ar-SA"/>
              </w:rPr>
            </w:pPr>
            <w:r w:rsidRPr="00FD78BB">
              <w:rPr>
                <w:b/>
                <w:sz w:val="20"/>
                <w:szCs w:val="20"/>
                <w:lang w:bidi="ar-SA"/>
              </w:rPr>
              <w:t>Genel Vergi Hukuku Uygulamaları</w:t>
            </w:r>
          </w:p>
          <w:p w14:paraId="143AD009" w14:textId="2F075B4D" w:rsidR="00FD78BB" w:rsidRPr="00AD0717" w:rsidRDefault="00FD78BB" w:rsidP="00C554B4">
            <w:pPr>
              <w:pStyle w:val="Tabloerii"/>
              <w:jc w:val="center"/>
              <w:rPr>
                <w:sz w:val="20"/>
                <w:szCs w:val="20"/>
                <w:lang w:bidi="ar-SA"/>
              </w:rPr>
            </w:pPr>
            <w:r w:rsidRPr="00FD78BB">
              <w:rPr>
                <w:sz w:val="20"/>
                <w:szCs w:val="20"/>
                <w:lang w:bidi="ar-SA"/>
              </w:rPr>
              <w:t>Prof. Dr. Fatma TAŞ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14:paraId="2F4BABE2" w14:textId="7D255576" w:rsidR="008C2E6D" w:rsidRPr="00AD0717" w:rsidRDefault="008C2E6D" w:rsidP="00C554B4">
            <w:pPr>
              <w:pStyle w:val="Tabloerii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2552" w:type="dxa"/>
            <w:tcBorders>
              <w:left w:val="single" w:sz="1" w:space="0" w:color="000000"/>
              <w:bottom w:val="single" w:sz="4" w:space="0" w:color="auto"/>
            </w:tcBorders>
            <w:vAlign w:val="center"/>
          </w:tcPr>
          <w:p w14:paraId="050DC2F0" w14:textId="77777777" w:rsidR="008C2E6D" w:rsidRPr="00AD0717" w:rsidRDefault="008C2E6D" w:rsidP="00C554B4">
            <w:pPr>
              <w:pStyle w:val="Tabloerii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2409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2586A950" w14:textId="77777777" w:rsidR="008C2E6D" w:rsidRPr="007E16DA" w:rsidRDefault="007E16DA" w:rsidP="00C554B4">
            <w:pPr>
              <w:pStyle w:val="Tabloerii"/>
              <w:jc w:val="center"/>
              <w:rPr>
                <w:b/>
                <w:sz w:val="20"/>
                <w:szCs w:val="20"/>
                <w:lang w:bidi="ar-SA"/>
              </w:rPr>
            </w:pPr>
            <w:r w:rsidRPr="007E16DA">
              <w:rPr>
                <w:b/>
                <w:sz w:val="20"/>
                <w:szCs w:val="20"/>
                <w:lang w:bidi="ar-SA"/>
              </w:rPr>
              <w:t>Bilimsel Araştırma Yöntemleri</w:t>
            </w:r>
          </w:p>
          <w:p w14:paraId="7BFC2FC0" w14:textId="28F681A7" w:rsidR="007E16DA" w:rsidRPr="002A38C2" w:rsidRDefault="007E16DA" w:rsidP="00C554B4">
            <w:pPr>
              <w:pStyle w:val="Tabloerii"/>
              <w:jc w:val="center"/>
              <w:rPr>
                <w:sz w:val="20"/>
                <w:szCs w:val="20"/>
                <w:lang w:bidi="ar-SA"/>
              </w:rPr>
            </w:pPr>
            <w:r w:rsidRPr="007E16DA">
              <w:rPr>
                <w:sz w:val="20"/>
                <w:szCs w:val="20"/>
                <w:lang w:bidi="ar-SA"/>
              </w:rPr>
              <w:t>Prof. Dr. Murat AYDIN</w:t>
            </w:r>
          </w:p>
        </w:tc>
      </w:tr>
      <w:tr w:rsidR="008C2E6D" w:rsidRPr="002A38C2" w14:paraId="07859DBB" w14:textId="77777777" w:rsidTr="00C554B4">
        <w:trPr>
          <w:trHeight w:val="80"/>
        </w:trPr>
        <w:tc>
          <w:tcPr>
            <w:tcW w:w="142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436A1052" w14:textId="77777777" w:rsidR="008C2E6D" w:rsidRPr="00EC1B6B" w:rsidRDefault="008C2E6D" w:rsidP="00C554B4">
            <w:pPr>
              <w:pStyle w:val="Tabloerii"/>
              <w:rPr>
                <w:b/>
                <w:sz w:val="20"/>
                <w:szCs w:val="20"/>
                <w:lang w:bidi="ar-SA"/>
              </w:rPr>
            </w:pPr>
            <w:r w:rsidRPr="00EC1B6B">
              <w:rPr>
                <w:b/>
                <w:sz w:val="20"/>
                <w:szCs w:val="20"/>
                <w:lang w:bidi="ar-SA"/>
              </w:rPr>
              <w:t>16.30-17.15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5756CE51" w14:textId="77777777" w:rsidR="00C45E68" w:rsidRPr="00EC1B6B" w:rsidRDefault="00C45E68" w:rsidP="00C45E68">
            <w:pPr>
              <w:pStyle w:val="Tabloerii"/>
              <w:jc w:val="center"/>
              <w:rPr>
                <w:b/>
                <w:bCs/>
                <w:sz w:val="20"/>
                <w:szCs w:val="20"/>
                <w:lang w:bidi="ar-SA"/>
              </w:rPr>
            </w:pPr>
            <w:r w:rsidRPr="00EC1B6B">
              <w:rPr>
                <w:b/>
                <w:bCs/>
                <w:sz w:val="20"/>
                <w:szCs w:val="20"/>
                <w:lang w:bidi="ar-SA"/>
              </w:rPr>
              <w:t>Kamu Tercihi</w:t>
            </w:r>
          </w:p>
          <w:p w14:paraId="5700E0AC" w14:textId="3835D37E" w:rsidR="008C2E6D" w:rsidRPr="00AD0717" w:rsidRDefault="00C45E68" w:rsidP="00C45E68">
            <w:pPr>
              <w:pStyle w:val="Tabloerii"/>
              <w:jc w:val="center"/>
              <w:rPr>
                <w:b/>
                <w:bCs/>
                <w:sz w:val="20"/>
                <w:szCs w:val="20"/>
                <w:lang w:bidi="ar-SA"/>
              </w:rPr>
            </w:pPr>
            <w:r w:rsidRPr="00EC1B6B">
              <w:rPr>
                <w:bCs/>
                <w:sz w:val="20"/>
                <w:szCs w:val="20"/>
                <w:lang w:bidi="ar-SA"/>
              </w:rPr>
              <w:t>Doç. Dr. Rıdvan ENGİN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57B7F9E1" w14:textId="15BC66BB" w:rsidR="008C2E6D" w:rsidRPr="00AD0717" w:rsidRDefault="00FD78BB" w:rsidP="00C554B4">
            <w:pPr>
              <w:pStyle w:val="Tabloerii"/>
              <w:jc w:val="center"/>
              <w:rPr>
                <w:b/>
                <w:bCs/>
                <w:sz w:val="20"/>
                <w:szCs w:val="20"/>
                <w:lang w:bidi="ar-SA"/>
              </w:rPr>
            </w:pPr>
            <w:r>
              <w:rPr>
                <w:b/>
                <w:bCs/>
                <w:sz w:val="20"/>
                <w:szCs w:val="20"/>
                <w:lang w:bidi="ar-SA"/>
              </w:rPr>
              <w:t>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2438B6CB" w14:textId="77777777" w:rsidR="008C2E6D" w:rsidRPr="00FD78BB" w:rsidRDefault="00FD78BB" w:rsidP="00C554B4">
            <w:pPr>
              <w:pStyle w:val="Tabloerii"/>
              <w:jc w:val="center"/>
              <w:rPr>
                <w:b/>
                <w:sz w:val="20"/>
                <w:szCs w:val="20"/>
                <w:lang w:bidi="ar-SA"/>
              </w:rPr>
            </w:pPr>
            <w:r w:rsidRPr="00FD78BB">
              <w:rPr>
                <w:b/>
                <w:sz w:val="20"/>
                <w:szCs w:val="20"/>
                <w:lang w:bidi="ar-SA"/>
              </w:rPr>
              <w:t>Vergi Sosyolojisi</w:t>
            </w:r>
          </w:p>
          <w:p w14:paraId="47FA0CF2" w14:textId="2542AE94" w:rsidR="00FD78BB" w:rsidRPr="00AD0717" w:rsidRDefault="00FD78BB" w:rsidP="00C554B4">
            <w:pPr>
              <w:pStyle w:val="Tabloerii"/>
              <w:jc w:val="center"/>
              <w:rPr>
                <w:sz w:val="20"/>
                <w:szCs w:val="20"/>
                <w:lang w:bidi="ar-SA"/>
              </w:rPr>
            </w:pPr>
            <w:r w:rsidRPr="00FD78BB">
              <w:rPr>
                <w:sz w:val="20"/>
                <w:szCs w:val="20"/>
                <w:lang w:bidi="ar-SA"/>
              </w:rPr>
              <w:t>Dr. Öğr. Üyesi Hilal GÖRKEM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5ECF8271" w14:textId="77777777" w:rsidR="008C2E6D" w:rsidRPr="00AD0717" w:rsidRDefault="008C2E6D" w:rsidP="00C554B4">
            <w:pPr>
              <w:pStyle w:val="Tabloerii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59CC23C8" w14:textId="05222F26" w:rsidR="008C2E6D" w:rsidRPr="00000D0C" w:rsidRDefault="007E16DA" w:rsidP="00C554B4">
            <w:pPr>
              <w:pStyle w:val="Tabloerii"/>
              <w:jc w:val="center"/>
              <w:rPr>
                <w:b/>
                <w:sz w:val="20"/>
                <w:szCs w:val="20"/>
                <w:lang w:bidi="ar-SA"/>
              </w:rPr>
            </w:pPr>
            <w:r w:rsidRPr="00000D0C">
              <w:rPr>
                <w:b/>
                <w:sz w:val="20"/>
                <w:szCs w:val="20"/>
                <w:lang w:bidi="ar-SA"/>
              </w:rPr>
              <w:t>“</w:t>
            </w:r>
          </w:p>
        </w:tc>
      </w:tr>
      <w:tr w:rsidR="008C2E6D" w:rsidRPr="002A38C2" w14:paraId="6E5B0722" w14:textId="77777777" w:rsidTr="00C554B4">
        <w:trPr>
          <w:trHeight w:val="80"/>
        </w:trPr>
        <w:tc>
          <w:tcPr>
            <w:tcW w:w="142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2C00BBE4" w14:textId="77777777" w:rsidR="008C2E6D" w:rsidRPr="00EC1B6B" w:rsidRDefault="008C2E6D" w:rsidP="00C554B4">
            <w:pPr>
              <w:pStyle w:val="Tabloerii"/>
              <w:rPr>
                <w:b/>
                <w:sz w:val="20"/>
                <w:szCs w:val="20"/>
                <w:lang w:bidi="ar-SA"/>
              </w:rPr>
            </w:pPr>
            <w:r w:rsidRPr="00EC1B6B">
              <w:rPr>
                <w:b/>
                <w:sz w:val="20"/>
                <w:szCs w:val="20"/>
                <w:lang w:bidi="ar-SA"/>
              </w:rPr>
              <w:t>17.20-18.05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3334F312" w14:textId="27F9F12D" w:rsidR="008C2E6D" w:rsidRPr="00EC1B6B" w:rsidRDefault="00EC1B6B" w:rsidP="00C554B4">
            <w:pPr>
              <w:pStyle w:val="Tabloerii"/>
              <w:jc w:val="center"/>
              <w:rPr>
                <w:b/>
                <w:sz w:val="20"/>
                <w:szCs w:val="20"/>
                <w:lang w:bidi="ar-SA"/>
              </w:rPr>
            </w:pPr>
            <w:r w:rsidRPr="00EC1B6B">
              <w:rPr>
                <w:b/>
                <w:sz w:val="20"/>
                <w:szCs w:val="20"/>
                <w:lang w:bidi="ar-SA"/>
              </w:rPr>
              <w:t>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15DB9D5" w14:textId="226A007B" w:rsidR="008C2E6D" w:rsidRPr="00FD78BB" w:rsidRDefault="00FD78BB" w:rsidP="00C554B4">
            <w:pPr>
              <w:pStyle w:val="Tabloerii"/>
              <w:jc w:val="center"/>
              <w:rPr>
                <w:b/>
                <w:sz w:val="20"/>
                <w:szCs w:val="20"/>
                <w:lang w:bidi="ar-SA"/>
              </w:rPr>
            </w:pPr>
            <w:r w:rsidRPr="00FD78BB">
              <w:rPr>
                <w:b/>
                <w:sz w:val="20"/>
                <w:szCs w:val="20"/>
                <w:lang w:bidi="ar-SA"/>
              </w:rPr>
              <w:t>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53AECE02" w14:textId="324703CA" w:rsidR="008C2E6D" w:rsidRPr="00FD78BB" w:rsidRDefault="00FD78BB" w:rsidP="00C554B4">
            <w:pPr>
              <w:pStyle w:val="Tabloerii"/>
              <w:jc w:val="center"/>
              <w:rPr>
                <w:b/>
                <w:sz w:val="20"/>
                <w:szCs w:val="20"/>
                <w:lang w:bidi="ar-SA"/>
              </w:rPr>
            </w:pPr>
            <w:r w:rsidRPr="00FD78BB">
              <w:rPr>
                <w:b/>
                <w:sz w:val="20"/>
                <w:szCs w:val="20"/>
                <w:lang w:bidi="ar-SA"/>
              </w:rPr>
              <w:t>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74221451" w14:textId="77777777" w:rsidR="008C2E6D" w:rsidRPr="002A38C2" w:rsidRDefault="008C2E6D" w:rsidP="00C554B4">
            <w:pPr>
              <w:pStyle w:val="Tabloerii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5A724F5A" w14:textId="630FAC59" w:rsidR="008C2E6D" w:rsidRPr="00000D0C" w:rsidRDefault="007E16DA" w:rsidP="00C554B4">
            <w:pPr>
              <w:pStyle w:val="Tabloerii"/>
              <w:jc w:val="center"/>
              <w:rPr>
                <w:b/>
                <w:sz w:val="20"/>
                <w:szCs w:val="20"/>
                <w:lang w:bidi="ar-SA"/>
              </w:rPr>
            </w:pPr>
            <w:r w:rsidRPr="00000D0C">
              <w:rPr>
                <w:b/>
                <w:sz w:val="20"/>
                <w:szCs w:val="20"/>
                <w:lang w:bidi="ar-SA"/>
              </w:rPr>
              <w:t>“</w:t>
            </w:r>
          </w:p>
        </w:tc>
      </w:tr>
      <w:tr w:rsidR="00EC1B6B" w:rsidRPr="002A38C2" w14:paraId="3D865AC2" w14:textId="77777777" w:rsidTr="00C554B4">
        <w:trPr>
          <w:trHeight w:val="80"/>
        </w:trPr>
        <w:tc>
          <w:tcPr>
            <w:tcW w:w="142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3BC03F40" w14:textId="7EA8613D" w:rsidR="00EC1B6B" w:rsidRPr="00EC1B6B" w:rsidRDefault="00EC1B6B" w:rsidP="00C554B4">
            <w:pPr>
              <w:pStyle w:val="Tabloerii"/>
              <w:rPr>
                <w:b/>
                <w:sz w:val="20"/>
                <w:szCs w:val="20"/>
                <w:lang w:bidi="ar-SA"/>
              </w:rPr>
            </w:pPr>
            <w:r w:rsidRPr="00EC1B6B">
              <w:rPr>
                <w:b/>
                <w:sz w:val="20"/>
                <w:szCs w:val="20"/>
                <w:lang w:bidi="ar-SA"/>
              </w:rPr>
              <w:t>18.10-18.55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59475BBB" w14:textId="44BE1924" w:rsidR="00EC1B6B" w:rsidRPr="00EC1B6B" w:rsidRDefault="00C45E68" w:rsidP="00C554B4">
            <w:pPr>
              <w:pStyle w:val="Tabloerii"/>
              <w:jc w:val="center"/>
              <w:rPr>
                <w:b/>
                <w:sz w:val="20"/>
                <w:szCs w:val="20"/>
                <w:lang w:bidi="ar-SA"/>
              </w:rPr>
            </w:pPr>
            <w:r>
              <w:rPr>
                <w:b/>
                <w:sz w:val="20"/>
                <w:szCs w:val="20"/>
                <w:lang w:bidi="ar-SA"/>
              </w:rPr>
              <w:t>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2196FAD7" w14:textId="1DE5299C" w:rsidR="00EB6088" w:rsidRPr="00EB6088" w:rsidRDefault="00EB6088" w:rsidP="00C554B4">
            <w:pPr>
              <w:pStyle w:val="Tabloerii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3821BEC8" w14:textId="615767B5" w:rsidR="00EC1B6B" w:rsidRPr="00FD78BB" w:rsidRDefault="00860800" w:rsidP="00C554B4">
            <w:pPr>
              <w:pStyle w:val="Tabloerii"/>
              <w:jc w:val="center"/>
              <w:rPr>
                <w:b/>
                <w:sz w:val="20"/>
                <w:szCs w:val="20"/>
                <w:lang w:bidi="ar-SA"/>
              </w:rPr>
            </w:pPr>
            <w:r>
              <w:rPr>
                <w:b/>
                <w:sz w:val="20"/>
                <w:szCs w:val="20"/>
                <w:lang w:bidi="ar-SA"/>
              </w:rPr>
              <w:t>“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01A0CCBC" w14:textId="77777777" w:rsidR="00EC1B6B" w:rsidRPr="002A38C2" w:rsidRDefault="00EC1B6B" w:rsidP="00C554B4">
            <w:pPr>
              <w:pStyle w:val="Tabloerii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10DB061E" w14:textId="77777777" w:rsidR="00EC1B6B" w:rsidRDefault="00EC1B6B" w:rsidP="00C554B4">
            <w:pPr>
              <w:pStyle w:val="Tabloerii"/>
              <w:jc w:val="center"/>
              <w:rPr>
                <w:sz w:val="20"/>
                <w:szCs w:val="20"/>
                <w:lang w:bidi="ar-SA"/>
              </w:rPr>
            </w:pPr>
          </w:p>
        </w:tc>
      </w:tr>
      <w:tr w:rsidR="00EC1B6B" w:rsidRPr="002A38C2" w14:paraId="2013206C" w14:textId="77777777" w:rsidTr="00C554B4">
        <w:trPr>
          <w:trHeight w:val="80"/>
        </w:trPr>
        <w:tc>
          <w:tcPr>
            <w:tcW w:w="142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61406535" w14:textId="50F29F3B" w:rsidR="00EC1B6B" w:rsidRPr="002A38C2" w:rsidRDefault="00EC1B6B" w:rsidP="00EC1B6B">
            <w:pPr>
              <w:pStyle w:val="Tabloerii"/>
              <w:rPr>
                <w:sz w:val="20"/>
                <w:szCs w:val="20"/>
                <w:lang w:bidi="ar-SA"/>
              </w:rPr>
            </w:pPr>
            <w:r w:rsidRPr="002A38C2">
              <w:rPr>
                <w:b/>
                <w:bCs/>
                <w:color w:val="000000"/>
                <w:sz w:val="20"/>
                <w:szCs w:val="20"/>
                <w:lang w:bidi="ar-SA"/>
              </w:rPr>
              <w:t>19.00-19</w:t>
            </w:r>
            <w:r>
              <w:rPr>
                <w:b/>
                <w:bCs/>
                <w:color w:val="000000"/>
                <w:sz w:val="20"/>
                <w:szCs w:val="20"/>
                <w:lang w:bidi="ar-SA"/>
              </w:rPr>
              <w:t>.</w:t>
            </w:r>
            <w:r w:rsidRPr="002A38C2">
              <w:rPr>
                <w:b/>
                <w:bCs/>
                <w:color w:val="000000"/>
                <w:sz w:val="20"/>
                <w:szCs w:val="20"/>
                <w:lang w:bidi="ar-SA"/>
              </w:rPr>
              <w:t>45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7E779DBB" w14:textId="77777777" w:rsidR="00EC1B6B" w:rsidRPr="00EC1B6B" w:rsidRDefault="00EC1B6B" w:rsidP="00EC1B6B">
            <w:pPr>
              <w:pStyle w:val="Tabloerii"/>
              <w:jc w:val="center"/>
              <w:rPr>
                <w:b/>
                <w:sz w:val="20"/>
                <w:szCs w:val="20"/>
                <w:lang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4DEB1C53" w14:textId="7B79FCF7" w:rsidR="00EC1B6B" w:rsidRPr="00FD78BB" w:rsidRDefault="00EC1B6B" w:rsidP="00EC1B6B">
            <w:pPr>
              <w:pStyle w:val="Tabloerii"/>
              <w:jc w:val="center"/>
              <w:rPr>
                <w:b/>
                <w:sz w:val="20"/>
                <w:szCs w:val="20"/>
                <w:lang w:bidi="ar-S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4FAA6CB3" w14:textId="12D373FA" w:rsidR="00543D07" w:rsidRPr="00543D07" w:rsidRDefault="00543D07" w:rsidP="00EC1B6B">
            <w:pPr>
              <w:pStyle w:val="Tabloerii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5818F2FB" w14:textId="77777777" w:rsidR="00EC1B6B" w:rsidRPr="002A38C2" w:rsidRDefault="00EC1B6B" w:rsidP="00EC1B6B">
            <w:pPr>
              <w:pStyle w:val="Tabloerii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502E6CDC" w14:textId="77777777" w:rsidR="00EC1B6B" w:rsidRDefault="00EC1B6B" w:rsidP="00EC1B6B">
            <w:pPr>
              <w:pStyle w:val="Tabloerii"/>
              <w:jc w:val="center"/>
              <w:rPr>
                <w:sz w:val="20"/>
                <w:szCs w:val="20"/>
                <w:lang w:bidi="ar-SA"/>
              </w:rPr>
            </w:pPr>
          </w:p>
        </w:tc>
      </w:tr>
      <w:tr w:rsidR="00543D07" w:rsidRPr="002A38C2" w14:paraId="744EC3F9" w14:textId="77777777" w:rsidTr="00C554B4">
        <w:trPr>
          <w:trHeight w:val="80"/>
        </w:trPr>
        <w:tc>
          <w:tcPr>
            <w:tcW w:w="142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7ECAFD74" w14:textId="06D3691D" w:rsidR="00543D07" w:rsidRPr="002A38C2" w:rsidRDefault="00543D07" w:rsidP="00543D07">
            <w:pPr>
              <w:pStyle w:val="Tabloerii"/>
              <w:rPr>
                <w:sz w:val="20"/>
                <w:szCs w:val="20"/>
                <w:lang w:bidi="ar-SA"/>
              </w:rPr>
            </w:pPr>
            <w:r>
              <w:rPr>
                <w:b/>
                <w:bCs/>
                <w:color w:val="000000"/>
                <w:sz w:val="20"/>
                <w:szCs w:val="20"/>
                <w:lang w:bidi="ar-SA"/>
              </w:rPr>
              <w:t>19.50-20.35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4C6A4F3D" w14:textId="77777777" w:rsidR="00543D07" w:rsidRPr="00EC1B6B" w:rsidRDefault="00543D07" w:rsidP="00543D07">
            <w:pPr>
              <w:pStyle w:val="Tabloerii"/>
              <w:jc w:val="center"/>
              <w:rPr>
                <w:b/>
                <w:sz w:val="20"/>
                <w:szCs w:val="20"/>
                <w:lang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41C14D93" w14:textId="77777777" w:rsidR="00543D07" w:rsidRPr="00EC1B6B" w:rsidRDefault="00543D07" w:rsidP="00543D07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EC1B6B">
              <w:rPr>
                <w:b/>
                <w:bCs/>
                <w:color w:val="000000"/>
                <w:sz w:val="20"/>
                <w:szCs w:val="20"/>
                <w:lang w:bidi="ar-SA"/>
              </w:rPr>
              <w:t>Kamu Giderlerinin Ekonomik Analizi</w:t>
            </w:r>
          </w:p>
          <w:p w14:paraId="256EB9FE" w14:textId="2FC9E58F" w:rsidR="00543D07" w:rsidRPr="00FD78BB" w:rsidRDefault="00543D07" w:rsidP="00543D07">
            <w:pPr>
              <w:pStyle w:val="Tabloerii"/>
              <w:jc w:val="center"/>
              <w:rPr>
                <w:b/>
                <w:sz w:val="20"/>
                <w:szCs w:val="20"/>
                <w:lang w:bidi="ar-SA"/>
              </w:rPr>
            </w:pPr>
            <w:r w:rsidRPr="00EC1B6B">
              <w:rPr>
                <w:bCs/>
                <w:color w:val="000000"/>
                <w:sz w:val="20"/>
                <w:szCs w:val="20"/>
                <w:lang w:bidi="ar-SA"/>
              </w:rPr>
              <w:t>Doç. Dr. Serkan IŞIK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23E20F28" w14:textId="551502AE" w:rsidR="00543D07" w:rsidRPr="00FD78BB" w:rsidRDefault="00543D07" w:rsidP="00543D07">
            <w:pPr>
              <w:pStyle w:val="Tabloerii"/>
              <w:jc w:val="center"/>
              <w:rPr>
                <w:b/>
                <w:sz w:val="20"/>
                <w:szCs w:val="20"/>
                <w:lang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326C28C1" w14:textId="77777777" w:rsidR="00543D07" w:rsidRPr="002A38C2" w:rsidRDefault="00543D07" w:rsidP="00543D07">
            <w:pPr>
              <w:pStyle w:val="Tabloerii"/>
              <w:jc w:val="center"/>
              <w:rPr>
                <w:sz w:val="20"/>
                <w:szCs w:val="20"/>
                <w:lang w:bidi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7A6448EE" w14:textId="77777777" w:rsidR="00543D07" w:rsidRDefault="00543D07" w:rsidP="00543D07">
            <w:pPr>
              <w:pStyle w:val="Tabloerii"/>
              <w:jc w:val="center"/>
              <w:rPr>
                <w:sz w:val="20"/>
                <w:szCs w:val="20"/>
                <w:lang w:bidi="ar-SA"/>
              </w:rPr>
            </w:pPr>
          </w:p>
        </w:tc>
      </w:tr>
      <w:tr w:rsidR="00543D07" w:rsidRPr="002A38C2" w14:paraId="51F68ECF" w14:textId="77777777" w:rsidTr="00EC1B6B">
        <w:trPr>
          <w:trHeight w:val="80"/>
        </w:trPr>
        <w:tc>
          <w:tcPr>
            <w:tcW w:w="142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352DA295" w14:textId="7774265E" w:rsidR="00543D07" w:rsidRPr="002A38C2" w:rsidRDefault="00543D07" w:rsidP="00543D07">
            <w:pPr>
              <w:pStyle w:val="Tabloerii"/>
              <w:rPr>
                <w:sz w:val="20"/>
                <w:szCs w:val="20"/>
                <w:lang w:bidi="ar-SA"/>
              </w:rPr>
            </w:pPr>
            <w:r>
              <w:rPr>
                <w:b/>
                <w:bCs/>
                <w:color w:val="000000"/>
                <w:sz w:val="20"/>
                <w:szCs w:val="20"/>
                <w:lang w:bidi="ar-SA"/>
              </w:rPr>
              <w:t>20.40-21.25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32C2F217" w14:textId="77777777" w:rsidR="00543D07" w:rsidRPr="002A38C2" w:rsidRDefault="00543D07" w:rsidP="00543D07">
            <w:pPr>
              <w:pStyle w:val="Tabloerii"/>
              <w:jc w:val="center"/>
              <w:rPr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7BCE2C87" w14:textId="6F785AAA" w:rsidR="00543D07" w:rsidRPr="002A38C2" w:rsidRDefault="00543D07" w:rsidP="00543D07">
            <w:pPr>
              <w:pStyle w:val="Tabloerii"/>
              <w:jc w:val="center"/>
              <w:rPr>
                <w:b/>
                <w:bCs/>
                <w:sz w:val="20"/>
                <w:szCs w:val="20"/>
                <w:lang w:bidi="ar-SA"/>
              </w:rPr>
            </w:pPr>
            <w:r>
              <w:rPr>
                <w:b/>
                <w:bCs/>
                <w:color w:val="000000"/>
                <w:sz w:val="20"/>
                <w:szCs w:val="20"/>
                <w:lang w:bidi="ar-SA"/>
              </w:rPr>
              <w:t>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2F8F1E85" w14:textId="2214A448" w:rsidR="00543D07" w:rsidRPr="00FD78BB" w:rsidRDefault="00543D07" w:rsidP="00543D07">
            <w:pPr>
              <w:pStyle w:val="Tabloerii"/>
              <w:jc w:val="center"/>
              <w:rPr>
                <w:b/>
                <w:sz w:val="20"/>
                <w:szCs w:val="20"/>
                <w:lang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2092A850" w14:textId="77777777" w:rsidR="00543D07" w:rsidRPr="002A38C2" w:rsidRDefault="00543D07" w:rsidP="00543D07">
            <w:pPr>
              <w:pStyle w:val="Tabloerii"/>
              <w:jc w:val="center"/>
              <w:rPr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354FD04B" w14:textId="77777777" w:rsidR="00543D07" w:rsidRPr="002A38C2" w:rsidRDefault="00543D07" w:rsidP="00543D07">
            <w:pPr>
              <w:pStyle w:val="Tabloerii"/>
              <w:jc w:val="center"/>
              <w:rPr>
                <w:b/>
                <w:bCs/>
                <w:sz w:val="20"/>
                <w:szCs w:val="20"/>
                <w:lang w:bidi="ar-SA"/>
              </w:rPr>
            </w:pPr>
          </w:p>
        </w:tc>
      </w:tr>
      <w:tr w:rsidR="00543D07" w:rsidRPr="002A38C2" w14:paraId="18FA9D5E" w14:textId="77777777" w:rsidTr="00C554B4">
        <w:trPr>
          <w:trHeight w:val="80"/>
        </w:trPr>
        <w:tc>
          <w:tcPr>
            <w:tcW w:w="142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vAlign w:val="center"/>
          </w:tcPr>
          <w:p w14:paraId="4038B56A" w14:textId="3DF0E420" w:rsidR="00543D07" w:rsidRPr="002A38C2" w:rsidRDefault="00543D07" w:rsidP="00543D07">
            <w:pPr>
              <w:pStyle w:val="Tabloerii"/>
              <w:rPr>
                <w:sz w:val="20"/>
                <w:szCs w:val="20"/>
                <w:lang w:bidi="ar-SA"/>
              </w:rPr>
            </w:pPr>
            <w:r>
              <w:rPr>
                <w:b/>
                <w:bCs/>
                <w:color w:val="000000"/>
                <w:sz w:val="20"/>
                <w:szCs w:val="20"/>
                <w:lang w:bidi="ar-SA"/>
              </w:rPr>
              <w:lastRenderedPageBreak/>
              <w:t>21.30-22.15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vAlign w:val="center"/>
          </w:tcPr>
          <w:p w14:paraId="5A946C6A" w14:textId="77777777" w:rsidR="00543D07" w:rsidRPr="002A38C2" w:rsidRDefault="00543D07" w:rsidP="00543D07">
            <w:pPr>
              <w:pStyle w:val="Tabloerii"/>
              <w:jc w:val="center"/>
              <w:rPr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vAlign w:val="center"/>
          </w:tcPr>
          <w:p w14:paraId="0B10053D" w14:textId="773B230A" w:rsidR="00543D07" w:rsidRPr="002A38C2" w:rsidRDefault="00543D07" w:rsidP="00543D07">
            <w:pPr>
              <w:pStyle w:val="Tabloerii"/>
              <w:jc w:val="center"/>
              <w:rPr>
                <w:b/>
                <w:bCs/>
                <w:sz w:val="20"/>
                <w:szCs w:val="20"/>
                <w:lang w:bidi="ar-SA"/>
              </w:rPr>
            </w:pPr>
            <w:r>
              <w:rPr>
                <w:b/>
                <w:bCs/>
                <w:color w:val="000000"/>
                <w:sz w:val="20"/>
                <w:szCs w:val="20"/>
                <w:lang w:bidi="ar-SA"/>
              </w:rPr>
              <w:t>“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vAlign w:val="center"/>
          </w:tcPr>
          <w:p w14:paraId="00A5A9C4" w14:textId="77777777" w:rsidR="00543D07" w:rsidRPr="00FD78BB" w:rsidRDefault="00543D07" w:rsidP="00543D07">
            <w:pPr>
              <w:pStyle w:val="Tabloerii"/>
              <w:jc w:val="center"/>
              <w:rPr>
                <w:b/>
                <w:sz w:val="20"/>
                <w:szCs w:val="20"/>
                <w:lang w:bidi="ar-SA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vAlign w:val="center"/>
          </w:tcPr>
          <w:p w14:paraId="6E6E64F2" w14:textId="77777777" w:rsidR="00543D07" w:rsidRPr="002A38C2" w:rsidRDefault="00543D07" w:rsidP="00543D07">
            <w:pPr>
              <w:pStyle w:val="Tabloerii"/>
              <w:jc w:val="center"/>
              <w:rPr>
                <w:b/>
                <w:bCs/>
                <w:sz w:val="20"/>
                <w:szCs w:val="20"/>
                <w:lang w:bidi="ar-SA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C238038" w14:textId="77777777" w:rsidR="00543D07" w:rsidRPr="002A38C2" w:rsidRDefault="00543D07" w:rsidP="00543D07">
            <w:pPr>
              <w:pStyle w:val="Tabloerii"/>
              <w:jc w:val="center"/>
              <w:rPr>
                <w:b/>
                <w:bCs/>
                <w:sz w:val="20"/>
                <w:szCs w:val="20"/>
                <w:lang w:bidi="ar-SA"/>
              </w:rPr>
            </w:pPr>
          </w:p>
        </w:tc>
      </w:tr>
    </w:tbl>
    <w:p w14:paraId="7AD17290" w14:textId="77777777" w:rsidR="008C2E6D" w:rsidRPr="002A38C2" w:rsidRDefault="008C2E6D" w:rsidP="008C2E6D">
      <w:pPr>
        <w:pStyle w:val="Normal1"/>
        <w:rPr>
          <w:b/>
          <w:bCs/>
          <w:color w:val="000000"/>
          <w:sz w:val="20"/>
          <w:szCs w:val="20"/>
          <w:lang w:bidi="ar-SA"/>
        </w:rPr>
      </w:pPr>
    </w:p>
    <w:p w14:paraId="0C87ED5E" w14:textId="77777777" w:rsidR="003D74F1" w:rsidRDefault="003D74F1" w:rsidP="00DC3FD3">
      <w:pPr>
        <w:pStyle w:val="Normal1"/>
        <w:jc w:val="center"/>
        <w:rPr>
          <w:b/>
          <w:bCs/>
          <w:color w:val="000000"/>
          <w:sz w:val="20"/>
          <w:szCs w:val="20"/>
          <w:lang w:bidi="ar-SA"/>
        </w:rPr>
      </w:pPr>
    </w:p>
    <w:p w14:paraId="71708568" w14:textId="77777777" w:rsidR="003D74F1" w:rsidRDefault="003D74F1" w:rsidP="00DC3FD3">
      <w:pPr>
        <w:pStyle w:val="Normal1"/>
        <w:jc w:val="center"/>
        <w:rPr>
          <w:b/>
          <w:bCs/>
          <w:color w:val="000000"/>
          <w:sz w:val="20"/>
          <w:szCs w:val="20"/>
          <w:lang w:bidi="ar-SA"/>
        </w:rPr>
      </w:pPr>
    </w:p>
    <w:p w14:paraId="0F509956" w14:textId="77777777" w:rsidR="003D74F1" w:rsidRDefault="003D74F1" w:rsidP="00DC3FD3">
      <w:pPr>
        <w:pStyle w:val="Normal1"/>
        <w:jc w:val="center"/>
        <w:rPr>
          <w:b/>
          <w:bCs/>
          <w:color w:val="000000"/>
          <w:sz w:val="20"/>
          <w:szCs w:val="20"/>
          <w:lang w:bidi="ar-SA"/>
        </w:rPr>
      </w:pPr>
    </w:p>
    <w:p w14:paraId="70030BD9" w14:textId="77777777" w:rsidR="003D74F1" w:rsidRDefault="003D74F1" w:rsidP="00DC3FD3">
      <w:pPr>
        <w:pStyle w:val="Normal1"/>
        <w:jc w:val="center"/>
        <w:rPr>
          <w:b/>
          <w:bCs/>
          <w:color w:val="000000"/>
          <w:sz w:val="20"/>
          <w:szCs w:val="20"/>
          <w:lang w:bidi="ar-SA"/>
        </w:rPr>
      </w:pPr>
    </w:p>
    <w:p w14:paraId="1EFE2B4D" w14:textId="77777777" w:rsidR="003D74F1" w:rsidRDefault="003D74F1" w:rsidP="00DC3FD3">
      <w:pPr>
        <w:pStyle w:val="Normal1"/>
        <w:jc w:val="center"/>
        <w:rPr>
          <w:b/>
          <w:bCs/>
          <w:color w:val="000000"/>
          <w:sz w:val="20"/>
          <w:szCs w:val="20"/>
          <w:lang w:bidi="ar-SA"/>
        </w:rPr>
      </w:pPr>
    </w:p>
    <w:p w14:paraId="5B0DCEEC" w14:textId="77777777" w:rsidR="00960FC9" w:rsidRDefault="00960FC9" w:rsidP="00C709DE">
      <w:pPr>
        <w:pStyle w:val="Normal1"/>
        <w:rPr>
          <w:b/>
          <w:bCs/>
          <w:color w:val="000000"/>
          <w:sz w:val="20"/>
          <w:szCs w:val="20"/>
          <w:lang w:bidi="ar-SA"/>
        </w:rPr>
      </w:pPr>
    </w:p>
    <w:p w14:paraId="51043D1A" w14:textId="77777777" w:rsidR="00DC3FD3" w:rsidRDefault="00DC3FD3" w:rsidP="00C709DE">
      <w:pPr>
        <w:pStyle w:val="Normal1"/>
        <w:rPr>
          <w:b/>
          <w:bCs/>
          <w:color w:val="000000"/>
          <w:sz w:val="20"/>
          <w:szCs w:val="20"/>
          <w:lang w:bidi="ar-SA"/>
        </w:rPr>
      </w:pPr>
    </w:p>
    <w:p w14:paraId="2A3186F2" w14:textId="77777777" w:rsidR="00B73801" w:rsidRDefault="00B73801" w:rsidP="00C709DE">
      <w:pPr>
        <w:pStyle w:val="Normal1"/>
        <w:rPr>
          <w:b/>
          <w:bCs/>
          <w:color w:val="000000"/>
          <w:sz w:val="20"/>
          <w:szCs w:val="20"/>
          <w:lang w:bidi="ar-SA"/>
        </w:rPr>
      </w:pPr>
    </w:p>
    <w:p w14:paraId="7073048B" w14:textId="77777777" w:rsidR="00B73801" w:rsidRDefault="00B73801" w:rsidP="00C709DE">
      <w:pPr>
        <w:pStyle w:val="Normal1"/>
        <w:rPr>
          <w:b/>
          <w:bCs/>
          <w:color w:val="000000"/>
          <w:sz w:val="20"/>
          <w:szCs w:val="20"/>
          <w:lang w:bidi="ar-SA"/>
        </w:rPr>
      </w:pPr>
    </w:p>
    <w:p w14:paraId="28EA3248" w14:textId="77777777" w:rsidR="00B73801" w:rsidRDefault="00B73801" w:rsidP="00C709DE">
      <w:pPr>
        <w:pStyle w:val="Normal1"/>
        <w:rPr>
          <w:b/>
          <w:bCs/>
          <w:color w:val="000000"/>
          <w:sz w:val="20"/>
          <w:szCs w:val="20"/>
          <w:lang w:bidi="ar-SA"/>
        </w:rPr>
      </w:pPr>
    </w:p>
    <w:tbl>
      <w:tblPr>
        <w:tblStyle w:val="TabloKlavuzu"/>
        <w:tblpPr w:leftFromText="141" w:rightFromText="141" w:vertAnchor="page" w:horzAnchor="margin" w:tblpY="3049"/>
        <w:tblW w:w="0" w:type="auto"/>
        <w:tblLook w:val="04A0" w:firstRow="1" w:lastRow="0" w:firstColumn="1" w:lastColumn="0" w:noHBand="0" w:noVBand="1"/>
      </w:tblPr>
      <w:tblGrid>
        <w:gridCol w:w="1176"/>
        <w:gridCol w:w="1796"/>
        <w:gridCol w:w="2552"/>
        <w:gridCol w:w="2693"/>
        <w:gridCol w:w="2693"/>
        <w:gridCol w:w="2693"/>
      </w:tblGrid>
      <w:tr w:rsidR="00EE588B" w:rsidRPr="009B7A04" w14:paraId="406CB3E5" w14:textId="77777777" w:rsidTr="00B15CBB">
        <w:tc>
          <w:tcPr>
            <w:tcW w:w="13603" w:type="dxa"/>
            <w:gridSpan w:val="6"/>
          </w:tcPr>
          <w:p w14:paraId="05999052" w14:textId="77777777" w:rsidR="00EE588B" w:rsidRPr="002A38C2" w:rsidRDefault="00EE588B" w:rsidP="00B15CBB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2A38C2">
              <w:rPr>
                <w:b/>
                <w:bCs/>
                <w:color w:val="000000"/>
                <w:sz w:val="20"/>
                <w:szCs w:val="20"/>
                <w:lang w:bidi="ar-SA"/>
              </w:rPr>
              <w:t xml:space="preserve">T.C. </w:t>
            </w:r>
          </w:p>
          <w:p w14:paraId="6F4254C1" w14:textId="77777777" w:rsidR="00EE588B" w:rsidRPr="002A38C2" w:rsidRDefault="00EE588B" w:rsidP="00B15CBB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2A38C2">
              <w:rPr>
                <w:b/>
                <w:bCs/>
                <w:color w:val="000000"/>
                <w:sz w:val="20"/>
                <w:szCs w:val="20"/>
                <w:lang w:bidi="ar-SA"/>
              </w:rPr>
              <w:t>ÇANAKKALE ONSEKİZ MART ÜNİVERSİTESİ</w:t>
            </w:r>
          </w:p>
          <w:p w14:paraId="5EBA6E71" w14:textId="77777777" w:rsidR="00EE588B" w:rsidRPr="002A38C2" w:rsidRDefault="00EE588B" w:rsidP="00B15CBB">
            <w:pPr>
              <w:pStyle w:val="Normal1"/>
              <w:jc w:val="center"/>
              <w:rPr>
                <w:b/>
                <w:bCs/>
                <w:color w:val="000000"/>
                <w:sz w:val="20"/>
                <w:szCs w:val="20"/>
                <w:lang w:bidi="ar-SA"/>
              </w:rPr>
            </w:pPr>
            <w:r w:rsidRPr="002A38C2">
              <w:rPr>
                <w:b/>
                <w:bCs/>
                <w:color w:val="000000"/>
                <w:sz w:val="20"/>
                <w:szCs w:val="20"/>
                <w:lang w:bidi="ar-SA"/>
              </w:rPr>
              <w:t>LİSANSÜSTÜ EĞİTİM ENSTİTÜSÜ</w:t>
            </w:r>
          </w:p>
          <w:p w14:paraId="312BC87B" w14:textId="77777777" w:rsidR="00EE588B" w:rsidRPr="002A38C2" w:rsidRDefault="00EE588B" w:rsidP="00B15CBB">
            <w:pPr>
              <w:pStyle w:val="Normal1"/>
              <w:jc w:val="center"/>
              <w:rPr>
                <w:color w:val="000000"/>
                <w:sz w:val="20"/>
                <w:szCs w:val="20"/>
                <w:lang w:bidi="ar-SA"/>
              </w:rPr>
            </w:pPr>
            <w:r w:rsidRPr="002A38C2">
              <w:rPr>
                <w:b/>
                <w:bCs/>
                <w:color w:val="000000"/>
                <w:sz w:val="20"/>
                <w:szCs w:val="20"/>
                <w:lang w:bidi="ar-SA"/>
              </w:rPr>
              <w:t xml:space="preserve"> 202</w:t>
            </w:r>
            <w:r>
              <w:rPr>
                <w:b/>
                <w:bCs/>
                <w:color w:val="000000"/>
                <w:sz w:val="20"/>
                <w:szCs w:val="20"/>
                <w:lang w:bidi="ar-SA"/>
              </w:rPr>
              <w:t>5</w:t>
            </w:r>
            <w:r w:rsidRPr="002A38C2">
              <w:rPr>
                <w:b/>
                <w:bCs/>
                <w:color w:val="000000"/>
                <w:sz w:val="20"/>
                <w:szCs w:val="20"/>
                <w:lang w:bidi="ar-SA"/>
              </w:rPr>
              <w:t>-202</w:t>
            </w:r>
            <w:r>
              <w:rPr>
                <w:b/>
                <w:bCs/>
                <w:color w:val="000000"/>
                <w:sz w:val="20"/>
                <w:szCs w:val="20"/>
                <w:lang w:bidi="ar-SA"/>
              </w:rPr>
              <w:t>6</w:t>
            </w:r>
            <w:r w:rsidRPr="002A38C2">
              <w:rPr>
                <w:b/>
                <w:bCs/>
                <w:color w:val="000000"/>
                <w:sz w:val="20"/>
                <w:szCs w:val="20"/>
                <w:lang w:bidi="ar-SA"/>
              </w:rPr>
              <w:t xml:space="preserve"> EĞİTİM VE ÖĞRETİM </w:t>
            </w:r>
            <w:proofErr w:type="gramStart"/>
            <w:r w:rsidRPr="002A38C2">
              <w:rPr>
                <w:b/>
                <w:bCs/>
                <w:color w:val="000000"/>
                <w:sz w:val="20"/>
                <w:szCs w:val="20"/>
                <w:lang w:bidi="ar-SA"/>
              </w:rPr>
              <w:t xml:space="preserve">YILI </w:t>
            </w:r>
            <w:r>
              <w:rPr>
                <w:b/>
                <w:bCs/>
                <w:color w:val="000000"/>
                <w:sz w:val="20"/>
                <w:szCs w:val="20"/>
                <w:lang w:bidi="ar-SA"/>
              </w:rPr>
              <w:t xml:space="preserve"> GÜZ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  <w:lang w:bidi="ar-SA"/>
              </w:rPr>
              <w:t xml:space="preserve"> </w:t>
            </w:r>
            <w:proofErr w:type="gramStart"/>
            <w:r w:rsidRPr="002A38C2">
              <w:rPr>
                <w:b/>
                <w:bCs/>
                <w:color w:val="000000"/>
                <w:sz w:val="20"/>
                <w:szCs w:val="20"/>
                <w:lang w:bidi="ar-SA"/>
              </w:rPr>
              <w:t>YARIYIL</w:t>
            </w:r>
            <w:r>
              <w:rPr>
                <w:b/>
                <w:bCs/>
                <w:color w:val="000000"/>
                <w:sz w:val="20"/>
                <w:szCs w:val="20"/>
                <w:lang w:bidi="ar-SA"/>
              </w:rPr>
              <w:t>I</w:t>
            </w:r>
            <w:r w:rsidRPr="002A38C2">
              <w:rPr>
                <w:b/>
                <w:bCs/>
                <w:color w:val="000000"/>
                <w:sz w:val="20"/>
                <w:szCs w:val="20"/>
                <w:lang w:bidi="ar-SA"/>
              </w:rPr>
              <w:t xml:space="preserve">  </w:t>
            </w:r>
            <w:r>
              <w:rPr>
                <w:b/>
                <w:bCs/>
                <w:color w:val="000000"/>
                <w:sz w:val="20"/>
                <w:szCs w:val="20"/>
                <w:lang w:bidi="ar-SA"/>
              </w:rPr>
              <w:t>M</w:t>
            </w:r>
            <w:r w:rsidRPr="002A38C2">
              <w:rPr>
                <w:b/>
                <w:bCs/>
                <w:color w:val="000000"/>
                <w:sz w:val="20"/>
                <w:szCs w:val="20"/>
                <w:lang w:bidi="ar-SA"/>
              </w:rPr>
              <w:t>ALİYE</w:t>
            </w:r>
            <w:proofErr w:type="gramEnd"/>
            <w:r w:rsidRPr="002A38C2">
              <w:rPr>
                <w:b/>
                <w:bCs/>
                <w:color w:val="000000"/>
                <w:sz w:val="20"/>
                <w:szCs w:val="20"/>
                <w:lang w:bidi="ar-SA"/>
              </w:rPr>
              <w:t xml:space="preserve"> ANABİLİM DALI </w:t>
            </w:r>
            <w:r>
              <w:rPr>
                <w:b/>
                <w:bCs/>
                <w:color w:val="000000"/>
                <w:sz w:val="20"/>
                <w:szCs w:val="20"/>
                <w:lang w:bidi="ar-SA"/>
              </w:rPr>
              <w:t xml:space="preserve">UZAKTAN EĞİTİM TEZSİZ </w:t>
            </w:r>
            <w:r w:rsidRPr="002A38C2">
              <w:rPr>
                <w:b/>
                <w:bCs/>
                <w:color w:val="000000"/>
                <w:sz w:val="20"/>
                <w:szCs w:val="20"/>
                <w:lang w:bidi="ar-SA"/>
              </w:rPr>
              <w:t>YÜKSEK LİSANS DERS PROGRAMI</w:t>
            </w:r>
          </w:p>
          <w:p w14:paraId="77B6F1F1" w14:textId="77777777" w:rsidR="00EE588B" w:rsidRPr="009B7A04" w:rsidRDefault="00EE588B" w:rsidP="00B15CBB">
            <w:pPr>
              <w:jc w:val="center"/>
              <w:rPr>
                <w:rFonts w:cs="Times New Roman"/>
                <w:b/>
                <w:bCs/>
              </w:rPr>
            </w:pPr>
          </w:p>
        </w:tc>
      </w:tr>
      <w:tr w:rsidR="00EE588B" w:rsidRPr="009B7A04" w14:paraId="359BC6E2" w14:textId="77777777" w:rsidTr="00B15CBB">
        <w:tc>
          <w:tcPr>
            <w:tcW w:w="1176" w:type="dxa"/>
          </w:tcPr>
          <w:p w14:paraId="253E3016" w14:textId="77777777" w:rsidR="00EE588B" w:rsidRPr="009B7A04" w:rsidRDefault="00EE588B" w:rsidP="00B15CBB">
            <w:pPr>
              <w:rPr>
                <w:rFonts w:cs="Times New Roman"/>
              </w:rPr>
            </w:pPr>
          </w:p>
        </w:tc>
        <w:tc>
          <w:tcPr>
            <w:tcW w:w="1796" w:type="dxa"/>
          </w:tcPr>
          <w:p w14:paraId="5DC771F0" w14:textId="77777777" w:rsidR="00EE588B" w:rsidRPr="009B7A04" w:rsidRDefault="00EE588B" w:rsidP="00B15CBB">
            <w:pPr>
              <w:jc w:val="center"/>
              <w:rPr>
                <w:rFonts w:cs="Times New Roman"/>
              </w:rPr>
            </w:pPr>
            <w:r w:rsidRPr="009B7A04">
              <w:rPr>
                <w:rFonts w:cs="Times New Roman"/>
              </w:rPr>
              <w:t>18</w:t>
            </w:r>
            <w:r>
              <w:rPr>
                <w:rFonts w:cs="Times New Roman"/>
              </w:rPr>
              <w:t>.0</w:t>
            </w:r>
            <w:r w:rsidRPr="009B7A04">
              <w:rPr>
                <w:rFonts w:cs="Times New Roman"/>
              </w:rPr>
              <w:t>0-18</w:t>
            </w:r>
            <w:r>
              <w:rPr>
                <w:rFonts w:cs="Times New Roman"/>
              </w:rPr>
              <w:t>.4</w:t>
            </w:r>
            <w:r w:rsidRPr="009B7A04">
              <w:rPr>
                <w:rFonts w:cs="Times New Roman"/>
              </w:rPr>
              <w:t>5</w:t>
            </w:r>
          </w:p>
        </w:tc>
        <w:tc>
          <w:tcPr>
            <w:tcW w:w="2552" w:type="dxa"/>
          </w:tcPr>
          <w:p w14:paraId="476AFBFF" w14:textId="77777777" w:rsidR="00EE588B" w:rsidRPr="009B7A04" w:rsidRDefault="00EE588B" w:rsidP="00B15CBB">
            <w:pPr>
              <w:jc w:val="center"/>
              <w:rPr>
                <w:rFonts w:cs="Times New Roman"/>
              </w:rPr>
            </w:pPr>
            <w:r w:rsidRPr="009B7A04">
              <w:rPr>
                <w:rFonts w:cs="Times New Roman"/>
              </w:rPr>
              <w:t>19</w:t>
            </w:r>
            <w:r>
              <w:rPr>
                <w:rFonts w:cs="Times New Roman"/>
              </w:rPr>
              <w:t>.</w:t>
            </w:r>
            <w:r w:rsidRPr="009B7A04">
              <w:rPr>
                <w:rFonts w:cs="Times New Roman"/>
              </w:rPr>
              <w:t>00-19</w:t>
            </w:r>
            <w:r>
              <w:rPr>
                <w:rFonts w:cs="Times New Roman"/>
              </w:rPr>
              <w:t>.</w:t>
            </w:r>
            <w:r w:rsidRPr="009B7A04">
              <w:rPr>
                <w:rFonts w:cs="Times New Roman"/>
              </w:rPr>
              <w:t>45</w:t>
            </w:r>
          </w:p>
        </w:tc>
        <w:tc>
          <w:tcPr>
            <w:tcW w:w="2693" w:type="dxa"/>
          </w:tcPr>
          <w:p w14:paraId="6E52507B" w14:textId="77777777" w:rsidR="00EE588B" w:rsidRPr="009B7A04" w:rsidRDefault="00EE588B" w:rsidP="00B15CB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20.0</w:t>
            </w:r>
            <w:r w:rsidRPr="009B7A04">
              <w:rPr>
                <w:rFonts w:cs="Times New Roman"/>
              </w:rPr>
              <w:t>0-20</w:t>
            </w:r>
            <w:r>
              <w:rPr>
                <w:rFonts w:cs="Times New Roman"/>
              </w:rPr>
              <w:t>.45</w:t>
            </w:r>
          </w:p>
        </w:tc>
        <w:tc>
          <w:tcPr>
            <w:tcW w:w="2693" w:type="dxa"/>
          </w:tcPr>
          <w:p w14:paraId="66E67FA2" w14:textId="77777777" w:rsidR="00EE588B" w:rsidRPr="009B7A04" w:rsidRDefault="00EE588B" w:rsidP="00B15CB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21.00-21.45</w:t>
            </w:r>
          </w:p>
        </w:tc>
        <w:tc>
          <w:tcPr>
            <w:tcW w:w="2693" w:type="dxa"/>
          </w:tcPr>
          <w:p w14:paraId="33BB5AEB" w14:textId="77777777" w:rsidR="00EE588B" w:rsidRDefault="00EE588B" w:rsidP="00B15CBB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22.00-22.45</w:t>
            </w:r>
          </w:p>
        </w:tc>
      </w:tr>
      <w:tr w:rsidR="00EE588B" w:rsidRPr="00B02454" w14:paraId="2344158E" w14:textId="77777777" w:rsidTr="00B15CBB">
        <w:tc>
          <w:tcPr>
            <w:tcW w:w="1176" w:type="dxa"/>
            <w:vAlign w:val="center"/>
          </w:tcPr>
          <w:p w14:paraId="342999F4" w14:textId="77777777" w:rsidR="00EE588B" w:rsidRPr="00B02454" w:rsidRDefault="00EE588B" w:rsidP="00B15CBB">
            <w:pPr>
              <w:jc w:val="center"/>
              <w:rPr>
                <w:rFonts w:cs="Times New Roman"/>
              </w:rPr>
            </w:pPr>
            <w:r w:rsidRPr="00B02454">
              <w:rPr>
                <w:rFonts w:cs="Times New Roman"/>
              </w:rPr>
              <w:t>Pazartesi</w:t>
            </w:r>
          </w:p>
        </w:tc>
        <w:tc>
          <w:tcPr>
            <w:tcW w:w="1796" w:type="dxa"/>
            <w:vAlign w:val="center"/>
          </w:tcPr>
          <w:p w14:paraId="3B03F4EA" w14:textId="77777777" w:rsidR="00EE588B" w:rsidRPr="00B02454" w:rsidRDefault="00EE588B" w:rsidP="00B15CBB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21D79598" w14:textId="77777777" w:rsidR="00EE588B" w:rsidRPr="006F6733" w:rsidRDefault="00EE588B" w:rsidP="00B15CBB">
            <w:pPr>
              <w:pStyle w:val="Default"/>
              <w:jc w:val="center"/>
              <w:rPr>
                <w:b/>
                <w:bCs/>
                <w:sz w:val="22"/>
                <w:szCs w:val="22"/>
              </w:rPr>
            </w:pPr>
            <w:r w:rsidRPr="006F6733">
              <w:rPr>
                <w:b/>
                <w:bCs/>
                <w:sz w:val="22"/>
                <w:szCs w:val="22"/>
              </w:rPr>
              <w:t xml:space="preserve">KAMU MALİYESİNDE GÜNCEL SORUNLAR VE YENİ YAKLAŞIMLAR </w:t>
            </w:r>
          </w:p>
          <w:p w14:paraId="6692A0DD" w14:textId="77777777" w:rsidR="00EE588B" w:rsidRPr="00B02454" w:rsidRDefault="00EE588B" w:rsidP="00B15CBB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6F6733">
              <w:rPr>
                <w:rFonts w:cs="Times New Roman"/>
                <w:sz w:val="20"/>
                <w:szCs w:val="20"/>
              </w:rPr>
              <w:t>Prof. Dr. Timur TÜRGAY</w:t>
            </w:r>
          </w:p>
        </w:tc>
        <w:tc>
          <w:tcPr>
            <w:tcW w:w="2693" w:type="dxa"/>
            <w:vAlign w:val="center"/>
          </w:tcPr>
          <w:p w14:paraId="6FEEBB66" w14:textId="77777777" w:rsidR="00C33178" w:rsidRPr="00B02454" w:rsidRDefault="00C33178" w:rsidP="00C3317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02454">
              <w:rPr>
                <w:rFonts w:cs="Times New Roman"/>
                <w:b/>
                <w:bCs/>
                <w:sz w:val="20"/>
                <w:szCs w:val="20"/>
              </w:rPr>
              <w:t>VERGİLE</w:t>
            </w:r>
            <w:r>
              <w:rPr>
                <w:rFonts w:cs="Times New Roman"/>
                <w:b/>
                <w:bCs/>
                <w:sz w:val="20"/>
                <w:szCs w:val="20"/>
              </w:rPr>
              <w:t>NDİRMENİN</w:t>
            </w:r>
            <w:r w:rsidRPr="00B02454">
              <w:rPr>
                <w:rFonts w:cs="Times New Roman"/>
                <w:b/>
                <w:bCs/>
                <w:sz w:val="20"/>
                <w:szCs w:val="20"/>
              </w:rPr>
              <w:t xml:space="preserve"> SOSYOLOJİSİ</w:t>
            </w:r>
          </w:p>
          <w:p w14:paraId="2232246A" w14:textId="3498186A" w:rsidR="00EE588B" w:rsidRPr="00D02C09" w:rsidRDefault="00C33178" w:rsidP="00C33178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94564">
              <w:rPr>
                <w:rFonts w:cs="Times New Roman"/>
                <w:sz w:val="20"/>
                <w:szCs w:val="20"/>
              </w:rPr>
              <w:t>Dr. Öğr. Üyesi Hilal GÖRKEM</w:t>
            </w:r>
          </w:p>
        </w:tc>
        <w:tc>
          <w:tcPr>
            <w:tcW w:w="2693" w:type="dxa"/>
            <w:vAlign w:val="center"/>
          </w:tcPr>
          <w:p w14:paraId="78ABC016" w14:textId="77777777" w:rsidR="00EE588B" w:rsidRPr="00394564" w:rsidRDefault="00EE588B" w:rsidP="00B15CBB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6FF4F411" w14:textId="77777777" w:rsidR="00EE588B" w:rsidRPr="00B02454" w:rsidRDefault="00EE588B" w:rsidP="00B15CB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</w:tr>
      <w:tr w:rsidR="00EE588B" w:rsidRPr="00B02454" w14:paraId="5CE4C49E" w14:textId="77777777" w:rsidTr="00B15CBB">
        <w:tc>
          <w:tcPr>
            <w:tcW w:w="1176" w:type="dxa"/>
            <w:vAlign w:val="center"/>
          </w:tcPr>
          <w:p w14:paraId="05FBB94A" w14:textId="77777777" w:rsidR="00EE588B" w:rsidRPr="00B02454" w:rsidRDefault="00EE588B" w:rsidP="00B15CBB">
            <w:pPr>
              <w:jc w:val="center"/>
              <w:rPr>
                <w:rFonts w:cs="Times New Roman"/>
              </w:rPr>
            </w:pPr>
            <w:r w:rsidRPr="00B02454">
              <w:rPr>
                <w:rFonts w:cs="Times New Roman"/>
              </w:rPr>
              <w:t>Salı</w:t>
            </w:r>
          </w:p>
        </w:tc>
        <w:tc>
          <w:tcPr>
            <w:tcW w:w="1796" w:type="dxa"/>
            <w:vAlign w:val="center"/>
          </w:tcPr>
          <w:p w14:paraId="24FFF10D" w14:textId="77777777" w:rsidR="00EE588B" w:rsidRPr="00B02454" w:rsidRDefault="00EE588B" w:rsidP="00B15CB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014CEE54" w14:textId="77777777" w:rsidR="00C33178" w:rsidRPr="00B02454" w:rsidRDefault="00C33178" w:rsidP="00C33178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 w:rsidRPr="00B02454">
              <w:rPr>
                <w:rFonts w:cs="Times New Roman"/>
                <w:b/>
                <w:bCs/>
                <w:sz w:val="20"/>
                <w:szCs w:val="20"/>
              </w:rPr>
              <w:t>MALİYE POLİTİKASI VE ANALİZİ</w:t>
            </w:r>
          </w:p>
          <w:p w14:paraId="6D75F6FD" w14:textId="7F5FCB60" w:rsidR="00EE588B" w:rsidRPr="00B02454" w:rsidRDefault="00C33178" w:rsidP="00C33178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Cs/>
                <w:sz w:val="20"/>
                <w:szCs w:val="20"/>
              </w:rPr>
              <w:t>Arş. Gör. Dr. Mehmet Emin KENANOĞLU</w:t>
            </w:r>
          </w:p>
        </w:tc>
        <w:tc>
          <w:tcPr>
            <w:tcW w:w="2693" w:type="dxa"/>
            <w:vAlign w:val="center"/>
          </w:tcPr>
          <w:p w14:paraId="619141AB" w14:textId="7E43E218" w:rsidR="00EE588B" w:rsidRPr="00B02454" w:rsidRDefault="00EE588B" w:rsidP="00B15CBB">
            <w:pPr>
              <w:jc w:val="center"/>
              <w:rPr>
                <w:rFonts w:cs="Times New Roman"/>
                <w:sz w:val="20"/>
                <w:szCs w:val="20"/>
              </w:rPr>
            </w:pPr>
            <w:r w:rsidRPr="00B02454">
              <w:rPr>
                <w:rFonts w:cs="Times New Roman"/>
                <w:b/>
                <w:sz w:val="20"/>
                <w:szCs w:val="20"/>
              </w:rPr>
              <w:t xml:space="preserve">VERGİ TEORİSİ VE </w:t>
            </w:r>
            <w:r>
              <w:rPr>
                <w:rFonts w:cs="Times New Roman"/>
                <w:b/>
                <w:sz w:val="20"/>
                <w:szCs w:val="20"/>
              </w:rPr>
              <w:t>POLİTİKASI</w:t>
            </w:r>
            <w:r w:rsidRPr="00B02454">
              <w:rPr>
                <w:rFonts w:cs="Times New Roman"/>
                <w:b/>
                <w:bCs/>
                <w:sz w:val="20"/>
                <w:szCs w:val="20"/>
              </w:rPr>
              <w:br/>
            </w:r>
            <w:r w:rsidR="00614C05" w:rsidRPr="00614C05">
              <w:rPr>
                <w:rFonts w:cs="Times New Roman"/>
                <w:sz w:val="20"/>
                <w:szCs w:val="20"/>
              </w:rPr>
              <w:t>Arş. Gör. Dr. Semra TAŞ AYDOĞAN</w:t>
            </w:r>
          </w:p>
        </w:tc>
        <w:tc>
          <w:tcPr>
            <w:tcW w:w="2693" w:type="dxa"/>
            <w:vAlign w:val="center"/>
          </w:tcPr>
          <w:p w14:paraId="1C911D68" w14:textId="756D6873" w:rsidR="00EE588B" w:rsidRPr="00B02454" w:rsidRDefault="00EE588B" w:rsidP="00E8014F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0621E1EC" w14:textId="77777777" w:rsidR="00EE588B" w:rsidRPr="00B02454" w:rsidRDefault="00EE588B" w:rsidP="00B15CB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  <w:tr w:rsidR="00EE588B" w:rsidRPr="00B02454" w14:paraId="169CA05A" w14:textId="77777777" w:rsidTr="00B15CBB">
        <w:tc>
          <w:tcPr>
            <w:tcW w:w="1176" w:type="dxa"/>
            <w:vAlign w:val="center"/>
          </w:tcPr>
          <w:p w14:paraId="4F57CFD8" w14:textId="77777777" w:rsidR="00EE588B" w:rsidRPr="00B02454" w:rsidRDefault="00EE588B" w:rsidP="00B15CBB">
            <w:pPr>
              <w:jc w:val="center"/>
              <w:rPr>
                <w:rFonts w:cs="Times New Roman"/>
              </w:rPr>
            </w:pPr>
            <w:r w:rsidRPr="00B02454">
              <w:rPr>
                <w:rFonts w:cs="Times New Roman"/>
              </w:rPr>
              <w:t>Çarşamba</w:t>
            </w:r>
          </w:p>
        </w:tc>
        <w:tc>
          <w:tcPr>
            <w:tcW w:w="1796" w:type="dxa"/>
            <w:vAlign w:val="center"/>
          </w:tcPr>
          <w:p w14:paraId="76CD6144" w14:textId="77777777" w:rsidR="00EE588B" w:rsidRPr="00B02454" w:rsidRDefault="00EE588B" w:rsidP="00B15CB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401958B3" w14:textId="77777777" w:rsidR="00EE588B" w:rsidRPr="00B02454" w:rsidRDefault="00EE588B" w:rsidP="00B15CB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02454">
              <w:rPr>
                <w:rFonts w:cs="Times New Roman"/>
                <w:b/>
                <w:sz w:val="20"/>
                <w:szCs w:val="20"/>
              </w:rPr>
              <w:t>BİLİMSEL ARAŞTIRMA YÖNTEMLERİ</w:t>
            </w:r>
          </w:p>
          <w:p w14:paraId="276CB38E" w14:textId="77777777" w:rsidR="00EE588B" w:rsidRPr="00B02454" w:rsidRDefault="00EE588B" w:rsidP="00B15CB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394564">
              <w:rPr>
                <w:rFonts w:cs="Times New Roman"/>
                <w:bCs/>
                <w:sz w:val="20"/>
                <w:szCs w:val="20"/>
              </w:rPr>
              <w:t>Prof. Dr. Murat AYDIN</w:t>
            </w:r>
          </w:p>
        </w:tc>
        <w:tc>
          <w:tcPr>
            <w:tcW w:w="2693" w:type="dxa"/>
            <w:vAlign w:val="center"/>
          </w:tcPr>
          <w:p w14:paraId="4564F7C0" w14:textId="0513D353" w:rsidR="00EE588B" w:rsidRPr="00394564" w:rsidRDefault="00EE588B" w:rsidP="00B15CBB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74411E43" w14:textId="2CC84C54" w:rsidR="00EE588B" w:rsidRPr="00B02454" w:rsidRDefault="00EE588B" w:rsidP="00B15CBB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0132D832" w14:textId="77777777" w:rsidR="00EE588B" w:rsidRPr="00B02454" w:rsidRDefault="00EE588B" w:rsidP="00B15CBB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EE588B" w:rsidRPr="00B02454" w14:paraId="30DE7F8B" w14:textId="77777777" w:rsidTr="00B15CBB">
        <w:tc>
          <w:tcPr>
            <w:tcW w:w="1176" w:type="dxa"/>
            <w:vAlign w:val="center"/>
          </w:tcPr>
          <w:p w14:paraId="11C05A4A" w14:textId="77777777" w:rsidR="00EE588B" w:rsidRPr="00B02454" w:rsidRDefault="00EE588B" w:rsidP="00B15CBB">
            <w:pPr>
              <w:jc w:val="center"/>
              <w:rPr>
                <w:rFonts w:cs="Times New Roman"/>
              </w:rPr>
            </w:pPr>
            <w:r w:rsidRPr="00B02454">
              <w:rPr>
                <w:rFonts w:cs="Times New Roman"/>
              </w:rPr>
              <w:t>Perşembe</w:t>
            </w:r>
          </w:p>
        </w:tc>
        <w:tc>
          <w:tcPr>
            <w:tcW w:w="1796" w:type="dxa"/>
            <w:vAlign w:val="center"/>
          </w:tcPr>
          <w:p w14:paraId="1B5493B4" w14:textId="77777777" w:rsidR="00EE588B" w:rsidRPr="00B02454" w:rsidRDefault="00EE588B" w:rsidP="00B15CB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16B30ED0" w14:textId="77777777" w:rsidR="00EE588B" w:rsidRPr="00394564" w:rsidRDefault="00EE588B" w:rsidP="00B15CBB">
            <w:pPr>
              <w:jc w:val="center"/>
              <w:rPr>
                <w:rFonts w:cs="Times New Roman"/>
                <w:bCs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6E4BF60C" w14:textId="77777777" w:rsidR="00EE588B" w:rsidRPr="00394564" w:rsidRDefault="00EE588B" w:rsidP="00B15CB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732B208E" w14:textId="77777777" w:rsidR="00EE588B" w:rsidRPr="00B02454" w:rsidRDefault="00EE588B" w:rsidP="00B15CB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88CE949" w14:textId="77777777" w:rsidR="00EE588B" w:rsidRPr="00B02454" w:rsidRDefault="00EE588B" w:rsidP="00B15CBB">
            <w:pPr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</w:p>
        </w:tc>
      </w:tr>
      <w:tr w:rsidR="00EE588B" w:rsidRPr="00B02454" w14:paraId="2E0D053C" w14:textId="77777777" w:rsidTr="00B15CBB">
        <w:tc>
          <w:tcPr>
            <w:tcW w:w="1176" w:type="dxa"/>
            <w:vAlign w:val="center"/>
          </w:tcPr>
          <w:p w14:paraId="62CFD228" w14:textId="77777777" w:rsidR="00EE588B" w:rsidRPr="00B02454" w:rsidRDefault="00EE588B" w:rsidP="00B15CBB">
            <w:pPr>
              <w:jc w:val="center"/>
              <w:rPr>
                <w:rFonts w:cs="Times New Roman"/>
              </w:rPr>
            </w:pPr>
            <w:r w:rsidRPr="00B02454">
              <w:rPr>
                <w:rFonts w:cs="Times New Roman"/>
              </w:rPr>
              <w:t>Cuma</w:t>
            </w:r>
          </w:p>
        </w:tc>
        <w:tc>
          <w:tcPr>
            <w:tcW w:w="1796" w:type="dxa"/>
            <w:vAlign w:val="center"/>
          </w:tcPr>
          <w:p w14:paraId="59BE407D" w14:textId="77777777" w:rsidR="00EE588B" w:rsidRPr="00B02454" w:rsidRDefault="00EE588B" w:rsidP="00B15CB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649EDC3C" w14:textId="77777777" w:rsidR="00614C05" w:rsidRPr="00B02454" w:rsidRDefault="00614C05" w:rsidP="00614C05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02454">
              <w:rPr>
                <w:rFonts w:cs="Times New Roman"/>
                <w:b/>
                <w:sz w:val="20"/>
                <w:szCs w:val="20"/>
              </w:rPr>
              <w:t>TÜRKİYE’DE GÜNCEL VERGİLEME SORUNLARI</w:t>
            </w:r>
          </w:p>
          <w:p w14:paraId="72BCF431" w14:textId="3D73D5C5" w:rsidR="00EE588B" w:rsidRPr="00B02454" w:rsidRDefault="00614C05" w:rsidP="00614C0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394564">
              <w:rPr>
                <w:rFonts w:cs="Times New Roman"/>
                <w:bCs/>
                <w:sz w:val="20"/>
                <w:szCs w:val="20"/>
              </w:rPr>
              <w:t>Arş. Gör</w:t>
            </w:r>
            <w:r>
              <w:rPr>
                <w:rFonts w:cs="Times New Roman"/>
                <w:bCs/>
                <w:sz w:val="20"/>
                <w:szCs w:val="20"/>
              </w:rPr>
              <w:t xml:space="preserve">. Dr. </w:t>
            </w:r>
            <w:proofErr w:type="spellStart"/>
            <w:r>
              <w:rPr>
                <w:rFonts w:cs="Times New Roman"/>
                <w:bCs/>
                <w:sz w:val="20"/>
                <w:szCs w:val="20"/>
              </w:rPr>
              <w:t>Kendal</w:t>
            </w:r>
            <w:proofErr w:type="spellEnd"/>
            <w:r>
              <w:rPr>
                <w:rFonts w:cs="Times New Roman"/>
                <w:bCs/>
                <w:sz w:val="20"/>
                <w:szCs w:val="20"/>
              </w:rPr>
              <w:t xml:space="preserve"> DENİZ</w:t>
            </w:r>
          </w:p>
        </w:tc>
        <w:tc>
          <w:tcPr>
            <w:tcW w:w="2693" w:type="dxa"/>
            <w:vAlign w:val="center"/>
          </w:tcPr>
          <w:p w14:paraId="55F0F482" w14:textId="77777777" w:rsidR="00EE588B" w:rsidRPr="00B02454" w:rsidRDefault="00EE588B" w:rsidP="00B15CBB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693" w:type="dxa"/>
            <w:vAlign w:val="center"/>
          </w:tcPr>
          <w:p w14:paraId="17E1110C" w14:textId="77777777" w:rsidR="00EE588B" w:rsidRPr="00B02454" w:rsidRDefault="00EE588B" w:rsidP="00B15CB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</w:tcPr>
          <w:p w14:paraId="3057A977" w14:textId="77777777" w:rsidR="00EE588B" w:rsidRPr="00B02454" w:rsidRDefault="00EE588B" w:rsidP="00B15CBB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</w:p>
        </w:tc>
      </w:tr>
    </w:tbl>
    <w:p w14:paraId="5EE23B2E" w14:textId="77777777" w:rsidR="00DC3FD3" w:rsidRDefault="00DC3FD3" w:rsidP="00C709DE">
      <w:pPr>
        <w:pStyle w:val="Normal1"/>
        <w:rPr>
          <w:b/>
          <w:bCs/>
          <w:color w:val="000000"/>
          <w:sz w:val="20"/>
          <w:szCs w:val="20"/>
          <w:lang w:bidi="ar-SA"/>
        </w:rPr>
      </w:pPr>
    </w:p>
    <w:p w14:paraId="0D0841C6" w14:textId="25149F29" w:rsidR="00D02C09" w:rsidRPr="002A38C2" w:rsidRDefault="00D02C09" w:rsidP="00C709DE">
      <w:pPr>
        <w:pStyle w:val="Normal1"/>
        <w:rPr>
          <w:b/>
          <w:bCs/>
          <w:color w:val="000000"/>
          <w:sz w:val="20"/>
          <w:szCs w:val="20"/>
          <w:lang w:bidi="ar-SA"/>
        </w:rPr>
      </w:pPr>
    </w:p>
    <w:sectPr w:rsidR="00D02C09" w:rsidRPr="002A38C2" w:rsidSect="006043D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ndale Sans UI">
    <w:altName w:val="MS Gothic"/>
    <w:panose1 w:val="020B0604020202020204"/>
    <w:charset w:val="80"/>
    <w:family w:val="auto"/>
    <w:pitch w:val="default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Mangal">
    <w:panose1 w:val="02040503050203030202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1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4F2"/>
    <w:rsid w:val="00000D0C"/>
    <w:rsid w:val="00002E92"/>
    <w:rsid w:val="00027C90"/>
    <w:rsid w:val="0009344D"/>
    <w:rsid w:val="00096777"/>
    <w:rsid w:val="000A4564"/>
    <w:rsid w:val="000D1D1A"/>
    <w:rsid w:val="000E2823"/>
    <w:rsid w:val="000E3346"/>
    <w:rsid w:val="000E3D41"/>
    <w:rsid w:val="000F54A6"/>
    <w:rsid w:val="000F5DC3"/>
    <w:rsid w:val="001306D9"/>
    <w:rsid w:val="00136D5C"/>
    <w:rsid w:val="00143D9B"/>
    <w:rsid w:val="001514C5"/>
    <w:rsid w:val="00151A8F"/>
    <w:rsid w:val="00154668"/>
    <w:rsid w:val="00161B8A"/>
    <w:rsid w:val="0016374F"/>
    <w:rsid w:val="001674D6"/>
    <w:rsid w:val="00180C21"/>
    <w:rsid w:val="00184E02"/>
    <w:rsid w:val="001952E0"/>
    <w:rsid w:val="001A690B"/>
    <w:rsid w:val="001D24F2"/>
    <w:rsid w:val="001E0AAC"/>
    <w:rsid w:val="00216A2B"/>
    <w:rsid w:val="00223A8C"/>
    <w:rsid w:val="00224EA4"/>
    <w:rsid w:val="00225CC5"/>
    <w:rsid w:val="0023536A"/>
    <w:rsid w:val="0024435F"/>
    <w:rsid w:val="00262585"/>
    <w:rsid w:val="002807DF"/>
    <w:rsid w:val="002847FF"/>
    <w:rsid w:val="00292586"/>
    <w:rsid w:val="002951B9"/>
    <w:rsid w:val="002A039A"/>
    <w:rsid w:val="002A38C2"/>
    <w:rsid w:val="002A465F"/>
    <w:rsid w:val="002C0E5E"/>
    <w:rsid w:val="002C2FB9"/>
    <w:rsid w:val="00302809"/>
    <w:rsid w:val="00322B1F"/>
    <w:rsid w:val="003245D7"/>
    <w:rsid w:val="0036151D"/>
    <w:rsid w:val="00376600"/>
    <w:rsid w:val="003965CE"/>
    <w:rsid w:val="003D6907"/>
    <w:rsid w:val="003D74F1"/>
    <w:rsid w:val="003E780C"/>
    <w:rsid w:val="003F7AF7"/>
    <w:rsid w:val="00404ADB"/>
    <w:rsid w:val="004113CD"/>
    <w:rsid w:val="0041794C"/>
    <w:rsid w:val="00425B90"/>
    <w:rsid w:val="004309D1"/>
    <w:rsid w:val="00431DA1"/>
    <w:rsid w:val="004603F9"/>
    <w:rsid w:val="00486077"/>
    <w:rsid w:val="00494761"/>
    <w:rsid w:val="004A19D5"/>
    <w:rsid w:val="004B0537"/>
    <w:rsid w:val="004B1859"/>
    <w:rsid w:val="004B798C"/>
    <w:rsid w:val="004C5F55"/>
    <w:rsid w:val="004D0E8F"/>
    <w:rsid w:val="004D2373"/>
    <w:rsid w:val="004E2CE5"/>
    <w:rsid w:val="00543D07"/>
    <w:rsid w:val="00561DCF"/>
    <w:rsid w:val="00577CB1"/>
    <w:rsid w:val="0059710E"/>
    <w:rsid w:val="005A1398"/>
    <w:rsid w:val="005C042D"/>
    <w:rsid w:val="005D3717"/>
    <w:rsid w:val="005E4D3B"/>
    <w:rsid w:val="005F2E36"/>
    <w:rsid w:val="005F474A"/>
    <w:rsid w:val="006043D2"/>
    <w:rsid w:val="00612D0C"/>
    <w:rsid w:val="00614C05"/>
    <w:rsid w:val="00615BDE"/>
    <w:rsid w:val="0061660D"/>
    <w:rsid w:val="006208FF"/>
    <w:rsid w:val="006237F5"/>
    <w:rsid w:val="006259ED"/>
    <w:rsid w:val="0065676A"/>
    <w:rsid w:val="00657073"/>
    <w:rsid w:val="00676C32"/>
    <w:rsid w:val="00684C12"/>
    <w:rsid w:val="006955D3"/>
    <w:rsid w:val="006976C0"/>
    <w:rsid w:val="006A7F94"/>
    <w:rsid w:val="006C6D5E"/>
    <w:rsid w:val="006D3669"/>
    <w:rsid w:val="006E552B"/>
    <w:rsid w:val="006F158B"/>
    <w:rsid w:val="006F3DF7"/>
    <w:rsid w:val="006F6733"/>
    <w:rsid w:val="00705412"/>
    <w:rsid w:val="00760E3F"/>
    <w:rsid w:val="00764073"/>
    <w:rsid w:val="00775A7D"/>
    <w:rsid w:val="00776314"/>
    <w:rsid w:val="007E16DA"/>
    <w:rsid w:val="007E5AED"/>
    <w:rsid w:val="007F3C37"/>
    <w:rsid w:val="008070AE"/>
    <w:rsid w:val="008360DC"/>
    <w:rsid w:val="00860800"/>
    <w:rsid w:val="0087316C"/>
    <w:rsid w:val="00877989"/>
    <w:rsid w:val="008B11DC"/>
    <w:rsid w:val="008B2C33"/>
    <w:rsid w:val="008B44B6"/>
    <w:rsid w:val="008C2E6D"/>
    <w:rsid w:val="008E0318"/>
    <w:rsid w:val="009052C9"/>
    <w:rsid w:val="00953031"/>
    <w:rsid w:val="00960FC9"/>
    <w:rsid w:val="009732D1"/>
    <w:rsid w:val="009743C4"/>
    <w:rsid w:val="00983A96"/>
    <w:rsid w:val="00992E63"/>
    <w:rsid w:val="009A3795"/>
    <w:rsid w:val="009B1234"/>
    <w:rsid w:val="009B7912"/>
    <w:rsid w:val="00A21BCF"/>
    <w:rsid w:val="00A412AB"/>
    <w:rsid w:val="00A4522B"/>
    <w:rsid w:val="00A61BD1"/>
    <w:rsid w:val="00A75A92"/>
    <w:rsid w:val="00A81161"/>
    <w:rsid w:val="00AB1B1F"/>
    <w:rsid w:val="00AC363D"/>
    <w:rsid w:val="00AD0717"/>
    <w:rsid w:val="00AE0901"/>
    <w:rsid w:val="00AE327C"/>
    <w:rsid w:val="00AE481C"/>
    <w:rsid w:val="00B03FAA"/>
    <w:rsid w:val="00B0793F"/>
    <w:rsid w:val="00B14B34"/>
    <w:rsid w:val="00B14F5D"/>
    <w:rsid w:val="00B15CBB"/>
    <w:rsid w:val="00B21277"/>
    <w:rsid w:val="00B4307E"/>
    <w:rsid w:val="00B43924"/>
    <w:rsid w:val="00B443F1"/>
    <w:rsid w:val="00B44752"/>
    <w:rsid w:val="00B73801"/>
    <w:rsid w:val="00B76D86"/>
    <w:rsid w:val="00B96F5A"/>
    <w:rsid w:val="00B974B7"/>
    <w:rsid w:val="00BC7197"/>
    <w:rsid w:val="00BD05DF"/>
    <w:rsid w:val="00BD7669"/>
    <w:rsid w:val="00C0380D"/>
    <w:rsid w:val="00C06107"/>
    <w:rsid w:val="00C22C64"/>
    <w:rsid w:val="00C33178"/>
    <w:rsid w:val="00C45E68"/>
    <w:rsid w:val="00C60627"/>
    <w:rsid w:val="00C7091F"/>
    <w:rsid w:val="00C709DE"/>
    <w:rsid w:val="00C71C11"/>
    <w:rsid w:val="00C72640"/>
    <w:rsid w:val="00CA7548"/>
    <w:rsid w:val="00CE19BC"/>
    <w:rsid w:val="00CF5B5E"/>
    <w:rsid w:val="00CF65A8"/>
    <w:rsid w:val="00D02C09"/>
    <w:rsid w:val="00D11291"/>
    <w:rsid w:val="00D112AA"/>
    <w:rsid w:val="00D33C9E"/>
    <w:rsid w:val="00D55DAD"/>
    <w:rsid w:val="00D609E7"/>
    <w:rsid w:val="00D652D3"/>
    <w:rsid w:val="00D84248"/>
    <w:rsid w:val="00D93FEB"/>
    <w:rsid w:val="00DC3FD3"/>
    <w:rsid w:val="00DD5DA6"/>
    <w:rsid w:val="00DE434F"/>
    <w:rsid w:val="00DF7EA8"/>
    <w:rsid w:val="00E06B4B"/>
    <w:rsid w:val="00E1364D"/>
    <w:rsid w:val="00E15C93"/>
    <w:rsid w:val="00E20B77"/>
    <w:rsid w:val="00E47CC5"/>
    <w:rsid w:val="00E80058"/>
    <w:rsid w:val="00E8014F"/>
    <w:rsid w:val="00EA2BD4"/>
    <w:rsid w:val="00EA7A69"/>
    <w:rsid w:val="00EB5053"/>
    <w:rsid w:val="00EB6088"/>
    <w:rsid w:val="00EC1B6B"/>
    <w:rsid w:val="00ED0E08"/>
    <w:rsid w:val="00ED5386"/>
    <w:rsid w:val="00EE588B"/>
    <w:rsid w:val="00EF2E5E"/>
    <w:rsid w:val="00F03B6A"/>
    <w:rsid w:val="00F46A35"/>
    <w:rsid w:val="00F53BD5"/>
    <w:rsid w:val="00F75676"/>
    <w:rsid w:val="00F94B15"/>
    <w:rsid w:val="00F97B0A"/>
    <w:rsid w:val="00F97E3D"/>
    <w:rsid w:val="00FB4ECF"/>
    <w:rsid w:val="00FC2FD8"/>
    <w:rsid w:val="00FC5A2B"/>
    <w:rsid w:val="00FD46B6"/>
    <w:rsid w:val="00FD78BB"/>
    <w:rsid w:val="00FF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4CA617"/>
  <w15:docId w15:val="{655424E5-195F-4364-8BEB-DDA152C7D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43D2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zh-CN" w:bidi="hi-I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Normal1">
    <w:name w:val="Normal1"/>
    <w:rsid w:val="006043D2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bidi="hi-IN"/>
    </w:rPr>
  </w:style>
  <w:style w:type="paragraph" w:customStyle="1" w:styleId="Tabloerii">
    <w:name w:val="Tablo İçeriği"/>
    <w:basedOn w:val="Normal1"/>
    <w:rsid w:val="006043D2"/>
    <w:pPr>
      <w:suppressLineNumbers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8B2C33"/>
    <w:rPr>
      <w:rFonts w:ascii="Segoe UI" w:hAnsi="Segoe UI" w:cs="Mangal"/>
      <w:sz w:val="18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B2C33"/>
    <w:rPr>
      <w:rFonts w:ascii="Segoe UI" w:eastAsia="SimSun" w:hAnsi="Segoe UI" w:cs="Mangal"/>
      <w:kern w:val="1"/>
      <w:sz w:val="18"/>
      <w:szCs w:val="16"/>
      <w:lang w:eastAsia="zh-CN" w:bidi="hi-IN"/>
    </w:rPr>
  </w:style>
  <w:style w:type="character" w:customStyle="1" w:styleId="style121">
    <w:name w:val="style121"/>
    <w:rsid w:val="00C71C11"/>
    <w:rPr>
      <w:sz w:val="11"/>
      <w:szCs w:val="11"/>
    </w:rPr>
  </w:style>
  <w:style w:type="table" w:styleId="TabloKlavuzu">
    <w:name w:val="Table Grid"/>
    <w:basedOn w:val="NormalTablo"/>
    <w:uiPriority w:val="39"/>
    <w:rsid w:val="00960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673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3</Pages>
  <Words>427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Mehmet Emin Kenanoğlu</cp:lastModifiedBy>
  <cp:revision>21</cp:revision>
  <cp:lastPrinted>2019-09-24T16:34:00Z</cp:lastPrinted>
  <dcterms:created xsi:type="dcterms:W3CDTF">2025-09-05T19:49:00Z</dcterms:created>
  <dcterms:modified xsi:type="dcterms:W3CDTF">2026-09-03T05:39:00Z</dcterms:modified>
</cp:coreProperties>
</file>