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6940" w14:textId="77777777" w:rsidR="008F298D" w:rsidRPr="00897A77" w:rsidRDefault="008F298D" w:rsidP="008F298D">
      <w:pPr>
        <w:spacing w:after="0" w:line="240" w:lineRule="auto"/>
        <w:jc w:val="center"/>
        <w:rPr>
          <w:b/>
        </w:rPr>
      </w:pPr>
      <w:r w:rsidRPr="00897A77">
        <w:rPr>
          <w:b/>
        </w:rPr>
        <w:t>T.C</w:t>
      </w:r>
    </w:p>
    <w:p w14:paraId="4138B3FC" w14:textId="77777777" w:rsidR="008F298D" w:rsidRPr="00897A77" w:rsidRDefault="008F298D" w:rsidP="008F298D">
      <w:pPr>
        <w:spacing w:after="0" w:line="240" w:lineRule="auto"/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14:paraId="375DAE94" w14:textId="77777777" w:rsidR="008F298D" w:rsidRPr="00897A77" w:rsidRDefault="008F298D" w:rsidP="008F298D">
      <w:pPr>
        <w:spacing w:after="0" w:line="240" w:lineRule="auto"/>
        <w:jc w:val="center"/>
        <w:rPr>
          <w:b/>
        </w:rPr>
      </w:pPr>
      <w:r w:rsidRPr="00897A77">
        <w:rPr>
          <w:b/>
        </w:rPr>
        <w:t>BAYRAMİÇ MESLEK YÜKSEKOKULU</w:t>
      </w:r>
    </w:p>
    <w:p w14:paraId="1FFF2A0D" w14:textId="77777777" w:rsidR="008F298D" w:rsidRDefault="008F298D" w:rsidP="008F298D">
      <w:pPr>
        <w:spacing w:after="0" w:line="240" w:lineRule="auto"/>
        <w:jc w:val="center"/>
        <w:rPr>
          <w:b/>
        </w:rPr>
      </w:pPr>
      <w:r>
        <w:rPr>
          <w:b/>
        </w:rPr>
        <w:t>2021-2022</w:t>
      </w:r>
      <w:r w:rsidRPr="00897A77">
        <w:rPr>
          <w:b/>
        </w:rPr>
        <w:t xml:space="preserve"> EĞİTİM ÖĞ</w:t>
      </w:r>
      <w:r>
        <w:rPr>
          <w:b/>
        </w:rPr>
        <w:t>RETİM YILI BAHAR YARIYILI</w:t>
      </w:r>
    </w:p>
    <w:p w14:paraId="1AFCF6BD" w14:textId="3A785EAC" w:rsidR="008F298D" w:rsidRDefault="008F298D" w:rsidP="008F298D">
      <w:pPr>
        <w:spacing w:after="0" w:line="240" w:lineRule="auto"/>
        <w:jc w:val="center"/>
        <w:rPr>
          <w:b/>
        </w:rPr>
      </w:pPr>
      <w:r>
        <w:rPr>
          <w:b/>
        </w:rPr>
        <w:t>ORMANCILIK VE ORMAN ÜRÜNLERİ PROGRAMI</w:t>
      </w:r>
    </w:p>
    <w:p w14:paraId="36575F00" w14:textId="23C937E8" w:rsidR="0095073A" w:rsidRPr="008F298D" w:rsidRDefault="008F298D" w:rsidP="008F298D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SINIF </w:t>
      </w:r>
      <w:r w:rsidRPr="00981490">
        <w:rPr>
          <w:b/>
        </w:rPr>
        <w:t>SINAV (VİZE) PROGRAMI</w:t>
      </w:r>
    </w:p>
    <w:tbl>
      <w:tblPr>
        <w:tblW w:w="6097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418"/>
        <w:gridCol w:w="992"/>
        <w:gridCol w:w="1418"/>
      </w:tblGrid>
      <w:tr w:rsidR="005D7742" w:rsidRPr="00F42E68" w14:paraId="053254E1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E79F" w14:textId="77777777" w:rsidR="005D7742" w:rsidRPr="00F42E68" w:rsidRDefault="005D7742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25991" w14:textId="77777777" w:rsidR="005D7742" w:rsidRPr="00F42E68" w:rsidRDefault="005D7742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Sınav  Tarihi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2F787" w14:textId="77777777" w:rsidR="005D7742" w:rsidRPr="00F42E68" w:rsidRDefault="005D7742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698" w14:textId="77777777" w:rsidR="005D7742" w:rsidRDefault="005D7742" w:rsidP="00F3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Yeri</w:t>
            </w:r>
          </w:p>
        </w:tc>
      </w:tr>
      <w:tr w:rsidR="005D7742" w:rsidRPr="00F42E68" w14:paraId="2174A63B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01DE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Ormancılık İş Bilgisi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FF8E8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CC209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A085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5314EB81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DB29" w14:textId="77777777" w:rsidR="005D7742" w:rsidRPr="00846041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Limnoloji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B4989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0E63B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60FD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1806FD76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8D1A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D6413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18.04.2022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51E7E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AFB4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1FE505D2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5BD3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Ormancılık Hukuku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0ACE9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660EE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4EB9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3992FD5B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1EB5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Harita ve Ölçme Bilgisi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9173D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D3748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A0DF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2B155713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63A6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 xml:space="preserve">Orman </w:t>
            </w:r>
            <w:proofErr w:type="spellStart"/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Entomoljisi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F3BD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18303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C66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1D33F9FB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3F94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6AFCC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2D9DD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A1F7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7D450B7C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C881" w14:textId="77777777" w:rsidR="005D7742" w:rsidRPr="00F42E68" w:rsidRDefault="005D7742" w:rsidP="00605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93B6A" w14:textId="77777777" w:rsidR="005D7742" w:rsidRPr="00F42E68" w:rsidRDefault="005D7742" w:rsidP="00605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9079A" w14:textId="77777777" w:rsidR="005D7742" w:rsidRPr="00F42E68" w:rsidRDefault="005D7742" w:rsidP="00605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A4B1" w14:textId="77777777" w:rsidR="005D7742" w:rsidRDefault="005D7742" w:rsidP="00605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3E2327E0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A03C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74180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8AB2E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0245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5386816C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A499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Odun Dışı Orman Ürünleri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E8411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D499B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9972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24E14EFC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E9E4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 Koruma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05137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8C51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B106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  <w:tr w:rsidR="005D7742" w:rsidRPr="00F42E68" w14:paraId="680D668C" w14:textId="77777777" w:rsidTr="005D7742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D556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 Botaniği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BDE86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4932C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652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52D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</w:tr>
    </w:tbl>
    <w:p w14:paraId="0A7A974B" w14:textId="5E1A2012" w:rsidR="00605D00" w:rsidRPr="00F42E68" w:rsidRDefault="00605D00">
      <w:pPr>
        <w:rPr>
          <w:highlight w:val="yellow"/>
        </w:rPr>
      </w:pPr>
    </w:p>
    <w:p w14:paraId="57FAFB1B" w14:textId="77777777" w:rsidR="008F298D" w:rsidRPr="00981490" w:rsidRDefault="008F298D" w:rsidP="008F298D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SINIF </w:t>
      </w:r>
      <w:r w:rsidRPr="00981490">
        <w:rPr>
          <w:b/>
        </w:rPr>
        <w:t>SINAV (VİZE) PROGRAMI</w:t>
      </w:r>
    </w:p>
    <w:tbl>
      <w:tblPr>
        <w:tblpPr w:leftFromText="141" w:rightFromText="141" w:vertAnchor="text" w:tblpXSpec="center" w:tblpY="1"/>
        <w:tblOverlap w:val="never"/>
        <w:tblW w:w="6516" w:type="dxa"/>
        <w:tblLayout w:type="fixed"/>
        <w:tblLook w:val="0000" w:firstRow="0" w:lastRow="0" w:firstColumn="0" w:lastColumn="0" w:noHBand="0" w:noVBand="0"/>
      </w:tblPr>
      <w:tblGrid>
        <w:gridCol w:w="2263"/>
        <w:gridCol w:w="1417"/>
        <w:gridCol w:w="1277"/>
        <w:gridCol w:w="1559"/>
      </w:tblGrid>
      <w:tr w:rsidR="005D7742" w:rsidRPr="00F42E68" w14:paraId="1EEC51C7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0BAE" w14:textId="77777777" w:rsidR="005D7742" w:rsidRPr="00F42E68" w:rsidRDefault="005D774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5760D" w14:textId="77777777" w:rsidR="005D7742" w:rsidRPr="00F42E68" w:rsidRDefault="005D774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E937B" w14:textId="77777777" w:rsidR="005D7742" w:rsidRPr="00F42E68" w:rsidRDefault="005D774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CFD0" w14:textId="77777777" w:rsidR="005D7742" w:rsidRDefault="005D774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Yeri</w:t>
            </w:r>
          </w:p>
        </w:tc>
      </w:tr>
      <w:tr w:rsidR="005D7742" w:rsidRPr="00BC718D" w14:paraId="448D7A19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1442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İlk Yardım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D7FC0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ACC08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1C3C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64D483CB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ED79" w14:textId="77777777" w:rsidR="005D7742" w:rsidRPr="00F42E68" w:rsidRDefault="005D774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 Bakımı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44C75" w14:textId="77777777" w:rsidR="005D7742" w:rsidRPr="00F42E68" w:rsidRDefault="005D774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5F01C" w14:textId="77777777" w:rsidR="005D7742" w:rsidRPr="00F42E68" w:rsidRDefault="005D774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2036" w14:textId="77777777" w:rsidR="005D7742" w:rsidRPr="00F42E68" w:rsidRDefault="005D774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B-138</w:t>
            </w:r>
          </w:p>
        </w:tc>
      </w:tr>
      <w:tr w:rsidR="005D7742" w:rsidRPr="00F42E68" w14:paraId="46267528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FCBB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Ağaçlandırma ve Fidanlık Tekniği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5EFBE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B2184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A875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7E1EBA00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57B9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Ormancılık Politikası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C1DF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C4DFE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0A87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3EDF93FA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87B6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Arazi ve Kamp Teknikleri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6B2F4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C23FD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8997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2B57D9FA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C081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 Amenajmanı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454AA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0D1D4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437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63DDEDDC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1A32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Tarımsal Ormancılık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39A4B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310E0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5538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5EC87734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F374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Erozyon ve Sel Kontrolü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DD24B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980EF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03B4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29F92C5D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F77B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Transport Tekniği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06509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10289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E36A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44A8CD55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AD92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Ahşap Malzeme Teknolojisi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B1098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886A3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F8F2" w14:textId="77777777" w:rsidR="005D7742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7CA9CF1A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9FF3C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Mesleki Uygulama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ABC65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A5D95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16BD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5D7742" w:rsidRPr="00F42E68" w14:paraId="3253FE0D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0E4F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 Endüstri Çevre İlişkileri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5402B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B94C0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6F80" w14:textId="77777777" w:rsidR="005D7742" w:rsidRPr="00F42E68" w:rsidRDefault="005D7742" w:rsidP="00D30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189">
              <w:t>B-138</w:t>
            </w:r>
          </w:p>
        </w:tc>
      </w:tr>
      <w:tr w:rsidR="00BF5569" w:rsidRPr="00F42E68" w14:paraId="6A8EA93E" w14:textId="77777777" w:rsidTr="005D7742">
        <w:trPr>
          <w:trHeight w:val="2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165C" w14:textId="69D97EF8" w:rsidR="00BF5569" w:rsidRPr="00F42E68" w:rsidRDefault="00BF5569" w:rsidP="00BF5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4E">
              <w:rPr>
                <w:rFonts w:ascii="Times New Roman" w:hAnsi="Times New Roman" w:cs="Times New Roman"/>
                <w:sz w:val="18"/>
                <w:szCs w:val="18"/>
              </w:rPr>
              <w:t>Araştırma Yöntem ve Teknikleri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39D98" w14:textId="44824E2B" w:rsidR="00BF5569" w:rsidRDefault="00BF5569" w:rsidP="00BF5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18AD1" w14:textId="43BB2468" w:rsidR="00BF5569" w:rsidRDefault="00BF5569" w:rsidP="00BF5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90D" w14:textId="24D6DDFE" w:rsidR="00BF5569" w:rsidRPr="009A5189" w:rsidRDefault="00BF5569" w:rsidP="00BF5569">
            <w:r w:rsidRPr="009A5189">
              <w:t>B-138</w:t>
            </w:r>
          </w:p>
        </w:tc>
      </w:tr>
    </w:tbl>
    <w:p w14:paraId="35766A7D" w14:textId="23F32312" w:rsidR="0095073A" w:rsidRDefault="0095073A" w:rsidP="0095073A"/>
    <w:sectPr w:rsidR="0095073A" w:rsidSect="00BF55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561A"/>
    <w:multiLevelType w:val="hybridMultilevel"/>
    <w:tmpl w:val="AF7EE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67DCC"/>
    <w:multiLevelType w:val="hybridMultilevel"/>
    <w:tmpl w:val="FA704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218"/>
    <w:multiLevelType w:val="hybridMultilevel"/>
    <w:tmpl w:val="A3046A52"/>
    <w:lvl w:ilvl="0" w:tplc="6DFA7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3A"/>
    <w:rsid w:val="000B44C4"/>
    <w:rsid w:val="001A375D"/>
    <w:rsid w:val="00215D61"/>
    <w:rsid w:val="002B6771"/>
    <w:rsid w:val="002D3837"/>
    <w:rsid w:val="003B1731"/>
    <w:rsid w:val="005D7742"/>
    <w:rsid w:val="00605D00"/>
    <w:rsid w:val="006F684E"/>
    <w:rsid w:val="0070474D"/>
    <w:rsid w:val="00846041"/>
    <w:rsid w:val="00865B49"/>
    <w:rsid w:val="00866DE2"/>
    <w:rsid w:val="008737BA"/>
    <w:rsid w:val="008F298D"/>
    <w:rsid w:val="00941246"/>
    <w:rsid w:val="0095073A"/>
    <w:rsid w:val="009D6A06"/>
    <w:rsid w:val="00A375E6"/>
    <w:rsid w:val="00AE010B"/>
    <w:rsid w:val="00BD5A92"/>
    <w:rsid w:val="00BF5569"/>
    <w:rsid w:val="00D3047D"/>
    <w:rsid w:val="00DB6221"/>
    <w:rsid w:val="00E2518C"/>
    <w:rsid w:val="00E36217"/>
    <w:rsid w:val="00EB153E"/>
    <w:rsid w:val="00F42E68"/>
    <w:rsid w:val="00F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13FA"/>
  <w15:chartTrackingRefBased/>
  <w15:docId w15:val="{32AC561B-0469-47ED-B93B-B95506B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A6C9-3C1B-4938-BE0F-D9941476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emrah tagi ertuğrul</cp:lastModifiedBy>
  <cp:revision>4</cp:revision>
  <cp:lastPrinted>2021-04-16T11:32:00Z</cp:lastPrinted>
  <dcterms:created xsi:type="dcterms:W3CDTF">2022-04-11T09:51:00Z</dcterms:created>
  <dcterms:modified xsi:type="dcterms:W3CDTF">2022-04-12T10:06:00Z</dcterms:modified>
</cp:coreProperties>
</file>