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E0FAD" w14:textId="77777777" w:rsidR="00E34DE5" w:rsidRPr="005E2922" w:rsidRDefault="00E34DE5" w:rsidP="00E34DE5">
      <w:pPr>
        <w:pStyle w:val="ListeParagraf"/>
        <w:numPr>
          <w:ilvl w:val="0"/>
          <w:numId w:val="1"/>
        </w:numPr>
        <w:rPr>
          <w:b/>
        </w:rPr>
      </w:pPr>
      <w:r w:rsidRPr="005E2922">
        <w:rPr>
          <w:b/>
        </w:rPr>
        <w:t>Sınıflar</w:t>
      </w:r>
      <w:bookmarkStart w:id="0" w:name="_GoBack"/>
      <w:bookmarkEnd w:id="0"/>
    </w:p>
    <w:tbl>
      <w:tblPr>
        <w:tblW w:w="5382" w:type="dxa"/>
        <w:jc w:val="center"/>
        <w:tblLayout w:type="fixed"/>
        <w:tblLook w:val="0000" w:firstRow="0" w:lastRow="0" w:firstColumn="0" w:lastColumn="0" w:noHBand="0" w:noVBand="0"/>
      </w:tblPr>
      <w:tblGrid>
        <w:gridCol w:w="2269"/>
        <w:gridCol w:w="1837"/>
        <w:gridCol w:w="1276"/>
      </w:tblGrid>
      <w:tr w:rsidR="00404543" w:rsidRPr="00F56D18" w14:paraId="7672DF0E" w14:textId="77777777" w:rsidTr="00404543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55A63" w14:textId="77777777" w:rsidR="00404543" w:rsidRPr="00F56D18" w:rsidRDefault="00404543" w:rsidP="0013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1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6CE415" w14:textId="77777777" w:rsidR="00404543" w:rsidRPr="00F56D18" w:rsidRDefault="00404543" w:rsidP="0013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D18">
              <w:rPr>
                <w:rFonts w:ascii="Times New Roman" w:hAnsi="Times New Roman" w:cs="Times New Roman"/>
                <w:b/>
                <w:sz w:val="20"/>
                <w:szCs w:val="20"/>
              </w:rPr>
              <w:t>Sınav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76DFC3" w14:textId="77777777" w:rsidR="00404543" w:rsidRPr="00F56D18" w:rsidRDefault="00404543" w:rsidP="001367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</w:tr>
      <w:tr w:rsidR="00404543" w:rsidRPr="00773239" w14:paraId="6B51D9BD" w14:textId="77777777" w:rsidTr="00404543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907288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sz w:val="20"/>
                <w:szCs w:val="20"/>
              </w:rPr>
              <w:t>Yabancı Dil I (İngilizce)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14330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29.01.2024 13.00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6B8172" w14:textId="237324D8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4543" w:rsidRPr="00773239" w14:paraId="0DC374C0" w14:textId="77777777" w:rsidTr="00404543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B1402" w14:textId="77777777" w:rsidR="00404543" w:rsidRPr="0006304E" w:rsidRDefault="00404543" w:rsidP="00136743">
            <w:pPr>
              <w:jc w:val="center"/>
              <w:rPr>
                <w:sz w:val="20"/>
                <w:szCs w:val="20"/>
              </w:rPr>
            </w:pPr>
            <w:r w:rsidRPr="0006304E">
              <w:rPr>
                <w:sz w:val="20"/>
                <w:szCs w:val="20"/>
              </w:rPr>
              <w:t>Atatürk İlkeleri ve İnkılap Tarihi 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9A251D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30.01.2024 13.00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8E78F6" w14:textId="186A2E56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4543" w:rsidRPr="00773239" w14:paraId="047E2534" w14:textId="77777777" w:rsidTr="00404543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29523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Türk Dili 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E72538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30.01.2024 14.00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8BC7D5" w14:textId="69F213B9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04543" w:rsidRPr="00773239" w14:paraId="7629B08B" w14:textId="77777777" w:rsidTr="00404543">
        <w:trPr>
          <w:trHeight w:val="198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5E1CD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İş Sağlığı ve Güvenliği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EF058C" w14:textId="77777777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.01.2024 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4839C" w14:textId="00DB7F32" w:rsidR="00404543" w:rsidRPr="0006304E" w:rsidRDefault="00404543" w:rsidP="001367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531DC29B" w14:textId="77777777" w:rsidR="00E34DE5" w:rsidRDefault="00E34DE5" w:rsidP="00E34DE5"/>
    <w:p w14:paraId="01BC5D99" w14:textId="77777777" w:rsidR="004849E3" w:rsidRDefault="004849E3" w:rsidP="00E34DE5"/>
    <w:p w14:paraId="37BF8EAC" w14:textId="77777777" w:rsidR="00E34DE5" w:rsidRPr="00773239" w:rsidRDefault="00E34DE5" w:rsidP="00E34DE5">
      <w:pPr>
        <w:pStyle w:val="ListeParagraf"/>
        <w:numPr>
          <w:ilvl w:val="0"/>
          <w:numId w:val="1"/>
        </w:numPr>
        <w:rPr>
          <w:b/>
        </w:rPr>
      </w:pPr>
      <w:r w:rsidRPr="00773239">
        <w:rPr>
          <w:b/>
        </w:rPr>
        <w:t>Sınıflar</w:t>
      </w:r>
    </w:p>
    <w:tbl>
      <w:tblPr>
        <w:tblpPr w:leftFromText="141" w:rightFromText="141" w:vertAnchor="text" w:tblpXSpec="center" w:tblpY="1"/>
        <w:tblOverlap w:val="never"/>
        <w:tblW w:w="5378" w:type="dxa"/>
        <w:tblLayout w:type="fixed"/>
        <w:tblLook w:val="0000" w:firstRow="0" w:lastRow="0" w:firstColumn="0" w:lastColumn="0" w:noHBand="0" w:noVBand="0"/>
      </w:tblPr>
      <w:tblGrid>
        <w:gridCol w:w="2122"/>
        <w:gridCol w:w="1843"/>
        <w:gridCol w:w="1413"/>
      </w:tblGrid>
      <w:tr w:rsidR="00404543" w:rsidRPr="00773239" w14:paraId="7E1F03AB" w14:textId="77777777" w:rsidTr="00404543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10239" w14:textId="77777777" w:rsidR="00404543" w:rsidRPr="00773239" w:rsidRDefault="00404543" w:rsidP="0085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39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D1D192" w14:textId="77777777" w:rsidR="00404543" w:rsidRPr="00773239" w:rsidRDefault="00404543" w:rsidP="0085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Sınav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19F0A" w14:textId="77777777" w:rsidR="00404543" w:rsidRPr="00773239" w:rsidRDefault="00404543" w:rsidP="008520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239">
              <w:rPr>
                <w:rFonts w:ascii="Times New Roman" w:hAnsi="Times New Roman" w:cs="Times New Roman"/>
                <w:b/>
                <w:sz w:val="20"/>
                <w:szCs w:val="20"/>
              </w:rPr>
              <w:t>Sınav Salonu</w:t>
            </w:r>
          </w:p>
        </w:tc>
      </w:tr>
      <w:tr w:rsidR="00404543" w:rsidRPr="00773239" w14:paraId="331E78D3" w14:textId="77777777" w:rsidTr="00404543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6BC53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Sporda Gözlem ve Değerlendirme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13ED5D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29.01.2024 11.00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B285" w14:textId="7B3DCE1E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4543" w:rsidRPr="00773239" w14:paraId="771E46B5" w14:textId="77777777" w:rsidTr="00404543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E0EB2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Spor Tesisi İşletmeciliği ve Saha Malzeme Bilgisi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4986E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31.01.2024 11.00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7933" w14:textId="5E118696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04543" w:rsidRPr="00773239" w14:paraId="32E6853E" w14:textId="77777777" w:rsidTr="00404543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B7BE6" w14:textId="77777777" w:rsidR="00404543" w:rsidRPr="00DB045E" w:rsidRDefault="00404543" w:rsidP="00FF44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045E">
              <w:rPr>
                <w:rFonts w:asciiTheme="majorBidi" w:hAnsiTheme="majorBidi" w:cstheme="majorBidi"/>
                <w:sz w:val="20"/>
                <w:szCs w:val="20"/>
              </w:rPr>
              <w:t>Girişimcilik (Seçmeli)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2B8BC1" w14:textId="77777777" w:rsidR="00404543" w:rsidRPr="00DB045E" w:rsidRDefault="00404543" w:rsidP="00FF44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B045E">
              <w:rPr>
                <w:rFonts w:asciiTheme="majorBidi" w:hAnsiTheme="majorBidi" w:cstheme="majorBidi"/>
                <w:sz w:val="20"/>
                <w:szCs w:val="20"/>
              </w:rPr>
              <w:t>31.01.2024 12.00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4ED8" w14:textId="7B060953" w:rsidR="00404543" w:rsidRPr="00DB045E" w:rsidRDefault="00404543" w:rsidP="00FF448F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gramStart"/>
            <w:r w:rsidRPr="00DB045E">
              <w:rPr>
                <w:rFonts w:asciiTheme="majorBidi" w:hAnsiTheme="majorBidi" w:cstheme="majorBidi"/>
                <w:sz w:val="20"/>
                <w:szCs w:val="20"/>
              </w:rPr>
              <w:t>p</w:t>
            </w:r>
            <w:proofErr w:type="gramEnd"/>
            <w:r w:rsidRPr="00DB045E">
              <w:rPr>
                <w:rFonts w:asciiTheme="majorBidi" w:hAnsiTheme="majorBidi" w:cstheme="majorBidi"/>
                <w:sz w:val="20"/>
                <w:szCs w:val="20"/>
              </w:rPr>
              <w:t>-22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9</w:t>
            </w:r>
          </w:p>
        </w:tc>
      </w:tr>
      <w:tr w:rsidR="00404543" w:rsidRPr="00773239" w14:paraId="5DAC1876" w14:textId="77777777" w:rsidTr="00404543">
        <w:trPr>
          <w:trHeight w:val="2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26E05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Yönetim ve Organizasyon 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E6D29B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31.01.2024 1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7A8C" w14:textId="77777777" w:rsidR="00404543" w:rsidRPr="0006304E" w:rsidRDefault="00404543" w:rsidP="00FF44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06304E">
              <w:rPr>
                <w:rFonts w:ascii="Times New Roman" w:hAnsi="Times New Roman" w:cs="Times New Roman"/>
                <w:sz w:val="20"/>
                <w:szCs w:val="20"/>
              </w:rPr>
              <w:t>-229</w:t>
            </w:r>
          </w:p>
        </w:tc>
      </w:tr>
    </w:tbl>
    <w:p w14:paraId="176A4186" w14:textId="77777777" w:rsidR="001A375D" w:rsidRDefault="001A375D"/>
    <w:sectPr w:rsidR="001A3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2A7D92" w14:textId="77777777" w:rsidR="00855385" w:rsidRDefault="00855385" w:rsidP="00AF0941">
      <w:pPr>
        <w:spacing w:after="0" w:line="240" w:lineRule="auto"/>
      </w:pPr>
      <w:r>
        <w:separator/>
      </w:r>
    </w:p>
  </w:endnote>
  <w:endnote w:type="continuationSeparator" w:id="0">
    <w:p w14:paraId="0D440977" w14:textId="77777777" w:rsidR="00855385" w:rsidRDefault="00855385" w:rsidP="00AF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3AB7F" w14:textId="77777777" w:rsidR="00855385" w:rsidRDefault="00855385" w:rsidP="00AF0941">
      <w:pPr>
        <w:spacing w:after="0" w:line="240" w:lineRule="auto"/>
      </w:pPr>
      <w:r>
        <w:separator/>
      </w:r>
    </w:p>
  </w:footnote>
  <w:footnote w:type="continuationSeparator" w:id="0">
    <w:p w14:paraId="42A4D464" w14:textId="77777777" w:rsidR="00855385" w:rsidRDefault="00855385" w:rsidP="00AF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74DFB" w14:textId="77777777" w:rsidR="00AF0941" w:rsidRPr="00806058" w:rsidRDefault="00AF0941" w:rsidP="00AF0941">
    <w:pPr>
      <w:pStyle w:val="stBilgi"/>
      <w:jc w:val="center"/>
      <w:rPr>
        <w:b/>
      </w:rPr>
    </w:pPr>
    <w:r w:rsidRPr="00806058">
      <w:rPr>
        <w:b/>
      </w:rPr>
      <w:t>T.C.</w:t>
    </w:r>
  </w:p>
  <w:p w14:paraId="60578108" w14:textId="77777777" w:rsidR="00AF0941" w:rsidRPr="00806058" w:rsidRDefault="00AF0941" w:rsidP="00AF0941">
    <w:pPr>
      <w:pStyle w:val="stBilgi"/>
      <w:jc w:val="center"/>
      <w:rPr>
        <w:b/>
      </w:rPr>
    </w:pPr>
    <w:r w:rsidRPr="00806058">
      <w:rPr>
        <w:b/>
      </w:rPr>
      <w:t>ÇANAKKALE ONSEKİZ MART ÜNİVERSİTESİ</w:t>
    </w:r>
  </w:p>
  <w:p w14:paraId="17FDEAA6" w14:textId="77777777" w:rsidR="00AF0941" w:rsidRDefault="00AF0941" w:rsidP="00AF0941">
    <w:pPr>
      <w:pStyle w:val="stBilgi"/>
      <w:jc w:val="center"/>
      <w:rPr>
        <w:b/>
      </w:rPr>
    </w:pPr>
    <w:r w:rsidRPr="00806058">
      <w:rPr>
        <w:b/>
      </w:rPr>
      <w:t>BAYRAMİÇ MESLEK YÜKSEKOKULU</w:t>
    </w:r>
  </w:p>
  <w:p w14:paraId="031F9483" w14:textId="0E69605C" w:rsidR="00AF0941" w:rsidRPr="00806058" w:rsidRDefault="00AF0941" w:rsidP="00AF0941">
    <w:pPr>
      <w:pStyle w:val="stBilgi"/>
      <w:jc w:val="center"/>
      <w:rPr>
        <w:b/>
      </w:rPr>
    </w:pPr>
    <w:r>
      <w:rPr>
        <w:b/>
      </w:rPr>
      <w:t>SPOR YÖNETİMİ PROGRAMI</w:t>
    </w:r>
  </w:p>
  <w:p w14:paraId="6D910D86" w14:textId="77777777" w:rsidR="00AF0941" w:rsidRPr="00806058" w:rsidRDefault="00AF0941" w:rsidP="00AF0941">
    <w:pPr>
      <w:pStyle w:val="stBilgi"/>
      <w:jc w:val="center"/>
      <w:rPr>
        <w:b/>
      </w:rPr>
    </w:pPr>
    <w:r w:rsidRPr="00806058">
      <w:rPr>
        <w:b/>
      </w:rPr>
      <w:t>202</w:t>
    </w:r>
    <w:r>
      <w:rPr>
        <w:b/>
      </w:rPr>
      <w:t>3</w:t>
    </w:r>
    <w:r w:rsidRPr="00806058">
      <w:rPr>
        <w:b/>
      </w:rPr>
      <w:t>-202</w:t>
    </w:r>
    <w:r>
      <w:rPr>
        <w:b/>
      </w:rPr>
      <w:t>4</w:t>
    </w:r>
    <w:r w:rsidRPr="00806058">
      <w:rPr>
        <w:b/>
      </w:rPr>
      <w:t xml:space="preserve"> EĞİTİM ÖĞRETİM YILI GÜZ YARIYILI</w:t>
    </w:r>
  </w:p>
  <w:p w14:paraId="70C0C6C3" w14:textId="77777777" w:rsidR="00AF0941" w:rsidRPr="00806058" w:rsidRDefault="00AF0941" w:rsidP="00AF0941">
    <w:pPr>
      <w:pStyle w:val="stBilgi"/>
      <w:jc w:val="center"/>
      <w:rPr>
        <w:b/>
      </w:rPr>
    </w:pPr>
    <w:r>
      <w:rPr>
        <w:b/>
      </w:rPr>
      <w:t>BÜTÜNLEME</w:t>
    </w:r>
    <w:r w:rsidRPr="00806058">
      <w:rPr>
        <w:b/>
      </w:rPr>
      <w:t xml:space="preserve"> SINAV PROGRAMI</w:t>
    </w:r>
  </w:p>
  <w:p w14:paraId="57635293" w14:textId="77777777" w:rsidR="00AF0941" w:rsidRDefault="00AF094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561A"/>
    <w:multiLevelType w:val="hybridMultilevel"/>
    <w:tmpl w:val="FA704FC8"/>
    <w:lvl w:ilvl="0" w:tplc="041F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DE5"/>
    <w:rsid w:val="00011806"/>
    <w:rsid w:val="00027E02"/>
    <w:rsid w:val="0006304E"/>
    <w:rsid w:val="00070F1E"/>
    <w:rsid w:val="000717EF"/>
    <w:rsid w:val="000E360F"/>
    <w:rsid w:val="00113702"/>
    <w:rsid w:val="00136743"/>
    <w:rsid w:val="00177868"/>
    <w:rsid w:val="001A375D"/>
    <w:rsid w:val="002105B5"/>
    <w:rsid w:val="002862B0"/>
    <w:rsid w:val="002A03EB"/>
    <w:rsid w:val="002A6A4A"/>
    <w:rsid w:val="002C31DB"/>
    <w:rsid w:val="002C5D13"/>
    <w:rsid w:val="002C7807"/>
    <w:rsid w:val="002E4419"/>
    <w:rsid w:val="0030187F"/>
    <w:rsid w:val="00316960"/>
    <w:rsid w:val="00317FA3"/>
    <w:rsid w:val="00347028"/>
    <w:rsid w:val="003C3927"/>
    <w:rsid w:val="003E29D2"/>
    <w:rsid w:val="00404543"/>
    <w:rsid w:val="00412C96"/>
    <w:rsid w:val="004223E0"/>
    <w:rsid w:val="00476E6F"/>
    <w:rsid w:val="004849E3"/>
    <w:rsid w:val="00494608"/>
    <w:rsid w:val="004C3BB9"/>
    <w:rsid w:val="004D1218"/>
    <w:rsid w:val="005207AA"/>
    <w:rsid w:val="00525B8D"/>
    <w:rsid w:val="00563A8C"/>
    <w:rsid w:val="005971BB"/>
    <w:rsid w:val="005E2922"/>
    <w:rsid w:val="006D63FD"/>
    <w:rsid w:val="006E3C57"/>
    <w:rsid w:val="006F27B7"/>
    <w:rsid w:val="0070474D"/>
    <w:rsid w:val="00711125"/>
    <w:rsid w:val="00736584"/>
    <w:rsid w:val="007440B8"/>
    <w:rsid w:val="00773239"/>
    <w:rsid w:val="007F53A9"/>
    <w:rsid w:val="007F65EC"/>
    <w:rsid w:val="00814F40"/>
    <w:rsid w:val="00837225"/>
    <w:rsid w:val="00850513"/>
    <w:rsid w:val="008520DA"/>
    <w:rsid w:val="00855385"/>
    <w:rsid w:val="00881391"/>
    <w:rsid w:val="008B5EB2"/>
    <w:rsid w:val="008B6D0F"/>
    <w:rsid w:val="008D4BBB"/>
    <w:rsid w:val="009027BE"/>
    <w:rsid w:val="0093065F"/>
    <w:rsid w:val="00987053"/>
    <w:rsid w:val="009B45DB"/>
    <w:rsid w:val="009D388C"/>
    <w:rsid w:val="00A03BB3"/>
    <w:rsid w:val="00A570FC"/>
    <w:rsid w:val="00AC06F6"/>
    <w:rsid w:val="00AF0941"/>
    <w:rsid w:val="00B51C06"/>
    <w:rsid w:val="00B865F2"/>
    <w:rsid w:val="00BA1E0B"/>
    <w:rsid w:val="00BC35D0"/>
    <w:rsid w:val="00BF16C0"/>
    <w:rsid w:val="00CA3D97"/>
    <w:rsid w:val="00CB7ECA"/>
    <w:rsid w:val="00CC40DD"/>
    <w:rsid w:val="00CE1769"/>
    <w:rsid w:val="00CE4252"/>
    <w:rsid w:val="00CE71AB"/>
    <w:rsid w:val="00D019F6"/>
    <w:rsid w:val="00D43CA8"/>
    <w:rsid w:val="00D577A9"/>
    <w:rsid w:val="00DB045E"/>
    <w:rsid w:val="00DB2767"/>
    <w:rsid w:val="00E02EBE"/>
    <w:rsid w:val="00E34DE5"/>
    <w:rsid w:val="00E4019E"/>
    <w:rsid w:val="00E62D69"/>
    <w:rsid w:val="00E71C04"/>
    <w:rsid w:val="00E74609"/>
    <w:rsid w:val="00EA5408"/>
    <w:rsid w:val="00EF55DD"/>
    <w:rsid w:val="00F015E4"/>
    <w:rsid w:val="00F160B0"/>
    <w:rsid w:val="00F2639F"/>
    <w:rsid w:val="00F56D18"/>
    <w:rsid w:val="00F84BB8"/>
    <w:rsid w:val="00F87D19"/>
    <w:rsid w:val="00FD4766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D6E87"/>
  <w15:chartTrackingRefBased/>
  <w15:docId w15:val="{A5695DB5-A7FE-4FD4-8727-E279E09E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D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4DE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3F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F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0941"/>
  </w:style>
  <w:style w:type="paragraph" w:styleId="AltBilgi">
    <w:name w:val="footer"/>
    <w:basedOn w:val="Normal"/>
    <w:link w:val="AltBilgiChar"/>
    <w:uiPriority w:val="99"/>
    <w:unhideWhenUsed/>
    <w:rsid w:val="00AF0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0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tagi ertuğrul</dc:creator>
  <cp:keywords/>
  <dc:description/>
  <cp:lastModifiedBy>Gamze Duzgun</cp:lastModifiedBy>
  <cp:revision>3</cp:revision>
  <cp:lastPrinted>2021-12-28T08:47:00Z</cp:lastPrinted>
  <dcterms:created xsi:type="dcterms:W3CDTF">2024-01-24T07:01:00Z</dcterms:created>
  <dcterms:modified xsi:type="dcterms:W3CDTF">2024-01-24T07:02:00Z</dcterms:modified>
</cp:coreProperties>
</file>