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4" w:rsidRDefault="00522DC5" w:rsidP="0044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7F">
        <w:rPr>
          <w:rFonts w:ascii="Times New Roman" w:hAnsi="Times New Roman" w:cs="Times New Roman"/>
          <w:b/>
          <w:sz w:val="24"/>
          <w:szCs w:val="24"/>
        </w:rPr>
        <w:t xml:space="preserve">ÇABA ÇOK </w:t>
      </w:r>
      <w:r w:rsidR="00441BA4" w:rsidRPr="003F3E7F">
        <w:rPr>
          <w:rFonts w:ascii="Times New Roman" w:hAnsi="Times New Roman" w:cs="Times New Roman"/>
          <w:b/>
          <w:sz w:val="24"/>
          <w:szCs w:val="24"/>
        </w:rPr>
        <w:t>AMAÇLI ERKEN</w:t>
      </w:r>
      <w:r w:rsidRPr="003F3E7F">
        <w:rPr>
          <w:rFonts w:ascii="Times New Roman" w:hAnsi="Times New Roman" w:cs="Times New Roman"/>
          <w:b/>
          <w:sz w:val="24"/>
          <w:szCs w:val="24"/>
        </w:rPr>
        <w:t xml:space="preserve"> ÇOCUKLUK EĞİTİMİ MERKEZİ</w:t>
      </w:r>
    </w:p>
    <w:p w:rsidR="002762A7" w:rsidRDefault="00522DC5" w:rsidP="00441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7F">
        <w:rPr>
          <w:rFonts w:ascii="Times New Roman" w:hAnsi="Times New Roman" w:cs="Times New Roman"/>
          <w:b/>
          <w:sz w:val="24"/>
          <w:szCs w:val="24"/>
        </w:rPr>
        <w:t>2015-2016 EĞİTİM YILI GÜZ DÖNEMİ BİLİMSEL FAALİYET RAPORU</w:t>
      </w:r>
    </w:p>
    <w:p w:rsidR="00441BA4" w:rsidRDefault="00441BA4" w:rsidP="00441B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C11" w:rsidRDefault="00AF4C11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Eylül 2015</w:t>
      </w:r>
    </w:p>
    <w:p w:rsidR="00FE563C" w:rsidRDefault="00F84609" w:rsidP="00441B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846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01.08.2015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–</w:t>
      </w:r>
      <w:r w:rsidRPr="00F8460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15.09.2015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</w:t>
      </w:r>
      <w:r w:rsidRPr="00F84609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2015-2016 Eğitim yılı ön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5D4337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kayıtları alındı.</w:t>
      </w:r>
    </w:p>
    <w:p w:rsidR="00F84609" w:rsidRPr="00F84609" w:rsidRDefault="00FE563C" w:rsidP="00441B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563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16.09.2015: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Ebru Aktan Acar, Arş. Gör. Özlem </w:t>
      </w:r>
      <w:proofErr w:type="spellStart"/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Çelebioğlu</w:t>
      </w:r>
      <w:proofErr w:type="spellEnd"/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Morkoç</w:t>
      </w:r>
      <w:proofErr w:type="spellEnd"/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ile Kepez Belediyesi Başkanı Dr. Ömer Faruk Mutan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 Meclis Üyesi Yüksel Özdemir’</w:t>
      </w:r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katılımıyla Kepez Belediyesi </w:t>
      </w:r>
      <w:proofErr w:type="gramStart"/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Nikah</w:t>
      </w:r>
      <w:proofErr w:type="gramEnd"/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Salonu'nda ön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E56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kaydı uygun görülen ailelerle bilgilendirme toplantısı gerçekleştirildi.</w:t>
      </w:r>
    </w:p>
    <w:p w:rsidR="00FE563C" w:rsidRPr="00FE563C" w:rsidRDefault="00AF4C11" w:rsidP="00441B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FE563C">
        <w:rPr>
          <w:rFonts w:ascii="Times New Roman" w:hAnsi="Times New Roman" w:cs="Times New Roman"/>
          <w:b/>
          <w:sz w:val="24"/>
          <w:szCs w:val="24"/>
        </w:rPr>
        <w:t xml:space="preserve">29.09.2015: </w:t>
      </w:r>
      <w:r w:rsidR="00FE563C" w:rsidRP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Ön</w:t>
      </w:r>
      <w:r w:rsid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FE563C" w:rsidRP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kaydı kabul edilen çocuklar ve aileleri ÇABA </w:t>
      </w:r>
      <w:proofErr w:type="spellStart"/>
      <w:r w:rsidR="00FE563C" w:rsidRP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ÇAM'a</w:t>
      </w:r>
      <w:proofErr w:type="spellEnd"/>
      <w:r w:rsidR="00FE563C" w:rsidRP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davet edilerek eğitim sistemi ve işleyiş hakkında bilgilendirildi. Aynı tarihte ÇABA </w:t>
      </w:r>
      <w:proofErr w:type="spellStart"/>
      <w:r w:rsidR="00FE563C" w:rsidRP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ÇAM'da</w:t>
      </w:r>
      <w:proofErr w:type="spellEnd"/>
      <w:r w:rsidR="00FE563C" w:rsidRP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görev alacak gönüllü eğitmenlere de eğitim sistemi, işleyiş, görev ve sorumluluklar hakkında bilgi verildi. </w:t>
      </w:r>
    </w:p>
    <w:p w:rsidR="009C0C54" w:rsidRDefault="009C0C54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DC5" w:rsidRDefault="003F3E7F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7F">
        <w:rPr>
          <w:rFonts w:ascii="Times New Roman" w:hAnsi="Times New Roman" w:cs="Times New Roman"/>
          <w:b/>
          <w:sz w:val="24"/>
          <w:szCs w:val="24"/>
        </w:rPr>
        <w:t>Ekim 2015</w:t>
      </w:r>
    </w:p>
    <w:p w:rsidR="00FE563C" w:rsidRPr="00FE563C" w:rsidRDefault="00FE563C" w:rsidP="00441B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03.10.</w:t>
      </w:r>
      <w:r w:rsidRPr="00FE563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2015</w:t>
      </w:r>
      <w:r w:rsidRPr="00FE563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Üniversitemiz Eğitim Fakültesi'nde eğitmenler ile bir araya gelinerek yeni eğitim yılına merhaba kahvaltısı düzenlendi. </w:t>
      </w:r>
    </w:p>
    <w:p w:rsidR="003F3E7F" w:rsidRPr="003F3E7F" w:rsidRDefault="003E2EC1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12.10.2015:</w:t>
      </w:r>
      <w:r w:rsidR="003F3E7F" w:rsidRPr="003F3E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F3E7F" w:rsidRPr="003F3E7F">
        <w:rPr>
          <w:rFonts w:ascii="Times New Roman" w:hAnsi="Times New Roman" w:cs="Times New Roman"/>
          <w:sz w:val="24"/>
          <w:szCs w:val="24"/>
        </w:rPr>
        <w:t xml:space="preserve"> çocuk</w:t>
      </w:r>
      <w:r w:rsidR="005D4337">
        <w:rPr>
          <w:rFonts w:ascii="Times New Roman" w:hAnsi="Times New Roman" w:cs="Times New Roman"/>
          <w:sz w:val="24"/>
          <w:szCs w:val="24"/>
        </w:rPr>
        <w:t xml:space="preserve"> ile yeni eğitim yılına başlandı.</w:t>
      </w:r>
      <w:r w:rsidR="003F3E7F" w:rsidRPr="003F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50" w:rsidRDefault="003F3E7F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 w:rsidRPr="003F3E7F">
        <w:rPr>
          <w:rFonts w:ascii="Times New Roman" w:hAnsi="Times New Roman" w:cs="Times New Roman"/>
          <w:b/>
          <w:sz w:val="24"/>
          <w:szCs w:val="24"/>
        </w:rPr>
        <w:t xml:space="preserve">17.10.2015: </w:t>
      </w:r>
      <w:r w:rsidR="00FE563C">
        <w:rPr>
          <w:rFonts w:ascii="Times New Roman" w:hAnsi="Times New Roman" w:cs="Times New Roman"/>
          <w:sz w:val="24"/>
          <w:szCs w:val="24"/>
        </w:rPr>
        <w:t xml:space="preserve">ÇOMÜ Rektör Yardımcısı Prof. Dr. Ahmet Erdem, Çanakkale Belediye Başkan Vekili Bilge Şimşek, Çanakkale İl Emniyet Müdürü Yılmaz Özden, ÇABA </w:t>
      </w:r>
      <w:r w:rsidR="00441BA4">
        <w:rPr>
          <w:rFonts w:ascii="Times New Roman" w:hAnsi="Times New Roman" w:cs="Times New Roman"/>
          <w:sz w:val="24"/>
          <w:szCs w:val="24"/>
        </w:rPr>
        <w:t>Derneği üyeleri ve davetlilerin katılımıyla</w:t>
      </w:r>
      <w:r w:rsidR="00FE563C">
        <w:rPr>
          <w:rFonts w:ascii="Times New Roman" w:hAnsi="Times New Roman" w:cs="Times New Roman"/>
          <w:sz w:val="24"/>
          <w:szCs w:val="24"/>
        </w:rPr>
        <w:t xml:space="preserve"> resmi açılış gerçekleştirildi.</w:t>
      </w:r>
    </w:p>
    <w:p w:rsidR="000F5E50" w:rsidRPr="000F5E50" w:rsidRDefault="000F5E50" w:rsidP="00441B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20.10.</w:t>
      </w:r>
      <w:r w:rsidRPr="000F5E5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2015</w:t>
      </w:r>
      <w:r w:rsidRPr="000F5E5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: Veli Toplantısı I gerçekleştirildi.</w:t>
      </w:r>
    </w:p>
    <w:p w:rsidR="003F3E7F" w:rsidRPr="003F3E7F" w:rsidRDefault="003F3E7F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 w:rsidRPr="003F3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E7F" w:rsidRPr="003F3E7F" w:rsidRDefault="003F3E7F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7F">
        <w:rPr>
          <w:rFonts w:ascii="Times New Roman" w:hAnsi="Times New Roman" w:cs="Times New Roman"/>
          <w:b/>
          <w:sz w:val="24"/>
          <w:szCs w:val="24"/>
        </w:rPr>
        <w:t>Kasım 2015</w:t>
      </w:r>
    </w:p>
    <w:p w:rsidR="003F3E7F" w:rsidRDefault="00522DC5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 w:rsidRPr="003F3E7F">
        <w:rPr>
          <w:rFonts w:ascii="Times New Roman" w:hAnsi="Times New Roman" w:cs="Times New Roman"/>
          <w:b/>
          <w:sz w:val="24"/>
          <w:szCs w:val="24"/>
        </w:rPr>
        <w:t>07.</w:t>
      </w:r>
      <w:r w:rsidR="003F3E7F">
        <w:rPr>
          <w:rFonts w:ascii="Times New Roman" w:hAnsi="Times New Roman" w:cs="Times New Roman"/>
          <w:b/>
          <w:sz w:val="24"/>
          <w:szCs w:val="24"/>
        </w:rPr>
        <w:t xml:space="preserve">11.2015: </w:t>
      </w:r>
      <w:r w:rsidR="003F3E7F">
        <w:rPr>
          <w:rFonts w:ascii="Times New Roman" w:hAnsi="Times New Roman" w:cs="Times New Roman"/>
          <w:sz w:val="24"/>
          <w:szCs w:val="24"/>
        </w:rPr>
        <w:t xml:space="preserve">Eğitmen Eğitimi Semineri I, </w:t>
      </w:r>
      <w:r w:rsidR="003F3E7F" w:rsidRPr="003F3E7F">
        <w:rPr>
          <w:rFonts w:ascii="Times New Roman" w:hAnsi="Times New Roman" w:cs="Times New Roman"/>
          <w:sz w:val="24"/>
          <w:szCs w:val="24"/>
        </w:rPr>
        <w:t>'</w:t>
      </w:r>
      <w:r w:rsidR="003F3E7F">
        <w:rPr>
          <w:rFonts w:ascii="Times New Roman" w:hAnsi="Times New Roman" w:cs="Times New Roman"/>
          <w:sz w:val="24"/>
          <w:szCs w:val="24"/>
        </w:rPr>
        <w:t xml:space="preserve">Okul Öncesi Eğitim Programı 2013’ konusunda İsmail Kaymak Koleji öğretmenlerinden Vahide </w:t>
      </w:r>
      <w:proofErr w:type="spellStart"/>
      <w:r w:rsidR="003F3E7F">
        <w:rPr>
          <w:rFonts w:ascii="Times New Roman" w:hAnsi="Times New Roman" w:cs="Times New Roman"/>
          <w:sz w:val="24"/>
          <w:szCs w:val="24"/>
        </w:rPr>
        <w:t>Dilşad</w:t>
      </w:r>
      <w:proofErr w:type="spellEnd"/>
      <w:r w:rsidR="003F3E7F">
        <w:rPr>
          <w:rFonts w:ascii="Times New Roman" w:hAnsi="Times New Roman" w:cs="Times New Roman"/>
          <w:sz w:val="24"/>
          <w:szCs w:val="24"/>
        </w:rPr>
        <w:t xml:space="preserve"> Korkmaz ve </w:t>
      </w:r>
      <w:r w:rsidRPr="003F3E7F">
        <w:rPr>
          <w:rFonts w:ascii="Times New Roman" w:hAnsi="Times New Roman" w:cs="Times New Roman"/>
          <w:sz w:val="24"/>
          <w:szCs w:val="24"/>
        </w:rPr>
        <w:t>Ebru Mutlu Özdamar</w:t>
      </w:r>
      <w:r w:rsidR="003F3E7F">
        <w:rPr>
          <w:rFonts w:ascii="Times New Roman" w:hAnsi="Times New Roman" w:cs="Times New Roman"/>
          <w:sz w:val="24"/>
          <w:szCs w:val="24"/>
        </w:rPr>
        <w:t xml:space="preserve"> tarafından anlatıldı. </w:t>
      </w:r>
    </w:p>
    <w:p w:rsidR="005D28D7" w:rsidRPr="003F3E7F" w:rsidRDefault="003F3E7F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09.11.2015: </w:t>
      </w:r>
      <w:r>
        <w:rPr>
          <w:rFonts w:ascii="Times New Roman" w:hAnsi="Times New Roman" w:cs="Times New Roman"/>
          <w:sz w:val="24"/>
          <w:szCs w:val="24"/>
        </w:rPr>
        <w:t xml:space="preserve">Aile Eğitimi Semineri I, ‘4-5 Yaş Çocuklarının Gelişim Özellikleri' konusunda proje ana eğitmenleri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Sevde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Kayabaşı ve Hande Karadeniz tarafından gerçekleştirildi. </w:t>
      </w:r>
    </w:p>
    <w:p w:rsidR="003F3E7F" w:rsidRDefault="003F3E7F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10.11.2015: </w:t>
      </w:r>
      <w:r w:rsidRPr="003F3E7F">
        <w:rPr>
          <w:rFonts w:ascii="Times New Roman" w:hAnsi="Times New Roman" w:cs="Times New Roman"/>
          <w:sz w:val="24"/>
          <w:szCs w:val="24"/>
        </w:rPr>
        <w:t>Üniversitemiz Eğitim Fakültesi’nde gerçekleştirilen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8D7" w:rsidRPr="003F3E7F">
        <w:rPr>
          <w:rFonts w:ascii="Times New Roman" w:hAnsi="Times New Roman" w:cs="Times New Roman"/>
          <w:sz w:val="24"/>
          <w:szCs w:val="24"/>
        </w:rPr>
        <w:t xml:space="preserve">Atatürk'ü </w:t>
      </w:r>
      <w:r>
        <w:rPr>
          <w:rFonts w:ascii="Times New Roman" w:hAnsi="Times New Roman" w:cs="Times New Roman"/>
          <w:sz w:val="24"/>
          <w:szCs w:val="24"/>
        </w:rPr>
        <w:t>Anma Programı’na çocuklarımız, ailelerimiz ve eğitmenlerimiz</w:t>
      </w:r>
      <w:r w:rsidR="00441BA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le katılım sağlandı.</w:t>
      </w:r>
    </w:p>
    <w:p w:rsidR="003F3E7F" w:rsidRDefault="005B7FFE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13.11.2015: </w:t>
      </w:r>
      <w:r w:rsidR="003F3E7F">
        <w:rPr>
          <w:rFonts w:ascii="Times New Roman" w:hAnsi="Times New Roman" w:cs="Times New Roman"/>
          <w:sz w:val="24"/>
          <w:szCs w:val="24"/>
        </w:rPr>
        <w:t xml:space="preserve">Eğitmen Eğitimi Semineri II, </w:t>
      </w:r>
      <w:r w:rsidR="005D28D7" w:rsidRPr="003F3E7F">
        <w:rPr>
          <w:rFonts w:ascii="Times New Roman" w:hAnsi="Times New Roman" w:cs="Times New Roman"/>
          <w:sz w:val="24"/>
          <w:szCs w:val="24"/>
        </w:rPr>
        <w:t>İl Sağlık Müdürlüğü</w:t>
      </w:r>
      <w:r w:rsidR="003F3E7F">
        <w:rPr>
          <w:rFonts w:ascii="Times New Roman" w:hAnsi="Times New Roman" w:cs="Times New Roman"/>
          <w:sz w:val="24"/>
          <w:szCs w:val="24"/>
        </w:rPr>
        <w:t xml:space="preserve"> ta</w:t>
      </w:r>
      <w:r w:rsidR="005D4337">
        <w:rPr>
          <w:rFonts w:ascii="Times New Roman" w:hAnsi="Times New Roman" w:cs="Times New Roman"/>
          <w:sz w:val="24"/>
          <w:szCs w:val="24"/>
        </w:rPr>
        <w:t xml:space="preserve">rafından ‘İlk Yardım Eğitimi’ </w:t>
      </w:r>
      <w:r w:rsidR="00441BA4">
        <w:rPr>
          <w:rFonts w:ascii="Times New Roman" w:hAnsi="Times New Roman" w:cs="Times New Roman"/>
          <w:sz w:val="24"/>
          <w:szCs w:val="24"/>
        </w:rPr>
        <w:t xml:space="preserve">konusunda </w:t>
      </w:r>
      <w:r w:rsidR="003F3E7F">
        <w:rPr>
          <w:rFonts w:ascii="Times New Roman" w:hAnsi="Times New Roman" w:cs="Times New Roman"/>
          <w:sz w:val="24"/>
          <w:szCs w:val="24"/>
        </w:rPr>
        <w:t xml:space="preserve">gerçekleştirildi. </w:t>
      </w:r>
    </w:p>
    <w:p w:rsidR="000F5E50" w:rsidRDefault="005B7FFE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19.11.2015: </w:t>
      </w:r>
      <w:r w:rsidR="005D28D7" w:rsidRPr="003F3E7F">
        <w:rPr>
          <w:rFonts w:ascii="Times New Roman" w:hAnsi="Times New Roman" w:cs="Times New Roman"/>
          <w:sz w:val="24"/>
          <w:szCs w:val="24"/>
        </w:rPr>
        <w:t xml:space="preserve">Ağız ve Diş Sağlığı haftası kapsamında Diş Hekimi </w:t>
      </w:r>
      <w:r>
        <w:rPr>
          <w:rFonts w:ascii="Times New Roman" w:hAnsi="Times New Roman" w:cs="Times New Roman"/>
          <w:sz w:val="24"/>
          <w:szCs w:val="24"/>
        </w:rPr>
        <w:t xml:space="preserve">Sayın </w:t>
      </w:r>
      <w:proofErr w:type="spellStart"/>
      <w:r w:rsidR="00441BA4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441BA4">
        <w:rPr>
          <w:rFonts w:ascii="Times New Roman" w:hAnsi="Times New Roman" w:cs="Times New Roman"/>
          <w:sz w:val="24"/>
          <w:szCs w:val="24"/>
        </w:rPr>
        <w:t xml:space="preserve">. </w:t>
      </w:r>
      <w:r w:rsidR="005D28D7" w:rsidRPr="003F3E7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ilge Şimşek ziyaret edildi.  </w:t>
      </w:r>
    </w:p>
    <w:p w:rsidR="005D28D7" w:rsidRPr="000F5E50" w:rsidRDefault="000F5E50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24.11.2015: </w:t>
      </w:r>
      <w:r w:rsidR="005D28D7" w:rsidRPr="003F3E7F">
        <w:rPr>
          <w:rFonts w:ascii="Times New Roman" w:hAnsi="Times New Roman" w:cs="Times New Roman"/>
          <w:sz w:val="24"/>
          <w:szCs w:val="24"/>
        </w:rPr>
        <w:t>Öğretmenler günü kutlaması yapıldı.</w:t>
      </w:r>
    </w:p>
    <w:p w:rsidR="005D28D7" w:rsidRPr="00D52442" w:rsidRDefault="000F5E50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30.11.2015:</w:t>
      </w:r>
      <w:r w:rsidR="00DE1C92" w:rsidRPr="00D5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A4">
        <w:rPr>
          <w:rFonts w:ascii="Times New Roman" w:hAnsi="Times New Roman" w:cs="Times New Roman"/>
          <w:sz w:val="24"/>
          <w:szCs w:val="24"/>
        </w:rPr>
        <w:t xml:space="preserve">Aile Eğitimi Semineri II, Uzman Psikolog </w:t>
      </w:r>
      <w:r w:rsidR="00D52442">
        <w:rPr>
          <w:rFonts w:ascii="Times New Roman" w:hAnsi="Times New Roman" w:cs="Times New Roman"/>
          <w:sz w:val="24"/>
          <w:szCs w:val="24"/>
        </w:rPr>
        <w:t xml:space="preserve">Cumhur </w:t>
      </w:r>
      <w:proofErr w:type="spellStart"/>
      <w:r w:rsidR="00D52442">
        <w:rPr>
          <w:rFonts w:ascii="Times New Roman" w:hAnsi="Times New Roman" w:cs="Times New Roman"/>
          <w:sz w:val="24"/>
          <w:szCs w:val="24"/>
        </w:rPr>
        <w:t>Çırnaz</w:t>
      </w:r>
      <w:proofErr w:type="spellEnd"/>
      <w:r w:rsidR="00D52442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DE1C92" w:rsidRPr="00D52442">
        <w:rPr>
          <w:rFonts w:ascii="Times New Roman" w:hAnsi="Times New Roman" w:cs="Times New Roman"/>
          <w:sz w:val="24"/>
          <w:szCs w:val="24"/>
        </w:rPr>
        <w:t xml:space="preserve"> ''Yeterli </w:t>
      </w:r>
      <w:r w:rsidR="00441BA4">
        <w:rPr>
          <w:rFonts w:ascii="Times New Roman" w:hAnsi="Times New Roman" w:cs="Times New Roman"/>
          <w:sz w:val="24"/>
          <w:szCs w:val="24"/>
        </w:rPr>
        <w:t>A</w:t>
      </w:r>
      <w:r w:rsidR="00DE1C92" w:rsidRPr="00D52442">
        <w:rPr>
          <w:rFonts w:ascii="Times New Roman" w:hAnsi="Times New Roman" w:cs="Times New Roman"/>
          <w:sz w:val="24"/>
          <w:szCs w:val="24"/>
        </w:rPr>
        <w:t xml:space="preserve">nne </w:t>
      </w:r>
      <w:r w:rsidR="00441BA4">
        <w:rPr>
          <w:rFonts w:ascii="Times New Roman" w:hAnsi="Times New Roman" w:cs="Times New Roman"/>
          <w:sz w:val="24"/>
          <w:szCs w:val="24"/>
        </w:rPr>
        <w:t>B</w:t>
      </w:r>
      <w:r w:rsidR="00DE1C92" w:rsidRPr="00D52442">
        <w:rPr>
          <w:rFonts w:ascii="Times New Roman" w:hAnsi="Times New Roman" w:cs="Times New Roman"/>
          <w:sz w:val="24"/>
          <w:szCs w:val="24"/>
        </w:rPr>
        <w:t xml:space="preserve">aba </w:t>
      </w:r>
      <w:r w:rsidR="00441BA4">
        <w:rPr>
          <w:rFonts w:ascii="Times New Roman" w:hAnsi="Times New Roman" w:cs="Times New Roman"/>
          <w:sz w:val="24"/>
          <w:szCs w:val="24"/>
        </w:rPr>
        <w:t>O</w:t>
      </w:r>
      <w:r w:rsidR="00DE1C92" w:rsidRPr="00D52442">
        <w:rPr>
          <w:rFonts w:ascii="Times New Roman" w:hAnsi="Times New Roman" w:cs="Times New Roman"/>
          <w:sz w:val="24"/>
          <w:szCs w:val="24"/>
        </w:rPr>
        <w:t>lma''</w:t>
      </w:r>
      <w:r w:rsidR="00D52442">
        <w:rPr>
          <w:rFonts w:ascii="Times New Roman" w:hAnsi="Times New Roman" w:cs="Times New Roman"/>
          <w:sz w:val="24"/>
          <w:szCs w:val="24"/>
        </w:rPr>
        <w:t xml:space="preserve"> konusunda gerçekleştirildi.</w:t>
      </w:r>
    </w:p>
    <w:p w:rsidR="009C0C54" w:rsidRDefault="009C0C54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C54" w:rsidRDefault="009C0C54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Aralık 2015</w:t>
      </w:r>
    </w:p>
    <w:p w:rsidR="00DE1C92" w:rsidRPr="00D52442" w:rsidRDefault="000F5E50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02.12.2015:</w:t>
      </w:r>
      <w:r w:rsidR="00DE1C92" w:rsidRPr="00D5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BA4">
        <w:rPr>
          <w:rFonts w:ascii="Times New Roman" w:hAnsi="Times New Roman" w:cs="Times New Roman"/>
          <w:sz w:val="24"/>
          <w:szCs w:val="24"/>
        </w:rPr>
        <w:t>Engelliler G</w:t>
      </w:r>
      <w:r w:rsidR="00DE1C92" w:rsidRPr="00D52442">
        <w:rPr>
          <w:rFonts w:ascii="Times New Roman" w:hAnsi="Times New Roman" w:cs="Times New Roman"/>
          <w:sz w:val="24"/>
          <w:szCs w:val="24"/>
        </w:rPr>
        <w:t>ünü kapsamında Sakatlar Derneği'ne gezi düzenlendi.</w:t>
      </w:r>
    </w:p>
    <w:p w:rsidR="00DE1C92" w:rsidRPr="00D52442" w:rsidRDefault="00DE1C92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442">
        <w:rPr>
          <w:rFonts w:ascii="Times New Roman" w:hAnsi="Times New Roman" w:cs="Times New Roman"/>
          <w:b/>
          <w:sz w:val="24"/>
          <w:szCs w:val="24"/>
        </w:rPr>
        <w:t>16.12.2015</w:t>
      </w:r>
      <w:r w:rsidR="000F5E50">
        <w:rPr>
          <w:rFonts w:ascii="Times New Roman" w:hAnsi="Times New Roman" w:cs="Times New Roman"/>
          <w:b/>
          <w:sz w:val="24"/>
          <w:szCs w:val="24"/>
        </w:rPr>
        <w:t>:</w:t>
      </w:r>
      <w:r w:rsidRPr="00D5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442">
        <w:rPr>
          <w:rFonts w:ascii="Times New Roman" w:hAnsi="Times New Roman" w:cs="Times New Roman"/>
          <w:sz w:val="24"/>
          <w:szCs w:val="24"/>
        </w:rPr>
        <w:t xml:space="preserve">Yerli </w:t>
      </w:r>
      <w:r w:rsidR="00441BA4" w:rsidRPr="00D52442">
        <w:rPr>
          <w:rFonts w:ascii="Times New Roman" w:hAnsi="Times New Roman" w:cs="Times New Roman"/>
          <w:sz w:val="24"/>
          <w:szCs w:val="24"/>
        </w:rPr>
        <w:t xml:space="preserve">Malı Haftası </w:t>
      </w:r>
      <w:r w:rsidRPr="00D52442"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spellStart"/>
      <w:r w:rsidRPr="00D52442">
        <w:rPr>
          <w:rFonts w:ascii="Times New Roman" w:hAnsi="Times New Roman" w:cs="Times New Roman"/>
          <w:sz w:val="24"/>
          <w:szCs w:val="24"/>
        </w:rPr>
        <w:t>Kipa'ya</w:t>
      </w:r>
      <w:proofErr w:type="spellEnd"/>
      <w:r w:rsidRPr="00D52442">
        <w:rPr>
          <w:rFonts w:ascii="Times New Roman" w:hAnsi="Times New Roman" w:cs="Times New Roman"/>
          <w:sz w:val="24"/>
          <w:szCs w:val="24"/>
        </w:rPr>
        <w:t xml:space="preserve"> gezi düzenlendi.</w:t>
      </w:r>
    </w:p>
    <w:p w:rsidR="00DE1C92" w:rsidRPr="000F5E50" w:rsidRDefault="000F5E50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17.12.2015:</w:t>
      </w:r>
      <w:r w:rsidR="00441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C92" w:rsidRPr="000F5E50">
        <w:rPr>
          <w:rFonts w:ascii="Times New Roman" w:hAnsi="Times New Roman" w:cs="Times New Roman"/>
          <w:sz w:val="24"/>
          <w:szCs w:val="24"/>
        </w:rPr>
        <w:t>Aile Eğitimi Semineri</w:t>
      </w:r>
      <w:r>
        <w:rPr>
          <w:rFonts w:ascii="Times New Roman" w:hAnsi="Times New Roman" w:cs="Times New Roman"/>
          <w:sz w:val="24"/>
          <w:szCs w:val="24"/>
        </w:rPr>
        <w:t xml:space="preserve"> III,  Uzm. Psikolog Serdar Topal tarafından</w:t>
      </w:r>
      <w:r w:rsidR="00DE1C92" w:rsidRPr="000F5E50">
        <w:rPr>
          <w:rFonts w:ascii="Times New Roman" w:hAnsi="Times New Roman" w:cs="Times New Roman"/>
          <w:sz w:val="24"/>
          <w:szCs w:val="24"/>
        </w:rPr>
        <w:t xml:space="preserve"> ''Çocuk Ruh Sağlığı''</w:t>
      </w:r>
      <w:r>
        <w:rPr>
          <w:rFonts w:ascii="Times New Roman" w:hAnsi="Times New Roman" w:cs="Times New Roman"/>
          <w:sz w:val="24"/>
          <w:szCs w:val="24"/>
        </w:rPr>
        <w:t xml:space="preserve"> konusunda gerçekleştirildi.</w:t>
      </w:r>
    </w:p>
    <w:p w:rsidR="00DE1C92" w:rsidRPr="000F5E50" w:rsidRDefault="000F5E50" w:rsidP="00441B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19.12.2015:</w:t>
      </w:r>
      <w:r w:rsidR="00DE1C92" w:rsidRPr="000F5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42E">
        <w:rPr>
          <w:rFonts w:ascii="Times New Roman" w:hAnsi="Times New Roman" w:cs="Times New Roman"/>
          <w:sz w:val="24"/>
          <w:szCs w:val="24"/>
        </w:rPr>
        <w:t xml:space="preserve">Eğitmen Eğitimi Semineri III, </w:t>
      </w:r>
      <w:r w:rsidR="00441BA4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="00441BA4">
        <w:rPr>
          <w:rFonts w:ascii="Times New Roman" w:hAnsi="Times New Roman" w:cs="Times New Roman"/>
          <w:sz w:val="24"/>
          <w:szCs w:val="24"/>
        </w:rPr>
        <w:t>Akatlar</w:t>
      </w:r>
      <w:proofErr w:type="spellEnd"/>
      <w:r w:rsidR="00441BA4">
        <w:rPr>
          <w:rFonts w:ascii="Times New Roman" w:hAnsi="Times New Roman" w:cs="Times New Roman"/>
          <w:sz w:val="24"/>
          <w:szCs w:val="24"/>
        </w:rPr>
        <w:t xml:space="preserve"> Anaokulu’nda görev yapan </w:t>
      </w:r>
      <w:r w:rsidR="00EC6BB6" w:rsidRPr="000F5E50">
        <w:rPr>
          <w:rFonts w:ascii="Times New Roman" w:hAnsi="Times New Roman" w:cs="Times New Roman"/>
          <w:sz w:val="24"/>
          <w:szCs w:val="24"/>
        </w:rPr>
        <w:t xml:space="preserve">Okul Öncesi Eğitimi Öğretmeni Tuğba </w:t>
      </w:r>
      <w:proofErr w:type="spellStart"/>
      <w:r w:rsidR="006D142E">
        <w:rPr>
          <w:rFonts w:ascii="Times New Roman" w:hAnsi="Times New Roman" w:cs="Times New Roman"/>
          <w:sz w:val="24"/>
          <w:szCs w:val="24"/>
        </w:rPr>
        <w:t>Özdinç</w:t>
      </w:r>
      <w:proofErr w:type="spellEnd"/>
      <w:r w:rsidR="006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42E">
        <w:rPr>
          <w:rFonts w:ascii="Times New Roman" w:hAnsi="Times New Roman" w:cs="Times New Roman"/>
          <w:sz w:val="24"/>
          <w:szCs w:val="24"/>
        </w:rPr>
        <w:t>Kater</w:t>
      </w:r>
      <w:proofErr w:type="spellEnd"/>
      <w:r w:rsidR="006D142E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EC6BB6" w:rsidRPr="000F5E50">
        <w:rPr>
          <w:rFonts w:ascii="Times New Roman" w:hAnsi="Times New Roman" w:cs="Times New Roman"/>
          <w:sz w:val="24"/>
          <w:szCs w:val="24"/>
        </w:rPr>
        <w:t xml:space="preserve"> ''Sınıf İçi Etkinlikler''</w:t>
      </w:r>
      <w:r w:rsidR="006D142E">
        <w:rPr>
          <w:rFonts w:ascii="Times New Roman" w:hAnsi="Times New Roman" w:cs="Times New Roman"/>
          <w:sz w:val="24"/>
          <w:szCs w:val="24"/>
        </w:rPr>
        <w:t xml:space="preserve"> konusunda gerçekleştirildi.</w:t>
      </w:r>
      <w:bookmarkStart w:id="0" w:name="_GoBack"/>
      <w:bookmarkEnd w:id="0"/>
    </w:p>
    <w:p w:rsidR="00EC6BB6" w:rsidRDefault="006D142E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26.12.2015: </w:t>
      </w:r>
      <w:r>
        <w:rPr>
          <w:rFonts w:ascii="Times New Roman" w:hAnsi="Times New Roman" w:cs="Times New Roman"/>
          <w:sz w:val="24"/>
          <w:szCs w:val="24"/>
        </w:rPr>
        <w:t>ÇABA ÇAM eğitmenleri ve ailelerle birlikte yeni yıl partisi ve dönem sonu etkinliği gerçekleştirildi.</w:t>
      </w:r>
    </w:p>
    <w:p w:rsidR="009C0C54" w:rsidRDefault="009C0C54" w:rsidP="00441BA4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42E" w:rsidRDefault="006D142E" w:rsidP="00441BA4">
      <w:pPr>
        <w:tabs>
          <w:tab w:val="left" w:pos="16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42E">
        <w:rPr>
          <w:rFonts w:ascii="Times New Roman" w:hAnsi="Times New Roman" w:cs="Times New Roman"/>
          <w:b/>
          <w:sz w:val="24"/>
          <w:szCs w:val="24"/>
        </w:rPr>
        <w:t>Ocak 2015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60BE7" w:rsidRDefault="00D60BE7" w:rsidP="00441BA4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color w:val="000000"/>
        </w:rPr>
      </w:pPr>
      <w:r w:rsidRPr="00D60BE7">
        <w:rPr>
          <w:b/>
        </w:rPr>
        <w:t xml:space="preserve">05.01.2016: </w:t>
      </w:r>
      <w:r w:rsidRPr="00D60BE7">
        <w:rPr>
          <w:rStyle w:val="apple-converted-space"/>
          <w:color w:val="000000"/>
        </w:rPr>
        <w:t xml:space="preserve">Aile Eğitimi Semineri </w:t>
      </w:r>
      <w:r>
        <w:rPr>
          <w:rStyle w:val="apple-converted-space"/>
          <w:color w:val="000000"/>
        </w:rPr>
        <w:t xml:space="preserve">IV, </w:t>
      </w:r>
      <w:r w:rsidRPr="00D60BE7">
        <w:rPr>
          <w:color w:val="000000"/>
        </w:rPr>
        <w:t>Sağlık Yüksekokulu Öğretim Üyesi Yrd. Doç. Dr. Fatma Yılmaz Kurt ve öğrencisi Nesrin Çakır tarafından ‘Evde Yaşanacak Kazalar ve Alınacak Önleml</w:t>
      </w:r>
      <w:r>
        <w:rPr>
          <w:color w:val="000000"/>
        </w:rPr>
        <w:t>er’ konusunda</w:t>
      </w:r>
      <w:r w:rsidRPr="00D60BE7">
        <w:rPr>
          <w:color w:val="000000"/>
        </w:rPr>
        <w:t xml:space="preserve"> gerçekleştirildi.</w:t>
      </w:r>
    </w:p>
    <w:p w:rsidR="00D60BE7" w:rsidRDefault="00D60BE7" w:rsidP="00441BA4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color w:val="000000"/>
        </w:rPr>
      </w:pPr>
      <w:r w:rsidRPr="00D60BE7">
        <w:rPr>
          <w:b/>
          <w:color w:val="000000"/>
        </w:rPr>
        <w:t>07.01.2016:</w:t>
      </w:r>
      <w:r>
        <w:rPr>
          <w:b/>
          <w:color w:val="000000"/>
        </w:rPr>
        <w:t xml:space="preserve"> </w:t>
      </w:r>
      <w:r>
        <w:rPr>
          <w:color w:val="000000"/>
        </w:rPr>
        <w:t>Veli toplantısı II, Kepez Belediyesi Meclis Üyesi Yüksel Özdemir’in de katılımıyla gerçekleştirildi.</w:t>
      </w:r>
    </w:p>
    <w:p w:rsidR="00441BA4" w:rsidRDefault="00441BA4" w:rsidP="00441BA4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color w:val="000000"/>
        </w:rPr>
      </w:pPr>
      <w:r>
        <w:rPr>
          <w:b/>
          <w:color w:val="000000"/>
        </w:rPr>
        <w:t xml:space="preserve">14.01.2016: </w:t>
      </w:r>
      <w:r>
        <w:rPr>
          <w:color w:val="000000"/>
        </w:rPr>
        <w:t xml:space="preserve">17 </w:t>
      </w:r>
      <w:proofErr w:type="spellStart"/>
      <w:r>
        <w:rPr>
          <w:color w:val="000000"/>
        </w:rPr>
        <w:t>Burda</w:t>
      </w:r>
      <w:proofErr w:type="spellEnd"/>
      <w:r>
        <w:rPr>
          <w:color w:val="000000"/>
        </w:rPr>
        <w:t xml:space="preserve"> AVM Sineması’nda gösterime giren ‘</w:t>
      </w:r>
      <w:proofErr w:type="spellStart"/>
      <w:r>
        <w:rPr>
          <w:color w:val="000000"/>
        </w:rPr>
        <w:t>Alvin</w:t>
      </w:r>
      <w:proofErr w:type="spellEnd"/>
      <w:r>
        <w:rPr>
          <w:color w:val="000000"/>
        </w:rPr>
        <w:t xml:space="preserve"> ve Sincaplar Yol Macerası’ filmine gidildi. </w:t>
      </w:r>
    </w:p>
    <w:p w:rsidR="006F4355" w:rsidRPr="006F4355" w:rsidRDefault="006F4355" w:rsidP="00441BA4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color w:val="000000"/>
        </w:rPr>
      </w:pPr>
      <w:r w:rsidRPr="006F4355">
        <w:rPr>
          <w:b/>
          <w:color w:val="000000"/>
        </w:rPr>
        <w:t>18.01.2016</w:t>
      </w:r>
      <w:r>
        <w:rPr>
          <w:b/>
          <w:color w:val="000000"/>
        </w:rPr>
        <w:t xml:space="preserve">: </w:t>
      </w:r>
      <w:r>
        <w:rPr>
          <w:color w:val="000000"/>
        </w:rPr>
        <w:t xml:space="preserve">Anadolu Üniversitesi Okul Öncesi Eğitimi Anabilim Dalı Başkanı Doç. Dr. Serap Çimen Erdoğan ve Eskişehir Büyükşehir Belediyesi Sosyal Hizmetler Dairesi Başkanı Didem </w:t>
      </w:r>
      <w:proofErr w:type="spellStart"/>
      <w:r>
        <w:rPr>
          <w:color w:val="000000"/>
        </w:rPr>
        <w:t>Aydınmakina</w:t>
      </w:r>
      <w:proofErr w:type="spellEnd"/>
      <w:r>
        <w:rPr>
          <w:color w:val="000000"/>
        </w:rPr>
        <w:t xml:space="preserve"> </w:t>
      </w:r>
      <w:r w:rsidR="009C0C54">
        <w:rPr>
          <w:color w:val="000000"/>
        </w:rPr>
        <w:t xml:space="preserve">ÇABA </w:t>
      </w:r>
      <w:proofErr w:type="spellStart"/>
      <w:r w:rsidR="009C0C54">
        <w:rPr>
          <w:color w:val="000000"/>
        </w:rPr>
        <w:t>ÇAM’ı</w:t>
      </w:r>
      <w:proofErr w:type="spellEnd"/>
      <w:r w:rsidR="009C0C54">
        <w:rPr>
          <w:color w:val="000000"/>
        </w:rPr>
        <w:t xml:space="preserve"> ziyaret ettiler. </w:t>
      </w:r>
    </w:p>
    <w:p w:rsidR="00D60BE7" w:rsidRPr="005D4337" w:rsidRDefault="00D60BE7" w:rsidP="00441BA4">
      <w:pPr>
        <w:pStyle w:val="NormalWeb"/>
        <w:shd w:val="clear" w:color="auto" w:fill="FFFFFF"/>
        <w:spacing w:before="0" w:beforeAutospacing="0" w:after="150" w:afterAutospacing="0" w:line="279" w:lineRule="atLeast"/>
        <w:jc w:val="both"/>
        <w:rPr>
          <w:color w:val="000000"/>
        </w:rPr>
      </w:pPr>
      <w:r w:rsidRPr="00D60BE7">
        <w:rPr>
          <w:b/>
          <w:color w:val="000000"/>
        </w:rPr>
        <w:t>21.01.2016:</w:t>
      </w:r>
      <w:r>
        <w:rPr>
          <w:b/>
          <w:color w:val="000000"/>
        </w:rPr>
        <w:t xml:space="preserve"> </w:t>
      </w:r>
      <w:r w:rsidR="005D4337">
        <w:rPr>
          <w:color w:val="000000"/>
        </w:rPr>
        <w:t>ÇOMÜ Araştırma Hastanesi Çocuk Sağlığı ve Hastalıkları Ana Bilim Dalı’ndan Doç. Dr. Naci Topaloğlu ziyaret edildi.</w:t>
      </w:r>
    </w:p>
    <w:p w:rsidR="00522DC5" w:rsidRPr="009C0C54" w:rsidRDefault="009C0C54" w:rsidP="00441B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22.01.2016: </w:t>
      </w:r>
      <w:r>
        <w:rPr>
          <w:rFonts w:ascii="Times New Roman" w:hAnsi="Times New Roman" w:cs="Times New Roman"/>
          <w:sz w:val="24"/>
          <w:szCs w:val="24"/>
        </w:rPr>
        <w:t xml:space="preserve">Güz dönemi sona erdi. </w:t>
      </w:r>
    </w:p>
    <w:sectPr w:rsidR="00522DC5" w:rsidRPr="009C0C54" w:rsidSect="0027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D31"/>
    <w:multiLevelType w:val="multilevel"/>
    <w:tmpl w:val="7FF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A745E"/>
    <w:multiLevelType w:val="hybridMultilevel"/>
    <w:tmpl w:val="3A265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0AE"/>
    <w:multiLevelType w:val="multilevel"/>
    <w:tmpl w:val="020C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97EAD"/>
    <w:multiLevelType w:val="hybridMultilevel"/>
    <w:tmpl w:val="A82627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24A74"/>
    <w:multiLevelType w:val="multilevel"/>
    <w:tmpl w:val="EB6E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678E7"/>
    <w:multiLevelType w:val="multilevel"/>
    <w:tmpl w:val="2380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522DC5"/>
    <w:rsid w:val="00003993"/>
    <w:rsid w:val="00004C65"/>
    <w:rsid w:val="00005829"/>
    <w:rsid w:val="00007516"/>
    <w:rsid w:val="0000756E"/>
    <w:rsid w:val="000138EC"/>
    <w:rsid w:val="00015603"/>
    <w:rsid w:val="00023C00"/>
    <w:rsid w:val="00024A19"/>
    <w:rsid w:val="00025813"/>
    <w:rsid w:val="00035885"/>
    <w:rsid w:val="00035CB1"/>
    <w:rsid w:val="0005293C"/>
    <w:rsid w:val="00054211"/>
    <w:rsid w:val="00057014"/>
    <w:rsid w:val="000618D6"/>
    <w:rsid w:val="00061F7C"/>
    <w:rsid w:val="000722B9"/>
    <w:rsid w:val="00072818"/>
    <w:rsid w:val="00081850"/>
    <w:rsid w:val="000839E2"/>
    <w:rsid w:val="00083B74"/>
    <w:rsid w:val="00084D5D"/>
    <w:rsid w:val="00091B34"/>
    <w:rsid w:val="0009239A"/>
    <w:rsid w:val="000A081A"/>
    <w:rsid w:val="000A52DC"/>
    <w:rsid w:val="000B12A9"/>
    <w:rsid w:val="000B2F3D"/>
    <w:rsid w:val="000B3774"/>
    <w:rsid w:val="000B4C07"/>
    <w:rsid w:val="000C010D"/>
    <w:rsid w:val="000C4740"/>
    <w:rsid w:val="000C52CF"/>
    <w:rsid w:val="000D490A"/>
    <w:rsid w:val="000D5B20"/>
    <w:rsid w:val="000D5E9C"/>
    <w:rsid w:val="000D6939"/>
    <w:rsid w:val="000D7A67"/>
    <w:rsid w:val="000E4B39"/>
    <w:rsid w:val="000E5083"/>
    <w:rsid w:val="000E72EB"/>
    <w:rsid w:val="000F22BD"/>
    <w:rsid w:val="000F2FA0"/>
    <w:rsid w:val="000F4D85"/>
    <w:rsid w:val="000F5E50"/>
    <w:rsid w:val="0010002A"/>
    <w:rsid w:val="0010055D"/>
    <w:rsid w:val="00100F1F"/>
    <w:rsid w:val="00106A3A"/>
    <w:rsid w:val="00107AF8"/>
    <w:rsid w:val="00112528"/>
    <w:rsid w:val="00112C93"/>
    <w:rsid w:val="00114F45"/>
    <w:rsid w:val="0011622D"/>
    <w:rsid w:val="001201AF"/>
    <w:rsid w:val="001243AA"/>
    <w:rsid w:val="00125BF9"/>
    <w:rsid w:val="00136F5E"/>
    <w:rsid w:val="00137A20"/>
    <w:rsid w:val="00142E51"/>
    <w:rsid w:val="00143E5C"/>
    <w:rsid w:val="001447C4"/>
    <w:rsid w:val="001552FB"/>
    <w:rsid w:val="00156EDE"/>
    <w:rsid w:val="00162614"/>
    <w:rsid w:val="00164B0D"/>
    <w:rsid w:val="00165BCC"/>
    <w:rsid w:val="00172A98"/>
    <w:rsid w:val="001750CC"/>
    <w:rsid w:val="00177ACE"/>
    <w:rsid w:val="00182841"/>
    <w:rsid w:val="00187FD3"/>
    <w:rsid w:val="00191965"/>
    <w:rsid w:val="00192E01"/>
    <w:rsid w:val="00196B81"/>
    <w:rsid w:val="001A2B64"/>
    <w:rsid w:val="001A2D8F"/>
    <w:rsid w:val="001B16D4"/>
    <w:rsid w:val="001B512F"/>
    <w:rsid w:val="001B640B"/>
    <w:rsid w:val="001B7FBE"/>
    <w:rsid w:val="001C3B15"/>
    <w:rsid w:val="001C4613"/>
    <w:rsid w:val="001C5F08"/>
    <w:rsid w:val="001C6EBB"/>
    <w:rsid w:val="001C6F45"/>
    <w:rsid w:val="001C7B28"/>
    <w:rsid w:val="001D240A"/>
    <w:rsid w:val="001D277A"/>
    <w:rsid w:val="001E26D5"/>
    <w:rsid w:val="001E75E6"/>
    <w:rsid w:val="001E76C1"/>
    <w:rsid w:val="001F129D"/>
    <w:rsid w:val="001F2209"/>
    <w:rsid w:val="001F5927"/>
    <w:rsid w:val="00206627"/>
    <w:rsid w:val="00206F3A"/>
    <w:rsid w:val="002162DA"/>
    <w:rsid w:val="002170F2"/>
    <w:rsid w:val="0021722D"/>
    <w:rsid w:val="00217EC8"/>
    <w:rsid w:val="002233E4"/>
    <w:rsid w:val="00223465"/>
    <w:rsid w:val="00227943"/>
    <w:rsid w:val="00245B2A"/>
    <w:rsid w:val="00245E57"/>
    <w:rsid w:val="0024774E"/>
    <w:rsid w:val="00250098"/>
    <w:rsid w:val="002562C6"/>
    <w:rsid w:val="00256768"/>
    <w:rsid w:val="00260D4C"/>
    <w:rsid w:val="0026256B"/>
    <w:rsid w:val="0026687B"/>
    <w:rsid w:val="0027361E"/>
    <w:rsid w:val="002762A7"/>
    <w:rsid w:val="00277631"/>
    <w:rsid w:val="00277769"/>
    <w:rsid w:val="00281346"/>
    <w:rsid w:val="0028214A"/>
    <w:rsid w:val="0028546C"/>
    <w:rsid w:val="00285573"/>
    <w:rsid w:val="00291268"/>
    <w:rsid w:val="00293E57"/>
    <w:rsid w:val="00294FF1"/>
    <w:rsid w:val="00295418"/>
    <w:rsid w:val="00295BD7"/>
    <w:rsid w:val="002A0297"/>
    <w:rsid w:val="002A4FBE"/>
    <w:rsid w:val="002B2D9A"/>
    <w:rsid w:val="002B67B0"/>
    <w:rsid w:val="002D5CFA"/>
    <w:rsid w:val="002D61D6"/>
    <w:rsid w:val="002E1992"/>
    <w:rsid w:val="002E2604"/>
    <w:rsid w:val="002E4DD0"/>
    <w:rsid w:val="002E74E2"/>
    <w:rsid w:val="002F0572"/>
    <w:rsid w:val="002F1182"/>
    <w:rsid w:val="002F3FEB"/>
    <w:rsid w:val="002F6D15"/>
    <w:rsid w:val="002F6E4F"/>
    <w:rsid w:val="003012AA"/>
    <w:rsid w:val="0030593D"/>
    <w:rsid w:val="0031123D"/>
    <w:rsid w:val="003119EC"/>
    <w:rsid w:val="00314288"/>
    <w:rsid w:val="00315430"/>
    <w:rsid w:val="0031670A"/>
    <w:rsid w:val="00317F7F"/>
    <w:rsid w:val="00322CD1"/>
    <w:rsid w:val="00325179"/>
    <w:rsid w:val="0033189F"/>
    <w:rsid w:val="00333338"/>
    <w:rsid w:val="003436C5"/>
    <w:rsid w:val="00347C7D"/>
    <w:rsid w:val="00353199"/>
    <w:rsid w:val="0035439E"/>
    <w:rsid w:val="00356839"/>
    <w:rsid w:val="00357198"/>
    <w:rsid w:val="00361031"/>
    <w:rsid w:val="003637B4"/>
    <w:rsid w:val="00364119"/>
    <w:rsid w:val="00364F1C"/>
    <w:rsid w:val="00366AAC"/>
    <w:rsid w:val="00367D86"/>
    <w:rsid w:val="003739E5"/>
    <w:rsid w:val="00374D10"/>
    <w:rsid w:val="00376CA4"/>
    <w:rsid w:val="003851B0"/>
    <w:rsid w:val="003943FC"/>
    <w:rsid w:val="00395CD5"/>
    <w:rsid w:val="00396BAA"/>
    <w:rsid w:val="003B07F2"/>
    <w:rsid w:val="003B333C"/>
    <w:rsid w:val="003B64A5"/>
    <w:rsid w:val="003C0111"/>
    <w:rsid w:val="003C095F"/>
    <w:rsid w:val="003C1D1C"/>
    <w:rsid w:val="003C5C47"/>
    <w:rsid w:val="003C6B07"/>
    <w:rsid w:val="003D0020"/>
    <w:rsid w:val="003D1CDF"/>
    <w:rsid w:val="003D33B0"/>
    <w:rsid w:val="003E01D7"/>
    <w:rsid w:val="003E11D2"/>
    <w:rsid w:val="003E2EC1"/>
    <w:rsid w:val="003F2B60"/>
    <w:rsid w:val="003F303A"/>
    <w:rsid w:val="003F3BB5"/>
    <w:rsid w:val="003F3E7F"/>
    <w:rsid w:val="003F785D"/>
    <w:rsid w:val="00406486"/>
    <w:rsid w:val="00410B63"/>
    <w:rsid w:val="004140BF"/>
    <w:rsid w:val="00422D54"/>
    <w:rsid w:val="0042304A"/>
    <w:rsid w:val="00423623"/>
    <w:rsid w:val="00423782"/>
    <w:rsid w:val="00424D86"/>
    <w:rsid w:val="00430D89"/>
    <w:rsid w:val="00433D68"/>
    <w:rsid w:val="004352D3"/>
    <w:rsid w:val="00435A33"/>
    <w:rsid w:val="00441BA4"/>
    <w:rsid w:val="004550C6"/>
    <w:rsid w:val="0045558D"/>
    <w:rsid w:val="004556BB"/>
    <w:rsid w:val="00457763"/>
    <w:rsid w:val="00462B4D"/>
    <w:rsid w:val="00463B36"/>
    <w:rsid w:val="0046486C"/>
    <w:rsid w:val="00471CAC"/>
    <w:rsid w:val="00475546"/>
    <w:rsid w:val="00481D2B"/>
    <w:rsid w:val="00484754"/>
    <w:rsid w:val="0048665C"/>
    <w:rsid w:val="004A35ED"/>
    <w:rsid w:val="004A455E"/>
    <w:rsid w:val="004A5E13"/>
    <w:rsid w:val="004B2299"/>
    <w:rsid w:val="004B26F1"/>
    <w:rsid w:val="004B2A15"/>
    <w:rsid w:val="004B5C44"/>
    <w:rsid w:val="004C09C5"/>
    <w:rsid w:val="004C0C53"/>
    <w:rsid w:val="004C4D14"/>
    <w:rsid w:val="004C710C"/>
    <w:rsid w:val="004D55C4"/>
    <w:rsid w:val="004E1D37"/>
    <w:rsid w:val="004E40D2"/>
    <w:rsid w:val="004E6AC2"/>
    <w:rsid w:val="004F4DE2"/>
    <w:rsid w:val="004F5579"/>
    <w:rsid w:val="004F5F31"/>
    <w:rsid w:val="00503609"/>
    <w:rsid w:val="00503684"/>
    <w:rsid w:val="00504B93"/>
    <w:rsid w:val="00504F91"/>
    <w:rsid w:val="005075C7"/>
    <w:rsid w:val="0051025F"/>
    <w:rsid w:val="00513FE1"/>
    <w:rsid w:val="00522DC5"/>
    <w:rsid w:val="0052484A"/>
    <w:rsid w:val="005256EA"/>
    <w:rsid w:val="0054001D"/>
    <w:rsid w:val="00541FE2"/>
    <w:rsid w:val="005436F3"/>
    <w:rsid w:val="00553853"/>
    <w:rsid w:val="00554AF8"/>
    <w:rsid w:val="00560B04"/>
    <w:rsid w:val="00565BBD"/>
    <w:rsid w:val="00566F88"/>
    <w:rsid w:val="00570972"/>
    <w:rsid w:val="005725DD"/>
    <w:rsid w:val="00574391"/>
    <w:rsid w:val="005805EC"/>
    <w:rsid w:val="005927AC"/>
    <w:rsid w:val="00594D45"/>
    <w:rsid w:val="005978B3"/>
    <w:rsid w:val="005A30CF"/>
    <w:rsid w:val="005A31EA"/>
    <w:rsid w:val="005A4B93"/>
    <w:rsid w:val="005A573A"/>
    <w:rsid w:val="005B18F8"/>
    <w:rsid w:val="005B7FFE"/>
    <w:rsid w:val="005C3022"/>
    <w:rsid w:val="005C4771"/>
    <w:rsid w:val="005C50A4"/>
    <w:rsid w:val="005C7339"/>
    <w:rsid w:val="005D28D7"/>
    <w:rsid w:val="005D4337"/>
    <w:rsid w:val="005E10F2"/>
    <w:rsid w:val="005E38C6"/>
    <w:rsid w:val="005E51D6"/>
    <w:rsid w:val="005E650E"/>
    <w:rsid w:val="005F5D31"/>
    <w:rsid w:val="006010FC"/>
    <w:rsid w:val="00602DA6"/>
    <w:rsid w:val="0061328E"/>
    <w:rsid w:val="006243B7"/>
    <w:rsid w:val="006248F1"/>
    <w:rsid w:val="0063460B"/>
    <w:rsid w:val="00634CBC"/>
    <w:rsid w:val="0064123E"/>
    <w:rsid w:val="0064530A"/>
    <w:rsid w:val="00652524"/>
    <w:rsid w:val="00652FA4"/>
    <w:rsid w:val="00656287"/>
    <w:rsid w:val="00656C7B"/>
    <w:rsid w:val="00656F30"/>
    <w:rsid w:val="0066648E"/>
    <w:rsid w:val="006719C4"/>
    <w:rsid w:val="00674CB5"/>
    <w:rsid w:val="00684110"/>
    <w:rsid w:val="0068494C"/>
    <w:rsid w:val="006922A9"/>
    <w:rsid w:val="00695636"/>
    <w:rsid w:val="006A0EE7"/>
    <w:rsid w:val="006A1D49"/>
    <w:rsid w:val="006A28C8"/>
    <w:rsid w:val="006A5EAA"/>
    <w:rsid w:val="006A62FC"/>
    <w:rsid w:val="006A7582"/>
    <w:rsid w:val="006B360F"/>
    <w:rsid w:val="006C11BA"/>
    <w:rsid w:val="006C471A"/>
    <w:rsid w:val="006C5AC2"/>
    <w:rsid w:val="006D0240"/>
    <w:rsid w:val="006D142E"/>
    <w:rsid w:val="006D30F2"/>
    <w:rsid w:val="006D3109"/>
    <w:rsid w:val="006D4862"/>
    <w:rsid w:val="006D5D2B"/>
    <w:rsid w:val="006E5C1F"/>
    <w:rsid w:val="006E6150"/>
    <w:rsid w:val="006E68F7"/>
    <w:rsid w:val="006F1C90"/>
    <w:rsid w:val="006F2AA2"/>
    <w:rsid w:val="006F4355"/>
    <w:rsid w:val="006F48C8"/>
    <w:rsid w:val="006F492F"/>
    <w:rsid w:val="006F7561"/>
    <w:rsid w:val="006F7950"/>
    <w:rsid w:val="00703B5D"/>
    <w:rsid w:val="00705FC8"/>
    <w:rsid w:val="00710F72"/>
    <w:rsid w:val="00714704"/>
    <w:rsid w:val="00723652"/>
    <w:rsid w:val="00723FED"/>
    <w:rsid w:val="00724A8B"/>
    <w:rsid w:val="00727035"/>
    <w:rsid w:val="00734097"/>
    <w:rsid w:val="0073576C"/>
    <w:rsid w:val="0074490E"/>
    <w:rsid w:val="00747832"/>
    <w:rsid w:val="00751800"/>
    <w:rsid w:val="007533DA"/>
    <w:rsid w:val="00761314"/>
    <w:rsid w:val="00783202"/>
    <w:rsid w:val="00784901"/>
    <w:rsid w:val="00784932"/>
    <w:rsid w:val="00790CC7"/>
    <w:rsid w:val="00794CF2"/>
    <w:rsid w:val="00794D9B"/>
    <w:rsid w:val="00795593"/>
    <w:rsid w:val="007A444C"/>
    <w:rsid w:val="007A762C"/>
    <w:rsid w:val="007A77A4"/>
    <w:rsid w:val="007B0B3F"/>
    <w:rsid w:val="007B1A17"/>
    <w:rsid w:val="007B1F57"/>
    <w:rsid w:val="007B31B8"/>
    <w:rsid w:val="007B52F7"/>
    <w:rsid w:val="007B56C2"/>
    <w:rsid w:val="007C02B0"/>
    <w:rsid w:val="007C1B87"/>
    <w:rsid w:val="007C5D80"/>
    <w:rsid w:val="007C7F7E"/>
    <w:rsid w:val="007D0A7E"/>
    <w:rsid w:val="007D0C13"/>
    <w:rsid w:val="007D0D10"/>
    <w:rsid w:val="007E0C54"/>
    <w:rsid w:val="007E0FB5"/>
    <w:rsid w:val="007E1964"/>
    <w:rsid w:val="007E58B0"/>
    <w:rsid w:val="007E6C16"/>
    <w:rsid w:val="007F2C91"/>
    <w:rsid w:val="008014C3"/>
    <w:rsid w:val="00802C8F"/>
    <w:rsid w:val="00804602"/>
    <w:rsid w:val="00810ADD"/>
    <w:rsid w:val="00811D40"/>
    <w:rsid w:val="0081578A"/>
    <w:rsid w:val="00815E99"/>
    <w:rsid w:val="00817526"/>
    <w:rsid w:val="0082123E"/>
    <w:rsid w:val="00821A97"/>
    <w:rsid w:val="00822831"/>
    <w:rsid w:val="008230C6"/>
    <w:rsid w:val="008236EB"/>
    <w:rsid w:val="00824836"/>
    <w:rsid w:val="00832463"/>
    <w:rsid w:val="008330A1"/>
    <w:rsid w:val="008345D6"/>
    <w:rsid w:val="00834A2E"/>
    <w:rsid w:val="0084191B"/>
    <w:rsid w:val="00842114"/>
    <w:rsid w:val="00845CD0"/>
    <w:rsid w:val="00851EF6"/>
    <w:rsid w:val="00862013"/>
    <w:rsid w:val="00865777"/>
    <w:rsid w:val="00872A07"/>
    <w:rsid w:val="008748D8"/>
    <w:rsid w:val="00877B2C"/>
    <w:rsid w:val="00881790"/>
    <w:rsid w:val="00884DDE"/>
    <w:rsid w:val="008851D1"/>
    <w:rsid w:val="00887252"/>
    <w:rsid w:val="00887523"/>
    <w:rsid w:val="008945A2"/>
    <w:rsid w:val="008A2FFB"/>
    <w:rsid w:val="008A5377"/>
    <w:rsid w:val="008A6AC2"/>
    <w:rsid w:val="008A6E3D"/>
    <w:rsid w:val="008B6010"/>
    <w:rsid w:val="008B6647"/>
    <w:rsid w:val="008B6D1B"/>
    <w:rsid w:val="008C01EB"/>
    <w:rsid w:val="008C02E1"/>
    <w:rsid w:val="008D3F0A"/>
    <w:rsid w:val="008D4DA2"/>
    <w:rsid w:val="008D695B"/>
    <w:rsid w:val="008F20D8"/>
    <w:rsid w:val="008F5B1D"/>
    <w:rsid w:val="009000BF"/>
    <w:rsid w:val="00900407"/>
    <w:rsid w:val="0090357F"/>
    <w:rsid w:val="00905BF2"/>
    <w:rsid w:val="00905F27"/>
    <w:rsid w:val="00911717"/>
    <w:rsid w:val="00914A3A"/>
    <w:rsid w:val="00916584"/>
    <w:rsid w:val="00921169"/>
    <w:rsid w:val="009243CF"/>
    <w:rsid w:val="00925027"/>
    <w:rsid w:val="00925C76"/>
    <w:rsid w:val="00933B75"/>
    <w:rsid w:val="00933E85"/>
    <w:rsid w:val="0093797C"/>
    <w:rsid w:val="00940923"/>
    <w:rsid w:val="00944E3E"/>
    <w:rsid w:val="009513AF"/>
    <w:rsid w:val="00957A88"/>
    <w:rsid w:val="0096075A"/>
    <w:rsid w:val="009672F9"/>
    <w:rsid w:val="00972939"/>
    <w:rsid w:val="00975FA0"/>
    <w:rsid w:val="00981EAE"/>
    <w:rsid w:val="00983160"/>
    <w:rsid w:val="009849C9"/>
    <w:rsid w:val="00985277"/>
    <w:rsid w:val="0098649C"/>
    <w:rsid w:val="009912A5"/>
    <w:rsid w:val="009951E4"/>
    <w:rsid w:val="00995A85"/>
    <w:rsid w:val="009A0272"/>
    <w:rsid w:val="009A0F6F"/>
    <w:rsid w:val="009A226D"/>
    <w:rsid w:val="009A5289"/>
    <w:rsid w:val="009A55B1"/>
    <w:rsid w:val="009A706A"/>
    <w:rsid w:val="009B02F4"/>
    <w:rsid w:val="009B060B"/>
    <w:rsid w:val="009B50A7"/>
    <w:rsid w:val="009B5A50"/>
    <w:rsid w:val="009B668B"/>
    <w:rsid w:val="009B7708"/>
    <w:rsid w:val="009C0C54"/>
    <w:rsid w:val="009C5CA5"/>
    <w:rsid w:val="009C6861"/>
    <w:rsid w:val="009D26E8"/>
    <w:rsid w:val="009D2C98"/>
    <w:rsid w:val="009D5B91"/>
    <w:rsid w:val="009E7803"/>
    <w:rsid w:val="009F0F7E"/>
    <w:rsid w:val="00A016C7"/>
    <w:rsid w:val="00A05767"/>
    <w:rsid w:val="00A07F99"/>
    <w:rsid w:val="00A14E4F"/>
    <w:rsid w:val="00A2043A"/>
    <w:rsid w:val="00A22DF0"/>
    <w:rsid w:val="00A257BC"/>
    <w:rsid w:val="00A27417"/>
    <w:rsid w:val="00A31BA2"/>
    <w:rsid w:val="00A430AF"/>
    <w:rsid w:val="00A446FD"/>
    <w:rsid w:val="00A45F94"/>
    <w:rsid w:val="00A50F15"/>
    <w:rsid w:val="00A72764"/>
    <w:rsid w:val="00A771DC"/>
    <w:rsid w:val="00A77A27"/>
    <w:rsid w:val="00A80396"/>
    <w:rsid w:val="00A82667"/>
    <w:rsid w:val="00A839C7"/>
    <w:rsid w:val="00A86678"/>
    <w:rsid w:val="00A909F0"/>
    <w:rsid w:val="00A928A0"/>
    <w:rsid w:val="00A96F93"/>
    <w:rsid w:val="00AA09D4"/>
    <w:rsid w:val="00AA121B"/>
    <w:rsid w:val="00AA2761"/>
    <w:rsid w:val="00AA4864"/>
    <w:rsid w:val="00AA6B0B"/>
    <w:rsid w:val="00AB233A"/>
    <w:rsid w:val="00AC19BB"/>
    <w:rsid w:val="00AC4791"/>
    <w:rsid w:val="00AC47A5"/>
    <w:rsid w:val="00AC54E9"/>
    <w:rsid w:val="00AC5657"/>
    <w:rsid w:val="00AD0A13"/>
    <w:rsid w:val="00AD0D45"/>
    <w:rsid w:val="00AD6F45"/>
    <w:rsid w:val="00AD7C51"/>
    <w:rsid w:val="00AE0EA8"/>
    <w:rsid w:val="00AE1FD2"/>
    <w:rsid w:val="00AE3295"/>
    <w:rsid w:val="00AE4940"/>
    <w:rsid w:val="00AE5659"/>
    <w:rsid w:val="00AF28E9"/>
    <w:rsid w:val="00AF40FD"/>
    <w:rsid w:val="00AF4C11"/>
    <w:rsid w:val="00AF766B"/>
    <w:rsid w:val="00AF7C54"/>
    <w:rsid w:val="00B00931"/>
    <w:rsid w:val="00B045E9"/>
    <w:rsid w:val="00B12623"/>
    <w:rsid w:val="00B14437"/>
    <w:rsid w:val="00B20E48"/>
    <w:rsid w:val="00B233EB"/>
    <w:rsid w:val="00B25D89"/>
    <w:rsid w:val="00B41EF5"/>
    <w:rsid w:val="00B427C6"/>
    <w:rsid w:val="00B44881"/>
    <w:rsid w:val="00B44F21"/>
    <w:rsid w:val="00B508D3"/>
    <w:rsid w:val="00B53F74"/>
    <w:rsid w:val="00B55C67"/>
    <w:rsid w:val="00B62DC0"/>
    <w:rsid w:val="00B645D1"/>
    <w:rsid w:val="00B65C13"/>
    <w:rsid w:val="00B66BC6"/>
    <w:rsid w:val="00B67152"/>
    <w:rsid w:val="00B67C49"/>
    <w:rsid w:val="00B7198E"/>
    <w:rsid w:val="00B73902"/>
    <w:rsid w:val="00B75A32"/>
    <w:rsid w:val="00B81AAF"/>
    <w:rsid w:val="00B87F80"/>
    <w:rsid w:val="00BB7FD6"/>
    <w:rsid w:val="00BC048F"/>
    <w:rsid w:val="00BC33D1"/>
    <w:rsid w:val="00BC54EA"/>
    <w:rsid w:val="00BC7140"/>
    <w:rsid w:val="00BD26C9"/>
    <w:rsid w:val="00BD314E"/>
    <w:rsid w:val="00BD4CE2"/>
    <w:rsid w:val="00BD5DB4"/>
    <w:rsid w:val="00BD6FEE"/>
    <w:rsid w:val="00BD7ACD"/>
    <w:rsid w:val="00BE1CE7"/>
    <w:rsid w:val="00BE27AD"/>
    <w:rsid w:val="00BE5313"/>
    <w:rsid w:val="00BF0230"/>
    <w:rsid w:val="00BF2B46"/>
    <w:rsid w:val="00C068D9"/>
    <w:rsid w:val="00C070E7"/>
    <w:rsid w:val="00C10505"/>
    <w:rsid w:val="00C1234A"/>
    <w:rsid w:val="00C12384"/>
    <w:rsid w:val="00C13DC7"/>
    <w:rsid w:val="00C14CBA"/>
    <w:rsid w:val="00C15B5F"/>
    <w:rsid w:val="00C16334"/>
    <w:rsid w:val="00C21BF9"/>
    <w:rsid w:val="00C21DE7"/>
    <w:rsid w:val="00C22905"/>
    <w:rsid w:val="00C24CE7"/>
    <w:rsid w:val="00C26CAA"/>
    <w:rsid w:val="00C302A3"/>
    <w:rsid w:val="00C42406"/>
    <w:rsid w:val="00C455CD"/>
    <w:rsid w:val="00C47165"/>
    <w:rsid w:val="00C5153D"/>
    <w:rsid w:val="00C5334A"/>
    <w:rsid w:val="00C5489D"/>
    <w:rsid w:val="00C55A5C"/>
    <w:rsid w:val="00C56B0E"/>
    <w:rsid w:val="00C5717C"/>
    <w:rsid w:val="00C60E52"/>
    <w:rsid w:val="00C60F4B"/>
    <w:rsid w:val="00C610EE"/>
    <w:rsid w:val="00C62AAA"/>
    <w:rsid w:val="00C6687F"/>
    <w:rsid w:val="00C71089"/>
    <w:rsid w:val="00C71722"/>
    <w:rsid w:val="00C72180"/>
    <w:rsid w:val="00C74F1B"/>
    <w:rsid w:val="00C75B0C"/>
    <w:rsid w:val="00C7632E"/>
    <w:rsid w:val="00C90F64"/>
    <w:rsid w:val="00C94489"/>
    <w:rsid w:val="00C94658"/>
    <w:rsid w:val="00C95321"/>
    <w:rsid w:val="00CA41B9"/>
    <w:rsid w:val="00CA4BD5"/>
    <w:rsid w:val="00CA520D"/>
    <w:rsid w:val="00CA5431"/>
    <w:rsid w:val="00CB09CB"/>
    <w:rsid w:val="00CB776B"/>
    <w:rsid w:val="00CC2F26"/>
    <w:rsid w:val="00CC71E9"/>
    <w:rsid w:val="00CC7CE9"/>
    <w:rsid w:val="00CD0078"/>
    <w:rsid w:val="00CD7BCE"/>
    <w:rsid w:val="00CD7CA8"/>
    <w:rsid w:val="00CE04B6"/>
    <w:rsid w:val="00CE2008"/>
    <w:rsid w:val="00CE207E"/>
    <w:rsid w:val="00CE5E83"/>
    <w:rsid w:val="00CF1D74"/>
    <w:rsid w:val="00CF467D"/>
    <w:rsid w:val="00CF6920"/>
    <w:rsid w:val="00CF6F5F"/>
    <w:rsid w:val="00D00927"/>
    <w:rsid w:val="00D0673F"/>
    <w:rsid w:val="00D07FB8"/>
    <w:rsid w:val="00D14EA8"/>
    <w:rsid w:val="00D15BD6"/>
    <w:rsid w:val="00D168D7"/>
    <w:rsid w:val="00D173A4"/>
    <w:rsid w:val="00D20850"/>
    <w:rsid w:val="00D2157A"/>
    <w:rsid w:val="00D2439B"/>
    <w:rsid w:val="00D2615C"/>
    <w:rsid w:val="00D3570F"/>
    <w:rsid w:val="00D40AC9"/>
    <w:rsid w:val="00D40B8A"/>
    <w:rsid w:val="00D44C0D"/>
    <w:rsid w:val="00D4725A"/>
    <w:rsid w:val="00D502E3"/>
    <w:rsid w:val="00D51162"/>
    <w:rsid w:val="00D51FF4"/>
    <w:rsid w:val="00D52442"/>
    <w:rsid w:val="00D53071"/>
    <w:rsid w:val="00D5558A"/>
    <w:rsid w:val="00D60A7C"/>
    <w:rsid w:val="00D60BE7"/>
    <w:rsid w:val="00D61DB0"/>
    <w:rsid w:val="00D65B82"/>
    <w:rsid w:val="00D678A6"/>
    <w:rsid w:val="00D67A84"/>
    <w:rsid w:val="00D72262"/>
    <w:rsid w:val="00D75758"/>
    <w:rsid w:val="00D80BE0"/>
    <w:rsid w:val="00D94C0C"/>
    <w:rsid w:val="00D94DE9"/>
    <w:rsid w:val="00DA270D"/>
    <w:rsid w:val="00DA57AD"/>
    <w:rsid w:val="00DB3323"/>
    <w:rsid w:val="00DB4186"/>
    <w:rsid w:val="00DB41F5"/>
    <w:rsid w:val="00DB60A1"/>
    <w:rsid w:val="00DB71AA"/>
    <w:rsid w:val="00DB7C5B"/>
    <w:rsid w:val="00DC032B"/>
    <w:rsid w:val="00DC05B2"/>
    <w:rsid w:val="00DC4D35"/>
    <w:rsid w:val="00DC53BC"/>
    <w:rsid w:val="00DD1229"/>
    <w:rsid w:val="00DD5E30"/>
    <w:rsid w:val="00DD7496"/>
    <w:rsid w:val="00DE1C92"/>
    <w:rsid w:val="00DE2559"/>
    <w:rsid w:val="00DE793D"/>
    <w:rsid w:val="00DF47FA"/>
    <w:rsid w:val="00DF506C"/>
    <w:rsid w:val="00E05A57"/>
    <w:rsid w:val="00E06D07"/>
    <w:rsid w:val="00E07A17"/>
    <w:rsid w:val="00E10EC2"/>
    <w:rsid w:val="00E1417B"/>
    <w:rsid w:val="00E250EC"/>
    <w:rsid w:val="00E25392"/>
    <w:rsid w:val="00E25DE4"/>
    <w:rsid w:val="00E2778A"/>
    <w:rsid w:val="00E27F01"/>
    <w:rsid w:val="00E37C38"/>
    <w:rsid w:val="00E4285F"/>
    <w:rsid w:val="00E4776B"/>
    <w:rsid w:val="00E51A74"/>
    <w:rsid w:val="00E51BBC"/>
    <w:rsid w:val="00E51F80"/>
    <w:rsid w:val="00E52010"/>
    <w:rsid w:val="00E56428"/>
    <w:rsid w:val="00E63B91"/>
    <w:rsid w:val="00E63D0A"/>
    <w:rsid w:val="00E674C4"/>
    <w:rsid w:val="00E71000"/>
    <w:rsid w:val="00E72992"/>
    <w:rsid w:val="00E72EDB"/>
    <w:rsid w:val="00E76C90"/>
    <w:rsid w:val="00E81BFD"/>
    <w:rsid w:val="00E81D03"/>
    <w:rsid w:val="00E82BD0"/>
    <w:rsid w:val="00E83948"/>
    <w:rsid w:val="00E850F8"/>
    <w:rsid w:val="00E858AC"/>
    <w:rsid w:val="00E86B9F"/>
    <w:rsid w:val="00E87EE4"/>
    <w:rsid w:val="00E91B17"/>
    <w:rsid w:val="00E94337"/>
    <w:rsid w:val="00EA0DFC"/>
    <w:rsid w:val="00EA6D87"/>
    <w:rsid w:val="00EA7697"/>
    <w:rsid w:val="00EB1814"/>
    <w:rsid w:val="00EB643A"/>
    <w:rsid w:val="00EB6ECA"/>
    <w:rsid w:val="00EC218B"/>
    <w:rsid w:val="00EC3EEB"/>
    <w:rsid w:val="00EC4CC2"/>
    <w:rsid w:val="00EC5398"/>
    <w:rsid w:val="00EC5F5A"/>
    <w:rsid w:val="00EC6BB6"/>
    <w:rsid w:val="00ED10A0"/>
    <w:rsid w:val="00ED68A7"/>
    <w:rsid w:val="00EE0B13"/>
    <w:rsid w:val="00EE15E1"/>
    <w:rsid w:val="00EE3A62"/>
    <w:rsid w:val="00EE7A2D"/>
    <w:rsid w:val="00EF00FE"/>
    <w:rsid w:val="00EF2C71"/>
    <w:rsid w:val="00EF32A5"/>
    <w:rsid w:val="00F04462"/>
    <w:rsid w:val="00F06AFB"/>
    <w:rsid w:val="00F07241"/>
    <w:rsid w:val="00F14C0B"/>
    <w:rsid w:val="00F24B87"/>
    <w:rsid w:val="00F305F5"/>
    <w:rsid w:val="00F375E1"/>
    <w:rsid w:val="00F41780"/>
    <w:rsid w:val="00F44BD1"/>
    <w:rsid w:val="00F466B8"/>
    <w:rsid w:val="00F51BE4"/>
    <w:rsid w:val="00F5269C"/>
    <w:rsid w:val="00F71898"/>
    <w:rsid w:val="00F7191C"/>
    <w:rsid w:val="00F71E91"/>
    <w:rsid w:val="00F75DA7"/>
    <w:rsid w:val="00F76719"/>
    <w:rsid w:val="00F802AF"/>
    <w:rsid w:val="00F80A1A"/>
    <w:rsid w:val="00F84609"/>
    <w:rsid w:val="00F873DA"/>
    <w:rsid w:val="00F90A04"/>
    <w:rsid w:val="00F91F43"/>
    <w:rsid w:val="00F922E6"/>
    <w:rsid w:val="00F964BD"/>
    <w:rsid w:val="00F96802"/>
    <w:rsid w:val="00F96DD4"/>
    <w:rsid w:val="00FA135F"/>
    <w:rsid w:val="00FA5F96"/>
    <w:rsid w:val="00FA60CD"/>
    <w:rsid w:val="00FB371F"/>
    <w:rsid w:val="00FB677E"/>
    <w:rsid w:val="00FB70AC"/>
    <w:rsid w:val="00FB7DA7"/>
    <w:rsid w:val="00FC0010"/>
    <w:rsid w:val="00FC2274"/>
    <w:rsid w:val="00FC3259"/>
    <w:rsid w:val="00FC3932"/>
    <w:rsid w:val="00FC7B70"/>
    <w:rsid w:val="00FC7EA8"/>
    <w:rsid w:val="00FD3663"/>
    <w:rsid w:val="00FD5EB5"/>
    <w:rsid w:val="00FE3A04"/>
    <w:rsid w:val="00FE563C"/>
    <w:rsid w:val="00FE7952"/>
    <w:rsid w:val="00FF5406"/>
    <w:rsid w:val="00FF5C84"/>
    <w:rsid w:val="00FF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2DC5"/>
    <w:pPr>
      <w:ind w:left="720"/>
      <w:contextualSpacing/>
    </w:p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3F3E7F"/>
  </w:style>
  <w:style w:type="character" w:customStyle="1" w:styleId="TarihChar">
    <w:name w:val="Tarih Char"/>
    <w:basedOn w:val="VarsaylanParagrafYazTipi"/>
    <w:link w:val="Tarih"/>
    <w:uiPriority w:val="99"/>
    <w:semiHidden/>
    <w:rsid w:val="003F3E7F"/>
  </w:style>
  <w:style w:type="paragraph" w:styleId="NormalWeb">
    <w:name w:val="Normal (Web)"/>
    <w:basedOn w:val="Normal"/>
    <w:uiPriority w:val="99"/>
    <w:semiHidden/>
    <w:unhideWhenUsed/>
    <w:rsid w:val="00D6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60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Özlem</cp:lastModifiedBy>
  <cp:revision>4</cp:revision>
  <cp:lastPrinted>2016-01-25T11:19:00Z</cp:lastPrinted>
  <dcterms:created xsi:type="dcterms:W3CDTF">2016-01-22T20:06:00Z</dcterms:created>
  <dcterms:modified xsi:type="dcterms:W3CDTF">2016-01-25T11:24:00Z</dcterms:modified>
</cp:coreProperties>
</file>