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554"/>
        <w:gridCol w:w="425"/>
        <w:gridCol w:w="710"/>
        <w:gridCol w:w="707"/>
        <w:gridCol w:w="2893"/>
        <w:gridCol w:w="2895"/>
        <w:gridCol w:w="2895"/>
        <w:gridCol w:w="2895"/>
      </w:tblGrid>
      <w:tr w:rsidR="008325F5" w:rsidRPr="008325F5" w14:paraId="5E95BAB7" w14:textId="77777777" w:rsidTr="008325F5">
        <w:trPr>
          <w:trHeight w:val="245"/>
        </w:trPr>
        <w:tc>
          <w:tcPr>
            <w:tcW w:w="198" w:type="pct"/>
            <w:tcBorders>
              <w:left w:val="single" w:sz="12" w:space="0" w:color="000000"/>
              <w:bottom w:val="single" w:sz="12" w:space="0" w:color="000000"/>
            </w:tcBorders>
          </w:tcPr>
          <w:p w14:paraId="2458B657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bottom w:val="single" w:sz="12" w:space="0" w:color="000000"/>
              <w:right w:val="single" w:sz="12" w:space="0" w:color="000000"/>
            </w:tcBorders>
          </w:tcPr>
          <w:p w14:paraId="7A57F6A7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9E56B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14947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5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4F55F" w14:textId="77777777" w:rsidR="008325F5" w:rsidRPr="008325F5" w:rsidRDefault="008325F5" w:rsidP="00600DA9">
            <w:pPr>
              <w:pStyle w:val="TableParagraph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I.</w:t>
            </w:r>
            <w:r w:rsidRPr="008325F5">
              <w:rPr>
                <w:b/>
                <w:spacing w:val="33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6096B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II.</w:t>
            </w:r>
            <w:r w:rsidRPr="008325F5">
              <w:rPr>
                <w:b/>
                <w:spacing w:val="5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4016B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III.</w:t>
            </w:r>
            <w:r w:rsidRPr="008325F5">
              <w:rPr>
                <w:b/>
                <w:spacing w:val="3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764E1" w14:textId="77777777" w:rsidR="008325F5" w:rsidRPr="008325F5" w:rsidRDefault="008325F5" w:rsidP="00600DA9">
            <w:pPr>
              <w:pStyle w:val="TableParagraph"/>
              <w:tabs>
                <w:tab w:val="left" w:pos="1800"/>
              </w:tabs>
              <w:ind w:left="227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 xml:space="preserve">IV. </w:t>
            </w: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SINIF</w:t>
            </w:r>
          </w:p>
        </w:tc>
      </w:tr>
      <w:tr w:rsidR="008325F5" w:rsidRPr="008325F5" w14:paraId="3EDE6E02" w14:textId="77777777" w:rsidTr="008325F5">
        <w:trPr>
          <w:trHeight w:val="160"/>
        </w:trPr>
        <w:tc>
          <w:tcPr>
            <w:tcW w:w="198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3128FA6A" w14:textId="77777777" w:rsidR="008325F5" w:rsidRPr="008325F5" w:rsidRDefault="008325F5" w:rsidP="00600DA9">
            <w:pPr>
              <w:pStyle w:val="TableParagraph"/>
              <w:spacing w:before="92"/>
              <w:ind w:left="517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PAZARTESİ</w:t>
            </w:r>
          </w:p>
        </w:tc>
        <w:tc>
          <w:tcPr>
            <w:tcW w:w="152" w:type="pct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1B789F" w14:textId="77777777" w:rsidR="008325F5" w:rsidRPr="008325F5" w:rsidRDefault="008325F5" w:rsidP="00600DA9">
            <w:pPr>
              <w:pStyle w:val="TableParagraph"/>
              <w:spacing w:before="100" w:beforeAutospacing="1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1</w:t>
            </w:r>
          </w:p>
        </w:tc>
        <w:tc>
          <w:tcPr>
            <w:tcW w:w="254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4EF2383" w14:textId="77777777" w:rsidR="008325F5" w:rsidRPr="008325F5" w:rsidRDefault="008325F5" w:rsidP="00600DA9">
            <w:pPr>
              <w:pStyle w:val="TableParagraph"/>
              <w:spacing w:before="100" w:beforeAutospacing="1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08:10</w:t>
            </w:r>
          </w:p>
        </w:tc>
        <w:tc>
          <w:tcPr>
            <w:tcW w:w="253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321176" w14:textId="77777777" w:rsidR="008325F5" w:rsidRPr="008325F5" w:rsidRDefault="008325F5" w:rsidP="00600DA9">
            <w:pPr>
              <w:pStyle w:val="TableParagraph"/>
              <w:spacing w:before="100" w:beforeAutospacing="1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08:55</w:t>
            </w:r>
          </w:p>
        </w:tc>
        <w:tc>
          <w:tcPr>
            <w:tcW w:w="1035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CD4B089" w14:textId="77777777" w:rsidR="008325F5" w:rsidRPr="008325F5" w:rsidRDefault="008325F5" w:rsidP="00600DA9">
            <w:pPr>
              <w:pStyle w:val="TableParagraph"/>
              <w:spacing w:before="100" w:beforeAutospacing="1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855B59" w14:textId="77777777" w:rsidR="008325F5" w:rsidRPr="008325F5" w:rsidRDefault="008325F5" w:rsidP="00600DA9">
            <w:pPr>
              <w:pStyle w:val="TableParagraph"/>
              <w:spacing w:before="100" w:beforeAutospacing="1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50E4E89" w14:textId="77777777" w:rsidR="008325F5" w:rsidRPr="008325F5" w:rsidRDefault="008325F5" w:rsidP="00600DA9">
            <w:pPr>
              <w:pStyle w:val="TableParagraph"/>
              <w:spacing w:before="100" w:beforeAutospacing="1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E79225" w14:textId="77777777" w:rsidR="008325F5" w:rsidRPr="008325F5" w:rsidRDefault="008325F5" w:rsidP="00600DA9">
            <w:pPr>
              <w:pStyle w:val="TableParagraph"/>
              <w:spacing w:before="100" w:beforeAutospacing="1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574CD6C0" w14:textId="77777777" w:rsidTr="008325F5">
        <w:trPr>
          <w:trHeight w:val="65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62F1106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AD0C45" w14:textId="77777777" w:rsidR="008325F5" w:rsidRPr="008325F5" w:rsidRDefault="008325F5" w:rsidP="00600DA9">
            <w:pPr>
              <w:pStyle w:val="TableParagraph"/>
              <w:spacing w:before="100" w:beforeAutospacing="1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2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BC548F" w14:textId="77777777" w:rsidR="008325F5" w:rsidRPr="008325F5" w:rsidRDefault="008325F5" w:rsidP="00600DA9">
            <w:pPr>
              <w:pStyle w:val="TableParagraph"/>
              <w:spacing w:before="100" w:beforeAutospacing="1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09:00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F04D335" w14:textId="77777777" w:rsidR="008325F5" w:rsidRPr="008325F5" w:rsidRDefault="008325F5" w:rsidP="00600DA9">
            <w:pPr>
              <w:pStyle w:val="TableParagraph"/>
              <w:spacing w:before="100" w:beforeAutospacing="1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09:45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276941" w14:textId="77777777" w:rsidR="008325F5" w:rsidRPr="008325F5" w:rsidRDefault="008325F5" w:rsidP="00600DA9">
            <w:pPr>
              <w:pStyle w:val="TableParagraph"/>
              <w:spacing w:before="100" w:beforeAutospacing="1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FDA3A8" w14:textId="77777777" w:rsidR="008325F5" w:rsidRPr="008325F5" w:rsidRDefault="008325F5" w:rsidP="00600DA9">
            <w:pPr>
              <w:pStyle w:val="TableParagraph"/>
              <w:spacing w:before="100" w:beforeAutospacing="1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SYÖ-2001 Sağlık Kurumlarında Yönetim 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67C0A9E" w14:textId="77777777" w:rsidR="008325F5" w:rsidRPr="008325F5" w:rsidRDefault="008325F5" w:rsidP="00600DA9">
            <w:pPr>
              <w:pStyle w:val="TableParagraph"/>
              <w:spacing w:before="100" w:beforeAutospacing="1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B03E24" w14:textId="77777777" w:rsidR="008325F5" w:rsidRPr="008325F5" w:rsidRDefault="008325F5" w:rsidP="00600DA9">
            <w:pPr>
              <w:pStyle w:val="TableParagraph"/>
              <w:spacing w:before="100" w:beforeAutospacing="1"/>
              <w:ind w:left="57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SYÖ-4027 Sağlık Planlama Teknikleri,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4B94025E" w14:textId="77777777" w:rsidTr="008325F5">
        <w:trPr>
          <w:trHeight w:val="555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39D75E57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4AFA3D" w14:textId="77777777" w:rsidR="008325F5" w:rsidRPr="008325F5" w:rsidRDefault="008325F5" w:rsidP="00600DA9">
            <w:pPr>
              <w:pStyle w:val="TableParagraph"/>
              <w:spacing w:before="75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3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6EA657" w14:textId="77777777" w:rsidR="008325F5" w:rsidRPr="008325F5" w:rsidRDefault="008325F5" w:rsidP="00600DA9">
            <w:pPr>
              <w:pStyle w:val="TableParagraph"/>
              <w:spacing w:before="15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09:50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0F02995" w14:textId="77777777" w:rsidR="008325F5" w:rsidRPr="008325F5" w:rsidRDefault="008325F5" w:rsidP="00600DA9">
            <w:pPr>
              <w:pStyle w:val="TableParagraph"/>
              <w:spacing w:before="15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10:35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877E1AA" w14:textId="77777777" w:rsidR="008325F5" w:rsidRPr="008325F5" w:rsidRDefault="008325F5" w:rsidP="00600DA9">
            <w:pPr>
              <w:pStyle w:val="TableParagraph"/>
              <w:spacing w:before="11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191ADC" w14:textId="77777777" w:rsidR="008325F5" w:rsidRPr="008325F5" w:rsidRDefault="008325F5" w:rsidP="00600DA9">
            <w:pPr>
              <w:pStyle w:val="TableParagraph"/>
              <w:spacing w:before="15" w:line="256" w:lineRule="auto"/>
              <w:ind w:left="29"/>
              <w:rPr>
                <w:sz w:val="24"/>
                <w:szCs w:val="24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SYÖ-2001 Sağlık Kurumlarında Yönetim 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0285D8A" w14:textId="77777777" w:rsidR="008325F5" w:rsidRPr="00CA0303" w:rsidRDefault="008325F5" w:rsidP="00600DA9">
            <w:pPr>
              <w:pStyle w:val="TableParagraph"/>
              <w:spacing w:before="15" w:line="256" w:lineRule="auto"/>
              <w:ind w:left="31"/>
              <w:rPr>
                <w:sz w:val="24"/>
                <w:szCs w:val="24"/>
                <w:lang w:val="tr-TR"/>
              </w:rPr>
            </w:pPr>
            <w:r w:rsidRPr="00CA0303">
              <w:rPr>
                <w:sz w:val="18"/>
                <w:szCs w:val="18"/>
                <w:lang w:val="tr-TR"/>
              </w:rPr>
              <w:t xml:space="preserve">SYÖ-3011 / SAY-3011 Medeni Hukuk, Öğr. Gör. Murat Günay, 103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993505" w14:textId="77777777" w:rsidR="008325F5" w:rsidRPr="008325F5" w:rsidRDefault="008325F5" w:rsidP="00600DA9">
            <w:pPr>
              <w:pStyle w:val="TableParagraph"/>
              <w:spacing w:line="159" w:lineRule="exact"/>
              <w:ind w:left="57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SYÖ-4027 Sağlık Planlama Teknikleri,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031262AE" w14:textId="77777777" w:rsidTr="008325F5">
        <w:trPr>
          <w:trHeight w:val="556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082BAC3D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7B5CB5" w14:textId="77777777" w:rsidR="008325F5" w:rsidRPr="008325F5" w:rsidRDefault="008325F5" w:rsidP="00600DA9">
            <w:pPr>
              <w:pStyle w:val="TableParagraph"/>
              <w:spacing w:before="75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4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A0363D" w14:textId="77777777" w:rsidR="008325F5" w:rsidRPr="008325F5" w:rsidRDefault="008325F5" w:rsidP="00600DA9">
            <w:pPr>
              <w:pStyle w:val="TableParagraph"/>
              <w:spacing w:before="15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10:40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4D9B9F" w14:textId="77777777" w:rsidR="008325F5" w:rsidRPr="008325F5" w:rsidRDefault="008325F5" w:rsidP="00600DA9">
            <w:pPr>
              <w:pStyle w:val="TableParagraph"/>
              <w:spacing w:before="15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11:25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581E52" w14:textId="77777777" w:rsidR="008325F5" w:rsidRPr="008325F5" w:rsidRDefault="008325F5" w:rsidP="00600DA9">
            <w:pPr>
              <w:pStyle w:val="TableParagraph"/>
              <w:spacing w:before="11"/>
              <w:ind w:left="43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18FF77F" w14:textId="77777777" w:rsidR="008325F5" w:rsidRPr="008325F5" w:rsidRDefault="008325F5" w:rsidP="00600DA9">
            <w:pPr>
              <w:pStyle w:val="TableParagraph"/>
              <w:spacing w:before="15" w:line="256" w:lineRule="auto"/>
              <w:ind w:left="29"/>
              <w:rPr>
                <w:sz w:val="24"/>
                <w:szCs w:val="24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SYÖ-2001 Sağlık Kurumlarında Yönetim 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169675" w14:textId="77777777" w:rsidR="008325F5" w:rsidRPr="00CA0303" w:rsidRDefault="008325F5" w:rsidP="00600DA9">
            <w:pPr>
              <w:pStyle w:val="TableParagraph"/>
              <w:spacing w:before="15" w:line="256" w:lineRule="auto"/>
              <w:ind w:left="31"/>
              <w:rPr>
                <w:sz w:val="18"/>
                <w:szCs w:val="18"/>
                <w:lang w:val="tr-TR"/>
              </w:rPr>
            </w:pPr>
            <w:r w:rsidRPr="00CA0303">
              <w:rPr>
                <w:sz w:val="18"/>
                <w:szCs w:val="18"/>
                <w:lang w:val="tr-TR"/>
              </w:rPr>
              <w:t xml:space="preserve">SYÖ-3011 / SAY-3011 Medeni Hukuk, Öğr. Gör. Murat Günay, 103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96DFBE" w14:textId="77777777" w:rsidR="008325F5" w:rsidRPr="008325F5" w:rsidRDefault="008325F5" w:rsidP="00600DA9">
            <w:pPr>
              <w:pStyle w:val="TableParagraph"/>
              <w:spacing w:line="159" w:lineRule="exact"/>
              <w:ind w:left="57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SYÖ-4027 Sağlık Planlama Teknikleri,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65153E74" w14:textId="77777777" w:rsidTr="008325F5">
        <w:trPr>
          <w:trHeight w:val="27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3605AD7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89DBB3" w14:textId="77777777" w:rsidR="008325F5" w:rsidRPr="008325F5" w:rsidRDefault="008325F5" w:rsidP="00600DA9">
            <w:pPr>
              <w:pStyle w:val="TableParagraph"/>
              <w:spacing w:before="47" w:line="172" w:lineRule="exact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5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BE3AAC" w14:textId="77777777" w:rsidR="008325F5" w:rsidRPr="008325F5" w:rsidRDefault="008325F5" w:rsidP="00600DA9">
            <w:pPr>
              <w:pStyle w:val="TableParagraph"/>
              <w:spacing w:before="15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11:30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DD8763" w14:textId="77777777" w:rsidR="008325F5" w:rsidRPr="008325F5" w:rsidRDefault="008325F5" w:rsidP="00600DA9">
            <w:pPr>
              <w:pStyle w:val="TableParagraph"/>
              <w:spacing w:before="15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12:15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E9FD5EE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4DED3B1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36C0B0A" w14:textId="77777777" w:rsidR="008325F5" w:rsidRPr="00CA0303" w:rsidRDefault="008325F5" w:rsidP="00600DA9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CA0303">
              <w:rPr>
                <w:sz w:val="18"/>
                <w:szCs w:val="18"/>
                <w:lang w:val="tr-TR"/>
              </w:rPr>
              <w:t xml:space="preserve">SYÖ-3011 / SAY-3011 Medeni Hukuk, Öğr. Gör. Murat Günay, 103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2F03B0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402DE51F" w14:textId="77777777" w:rsidTr="008325F5">
        <w:trPr>
          <w:trHeight w:val="192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B09C9D8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915E47" w14:textId="77777777" w:rsidR="008325F5" w:rsidRPr="008325F5" w:rsidRDefault="008325F5" w:rsidP="00600DA9">
            <w:pPr>
              <w:pStyle w:val="TableParagraph"/>
              <w:spacing w:before="7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6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0DA988C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12:20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1AE2AA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13:05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B766940" w14:textId="77777777" w:rsidR="008325F5" w:rsidRPr="008325F5" w:rsidRDefault="008325F5" w:rsidP="00600DA9">
            <w:pPr>
              <w:pStyle w:val="TableParagraph"/>
              <w:spacing w:before="18" w:line="254" w:lineRule="auto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8B0AB38" w14:textId="77777777" w:rsidR="008325F5" w:rsidRPr="008325F5" w:rsidRDefault="008325F5" w:rsidP="00600DA9">
            <w:pPr>
              <w:pStyle w:val="TableParagraph"/>
              <w:spacing w:line="156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A55DA1" w14:textId="77777777" w:rsidR="008325F5" w:rsidRPr="008325F5" w:rsidRDefault="008325F5" w:rsidP="00600DA9">
            <w:pPr>
              <w:pStyle w:val="TableParagraph"/>
              <w:spacing w:before="18" w:line="254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SYÖ-3007 / SAY-3007 Sağlık Kurumlarında Yönetim Bilgi Sistemleri, Öğr. Gör. Kemal Ökmen, PC LAB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F05E4F9" w14:textId="77777777" w:rsidR="008325F5" w:rsidRPr="008325F5" w:rsidRDefault="008325F5" w:rsidP="00600DA9">
            <w:pPr>
              <w:pStyle w:val="TableParagraph"/>
              <w:spacing w:line="276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SYÖ-4029 Karşılaştırmalı Sağlık Sistemleri,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5558400C" w14:textId="77777777" w:rsidTr="008325F5">
        <w:trPr>
          <w:trHeight w:val="172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3BBBA6BC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F85749" w14:textId="77777777" w:rsidR="008325F5" w:rsidRPr="008325F5" w:rsidRDefault="008325F5" w:rsidP="00600DA9">
            <w:pPr>
              <w:pStyle w:val="TableParagraph"/>
              <w:spacing w:before="7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7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394EF4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13:10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96D2C3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13:55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C2060CD" w14:textId="77777777" w:rsidR="008325F5" w:rsidRPr="008325F5" w:rsidRDefault="008325F5" w:rsidP="00600DA9">
            <w:pPr>
              <w:pStyle w:val="TableParagraph"/>
              <w:spacing w:before="21" w:line="235" w:lineRule="auto"/>
              <w:ind w:left="43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2E69C4" w14:textId="77777777" w:rsidR="008325F5" w:rsidRPr="008325F5" w:rsidRDefault="008325F5" w:rsidP="00600DA9">
            <w:pPr>
              <w:pStyle w:val="TableParagraph"/>
              <w:spacing w:before="3" w:line="166" w:lineRule="exact"/>
              <w:ind w:left="29" w:right="-15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C9C877B" w14:textId="77777777" w:rsidR="008325F5" w:rsidRPr="008325F5" w:rsidRDefault="008325F5" w:rsidP="00600DA9">
            <w:pPr>
              <w:pStyle w:val="TableParagraph"/>
              <w:spacing w:before="21" w:line="235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SYÖ-3007 / SAY-3007 Sağlık Kurumlarında Yönetim Bilgi Sistemleri, Öğr. Gör. Kemal Ökmen, PC LAB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063627" w14:textId="77777777" w:rsidR="008325F5" w:rsidRPr="008325F5" w:rsidRDefault="008325F5" w:rsidP="00600DA9">
            <w:pPr>
              <w:pStyle w:val="TableParagraph"/>
              <w:spacing w:before="3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SYÖ-4029 Karşılaştırmalı Sağlık Sistemleri,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15E487D4" w14:textId="77777777" w:rsidTr="008325F5">
        <w:trPr>
          <w:trHeight w:val="183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359DE9F2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24BDBD" w14:textId="77777777" w:rsidR="008325F5" w:rsidRPr="008325F5" w:rsidRDefault="008325F5" w:rsidP="00600DA9">
            <w:pPr>
              <w:pStyle w:val="TableParagraph"/>
              <w:spacing w:before="7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8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8FA073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14:00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0B3CBD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14:45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125D3C8" w14:textId="77777777" w:rsidR="008325F5" w:rsidRPr="008325F5" w:rsidRDefault="008325F5" w:rsidP="00600DA9">
            <w:pPr>
              <w:pStyle w:val="TableParagraph"/>
              <w:spacing w:before="18" w:line="235" w:lineRule="auto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3A978C" w14:textId="77777777" w:rsidR="008325F5" w:rsidRPr="008325F5" w:rsidRDefault="008325F5" w:rsidP="00600DA9">
            <w:pPr>
              <w:pStyle w:val="TableParagraph"/>
              <w:spacing w:line="180" w:lineRule="exact"/>
              <w:ind w:left="29" w:right="-15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SYÖ-2011 / SAY-2011 İdare Hukuku, Öğr. Gör. Murat Günay,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9D491F3" w14:textId="77777777" w:rsidR="008325F5" w:rsidRPr="008325F5" w:rsidRDefault="008325F5" w:rsidP="00600DA9">
            <w:pPr>
              <w:pStyle w:val="TableParagraph"/>
              <w:spacing w:before="18" w:line="235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SYÖ-3007 / SAY-3007 Sağlık Kurumlarında Yönetim Bilgi Sistemleri, Öğr. Gör. Kemal Ökmen, PC LAB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AF00B0B" w14:textId="77777777" w:rsidR="008325F5" w:rsidRPr="008325F5" w:rsidRDefault="008325F5" w:rsidP="00600DA9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SYÖ-4029 Karşılaştırmalı Sağlık Sistemleri,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1EDD51AC" w14:textId="77777777" w:rsidTr="008325F5">
        <w:trPr>
          <w:trHeight w:val="446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B3B99F7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8EA3A6" w14:textId="77777777" w:rsidR="008325F5" w:rsidRPr="008325F5" w:rsidRDefault="008325F5" w:rsidP="00600DA9">
            <w:pPr>
              <w:pStyle w:val="TableParagraph"/>
              <w:spacing w:before="7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9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328E827" w14:textId="77777777" w:rsidR="008325F5" w:rsidRPr="008325F5" w:rsidRDefault="008325F5" w:rsidP="00600DA9">
            <w:pPr>
              <w:pStyle w:val="TableParagraph"/>
              <w:spacing w:before="1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14:50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5EF9A1" w14:textId="77777777" w:rsidR="008325F5" w:rsidRPr="008325F5" w:rsidRDefault="008325F5" w:rsidP="00600DA9">
            <w:pPr>
              <w:pStyle w:val="TableParagraph"/>
              <w:spacing w:before="1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15:35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D9B910B" w14:textId="77777777" w:rsidR="008325F5" w:rsidRPr="008325F5" w:rsidRDefault="008325F5" w:rsidP="00600DA9">
            <w:pPr>
              <w:pStyle w:val="TableParagraph"/>
              <w:ind w:left="29" w:firstLine="14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41840FD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SYÖ-2011 / SAY-2011 İdare Hukuku, Öğr. Gör. Murat Günay,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11821CA1" w14:textId="77777777" w:rsidR="008325F5" w:rsidRPr="008325F5" w:rsidRDefault="008325F5" w:rsidP="00600DA9">
            <w:pPr>
              <w:pStyle w:val="TableParagraph"/>
              <w:spacing w:line="180" w:lineRule="exact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SYÖ-3031 Hastalıklar Bilgisi,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4791037C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SYÖ-4033 Sağlık Sigortacılığı ve Sağlıkta Fiyatlandırma Teknikleri</w:t>
            </w:r>
          </w:p>
          <w:p w14:paraId="213F9254" w14:textId="77777777" w:rsidR="008325F5" w:rsidRPr="008325F5" w:rsidRDefault="008325F5" w:rsidP="00600DA9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SYÖ-4005 / SAY-4005 Sağlık Sigortacılığı,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7ADB64F5" w14:textId="77777777" w:rsidTr="008325F5">
        <w:trPr>
          <w:trHeight w:val="308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2B92ECF5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9932B2" w14:textId="77777777" w:rsidR="008325F5" w:rsidRPr="008325F5" w:rsidRDefault="008325F5" w:rsidP="00600DA9">
            <w:pPr>
              <w:pStyle w:val="TableParagraph"/>
              <w:spacing w:before="77"/>
              <w:ind w:right="4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3A9947" w14:textId="77777777" w:rsidR="008325F5" w:rsidRPr="008325F5" w:rsidRDefault="008325F5" w:rsidP="00600DA9">
            <w:pPr>
              <w:pStyle w:val="TableParagraph"/>
              <w:spacing w:before="17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15:40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116FEA0" w14:textId="77777777" w:rsidR="008325F5" w:rsidRPr="008325F5" w:rsidRDefault="008325F5" w:rsidP="00600DA9">
            <w:pPr>
              <w:pStyle w:val="TableParagraph"/>
              <w:spacing w:before="17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16:25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33250E" w14:textId="77777777" w:rsidR="008325F5" w:rsidRPr="008325F5" w:rsidRDefault="008325F5" w:rsidP="00600DA9">
            <w:pPr>
              <w:pStyle w:val="TableParagraph"/>
              <w:spacing w:line="190" w:lineRule="atLeast"/>
              <w:ind w:left="72" w:hanging="44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7215744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51D82A0" w14:textId="77777777" w:rsidR="008325F5" w:rsidRPr="008325F5" w:rsidRDefault="008325F5" w:rsidP="00600DA9">
            <w:pPr>
              <w:pStyle w:val="TableParagraph"/>
              <w:spacing w:line="190" w:lineRule="atLeast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SYÖ-3031 Hastalıklar Bilgisi,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 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8291370" w14:textId="77777777" w:rsidR="008325F5" w:rsidRPr="008325F5" w:rsidRDefault="008325F5" w:rsidP="00600DA9">
            <w:pPr>
              <w:pStyle w:val="TableParagraph"/>
              <w:ind w:left="29"/>
              <w:rPr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SYÖ-4033 Sağlık Sigortacılığı ve Sağlıkta Fiyatlandırma Teknikleri SYÖ-4005 / SAY-4005 Sağlık Sigortacılığı,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5D2CF52E" w14:textId="77777777" w:rsidTr="008325F5">
        <w:trPr>
          <w:trHeight w:val="200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4DBD10D3" w14:textId="77777777" w:rsidR="008325F5" w:rsidRPr="008325F5" w:rsidRDefault="008325F5" w:rsidP="00600DA9">
            <w:pPr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93B5860" w14:textId="77777777" w:rsidR="008325F5" w:rsidRPr="008325F5" w:rsidRDefault="008325F5" w:rsidP="00600DA9">
            <w:pPr>
              <w:pStyle w:val="TableParagraph"/>
              <w:spacing w:before="61"/>
              <w:ind w:right="4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11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A4008" w14:textId="77777777" w:rsidR="008325F5" w:rsidRPr="008325F5" w:rsidRDefault="008325F5" w:rsidP="00600DA9">
            <w:pPr>
              <w:pStyle w:val="TableParagraph"/>
              <w:spacing w:before="1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16:30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72EA0" w14:textId="77777777" w:rsidR="008325F5" w:rsidRPr="008325F5" w:rsidRDefault="008325F5" w:rsidP="00600DA9">
            <w:pPr>
              <w:pStyle w:val="TableParagraph"/>
              <w:spacing w:before="1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17:15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4810D" w14:textId="77777777" w:rsidR="008325F5" w:rsidRPr="008325F5" w:rsidRDefault="008325F5" w:rsidP="00600DA9">
            <w:pPr>
              <w:pStyle w:val="TableParagraph"/>
              <w:spacing w:before="18" w:line="208" w:lineRule="auto"/>
              <w:ind w:left="72" w:hanging="44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D789CA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E01D2" w14:textId="77777777" w:rsidR="008325F5" w:rsidRPr="008325F5" w:rsidRDefault="008325F5" w:rsidP="00600DA9">
            <w:pPr>
              <w:pStyle w:val="TableParagraph"/>
              <w:spacing w:before="18" w:line="208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SYÖ-3031 Hastalıklar Bilgisi,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89D73" w14:textId="77777777" w:rsidR="008325F5" w:rsidRPr="008325F5" w:rsidRDefault="008325F5" w:rsidP="00600DA9">
            <w:pPr>
              <w:pStyle w:val="TableParagraph"/>
              <w:spacing w:line="168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SYÖ-4033 Sağlık Sigortacılığı ve Sağlıkta Fiyatlandırma Teknikleri SYÖ-4005 / SAY-4005 Sağlık Sigortacılığı, Dr. Serdar Taşdemir,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</w:tbl>
    <w:p w14:paraId="0BEAEC64" w14:textId="77777777" w:rsidR="008325F5" w:rsidRPr="008325F5" w:rsidRDefault="008325F5"/>
    <w:p w14:paraId="72450B15" w14:textId="77777777" w:rsidR="008325F5" w:rsidRPr="008325F5" w:rsidRDefault="008325F5"/>
    <w:tbl>
      <w:tblPr>
        <w:tblStyle w:val="TableNormal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553"/>
        <w:gridCol w:w="425"/>
        <w:gridCol w:w="710"/>
        <w:gridCol w:w="710"/>
        <w:gridCol w:w="2893"/>
        <w:gridCol w:w="2895"/>
        <w:gridCol w:w="2895"/>
        <w:gridCol w:w="2893"/>
      </w:tblGrid>
      <w:tr w:rsidR="008325F5" w:rsidRPr="008325F5" w14:paraId="6A21E862" w14:textId="77777777" w:rsidTr="00600DA9">
        <w:trPr>
          <w:trHeight w:val="245"/>
        </w:trPr>
        <w:tc>
          <w:tcPr>
            <w:tcW w:w="198" w:type="pct"/>
            <w:tcBorders>
              <w:left w:val="single" w:sz="12" w:space="0" w:color="000000"/>
              <w:bottom w:val="single" w:sz="12" w:space="0" w:color="000000"/>
            </w:tcBorders>
          </w:tcPr>
          <w:p w14:paraId="3C0D3F03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bottom w:val="single" w:sz="12" w:space="0" w:color="000000"/>
              <w:right w:val="single" w:sz="12" w:space="0" w:color="000000"/>
            </w:tcBorders>
          </w:tcPr>
          <w:p w14:paraId="633724C3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A4267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24309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5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26D0A" w14:textId="77777777" w:rsidR="008325F5" w:rsidRPr="008325F5" w:rsidRDefault="008325F5" w:rsidP="00600DA9">
            <w:pPr>
              <w:pStyle w:val="TableParagraph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I.</w:t>
            </w:r>
            <w:r w:rsidRPr="008325F5">
              <w:rPr>
                <w:b/>
                <w:spacing w:val="33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DD806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II.</w:t>
            </w:r>
            <w:r w:rsidRPr="008325F5">
              <w:rPr>
                <w:b/>
                <w:spacing w:val="5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52B49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III.</w:t>
            </w:r>
            <w:r w:rsidRPr="008325F5">
              <w:rPr>
                <w:b/>
                <w:spacing w:val="3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A3F7A" w14:textId="77777777" w:rsidR="008325F5" w:rsidRPr="008325F5" w:rsidRDefault="008325F5" w:rsidP="00600DA9">
            <w:pPr>
              <w:pStyle w:val="TableParagraph"/>
              <w:tabs>
                <w:tab w:val="left" w:pos="1800"/>
              </w:tabs>
              <w:ind w:left="227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 xml:space="preserve">IV. </w:t>
            </w: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SINIF</w:t>
            </w:r>
          </w:p>
        </w:tc>
      </w:tr>
      <w:tr w:rsidR="008325F5" w:rsidRPr="008325F5" w14:paraId="2B052394" w14:textId="77777777" w:rsidTr="008325F5">
        <w:trPr>
          <w:trHeight w:val="178"/>
        </w:trPr>
        <w:tc>
          <w:tcPr>
            <w:tcW w:w="198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085693E2" w14:textId="77777777" w:rsidR="008325F5" w:rsidRPr="008325F5" w:rsidRDefault="008325F5" w:rsidP="00600DA9">
            <w:pPr>
              <w:pStyle w:val="TableParagraph"/>
              <w:spacing w:before="92"/>
              <w:ind w:left="-1" w:right="1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SALI</w:t>
            </w:r>
          </w:p>
        </w:tc>
        <w:tc>
          <w:tcPr>
            <w:tcW w:w="152" w:type="pct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C740024" w14:textId="77777777" w:rsidR="008325F5" w:rsidRPr="008325F5" w:rsidRDefault="008325F5" w:rsidP="00600DA9">
            <w:pPr>
              <w:pStyle w:val="TableParagraph"/>
              <w:spacing w:line="159" w:lineRule="exact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1</w:t>
            </w:r>
          </w:p>
        </w:tc>
        <w:tc>
          <w:tcPr>
            <w:tcW w:w="253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366A61" w14:textId="77777777" w:rsidR="008325F5" w:rsidRPr="008325F5" w:rsidRDefault="008325F5" w:rsidP="00600DA9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08:10</w:t>
            </w:r>
          </w:p>
        </w:tc>
        <w:tc>
          <w:tcPr>
            <w:tcW w:w="254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9BC41D" w14:textId="77777777" w:rsidR="008325F5" w:rsidRPr="008325F5" w:rsidRDefault="008325F5" w:rsidP="00600DA9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08:55</w:t>
            </w:r>
          </w:p>
        </w:tc>
        <w:tc>
          <w:tcPr>
            <w:tcW w:w="1035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BF3AD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C412DB0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827BD9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D6158A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13AD6C30" w14:textId="77777777" w:rsidTr="008325F5">
        <w:trPr>
          <w:trHeight w:val="45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F32B370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1AC540" w14:textId="77777777" w:rsidR="008325F5" w:rsidRPr="008325F5" w:rsidRDefault="008325F5" w:rsidP="00600DA9">
            <w:pPr>
              <w:pStyle w:val="TableParagraph"/>
              <w:spacing w:before="7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2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90E01F1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09:00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96D3E49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09:45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EFB5827" w14:textId="77777777" w:rsidR="008325F5" w:rsidRPr="008325F5" w:rsidRDefault="008325F5" w:rsidP="00600DA9">
            <w:pPr>
              <w:pStyle w:val="TableParagraph"/>
              <w:spacing w:line="180" w:lineRule="exact"/>
              <w:ind w:right="226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719DA5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B995BD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SYÖ-3015 Sağlık Kurumlarında Finansal Yönetim, Prof. Dr. Ekrem Tufan,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AB2427D" w14:textId="77777777" w:rsidR="008325F5" w:rsidRPr="008325F5" w:rsidRDefault="008325F5" w:rsidP="00600DA9">
            <w:pPr>
              <w:pStyle w:val="TableParagraph"/>
              <w:spacing w:before="23" w:line="199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SYÖ-4013 Bilişim Hukuku,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645A3B3C" w14:textId="77777777" w:rsidTr="008325F5">
        <w:trPr>
          <w:trHeight w:val="542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F1C1871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E2B14A" w14:textId="77777777" w:rsidR="008325F5" w:rsidRPr="008325F5" w:rsidRDefault="008325F5" w:rsidP="00600DA9">
            <w:pPr>
              <w:pStyle w:val="TableParagraph"/>
              <w:spacing w:before="64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3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B86907" w14:textId="77777777" w:rsidR="008325F5" w:rsidRPr="008325F5" w:rsidRDefault="008325F5" w:rsidP="00600DA9">
            <w:pPr>
              <w:pStyle w:val="TableParagraph"/>
              <w:spacing w:before="2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09:50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A22933" w14:textId="77777777" w:rsidR="008325F5" w:rsidRPr="008325F5" w:rsidRDefault="008325F5" w:rsidP="00600DA9">
            <w:pPr>
              <w:pStyle w:val="TableParagraph"/>
              <w:spacing w:before="2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10:35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B138CCD" w14:textId="77777777" w:rsidR="008325F5" w:rsidRPr="008325F5" w:rsidRDefault="008325F5" w:rsidP="00600DA9">
            <w:pPr>
              <w:pStyle w:val="TableParagraph"/>
              <w:spacing w:line="180" w:lineRule="exact"/>
              <w:ind w:left="43" w:right="226" w:hanging="15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SYÖ-1023 İktisat I, Prof. Dr. Özge Uysal Şahin,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80D774D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A6B537" w14:textId="77777777" w:rsidR="008325F5" w:rsidRPr="008325F5" w:rsidRDefault="008325F5" w:rsidP="00600DA9">
            <w:pPr>
              <w:pStyle w:val="TableParagraph"/>
              <w:spacing w:before="12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SYÖ-3015 Sağlık Kurumlarında Finansal Yönetim, Prof. Dr. Ekrem Tufan,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182DCB8" w14:textId="77777777" w:rsidR="008325F5" w:rsidRPr="008325F5" w:rsidRDefault="008325F5" w:rsidP="00600DA9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SYÖ-4013 Bilişim Hukuku,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103E832A" w14:textId="77777777" w:rsidTr="008325F5">
        <w:trPr>
          <w:trHeight w:val="259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49F5611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B5D23F" w14:textId="77777777" w:rsidR="008325F5" w:rsidRPr="008325F5" w:rsidRDefault="008325F5" w:rsidP="00600DA9">
            <w:pPr>
              <w:pStyle w:val="TableParagraph"/>
              <w:spacing w:before="7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4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D4F8F55" w14:textId="77777777" w:rsidR="008325F5" w:rsidRPr="008325F5" w:rsidRDefault="008325F5" w:rsidP="00600DA9">
            <w:pPr>
              <w:pStyle w:val="TableParagraph"/>
              <w:spacing w:before="1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10:40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03A7E8F" w14:textId="77777777" w:rsidR="008325F5" w:rsidRPr="008325F5" w:rsidRDefault="008325F5" w:rsidP="00600DA9">
            <w:pPr>
              <w:pStyle w:val="TableParagraph"/>
              <w:spacing w:before="1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11:25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15DCC9" w14:textId="77777777" w:rsidR="008325F5" w:rsidRPr="008325F5" w:rsidRDefault="008325F5" w:rsidP="00600DA9">
            <w:pPr>
              <w:pStyle w:val="TableParagraph"/>
              <w:spacing w:before="4" w:line="168" w:lineRule="exact"/>
              <w:ind w:left="43" w:right="226" w:hanging="15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SYÖ-1023 İktisat I, Prof. Dr. Özge Uysal Şahin,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 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4C3E4A2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26FDFC" w14:textId="77777777" w:rsidR="008325F5" w:rsidRPr="008325F5" w:rsidRDefault="008325F5" w:rsidP="00600DA9">
            <w:pPr>
              <w:pStyle w:val="TableParagraph"/>
              <w:spacing w:line="183" w:lineRule="exact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SYÖ-3015 Sağlık Kurumlarında Finansal Yönetim, Prof. Dr. Ekrem Tufan,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4EA6C02" w14:textId="77777777" w:rsidR="008325F5" w:rsidRPr="008325F5" w:rsidRDefault="008325F5" w:rsidP="00600DA9">
            <w:pPr>
              <w:pStyle w:val="TableParagraph"/>
              <w:spacing w:before="6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SYÖ-4013 Bilişim Hukuku,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0ADE5090" w14:textId="77777777" w:rsidTr="008325F5">
        <w:trPr>
          <w:trHeight w:val="361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493A8E17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69EC28" w14:textId="77777777" w:rsidR="008325F5" w:rsidRPr="008325F5" w:rsidRDefault="008325F5" w:rsidP="00600DA9">
            <w:pPr>
              <w:pStyle w:val="TableParagraph"/>
              <w:spacing w:before="7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5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895B8A4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11:30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2D91396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12:15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D1618C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SYÖ-1023 İktisat I, Prof. Dr. Özge Uysal Şahin,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797FBAB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C9EB7B8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SYÖ-3027 İş Sağlığı ve Güvenliği I, Dr. Öğr. Üye. Pınar Yıldırım,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FAFD8F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6CB67A76" w14:textId="77777777" w:rsidTr="008325F5">
        <w:trPr>
          <w:trHeight w:val="253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0DC5504C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A63EFC" w14:textId="77777777" w:rsidR="008325F5" w:rsidRPr="008325F5" w:rsidRDefault="008325F5" w:rsidP="00600DA9">
            <w:pPr>
              <w:pStyle w:val="TableParagraph"/>
              <w:spacing w:before="59" w:line="174" w:lineRule="exact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6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CB3F69" w14:textId="77777777" w:rsidR="008325F5" w:rsidRPr="008325F5" w:rsidRDefault="008325F5" w:rsidP="00600DA9">
            <w:pPr>
              <w:pStyle w:val="TableParagraph"/>
              <w:spacing w:before="15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12:20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4C6E45" w14:textId="77777777" w:rsidR="008325F5" w:rsidRPr="008325F5" w:rsidRDefault="008325F5" w:rsidP="00600DA9">
            <w:pPr>
              <w:pStyle w:val="TableParagraph"/>
              <w:spacing w:before="15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13:05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C2F1FB5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6E0705F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43ABAD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SYÖ-3027 İş Sağlığı ve Güvenliği I, Dr. Öğr. Üye. Pınar Yıldırım,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E1DEA68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SYÖ-4017 / SAY-4017 Sağlık Yönetiminde Hasta Hakları,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0C58C140" w14:textId="77777777" w:rsidTr="008325F5">
        <w:trPr>
          <w:trHeight w:val="220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2F84E32D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0BF4D1" w14:textId="77777777" w:rsidR="008325F5" w:rsidRPr="008325F5" w:rsidRDefault="008325F5" w:rsidP="00600DA9">
            <w:pPr>
              <w:pStyle w:val="TableParagraph"/>
              <w:spacing w:before="7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7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DBBA3A2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13:10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81500C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13:55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5E8C029" w14:textId="77777777" w:rsidR="008325F5" w:rsidRPr="008325F5" w:rsidRDefault="008325F5" w:rsidP="00600DA9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20E2FF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SYÖ-2007 Sağlık ve Toplum, Dr. Öğr. Üye. Didem Hekimoğlu Tunç,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B14572" w14:textId="77777777" w:rsidR="008325F5" w:rsidRPr="008325F5" w:rsidRDefault="008325F5" w:rsidP="00600DA9">
            <w:pPr>
              <w:pStyle w:val="TableParagraph"/>
              <w:spacing w:before="3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SYÖ-3009-SYÖ-3037 Avrupa Birliği ve Sağlık Politikaları, Prof. Dr. Özge Uysal Şahin,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8C22D83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SYÖ-4017 / SAY-4017 Sağlık Yönetiminde Hasta Hakları,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6C3D6FC6" w14:textId="77777777" w:rsidTr="008325F5">
        <w:trPr>
          <w:trHeight w:val="268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43FA72BE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10A93A" w14:textId="77777777" w:rsidR="008325F5" w:rsidRPr="008325F5" w:rsidRDefault="008325F5" w:rsidP="00600DA9">
            <w:pPr>
              <w:pStyle w:val="TableParagraph"/>
              <w:spacing w:before="7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8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391DD7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14:00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3AA00A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14:45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21A7EDD" w14:textId="77777777" w:rsidR="008325F5" w:rsidRPr="008325F5" w:rsidRDefault="008325F5" w:rsidP="00600DA9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81DF50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SYÖ-2007 Sağlık ve Toplum, Dr. Öğr. Üye. Didem Hekimoğlu Tunç,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A610A27" w14:textId="77777777" w:rsidR="008325F5" w:rsidRPr="008325F5" w:rsidRDefault="008325F5" w:rsidP="00600DA9">
            <w:pPr>
              <w:pStyle w:val="TableParagraph"/>
              <w:spacing w:line="180" w:lineRule="exact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SYÖ-3009-SYÖ-3037 Avrupa Birliği ve Sağlık Politikaları, Prof. Dr. Özge Uysal Şahin,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CF7160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SYÖ-4017 / SAY-4017 Sağlık Yönetiminde Hasta Hakları,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41E8757B" w14:textId="77777777" w:rsidTr="008325F5">
        <w:trPr>
          <w:trHeight w:val="269"/>
        </w:trPr>
        <w:tc>
          <w:tcPr>
            <w:tcW w:w="198" w:type="pct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0BF60189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A588F5" w14:textId="77777777" w:rsidR="008325F5" w:rsidRPr="008325F5" w:rsidRDefault="008325F5" w:rsidP="00600DA9">
            <w:pPr>
              <w:pStyle w:val="TableParagraph"/>
              <w:spacing w:before="6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9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48414F1" w14:textId="77777777" w:rsidR="008325F5" w:rsidRPr="008325F5" w:rsidRDefault="008325F5" w:rsidP="00600DA9">
            <w:pPr>
              <w:pStyle w:val="TableParagraph"/>
              <w:spacing w:before="18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14:50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A2437CA" w14:textId="77777777" w:rsidR="008325F5" w:rsidRPr="008325F5" w:rsidRDefault="008325F5" w:rsidP="00600DA9">
            <w:pPr>
              <w:pStyle w:val="TableParagraph"/>
              <w:spacing w:before="18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15:35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7D4335" w14:textId="77777777" w:rsidR="008325F5" w:rsidRPr="008325F5" w:rsidRDefault="008325F5" w:rsidP="00600DA9">
            <w:pPr>
              <w:pStyle w:val="TableParagraph"/>
              <w:spacing w:before="18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28827CA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SYÖ-2007 Sağlık ve Toplum, Dr. Öğr. Üye. Didem Hekimoğlu Tunç,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6B3A91" w14:textId="77777777" w:rsidR="008325F5" w:rsidRPr="008325F5" w:rsidRDefault="008325F5" w:rsidP="00600DA9">
            <w:pPr>
              <w:pStyle w:val="TableParagraph"/>
              <w:spacing w:before="18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SYÖ-3009-SYÖ-3037 Avrupa Birliği ve Sağlık Politikaları, Prof. Dr. Özge Uysal Şahin,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8B27969" w14:textId="77777777" w:rsidR="008325F5" w:rsidRPr="008325F5" w:rsidRDefault="008325F5" w:rsidP="00600DA9">
            <w:pPr>
              <w:pStyle w:val="TableParagraph"/>
              <w:spacing w:before="18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SYÖ-4031 İş ve Sosyal Güvenlik Hukuku,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5E9957D6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228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</w:tcPr>
          <w:p w14:paraId="0DEFBC57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4119021D" w14:textId="77777777" w:rsidR="008325F5" w:rsidRPr="008325F5" w:rsidRDefault="008325F5" w:rsidP="00600DA9">
            <w:pPr>
              <w:pStyle w:val="TableParagraph"/>
              <w:spacing w:before="69"/>
              <w:ind w:right="45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5"/>
                <w:w w:val="105"/>
                <w:sz w:val="18"/>
                <w:szCs w:val="18"/>
                <w:lang w:val="tr-TR"/>
              </w:rPr>
              <w:t>10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7772E853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15:40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0E47B789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16:25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7058AE27" w14:textId="77777777" w:rsidR="008325F5" w:rsidRPr="008325F5" w:rsidRDefault="008325F5" w:rsidP="00600DA9">
            <w:pPr>
              <w:pStyle w:val="TableParagraph"/>
              <w:spacing w:line="176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Atatürk İlkeleri ve İnkılap Tarihi</w:t>
            </w:r>
          </w:p>
          <w:p w14:paraId="151DEE87" w14:textId="77777777" w:rsidR="008325F5" w:rsidRPr="008325F5" w:rsidRDefault="008325F5" w:rsidP="00600DA9">
            <w:pPr>
              <w:pStyle w:val="TableParagraph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Doç. Dr. Resul ALKAN,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38547B4C" w14:textId="77777777" w:rsidR="008325F5" w:rsidRPr="008325F5" w:rsidRDefault="008325F5" w:rsidP="00600DA9">
            <w:pPr>
              <w:pStyle w:val="TableParagraph"/>
              <w:spacing w:line="176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SYÖ-2017 Dezavantajlı Gruplar ve Sağlık Hizmetleri, Dr. Öğr. Üye. Didem Hekimoğlu Tunç,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C0AECAD" w14:textId="77777777" w:rsidR="008325F5" w:rsidRPr="008325F5" w:rsidRDefault="008325F5" w:rsidP="00600DA9">
            <w:pPr>
              <w:pStyle w:val="TableParagraph"/>
              <w:spacing w:line="178" w:lineRule="exact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6A26690F" w14:textId="77777777" w:rsidR="008325F5" w:rsidRPr="008325F5" w:rsidRDefault="008325F5" w:rsidP="00600DA9">
            <w:pPr>
              <w:pStyle w:val="TableParagraph"/>
              <w:spacing w:line="176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SYÖ-4031 İş ve Sosyal Güvenlik Hukuku,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38F3A448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70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</w:tcPr>
          <w:p w14:paraId="3BCBA275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</w:tcBorders>
          </w:tcPr>
          <w:p w14:paraId="0E2423B2" w14:textId="77777777" w:rsidR="008325F5" w:rsidRPr="008325F5" w:rsidRDefault="008325F5" w:rsidP="00600DA9">
            <w:pPr>
              <w:pStyle w:val="TableParagraph"/>
              <w:spacing w:before="68"/>
              <w:ind w:right="45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5"/>
                <w:w w:val="105"/>
                <w:sz w:val="18"/>
                <w:szCs w:val="18"/>
                <w:lang w:val="tr-TR"/>
              </w:rPr>
              <w:t>11</w:t>
            </w:r>
          </w:p>
        </w:tc>
        <w:tc>
          <w:tcPr>
            <w:tcW w:w="253" w:type="pct"/>
            <w:tcBorders>
              <w:top w:val="single" w:sz="6" w:space="0" w:color="000000"/>
            </w:tcBorders>
          </w:tcPr>
          <w:p w14:paraId="1B7A1831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16:30</w:t>
            </w:r>
          </w:p>
        </w:tc>
        <w:tc>
          <w:tcPr>
            <w:tcW w:w="254" w:type="pct"/>
            <w:tcBorders>
              <w:top w:val="single" w:sz="6" w:space="0" w:color="000000"/>
            </w:tcBorders>
          </w:tcPr>
          <w:p w14:paraId="35FECFF1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17:15</w:t>
            </w:r>
          </w:p>
        </w:tc>
        <w:tc>
          <w:tcPr>
            <w:tcW w:w="1035" w:type="pct"/>
            <w:tcBorders>
              <w:top w:val="single" w:sz="6" w:space="0" w:color="000000"/>
            </w:tcBorders>
          </w:tcPr>
          <w:p w14:paraId="0B7C169D" w14:textId="77777777" w:rsidR="008325F5" w:rsidRPr="008325F5" w:rsidRDefault="008325F5" w:rsidP="00600DA9">
            <w:pPr>
              <w:pStyle w:val="TableParagraph"/>
              <w:spacing w:before="9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Atatürk İlkeleri ve İnkılap Tarihi</w:t>
            </w:r>
          </w:p>
          <w:p w14:paraId="327C3225" w14:textId="77777777" w:rsidR="008325F5" w:rsidRPr="008325F5" w:rsidRDefault="008325F5" w:rsidP="00600DA9">
            <w:pPr>
              <w:pStyle w:val="TableParagraph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Doç. Dr. Resul ALKAN,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</w:tcBorders>
          </w:tcPr>
          <w:p w14:paraId="619C7641" w14:textId="77777777" w:rsidR="008325F5" w:rsidRPr="008325F5" w:rsidRDefault="008325F5" w:rsidP="00600DA9">
            <w:pPr>
              <w:pStyle w:val="TableParagraph"/>
              <w:spacing w:before="9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SYÖ-2017 Dezavantajlı Gruplar ve Sağlık Hizmetleri, Dr. Öğr. Üye. Didem Hekimoğlu Tunç,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717A06" w14:textId="77777777" w:rsidR="008325F5" w:rsidRPr="008325F5" w:rsidRDefault="008325F5" w:rsidP="00600DA9">
            <w:pPr>
              <w:pStyle w:val="TableParagraph"/>
              <w:spacing w:line="182" w:lineRule="exact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</w:tcBorders>
          </w:tcPr>
          <w:p w14:paraId="7E630CEC" w14:textId="77777777" w:rsidR="008325F5" w:rsidRPr="008325F5" w:rsidRDefault="008325F5" w:rsidP="00600DA9">
            <w:pPr>
              <w:pStyle w:val="TableParagraph"/>
              <w:spacing w:before="9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SYÖ-4031 İş ve Sosyal Güvenlik Hukuku, Dr. Öğr. Üye. İlker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Karaönder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</w:tbl>
    <w:p w14:paraId="524F002A" w14:textId="77777777" w:rsidR="008325F5" w:rsidRPr="008325F5" w:rsidRDefault="008325F5"/>
    <w:p w14:paraId="3DA94950" w14:textId="77777777" w:rsidR="008325F5" w:rsidRPr="008325F5" w:rsidRDefault="008325F5"/>
    <w:tbl>
      <w:tblPr>
        <w:tblStyle w:val="TableNormal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553"/>
        <w:gridCol w:w="425"/>
        <w:gridCol w:w="710"/>
        <w:gridCol w:w="710"/>
        <w:gridCol w:w="2893"/>
        <w:gridCol w:w="2895"/>
        <w:gridCol w:w="2895"/>
        <w:gridCol w:w="2893"/>
      </w:tblGrid>
      <w:tr w:rsidR="008325F5" w:rsidRPr="008325F5" w14:paraId="512300FD" w14:textId="77777777" w:rsidTr="008325F5">
        <w:trPr>
          <w:trHeight w:val="245"/>
        </w:trPr>
        <w:tc>
          <w:tcPr>
            <w:tcW w:w="198" w:type="pct"/>
            <w:tcBorders>
              <w:left w:val="single" w:sz="12" w:space="0" w:color="000000"/>
              <w:bottom w:val="single" w:sz="12" w:space="0" w:color="000000"/>
            </w:tcBorders>
          </w:tcPr>
          <w:p w14:paraId="78AC32DF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bottom w:val="single" w:sz="12" w:space="0" w:color="000000"/>
              <w:right w:val="single" w:sz="12" w:space="0" w:color="000000"/>
            </w:tcBorders>
          </w:tcPr>
          <w:p w14:paraId="012883D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64EBC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7394C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5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DE407" w14:textId="77777777" w:rsidR="008325F5" w:rsidRPr="008325F5" w:rsidRDefault="008325F5" w:rsidP="00600DA9">
            <w:pPr>
              <w:pStyle w:val="TableParagraph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I.</w:t>
            </w:r>
            <w:r w:rsidRPr="008325F5">
              <w:rPr>
                <w:b/>
                <w:spacing w:val="33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1A058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II.</w:t>
            </w:r>
            <w:r w:rsidRPr="008325F5">
              <w:rPr>
                <w:b/>
                <w:spacing w:val="5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6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13037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III.</w:t>
            </w:r>
            <w:r w:rsidRPr="008325F5">
              <w:rPr>
                <w:b/>
                <w:spacing w:val="3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5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380DB" w14:textId="77777777" w:rsidR="008325F5" w:rsidRPr="008325F5" w:rsidRDefault="008325F5" w:rsidP="00600DA9">
            <w:pPr>
              <w:pStyle w:val="TableParagraph"/>
              <w:tabs>
                <w:tab w:val="left" w:pos="1800"/>
              </w:tabs>
              <w:ind w:left="227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 xml:space="preserve">IV. </w:t>
            </w: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SINIF</w:t>
            </w:r>
          </w:p>
        </w:tc>
      </w:tr>
      <w:tr w:rsidR="008325F5" w:rsidRPr="008325F5" w14:paraId="4C6F36EC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40"/>
        </w:trPr>
        <w:tc>
          <w:tcPr>
            <w:tcW w:w="198" w:type="pct"/>
            <w:vMerge w:val="restart"/>
            <w:tcBorders>
              <w:right w:val="single" w:sz="18" w:space="0" w:color="000000"/>
            </w:tcBorders>
            <w:textDirection w:val="btLr"/>
          </w:tcPr>
          <w:p w14:paraId="12B45253" w14:textId="77777777" w:rsidR="008325F5" w:rsidRPr="008325F5" w:rsidRDefault="008325F5" w:rsidP="008325F5">
            <w:pPr>
              <w:pStyle w:val="TableParagraph"/>
              <w:spacing w:before="92"/>
              <w:ind w:left="548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152" w:type="pct"/>
            <w:tcBorders>
              <w:left w:val="single" w:sz="18" w:space="0" w:color="000000"/>
              <w:bottom w:val="single" w:sz="6" w:space="0" w:color="000000"/>
            </w:tcBorders>
          </w:tcPr>
          <w:p w14:paraId="2AC6EF47" w14:textId="77777777" w:rsidR="008325F5" w:rsidRPr="008325F5" w:rsidRDefault="008325F5" w:rsidP="00600DA9">
            <w:pPr>
              <w:pStyle w:val="TableParagraph"/>
              <w:spacing w:line="144" w:lineRule="exact"/>
              <w:ind w:right="149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10"/>
                <w:w w:val="90"/>
                <w:sz w:val="18"/>
                <w:szCs w:val="18"/>
                <w:lang w:val="tr-TR"/>
              </w:rPr>
              <w:t>1</w:t>
            </w:r>
          </w:p>
        </w:tc>
        <w:tc>
          <w:tcPr>
            <w:tcW w:w="254" w:type="pct"/>
            <w:tcBorders>
              <w:bottom w:val="single" w:sz="6" w:space="0" w:color="000000"/>
            </w:tcBorders>
          </w:tcPr>
          <w:p w14:paraId="2CD64851" w14:textId="77777777" w:rsidR="008325F5" w:rsidRPr="008325F5" w:rsidRDefault="008325F5" w:rsidP="00600DA9">
            <w:pPr>
              <w:pStyle w:val="TableParagraph"/>
              <w:spacing w:line="144" w:lineRule="exact"/>
              <w:ind w:right="109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08:10</w:t>
            </w:r>
          </w:p>
        </w:tc>
        <w:tc>
          <w:tcPr>
            <w:tcW w:w="253" w:type="pct"/>
            <w:tcBorders>
              <w:bottom w:val="single" w:sz="6" w:space="0" w:color="000000"/>
            </w:tcBorders>
          </w:tcPr>
          <w:p w14:paraId="33A116E1" w14:textId="77777777" w:rsidR="008325F5" w:rsidRPr="008325F5" w:rsidRDefault="008325F5" w:rsidP="00600DA9">
            <w:pPr>
              <w:pStyle w:val="TableParagraph"/>
              <w:spacing w:line="144" w:lineRule="exact"/>
              <w:ind w:left="135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08:55</w:t>
            </w:r>
          </w:p>
        </w:tc>
        <w:tc>
          <w:tcPr>
            <w:tcW w:w="1035" w:type="pct"/>
            <w:tcBorders>
              <w:bottom w:val="single" w:sz="6" w:space="0" w:color="000000"/>
            </w:tcBorders>
          </w:tcPr>
          <w:p w14:paraId="45F78C35" w14:textId="77777777" w:rsidR="008325F5" w:rsidRPr="008325F5" w:rsidRDefault="008325F5" w:rsidP="00600DA9">
            <w:pPr>
              <w:pStyle w:val="TableParagraph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bottom w:val="single" w:sz="6" w:space="0" w:color="000000"/>
            </w:tcBorders>
          </w:tcPr>
          <w:p w14:paraId="44CA9842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bottom w:val="single" w:sz="6" w:space="0" w:color="000000"/>
            </w:tcBorders>
          </w:tcPr>
          <w:p w14:paraId="2B3FEF00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bottom w:val="single" w:sz="6" w:space="0" w:color="000000"/>
            </w:tcBorders>
          </w:tcPr>
          <w:p w14:paraId="4EC0905E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SYÖ-4021 Sağlık Hizmetlerinde Çağdaş Yaklaşımlar, Dr. Öğr. Üye. Didem Hekimoğlu Tunç,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21FA5E9B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55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619ACE3B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0AE686C0" w14:textId="77777777" w:rsidR="008325F5" w:rsidRPr="008325F5" w:rsidRDefault="008325F5" w:rsidP="00600DA9">
            <w:pPr>
              <w:pStyle w:val="TableParagraph"/>
              <w:spacing w:before="68"/>
              <w:ind w:right="149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10"/>
                <w:w w:val="90"/>
                <w:sz w:val="18"/>
                <w:szCs w:val="18"/>
                <w:lang w:val="tr-TR"/>
              </w:rPr>
              <w:t>2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48CC3B02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09:00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5E008B99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pacing w:val="-2"/>
                <w:w w:val="105"/>
                <w:sz w:val="18"/>
                <w:szCs w:val="18"/>
                <w:lang w:val="tr-TR"/>
              </w:rPr>
              <w:t>09:45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55F85E8C" w14:textId="77777777" w:rsidR="008325F5" w:rsidRPr="008325F5" w:rsidRDefault="008325F5" w:rsidP="00600DA9">
            <w:pPr>
              <w:pStyle w:val="TableParagraph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z w:val="18"/>
                <w:szCs w:val="18"/>
                <w:lang w:val="tr-TR"/>
              </w:rPr>
              <w:t>SYÖ-1019 Bilişim Teknolojileri</w:t>
            </w:r>
          </w:p>
          <w:p w14:paraId="34500544" w14:textId="77777777" w:rsidR="008325F5" w:rsidRPr="008325F5" w:rsidRDefault="008325F5" w:rsidP="00600DA9">
            <w:pPr>
              <w:pStyle w:val="TableParagraph"/>
              <w:rPr>
                <w:bCs/>
                <w:sz w:val="18"/>
                <w:szCs w:val="18"/>
                <w:lang w:val="tr-TR"/>
              </w:rPr>
            </w:pPr>
            <w:r w:rsidRPr="008325F5">
              <w:rPr>
                <w:bCs/>
                <w:sz w:val="18"/>
                <w:szCs w:val="18"/>
                <w:lang w:val="tr-TR"/>
              </w:rPr>
              <w:t>SYÖ-1009 / SAY-1009 Temel Bilgi ve İletişim Teknolojileri, Öğr. Gör. Kemal Ökmen, PC LAB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CE6C476" w14:textId="77777777" w:rsidR="008325F5" w:rsidRPr="008325F5" w:rsidRDefault="008325F5" w:rsidP="00600DA9">
            <w:pPr>
              <w:pStyle w:val="TableParagraph"/>
              <w:spacing w:line="176" w:lineRule="exact"/>
              <w:ind w:left="12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3C0BDD00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SYÖ-3039 Girişimcilik,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. Mehmet Uğur Yavuz,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2E2A25D6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SYÖ-4021 Sağlık Hizmetlerinde Çağdaş Yaklaşımlar, Dr. Öğr. Üye. Didem Hekimoğlu Tunç,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0B2EB625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56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1D0C2E50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775969E8" w14:textId="77777777" w:rsidR="008325F5" w:rsidRPr="008325F5" w:rsidRDefault="008325F5" w:rsidP="00600DA9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3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3C40E7FC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09:50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21108E62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10:35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1333054B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SYÖ-1019 Bilişim Teknolojileri</w:t>
            </w:r>
          </w:p>
          <w:p w14:paraId="275ED0DC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SYÖ-1009 / SAY-1009 Temel Bilgi ve İletişim Teknolojileri, Öğr. Gör. Kemal Ökmen, PC LAB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B7F4DC0" w14:textId="77777777" w:rsidR="008325F5" w:rsidRPr="008325F5" w:rsidRDefault="008325F5" w:rsidP="00600DA9">
            <w:pPr>
              <w:pStyle w:val="TableParagraph"/>
              <w:spacing w:line="169" w:lineRule="exact"/>
              <w:ind w:left="12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SYÖ-2013 Sağlık Kurumlarında Maliyet Muhasebesi, Prof. Dr. Ekrem Tufan,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5DD6CA0A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-14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SYÖ-3039 Girişimcilik,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. Mehmet Uğur Yavuz,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1411D540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SYÖ-4021 Sağlık Hizmetlerinde Çağdaş Yaklaşımlar, Dr. Öğr. Üye. Didem Hekimoğlu Tunç,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636105DE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41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1A0E5E45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344332B7" w14:textId="77777777" w:rsidR="008325F5" w:rsidRPr="008325F5" w:rsidRDefault="008325F5" w:rsidP="00600DA9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4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10FD726C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10:40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661B47D6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11:25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3F9FDC32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43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SYÖ-1015 Genel İşletme,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2CF42E0" w14:textId="77777777" w:rsidR="008325F5" w:rsidRPr="008325F5" w:rsidRDefault="008325F5" w:rsidP="00600DA9">
            <w:pPr>
              <w:pStyle w:val="TableParagraph"/>
              <w:spacing w:line="180" w:lineRule="exact"/>
              <w:ind w:left="12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SYÖ-2013 Sağlık Kurumlarında Maliyet Muhasebesi, Prof. Dr. Ekrem Tufan,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14458DFA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-14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4B647A60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SYÖ-4025 Sağlık İşletmelerinde Verimlilik ve</w:t>
            </w:r>
          </w:p>
          <w:p w14:paraId="68B78472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Performans Yönetimi, Öğr. Gör. Dr. Ali Kaplan,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3B59D456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66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1C2B0A8A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3A401165" w14:textId="77777777" w:rsidR="008325F5" w:rsidRPr="008325F5" w:rsidRDefault="008325F5" w:rsidP="00600DA9">
            <w:pPr>
              <w:pStyle w:val="TableParagraph"/>
              <w:spacing w:before="6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5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46E8318C" w14:textId="77777777" w:rsidR="008325F5" w:rsidRPr="008325F5" w:rsidRDefault="008325F5" w:rsidP="00600DA9">
            <w:pPr>
              <w:pStyle w:val="TableParagraph"/>
              <w:spacing w:before="3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11:30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54C1AA3D" w14:textId="77777777" w:rsidR="008325F5" w:rsidRPr="008325F5" w:rsidRDefault="008325F5" w:rsidP="00600DA9">
            <w:pPr>
              <w:pStyle w:val="TableParagraph"/>
              <w:spacing w:before="3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12:15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24ACD2F5" w14:textId="77777777" w:rsidR="008325F5" w:rsidRPr="008325F5" w:rsidRDefault="008325F5" w:rsidP="00600DA9">
            <w:pPr>
              <w:pStyle w:val="TableParagraph"/>
              <w:spacing w:line="178" w:lineRule="exact"/>
              <w:ind w:left="43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SYÖ-1015 Genel İşletme,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1525D0F5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SYÖ-2013 Sağlık Kurumlarında Maliyet Muhasebesi, Prof. Dr. Ekrem Tufan,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66CDF33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05F83EE7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SYÖ-4025 Sağlık İşletmelerinde Verimlilik ve</w:t>
            </w:r>
          </w:p>
          <w:p w14:paraId="1F91E70E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Performans Yönetimi, Öğr. Gör. Dr. Ali Kaplan,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67C2E4E9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298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0033AF54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59D9D2F3" w14:textId="77777777" w:rsidR="008325F5" w:rsidRPr="008325F5" w:rsidRDefault="008325F5" w:rsidP="00600DA9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6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147E9F48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12:20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58B13757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13:05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21A4E890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SYÖ-1015 Genel İşletme,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4E7A9BA0" w14:textId="77777777" w:rsidR="008325F5" w:rsidRPr="008325F5" w:rsidRDefault="008325F5" w:rsidP="00600DA9">
            <w:pPr>
              <w:pStyle w:val="TableParagraph"/>
              <w:spacing w:before="11" w:line="235" w:lineRule="auto"/>
              <w:ind w:left="72" w:right="-15" w:hanging="44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50B1359F" w14:textId="77777777" w:rsidR="008325F5" w:rsidRPr="008325F5" w:rsidRDefault="008325F5" w:rsidP="00600DA9">
            <w:pPr>
              <w:pStyle w:val="TableParagraph"/>
              <w:spacing w:line="176" w:lineRule="exact"/>
              <w:ind w:left="31" w:right="6"/>
              <w:rPr>
                <w:sz w:val="18"/>
                <w:szCs w:val="18"/>
                <w:highlight w:val="yellow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3962EF33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SYÖ-4025 Sağlık İşletmelerinde Verimlilik ve</w:t>
            </w:r>
          </w:p>
          <w:p w14:paraId="237F5A9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Performans Yönetimi, Öğr. Gör. Dr. Ali Kaplan,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8325F5" w:rsidRPr="008325F5" w14:paraId="1D93A826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19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3AD4B63B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0D5FCB61" w14:textId="77777777" w:rsidR="008325F5" w:rsidRPr="008325F5" w:rsidRDefault="008325F5" w:rsidP="00600DA9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7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2F0A08D4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13:10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2F017686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13:55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662CAD6C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5B05F1A8" w14:textId="0947F32F" w:rsidR="008325F5" w:rsidRPr="008325F5" w:rsidRDefault="008325F5" w:rsidP="00600DA9">
            <w:pPr>
              <w:pStyle w:val="TableParagraph"/>
              <w:spacing w:before="11" w:line="235" w:lineRule="auto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0E14A9AE" w14:textId="77777777" w:rsidR="008325F5" w:rsidRPr="008325F5" w:rsidRDefault="008325F5" w:rsidP="00600DA9">
            <w:pPr>
              <w:pStyle w:val="TableParagraph"/>
              <w:spacing w:line="180" w:lineRule="exact"/>
              <w:ind w:left="31" w:right="91"/>
              <w:jc w:val="both"/>
              <w:rPr>
                <w:sz w:val="18"/>
                <w:szCs w:val="18"/>
                <w:highlight w:val="yellow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49BE1E0D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0119FEE9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264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44A681F6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42D49122" w14:textId="77777777" w:rsidR="008325F5" w:rsidRPr="008325F5" w:rsidRDefault="008325F5" w:rsidP="00600DA9">
            <w:pPr>
              <w:pStyle w:val="TableParagraph"/>
              <w:spacing w:before="6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8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6FD0AC3A" w14:textId="77777777" w:rsidR="008325F5" w:rsidRPr="008325F5" w:rsidRDefault="008325F5" w:rsidP="00600DA9">
            <w:pPr>
              <w:pStyle w:val="TableParagraph"/>
              <w:spacing w:before="3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14:00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336C15F9" w14:textId="77777777" w:rsidR="008325F5" w:rsidRPr="008325F5" w:rsidRDefault="008325F5" w:rsidP="00600DA9">
            <w:pPr>
              <w:pStyle w:val="TableParagraph"/>
              <w:spacing w:before="3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14:45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5493B052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40E022D7" w14:textId="77777777" w:rsidR="008325F5" w:rsidRPr="008325F5" w:rsidRDefault="008325F5" w:rsidP="00600DA9">
            <w:pPr>
              <w:pStyle w:val="TableParagraph"/>
              <w:spacing w:before="9" w:line="235" w:lineRule="auto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1A55EE7" w14:textId="77777777" w:rsidR="008325F5" w:rsidRPr="008325F5" w:rsidRDefault="008325F5" w:rsidP="00600DA9">
            <w:pPr>
              <w:pStyle w:val="TableParagraph"/>
              <w:spacing w:line="180" w:lineRule="exact"/>
              <w:ind w:left="31" w:right="6"/>
              <w:rPr>
                <w:sz w:val="18"/>
                <w:szCs w:val="18"/>
                <w:highlight w:val="yellow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SYÖ-3029 / SAY-3029 SPSS Uygulamalı İstatistik, Öğr. Gör. Bahattin Hamarat, PC LAB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036CB16" w14:textId="77777777" w:rsidR="008325F5" w:rsidRPr="008325F5" w:rsidRDefault="008325F5" w:rsidP="00600DA9">
            <w:pPr>
              <w:pStyle w:val="TableParagraph"/>
              <w:spacing w:before="9" w:line="235" w:lineRule="auto"/>
              <w:ind w:left="29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6016472A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66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5D54E41E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1CC04AF0" w14:textId="77777777" w:rsidR="008325F5" w:rsidRPr="008325F5" w:rsidRDefault="008325F5" w:rsidP="00600DA9">
            <w:pPr>
              <w:pStyle w:val="TableParagraph"/>
              <w:spacing w:before="63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9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180797AE" w14:textId="77777777" w:rsidR="008325F5" w:rsidRPr="008325F5" w:rsidRDefault="008325F5" w:rsidP="00600DA9">
            <w:pPr>
              <w:pStyle w:val="TableParagraph"/>
              <w:spacing w:before="1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14:50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7652B46A" w14:textId="77777777" w:rsidR="008325F5" w:rsidRPr="008325F5" w:rsidRDefault="008325F5" w:rsidP="00600DA9">
            <w:pPr>
              <w:pStyle w:val="TableParagraph"/>
              <w:spacing w:before="1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15:35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5DE04E47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0127D8BB" w14:textId="77777777" w:rsidR="008325F5" w:rsidRPr="008325F5" w:rsidRDefault="008325F5" w:rsidP="00600DA9">
            <w:pPr>
              <w:pStyle w:val="TableParagraph"/>
              <w:spacing w:line="182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0B236BA" w14:textId="77777777" w:rsidR="008325F5" w:rsidRPr="008325F5" w:rsidRDefault="008325F5" w:rsidP="00600DA9">
            <w:pPr>
              <w:pStyle w:val="TableParagraph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SYÖ-3029 / SAY-3029 SPSS Uygulamalı İstatistik, Öğr. Gör. Bahattin Hamarat, PC LAB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FEA71A2" w14:textId="77777777" w:rsidR="008325F5" w:rsidRPr="008325F5" w:rsidRDefault="008325F5" w:rsidP="00600DA9">
            <w:pPr>
              <w:pStyle w:val="TableParagraph"/>
              <w:spacing w:line="178" w:lineRule="exact"/>
              <w:ind w:left="29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240383D2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85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51B50513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28909C8B" w14:textId="77777777" w:rsidR="008325F5" w:rsidRPr="008325F5" w:rsidRDefault="008325F5" w:rsidP="00600DA9">
            <w:pPr>
              <w:pStyle w:val="TableParagraph"/>
              <w:spacing w:before="68"/>
              <w:ind w:right="4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10</w:t>
            </w:r>
          </w:p>
        </w:tc>
        <w:tc>
          <w:tcPr>
            <w:tcW w:w="254" w:type="pct"/>
            <w:tcBorders>
              <w:top w:val="single" w:sz="6" w:space="0" w:color="000000"/>
              <w:bottom w:val="single" w:sz="6" w:space="0" w:color="000000"/>
            </w:tcBorders>
          </w:tcPr>
          <w:p w14:paraId="4ED256E3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15:40</w:t>
            </w:r>
          </w:p>
        </w:tc>
        <w:tc>
          <w:tcPr>
            <w:tcW w:w="253" w:type="pct"/>
            <w:tcBorders>
              <w:top w:val="single" w:sz="6" w:space="0" w:color="000000"/>
              <w:bottom w:val="single" w:sz="6" w:space="0" w:color="000000"/>
            </w:tcBorders>
          </w:tcPr>
          <w:p w14:paraId="765C2CDC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16:25</w:t>
            </w:r>
          </w:p>
        </w:tc>
        <w:tc>
          <w:tcPr>
            <w:tcW w:w="1035" w:type="pct"/>
            <w:tcBorders>
              <w:top w:val="single" w:sz="6" w:space="0" w:color="000000"/>
              <w:bottom w:val="single" w:sz="6" w:space="0" w:color="000000"/>
            </w:tcBorders>
          </w:tcPr>
          <w:p w14:paraId="4931F16D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1C07C608" w14:textId="77777777" w:rsidR="008325F5" w:rsidRPr="008325F5" w:rsidRDefault="008325F5" w:rsidP="00600DA9">
            <w:pPr>
              <w:pStyle w:val="TableParagraph"/>
              <w:ind w:left="12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144D5CE" w14:textId="77777777" w:rsidR="008325F5" w:rsidRPr="008325F5" w:rsidRDefault="008325F5" w:rsidP="00600DA9">
            <w:pPr>
              <w:pStyle w:val="TableParagraph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SYÖ-3029 / SAY-3029 SPSS Uygulamalı İstatistik, Öğr. Gör. Bahattin Hamarat, PC LAB</w:t>
            </w:r>
          </w:p>
        </w:tc>
        <w:tc>
          <w:tcPr>
            <w:tcW w:w="1036" w:type="pct"/>
            <w:tcBorders>
              <w:top w:val="single" w:sz="6" w:space="0" w:color="000000"/>
              <w:bottom w:val="single" w:sz="6" w:space="0" w:color="000000"/>
            </w:tcBorders>
          </w:tcPr>
          <w:p w14:paraId="78CB22D0" w14:textId="77777777" w:rsidR="008325F5" w:rsidRPr="008325F5" w:rsidRDefault="008325F5" w:rsidP="00600DA9">
            <w:pPr>
              <w:pStyle w:val="TableParagraph"/>
              <w:spacing w:line="180" w:lineRule="exact"/>
              <w:ind w:left="29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05B926D2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65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35E4C550" w14:textId="77777777" w:rsidR="008325F5" w:rsidRPr="008325F5" w:rsidRDefault="008325F5" w:rsidP="00600DA9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tcBorders>
              <w:top w:val="single" w:sz="6" w:space="0" w:color="000000"/>
              <w:left w:val="single" w:sz="18" w:space="0" w:color="000000"/>
            </w:tcBorders>
          </w:tcPr>
          <w:p w14:paraId="2472667B" w14:textId="77777777" w:rsidR="008325F5" w:rsidRPr="008325F5" w:rsidRDefault="008325F5" w:rsidP="00600DA9">
            <w:pPr>
              <w:pStyle w:val="TableParagraph"/>
              <w:spacing w:before="68"/>
              <w:ind w:right="4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11</w:t>
            </w:r>
          </w:p>
        </w:tc>
        <w:tc>
          <w:tcPr>
            <w:tcW w:w="254" w:type="pct"/>
            <w:tcBorders>
              <w:top w:val="single" w:sz="6" w:space="0" w:color="000000"/>
            </w:tcBorders>
          </w:tcPr>
          <w:p w14:paraId="53D23D0C" w14:textId="77777777" w:rsidR="008325F5" w:rsidRPr="008325F5" w:rsidRDefault="008325F5" w:rsidP="00600DA9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16:30</w:t>
            </w:r>
          </w:p>
        </w:tc>
        <w:tc>
          <w:tcPr>
            <w:tcW w:w="253" w:type="pct"/>
            <w:tcBorders>
              <w:top w:val="single" w:sz="6" w:space="0" w:color="000000"/>
            </w:tcBorders>
          </w:tcPr>
          <w:p w14:paraId="437CD053" w14:textId="77777777" w:rsidR="008325F5" w:rsidRPr="008325F5" w:rsidRDefault="008325F5" w:rsidP="00600DA9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17:15</w:t>
            </w:r>
          </w:p>
        </w:tc>
        <w:tc>
          <w:tcPr>
            <w:tcW w:w="1035" w:type="pct"/>
            <w:tcBorders>
              <w:top w:val="single" w:sz="6" w:space="0" w:color="000000"/>
            </w:tcBorders>
          </w:tcPr>
          <w:p w14:paraId="2650C743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</w:tcBorders>
          </w:tcPr>
          <w:p w14:paraId="03F91748" w14:textId="77777777" w:rsidR="008325F5" w:rsidRPr="008325F5" w:rsidRDefault="008325F5" w:rsidP="00600DA9">
            <w:pPr>
              <w:pStyle w:val="TableParagraph"/>
              <w:spacing w:before="2" w:line="180" w:lineRule="atLeast"/>
              <w:ind w:left="12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</w:tcBorders>
          </w:tcPr>
          <w:p w14:paraId="05FED2A4" w14:textId="77777777" w:rsidR="008325F5" w:rsidRPr="008325F5" w:rsidRDefault="008325F5" w:rsidP="00600DA9">
            <w:pPr>
              <w:pStyle w:val="TableParagraph"/>
              <w:spacing w:before="6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6" w:type="pct"/>
            <w:tcBorders>
              <w:top w:val="single" w:sz="6" w:space="0" w:color="000000"/>
            </w:tcBorders>
          </w:tcPr>
          <w:p w14:paraId="1BE39ADF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</w:tbl>
    <w:p w14:paraId="3A880E78" w14:textId="77777777" w:rsidR="008325F5" w:rsidRPr="008325F5" w:rsidRDefault="008325F5"/>
    <w:p w14:paraId="5EB699EC" w14:textId="77777777" w:rsidR="008325F5" w:rsidRPr="008325F5" w:rsidRDefault="008325F5"/>
    <w:p w14:paraId="78FE3FBB" w14:textId="77777777" w:rsidR="008325F5" w:rsidRDefault="008325F5"/>
    <w:tbl>
      <w:tblPr>
        <w:tblStyle w:val="TableNormal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539"/>
        <w:gridCol w:w="14"/>
        <w:gridCol w:w="352"/>
        <w:gridCol w:w="73"/>
        <w:gridCol w:w="710"/>
        <w:gridCol w:w="587"/>
        <w:gridCol w:w="2926"/>
        <w:gridCol w:w="2865"/>
        <w:gridCol w:w="61"/>
        <w:gridCol w:w="2926"/>
        <w:gridCol w:w="28"/>
        <w:gridCol w:w="2893"/>
      </w:tblGrid>
      <w:tr w:rsidR="008325F5" w:rsidRPr="008325F5" w14:paraId="72506CB0" w14:textId="77777777" w:rsidTr="008325F5">
        <w:trPr>
          <w:trHeight w:val="245"/>
        </w:trPr>
        <w:tc>
          <w:tcPr>
            <w:tcW w:w="198" w:type="pct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14:paraId="433106DC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4AE0F6EB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D7CC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1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884E2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E9A7D" w14:textId="77777777" w:rsidR="008325F5" w:rsidRPr="008325F5" w:rsidRDefault="008325F5" w:rsidP="00600DA9">
            <w:pPr>
              <w:pStyle w:val="TableParagraph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I.</w:t>
            </w:r>
            <w:r w:rsidRPr="008325F5">
              <w:rPr>
                <w:b/>
                <w:spacing w:val="33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25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94C5B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II.</w:t>
            </w:r>
            <w:r w:rsidRPr="008325F5">
              <w:rPr>
                <w:b/>
                <w:spacing w:val="5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79" w:type="pct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31992" w14:textId="77777777" w:rsidR="008325F5" w:rsidRPr="008325F5" w:rsidRDefault="008325F5" w:rsidP="00600DA9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III.</w:t>
            </w:r>
            <w:r w:rsidRPr="008325F5">
              <w:rPr>
                <w:b/>
                <w:spacing w:val="3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5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8EB87" w14:textId="77777777" w:rsidR="008325F5" w:rsidRPr="008325F5" w:rsidRDefault="008325F5" w:rsidP="00600DA9">
            <w:pPr>
              <w:pStyle w:val="TableParagraph"/>
              <w:tabs>
                <w:tab w:val="left" w:pos="1800"/>
              </w:tabs>
              <w:ind w:left="227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 xml:space="preserve">IV. </w:t>
            </w: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SINIF</w:t>
            </w:r>
          </w:p>
        </w:tc>
      </w:tr>
      <w:tr w:rsidR="008325F5" w:rsidRPr="008325F5" w14:paraId="51B7B593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64"/>
        </w:trPr>
        <w:tc>
          <w:tcPr>
            <w:tcW w:w="193" w:type="pct"/>
            <w:vMerge w:val="restart"/>
            <w:tcBorders>
              <w:right w:val="single" w:sz="18" w:space="0" w:color="000000"/>
            </w:tcBorders>
            <w:textDirection w:val="btLr"/>
          </w:tcPr>
          <w:p w14:paraId="4B97E605" w14:textId="77777777" w:rsidR="008325F5" w:rsidRPr="008325F5" w:rsidRDefault="008325F5" w:rsidP="008325F5">
            <w:pPr>
              <w:pStyle w:val="TableParagraph"/>
              <w:spacing w:before="92"/>
              <w:ind w:left="563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131" w:type="pct"/>
            <w:gridSpan w:val="2"/>
            <w:tcBorders>
              <w:left w:val="single" w:sz="18" w:space="0" w:color="000000"/>
              <w:bottom w:val="single" w:sz="6" w:space="0" w:color="000000"/>
            </w:tcBorders>
          </w:tcPr>
          <w:p w14:paraId="1D603106" w14:textId="77777777" w:rsidR="008325F5" w:rsidRPr="008325F5" w:rsidRDefault="008325F5" w:rsidP="00600DA9">
            <w:pPr>
              <w:pStyle w:val="TableParagraph"/>
              <w:spacing w:line="144" w:lineRule="exact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1</w:t>
            </w:r>
          </w:p>
        </w:tc>
        <w:tc>
          <w:tcPr>
            <w:tcW w:w="280" w:type="pct"/>
            <w:gridSpan w:val="2"/>
            <w:tcBorders>
              <w:bottom w:val="single" w:sz="6" w:space="0" w:color="000000"/>
            </w:tcBorders>
          </w:tcPr>
          <w:p w14:paraId="0E45798A" w14:textId="77777777" w:rsidR="008325F5" w:rsidRPr="008325F5" w:rsidRDefault="008325F5" w:rsidP="00600DA9">
            <w:pPr>
              <w:pStyle w:val="TableParagraph"/>
              <w:spacing w:line="144" w:lineRule="exact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08:10</w:t>
            </w:r>
          </w:p>
        </w:tc>
        <w:tc>
          <w:tcPr>
            <w:tcW w:w="210" w:type="pct"/>
            <w:tcBorders>
              <w:bottom w:val="single" w:sz="6" w:space="0" w:color="000000"/>
            </w:tcBorders>
          </w:tcPr>
          <w:p w14:paraId="1A546C1E" w14:textId="77777777" w:rsidR="008325F5" w:rsidRPr="008325F5" w:rsidRDefault="008325F5" w:rsidP="00600DA9">
            <w:pPr>
              <w:pStyle w:val="TableParagraph"/>
              <w:spacing w:line="144" w:lineRule="exact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08:55</w:t>
            </w:r>
          </w:p>
        </w:tc>
        <w:tc>
          <w:tcPr>
            <w:tcW w:w="1047" w:type="pct"/>
            <w:tcBorders>
              <w:bottom w:val="single" w:sz="6" w:space="0" w:color="000000"/>
            </w:tcBorders>
          </w:tcPr>
          <w:p w14:paraId="33C46B3A" w14:textId="5DC05108" w:rsidR="008325F5" w:rsidRPr="008325F5" w:rsidRDefault="00BF5FFD" w:rsidP="00600DA9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SYÖ-10</w:t>
            </w:r>
            <w:r>
              <w:rPr>
                <w:sz w:val="18"/>
                <w:szCs w:val="18"/>
                <w:lang w:val="tr-TR"/>
              </w:rPr>
              <w:t>1</w:t>
            </w:r>
            <w:r w:rsidRPr="008325F5">
              <w:rPr>
                <w:sz w:val="18"/>
                <w:szCs w:val="18"/>
                <w:lang w:val="tr-TR"/>
              </w:rPr>
              <w:t>1 Sağlık Yönetimine Giriş</w:t>
            </w:r>
            <w:r>
              <w:rPr>
                <w:sz w:val="18"/>
                <w:szCs w:val="18"/>
                <w:lang w:val="tr-TR"/>
              </w:rPr>
              <w:t xml:space="preserve"> I</w:t>
            </w:r>
            <w:r w:rsidRPr="008325F5">
              <w:rPr>
                <w:sz w:val="18"/>
                <w:szCs w:val="18"/>
                <w:lang w:val="tr-TR"/>
              </w:rPr>
              <w:t xml:space="preserve">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bottom w:val="single" w:sz="6" w:space="0" w:color="000000"/>
            </w:tcBorders>
          </w:tcPr>
          <w:p w14:paraId="11526FFB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bottom w:val="single" w:sz="6" w:space="0" w:color="000000"/>
            </w:tcBorders>
          </w:tcPr>
          <w:p w14:paraId="229EB6D8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45" w:type="pct"/>
            <w:gridSpan w:val="2"/>
            <w:tcBorders>
              <w:bottom w:val="single" w:sz="6" w:space="0" w:color="000000"/>
            </w:tcBorders>
          </w:tcPr>
          <w:p w14:paraId="3DD93AF6" w14:textId="77777777" w:rsidR="008325F5" w:rsidRPr="008325F5" w:rsidRDefault="008325F5" w:rsidP="00600DA9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  <w:tr w:rsidR="00A77FD8" w:rsidRPr="008325F5" w14:paraId="72D4242D" w14:textId="77777777" w:rsidTr="0063288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78"/>
        </w:trPr>
        <w:tc>
          <w:tcPr>
            <w:tcW w:w="193" w:type="pct"/>
            <w:vMerge/>
            <w:tcBorders>
              <w:right w:val="single" w:sz="18" w:space="0" w:color="000000"/>
            </w:tcBorders>
            <w:textDirection w:val="btLr"/>
          </w:tcPr>
          <w:p w14:paraId="0FBDA9D0" w14:textId="77777777" w:rsidR="00A77FD8" w:rsidRPr="008325F5" w:rsidRDefault="00A77FD8" w:rsidP="00A77FD8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7A284921" w14:textId="77777777" w:rsidR="00A77FD8" w:rsidRPr="008325F5" w:rsidRDefault="00A77FD8" w:rsidP="00A77FD8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2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68A7C82" w14:textId="77777777" w:rsidR="00A77FD8" w:rsidRPr="008325F5" w:rsidRDefault="00A77FD8" w:rsidP="00A77FD8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09:00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39D77B71" w14:textId="77777777" w:rsidR="00A77FD8" w:rsidRPr="008325F5" w:rsidRDefault="00A77FD8" w:rsidP="00A77FD8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09:45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1AA76D67" w14:textId="79E1C686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SYÖ-10</w:t>
            </w:r>
            <w:r w:rsidR="00BF5FFD">
              <w:rPr>
                <w:sz w:val="18"/>
                <w:szCs w:val="18"/>
                <w:lang w:val="tr-TR"/>
              </w:rPr>
              <w:t>1</w:t>
            </w:r>
            <w:r w:rsidRPr="008325F5">
              <w:rPr>
                <w:sz w:val="18"/>
                <w:szCs w:val="18"/>
                <w:lang w:val="tr-TR"/>
              </w:rPr>
              <w:t>1 Sağlık Yönetimine Giriş</w:t>
            </w:r>
            <w:r w:rsidR="00BF5FFD">
              <w:rPr>
                <w:sz w:val="18"/>
                <w:szCs w:val="18"/>
                <w:lang w:val="tr-TR"/>
              </w:rPr>
              <w:t xml:space="preserve"> I</w:t>
            </w:r>
            <w:r w:rsidRPr="008325F5">
              <w:rPr>
                <w:sz w:val="18"/>
                <w:szCs w:val="18"/>
                <w:lang w:val="tr-TR"/>
              </w:rPr>
              <w:t xml:space="preserve">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1CC99C" w14:textId="19FFEEEF" w:rsidR="00A77FD8" w:rsidRPr="008325F5" w:rsidRDefault="00A77FD8" w:rsidP="00A77FD8">
            <w:pPr>
              <w:pStyle w:val="TableParagraph"/>
              <w:spacing w:line="178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7F6F1A31" w14:textId="11C8D627" w:rsidR="00A77FD8" w:rsidRPr="008325F5" w:rsidRDefault="00A77FD8" w:rsidP="00A77FD8">
            <w:pPr>
              <w:pStyle w:val="TableParagraph"/>
              <w:spacing w:before="11" w:line="235" w:lineRule="auto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644CD6AA" w14:textId="1D402A7D" w:rsidR="00A77FD8" w:rsidRPr="008325F5" w:rsidRDefault="00A77FD8" w:rsidP="00A77FD8">
            <w:pPr>
              <w:pStyle w:val="TableParagraph"/>
              <w:spacing w:before="11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SYÖ-4003 Sağlık Kurumlarında Kalite Yönetimi, Öğr. Gör. Dr. Ali Kaplan,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A77FD8" w:rsidRPr="008325F5" w14:paraId="75607A69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10"/>
        </w:trPr>
        <w:tc>
          <w:tcPr>
            <w:tcW w:w="193" w:type="pct"/>
            <w:vMerge/>
            <w:tcBorders>
              <w:right w:val="single" w:sz="18" w:space="0" w:color="000000"/>
            </w:tcBorders>
            <w:textDirection w:val="btLr"/>
          </w:tcPr>
          <w:p w14:paraId="4F7CCC2E" w14:textId="77777777" w:rsidR="00A77FD8" w:rsidRPr="008325F5" w:rsidRDefault="00A77FD8" w:rsidP="00A77FD8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01B1E80B" w14:textId="77777777" w:rsidR="00A77FD8" w:rsidRPr="008325F5" w:rsidRDefault="00A77FD8" w:rsidP="00A77FD8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3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11F8D9E" w14:textId="77777777" w:rsidR="00A77FD8" w:rsidRPr="008325F5" w:rsidRDefault="00A77FD8" w:rsidP="00A77FD8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09:50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5288B2E7" w14:textId="77777777" w:rsidR="00A77FD8" w:rsidRPr="008325F5" w:rsidRDefault="00A77FD8" w:rsidP="00A77FD8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10:35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614423DA" w14:textId="6189263C" w:rsidR="00A77FD8" w:rsidRPr="008325F5" w:rsidRDefault="00A77FD8" w:rsidP="00A77FD8">
            <w:pPr>
              <w:pStyle w:val="TableParagraph"/>
              <w:spacing w:before="9" w:line="235" w:lineRule="auto"/>
              <w:ind w:left="58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SYÖ-1021 Sağlık Yönetimine Giriş,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E205D88" w14:textId="0A7E168D" w:rsidR="00A77FD8" w:rsidRPr="008325F5" w:rsidRDefault="00A77FD8" w:rsidP="00A77FD8">
            <w:pPr>
              <w:pStyle w:val="TableParagraph"/>
              <w:spacing w:line="178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0AB0DD23" w14:textId="77777777" w:rsidR="00A77FD8" w:rsidRPr="008325F5" w:rsidRDefault="00A77FD8" w:rsidP="00A77FD8">
            <w:pPr>
              <w:pStyle w:val="TableParagraph"/>
              <w:spacing w:before="9" w:line="235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SYÖ-3021 İşaret Dili I,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. Nilüfer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Günçam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E203A11" w14:textId="41AABAED" w:rsidR="00A77FD8" w:rsidRPr="008325F5" w:rsidRDefault="00A77FD8" w:rsidP="00A77FD8">
            <w:pPr>
              <w:pStyle w:val="TableParagraph"/>
              <w:spacing w:before="9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SYÖ-4003 Sağlık Kurumlarında Kalite Yönetimi, Öğr. Gör. Dr. Ali Kaplan,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A77FD8" w:rsidRPr="008325F5" w14:paraId="6645F76D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01"/>
        </w:trPr>
        <w:tc>
          <w:tcPr>
            <w:tcW w:w="193" w:type="pct"/>
            <w:vMerge/>
            <w:tcBorders>
              <w:right w:val="single" w:sz="18" w:space="0" w:color="000000"/>
            </w:tcBorders>
            <w:textDirection w:val="btLr"/>
          </w:tcPr>
          <w:p w14:paraId="1144FEFD" w14:textId="77777777" w:rsidR="00A77FD8" w:rsidRPr="008325F5" w:rsidRDefault="00A77FD8" w:rsidP="00A77FD8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1EF6F8AB" w14:textId="77777777" w:rsidR="00A77FD8" w:rsidRPr="008325F5" w:rsidRDefault="00A77FD8" w:rsidP="00A77FD8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4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3AE79EA" w14:textId="77777777" w:rsidR="00A77FD8" w:rsidRPr="008325F5" w:rsidRDefault="00A77FD8" w:rsidP="00A77FD8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10:40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5787A58D" w14:textId="77777777" w:rsidR="00A77FD8" w:rsidRPr="008325F5" w:rsidRDefault="00A77FD8" w:rsidP="00A77FD8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11:25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09E6FE1F" w14:textId="658CBC43" w:rsidR="00A77FD8" w:rsidRPr="008325F5" w:rsidRDefault="00A77FD8" w:rsidP="00A77FD8">
            <w:pPr>
              <w:pStyle w:val="TableParagraph"/>
              <w:spacing w:before="11" w:line="235" w:lineRule="auto"/>
              <w:ind w:left="58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SYÖ-1021 Sağlık Yönetimine Giriş,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DAFB450" w14:textId="2233DCE4" w:rsidR="00A77FD8" w:rsidRPr="008325F5" w:rsidRDefault="00A77FD8" w:rsidP="00A77FD8">
            <w:pPr>
              <w:pStyle w:val="TableParagraph"/>
              <w:spacing w:line="180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58A56516" w14:textId="60CC42C0" w:rsidR="00A77FD8" w:rsidRPr="008325F5" w:rsidRDefault="00EA16BB" w:rsidP="00A77FD8">
            <w:pPr>
              <w:pStyle w:val="TableParagraph"/>
              <w:spacing w:before="11" w:line="235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SYÖ-3021 İşaret Dili I,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. Nilüfer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Günçam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23D8EE" w14:textId="4DD1F4CE" w:rsidR="00A77FD8" w:rsidRPr="008325F5" w:rsidRDefault="00A77FD8" w:rsidP="00A77FD8">
            <w:pPr>
              <w:pStyle w:val="TableParagraph"/>
              <w:spacing w:before="11" w:line="235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SYÖ-4003 Sağlık Kurumlarında Kalite Yönetimi, Öğr. Gör. Dr. Ali Kaplan,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A77FD8" w:rsidRPr="008325F5" w14:paraId="66924186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02"/>
        </w:trPr>
        <w:tc>
          <w:tcPr>
            <w:tcW w:w="193" w:type="pct"/>
            <w:vMerge/>
            <w:tcBorders>
              <w:right w:val="single" w:sz="18" w:space="0" w:color="000000"/>
            </w:tcBorders>
            <w:textDirection w:val="btLr"/>
          </w:tcPr>
          <w:p w14:paraId="2532100D" w14:textId="77777777" w:rsidR="00A77FD8" w:rsidRPr="008325F5" w:rsidRDefault="00A77FD8" w:rsidP="00A77FD8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0C9E9B71" w14:textId="77777777" w:rsidR="00A77FD8" w:rsidRPr="008325F5" w:rsidRDefault="00A77FD8" w:rsidP="00A77FD8">
            <w:pPr>
              <w:pStyle w:val="TableParagraph"/>
              <w:spacing w:before="6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5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BBDF3ED" w14:textId="77777777" w:rsidR="00A77FD8" w:rsidRPr="008325F5" w:rsidRDefault="00A77FD8" w:rsidP="00A77FD8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11:30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01439595" w14:textId="77777777" w:rsidR="00A77FD8" w:rsidRPr="008325F5" w:rsidRDefault="00A77FD8" w:rsidP="00A77FD8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12:15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18CE1760" w14:textId="77777777" w:rsidR="00A77FD8" w:rsidRPr="008325F5" w:rsidRDefault="00A77FD8" w:rsidP="00A77FD8">
            <w:pPr>
              <w:pStyle w:val="TableParagraph"/>
              <w:spacing w:before="9" w:line="235" w:lineRule="auto"/>
              <w:ind w:left="43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TDİ-1001Türk Dili I, Öğr. Gör. Tuğba Tosun,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56371BA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430EC639" w14:textId="77777777" w:rsidR="00A77FD8" w:rsidRPr="008325F5" w:rsidRDefault="00A77FD8" w:rsidP="00A77FD8">
            <w:pPr>
              <w:pStyle w:val="TableParagraph"/>
              <w:rPr>
                <w:lang w:val="tr-TR"/>
              </w:rPr>
            </w:pP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8D74C2E" w14:textId="77777777" w:rsidR="00A77FD8" w:rsidRPr="008325F5" w:rsidRDefault="00A77FD8" w:rsidP="00A77FD8">
            <w:pPr>
              <w:pStyle w:val="TableParagraph"/>
              <w:spacing w:before="13" w:line="160" w:lineRule="exact"/>
              <w:ind w:left="29"/>
              <w:rPr>
                <w:sz w:val="18"/>
                <w:szCs w:val="18"/>
                <w:lang w:val="tr-TR"/>
              </w:rPr>
            </w:pPr>
          </w:p>
        </w:tc>
      </w:tr>
      <w:tr w:rsidR="00A77FD8" w:rsidRPr="008325F5" w14:paraId="13683C7B" w14:textId="77777777" w:rsidTr="009B4F7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251"/>
        </w:trPr>
        <w:tc>
          <w:tcPr>
            <w:tcW w:w="193" w:type="pct"/>
            <w:vMerge/>
            <w:tcBorders>
              <w:right w:val="single" w:sz="18" w:space="0" w:color="000000"/>
            </w:tcBorders>
            <w:textDirection w:val="btLr"/>
          </w:tcPr>
          <w:p w14:paraId="13E89018" w14:textId="77777777" w:rsidR="00A77FD8" w:rsidRPr="008325F5" w:rsidRDefault="00A77FD8" w:rsidP="00A77FD8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5BEC9719" w14:textId="77777777" w:rsidR="00A77FD8" w:rsidRPr="008325F5" w:rsidRDefault="00A77FD8" w:rsidP="00A77FD8">
            <w:pPr>
              <w:pStyle w:val="TableParagraph"/>
              <w:spacing w:before="6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6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E6D84A2" w14:textId="77777777" w:rsidR="00A77FD8" w:rsidRPr="008325F5" w:rsidRDefault="00A77FD8" w:rsidP="00A77FD8">
            <w:pPr>
              <w:pStyle w:val="TableParagraph"/>
              <w:spacing w:before="3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12:20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6A85F990" w14:textId="77777777" w:rsidR="00A77FD8" w:rsidRPr="008325F5" w:rsidRDefault="00A77FD8" w:rsidP="00A77FD8">
            <w:pPr>
              <w:pStyle w:val="TableParagraph"/>
              <w:spacing w:before="3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13:05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30C40ACA" w14:textId="77777777" w:rsidR="00A77FD8" w:rsidRPr="008325F5" w:rsidRDefault="00A77FD8" w:rsidP="00A77FD8">
            <w:pPr>
              <w:pStyle w:val="TableParagraph"/>
              <w:spacing w:before="8" w:line="256" w:lineRule="auto"/>
              <w:ind w:left="43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TDİ-1001Türk Dili I, Öğr. Gör. Tuğba Tosun,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BDEBC6D" w14:textId="77777777" w:rsidR="00A77FD8" w:rsidRPr="008325F5" w:rsidRDefault="00A77FD8" w:rsidP="00A77FD8">
            <w:pPr>
              <w:pStyle w:val="TableParagraph"/>
              <w:spacing w:line="180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5AEF81A8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SYÖ-3019 Mesleki İngilizce I,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14DDEC7" w14:textId="4EAC4555" w:rsidR="00A77FD8" w:rsidRPr="008325F5" w:rsidRDefault="00A77FD8" w:rsidP="00A77FD8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SYÖ-4019 / SAY-4019 Sağlık Kurumlarında Malzeme Yönetimi, Prof. Dr. Mine Çardak,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A77FD8" w:rsidRPr="008325F5" w14:paraId="53F31A16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39"/>
        </w:trPr>
        <w:tc>
          <w:tcPr>
            <w:tcW w:w="193" w:type="pct"/>
            <w:vMerge/>
            <w:tcBorders>
              <w:right w:val="single" w:sz="18" w:space="0" w:color="000000"/>
            </w:tcBorders>
            <w:textDirection w:val="btLr"/>
          </w:tcPr>
          <w:p w14:paraId="20E4F967" w14:textId="77777777" w:rsidR="00A77FD8" w:rsidRPr="008325F5" w:rsidRDefault="00A77FD8" w:rsidP="00A77FD8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0B40992C" w14:textId="77777777" w:rsidR="00A77FD8" w:rsidRPr="008325F5" w:rsidRDefault="00A77FD8" w:rsidP="00A77FD8">
            <w:pPr>
              <w:pStyle w:val="TableParagraph"/>
              <w:spacing w:before="6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7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840DBAA" w14:textId="77777777" w:rsidR="00A77FD8" w:rsidRPr="008325F5" w:rsidRDefault="00A77FD8" w:rsidP="00A77FD8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13:10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7B37E8D0" w14:textId="77777777" w:rsidR="00A77FD8" w:rsidRPr="008325F5" w:rsidRDefault="00A77FD8" w:rsidP="00A77FD8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13:55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2AEB6E85" w14:textId="1F27E530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SYÖ-1025 Kariyer Planlaması,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. Burcu Terzioğlu Akay,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FBC101" w14:textId="77777777" w:rsidR="00A77FD8" w:rsidRPr="008325F5" w:rsidRDefault="00A77FD8" w:rsidP="00A77FD8">
            <w:pPr>
              <w:pStyle w:val="TableParagraph"/>
              <w:spacing w:before="7" w:line="235" w:lineRule="auto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69281149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SYÖ-3019 Mesleki İngilizce I,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 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12C1A20" w14:textId="41ECBE59" w:rsidR="00A77FD8" w:rsidRPr="008325F5" w:rsidRDefault="00A77FD8" w:rsidP="00A77FD8">
            <w:pPr>
              <w:pStyle w:val="TableParagraph"/>
              <w:spacing w:before="7"/>
              <w:ind w:left="29" w:right="-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SYÖ-4019 / SAY-4019 Sağlık Kurumlarında Malzeme Yönetimi, Prof. Dr. Mine Çardak,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A77FD8" w:rsidRPr="008325F5" w14:paraId="0329666D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64"/>
        </w:trPr>
        <w:tc>
          <w:tcPr>
            <w:tcW w:w="193" w:type="pct"/>
            <w:vMerge/>
            <w:tcBorders>
              <w:right w:val="single" w:sz="18" w:space="0" w:color="000000"/>
            </w:tcBorders>
          </w:tcPr>
          <w:p w14:paraId="303C9D61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206E4E7C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8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C5A005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14:00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3298C9C4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14:45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2A8137E6" w14:textId="58901B62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SYÖ-1025 Kariyer Planlaması,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. Burcu Terzioğlu Akay,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A4A4846" w14:textId="77777777" w:rsidR="00A77FD8" w:rsidRPr="008325F5" w:rsidRDefault="00A77FD8" w:rsidP="00A77FD8">
            <w:pPr>
              <w:pStyle w:val="TableParagraph"/>
              <w:spacing w:line="145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4EC3777A" w14:textId="77777777" w:rsidR="00A77FD8" w:rsidRPr="008325F5" w:rsidRDefault="00A77FD8" w:rsidP="00A77FD8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SYÖ-3019 Mesleki İngilizce I,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 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BCB5930" w14:textId="324F2876" w:rsidR="00A77FD8" w:rsidRPr="008325F5" w:rsidRDefault="00A77FD8" w:rsidP="00A77FD8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SYÖ-4019 / SAY-4019 Sağlık Kurumlarında Malzeme Yönetimi, Prof. Dr. Mine Çardak,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08136DC0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52"/>
        </w:trPr>
        <w:tc>
          <w:tcPr>
            <w:tcW w:w="193" w:type="pct"/>
            <w:vMerge/>
            <w:tcBorders>
              <w:right w:val="single" w:sz="18" w:space="0" w:color="000000"/>
            </w:tcBorders>
          </w:tcPr>
          <w:p w14:paraId="664B0ADC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67EC7AA8" w14:textId="77777777" w:rsidR="00B84FC1" w:rsidRPr="008325F5" w:rsidRDefault="00B84FC1" w:rsidP="00B84FC1">
            <w:pPr>
              <w:pStyle w:val="TableParagraph"/>
              <w:spacing w:before="66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9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62A5C9D" w14:textId="77777777" w:rsidR="00B84FC1" w:rsidRPr="008325F5" w:rsidRDefault="00B84FC1" w:rsidP="00B84FC1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14:50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522FEE37" w14:textId="77777777" w:rsidR="00B84FC1" w:rsidRPr="008325F5" w:rsidRDefault="00B84FC1" w:rsidP="00B84FC1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15:35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13D2A580" w14:textId="6A0487B8" w:rsidR="00B84FC1" w:rsidRPr="008325F5" w:rsidRDefault="00B84FC1" w:rsidP="00B84FC1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323DA19" w14:textId="77777777" w:rsidR="00B84FC1" w:rsidRPr="008325F5" w:rsidRDefault="00B84FC1" w:rsidP="00B84FC1">
            <w:pPr>
              <w:pStyle w:val="TableParagraph"/>
              <w:spacing w:line="180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SYÖ-2021 / SAY-2003 İstatistik, Öğr. Gör. Bahattin Hamarat,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6172A634" w14:textId="559A4EB6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SYÖ-3013 Epidemiyoloji,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5F10C8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SYÖ-4011 Sağlık Sektöründe Kamu Özel Sektör Ortaklıkları, Prof. Dr. Özge Uysal Şahin,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48878627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40"/>
        </w:trPr>
        <w:tc>
          <w:tcPr>
            <w:tcW w:w="193" w:type="pct"/>
            <w:vMerge/>
            <w:tcBorders>
              <w:right w:val="single" w:sz="18" w:space="0" w:color="000000"/>
            </w:tcBorders>
          </w:tcPr>
          <w:p w14:paraId="6C660EDA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2254B290" w14:textId="77777777" w:rsidR="00B84FC1" w:rsidRPr="008325F5" w:rsidRDefault="00B84FC1" w:rsidP="00B84FC1">
            <w:pPr>
              <w:pStyle w:val="TableParagraph"/>
              <w:spacing w:before="68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10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6531169" w14:textId="77777777" w:rsidR="00B84FC1" w:rsidRPr="008325F5" w:rsidRDefault="00B84FC1" w:rsidP="00B84FC1">
            <w:pPr>
              <w:pStyle w:val="TableParagraph"/>
              <w:spacing w:before="6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15:40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5BCFAD7A" w14:textId="77777777" w:rsidR="00B84FC1" w:rsidRPr="008325F5" w:rsidRDefault="00B84FC1" w:rsidP="00B84FC1">
            <w:pPr>
              <w:pStyle w:val="TableParagraph"/>
              <w:spacing w:before="6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16:25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493F1456" w14:textId="4AD77B81" w:rsidR="00B84FC1" w:rsidRPr="008325F5" w:rsidRDefault="00B84FC1" w:rsidP="00B84FC1">
            <w:pPr>
              <w:pStyle w:val="TableParagraph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3FBFA1E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SYÖ-2021 / SAY-2003 İstatistik, Öğr. Gör. Bahattin Hamarat,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44B70054" w14:textId="1BCA7D74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SYÖ-3013 Epidemiyoloji,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B946F88" w14:textId="77777777" w:rsidR="00B84FC1" w:rsidRPr="008325F5" w:rsidRDefault="00B84FC1" w:rsidP="00B84FC1">
            <w:pPr>
              <w:pStyle w:val="TableParagraph"/>
              <w:spacing w:line="180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SYÖ-4011 Sağlık Sektöründe Kamu Özel Sektör Ortaklıkları, Prof. Dr. Özge Uysal Şahin,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4D9FC576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160"/>
        </w:trPr>
        <w:tc>
          <w:tcPr>
            <w:tcW w:w="193" w:type="pct"/>
            <w:vMerge/>
            <w:tcBorders>
              <w:right w:val="single" w:sz="18" w:space="0" w:color="000000"/>
            </w:tcBorders>
          </w:tcPr>
          <w:p w14:paraId="12326687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31" w:type="pct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32941326" w14:textId="77777777" w:rsidR="00B84FC1" w:rsidRPr="008325F5" w:rsidRDefault="00B84FC1" w:rsidP="00B84FC1">
            <w:pPr>
              <w:pStyle w:val="TableParagraph"/>
              <w:spacing w:before="66"/>
              <w:ind w:right="4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11</w:t>
            </w:r>
          </w:p>
        </w:tc>
        <w:tc>
          <w:tcPr>
            <w:tcW w:w="280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5AF64EE" w14:textId="77777777" w:rsidR="00B84FC1" w:rsidRPr="008325F5" w:rsidRDefault="00B84FC1" w:rsidP="00B84FC1">
            <w:pPr>
              <w:pStyle w:val="TableParagraph"/>
              <w:spacing w:before="3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16:30</w:t>
            </w:r>
          </w:p>
        </w:tc>
        <w:tc>
          <w:tcPr>
            <w:tcW w:w="210" w:type="pct"/>
            <w:tcBorders>
              <w:top w:val="single" w:sz="6" w:space="0" w:color="000000"/>
              <w:bottom w:val="single" w:sz="6" w:space="0" w:color="000000"/>
            </w:tcBorders>
          </w:tcPr>
          <w:p w14:paraId="64BFED47" w14:textId="77777777" w:rsidR="00B84FC1" w:rsidRPr="008325F5" w:rsidRDefault="00B84FC1" w:rsidP="00B84FC1">
            <w:pPr>
              <w:pStyle w:val="TableParagraph"/>
              <w:spacing w:before="3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17:15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31FEAF82" w14:textId="47A9DFA6" w:rsidR="00B84FC1" w:rsidRPr="008325F5" w:rsidRDefault="00B84FC1" w:rsidP="00B84FC1">
            <w:pPr>
              <w:pStyle w:val="TableParagraph"/>
              <w:spacing w:line="169" w:lineRule="exact"/>
              <w:ind w:left="29"/>
              <w:rPr>
                <w:sz w:val="18"/>
                <w:szCs w:val="18"/>
                <w:lang w:val="tr-TR"/>
              </w:rPr>
            </w:pPr>
          </w:p>
        </w:tc>
        <w:tc>
          <w:tcPr>
            <w:tcW w:w="104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29FEB97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SYÖ-2021 / SAY-2003 İstatistik, Öğr. Gör. Bahattin Hamarat,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7" w:type="pct"/>
            <w:tcBorders>
              <w:top w:val="single" w:sz="6" w:space="0" w:color="000000"/>
              <w:bottom w:val="single" w:sz="6" w:space="0" w:color="000000"/>
            </w:tcBorders>
          </w:tcPr>
          <w:p w14:paraId="1C1DBFC6" w14:textId="423B7CBE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SYÖ-3013 Epidemiyoloji, Prof. Dr. Ayşe San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45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C52C015" w14:textId="77777777" w:rsidR="00B84FC1" w:rsidRPr="008325F5" w:rsidRDefault="00B84FC1" w:rsidP="00B84FC1">
            <w:pPr>
              <w:pStyle w:val="TableParagraph"/>
              <w:spacing w:line="178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SYÖ-4011 Sağlık Sektöründe Kamu Özel Sektör Ortaklıkları, Prof. Dr. Özge Uysal Şahin, 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</w:tbl>
    <w:p w14:paraId="4683C414" w14:textId="77777777" w:rsidR="008325F5" w:rsidRPr="008325F5" w:rsidRDefault="008325F5"/>
    <w:p w14:paraId="2A544071" w14:textId="77777777" w:rsidR="008325F5" w:rsidRPr="008325F5" w:rsidRDefault="008325F5"/>
    <w:p w14:paraId="708FE2D1" w14:textId="77777777" w:rsidR="008325F5" w:rsidRPr="008325F5" w:rsidRDefault="008325F5"/>
    <w:p w14:paraId="45D3EF0D" w14:textId="77777777" w:rsidR="008325F5" w:rsidRPr="008325F5" w:rsidRDefault="008325F5"/>
    <w:tbl>
      <w:tblPr>
        <w:tblStyle w:val="TableNormal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554"/>
        <w:gridCol w:w="280"/>
        <w:gridCol w:w="145"/>
        <w:gridCol w:w="701"/>
        <w:gridCol w:w="8"/>
        <w:gridCol w:w="710"/>
        <w:gridCol w:w="2831"/>
        <w:gridCol w:w="3150"/>
        <w:gridCol w:w="2714"/>
        <w:gridCol w:w="2881"/>
      </w:tblGrid>
      <w:tr w:rsidR="008325F5" w:rsidRPr="008325F5" w14:paraId="7474DFD1" w14:textId="77777777" w:rsidTr="008325F5">
        <w:trPr>
          <w:trHeight w:val="245"/>
        </w:trPr>
        <w:tc>
          <w:tcPr>
            <w:tcW w:w="198" w:type="pct"/>
            <w:tcBorders>
              <w:left w:val="single" w:sz="12" w:space="0" w:color="000000"/>
              <w:bottom w:val="single" w:sz="12" w:space="0" w:color="000000"/>
            </w:tcBorders>
          </w:tcPr>
          <w:p w14:paraId="7927F77F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52" w:type="pct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0D4EB987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4" w:type="pct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02339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25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3F781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1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AF9BE" w14:textId="77777777" w:rsidR="008325F5" w:rsidRPr="008325F5" w:rsidRDefault="008325F5" w:rsidP="008325F5">
            <w:pPr>
              <w:pStyle w:val="TableParagraph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I.</w:t>
            </w:r>
            <w:r w:rsidRPr="008325F5">
              <w:rPr>
                <w:b/>
                <w:spacing w:val="33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127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B9477" w14:textId="77777777" w:rsidR="008325F5" w:rsidRPr="008325F5" w:rsidRDefault="008325F5" w:rsidP="008325F5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II.</w:t>
            </w:r>
            <w:r w:rsidRPr="008325F5">
              <w:rPr>
                <w:b/>
                <w:spacing w:val="5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97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8B53AC" w14:textId="77777777" w:rsidR="008325F5" w:rsidRPr="008325F5" w:rsidRDefault="008325F5" w:rsidP="008325F5">
            <w:pPr>
              <w:pStyle w:val="TableParagraph"/>
              <w:ind w:left="21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w w:val="105"/>
                <w:sz w:val="18"/>
                <w:szCs w:val="18"/>
                <w:lang w:val="tr-TR"/>
              </w:rPr>
              <w:t>III.</w:t>
            </w:r>
            <w:r w:rsidRPr="008325F5">
              <w:rPr>
                <w:b/>
                <w:spacing w:val="38"/>
                <w:w w:val="105"/>
                <w:sz w:val="18"/>
                <w:szCs w:val="18"/>
                <w:lang w:val="tr-TR"/>
              </w:rPr>
              <w:t xml:space="preserve"> </w:t>
            </w: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SINIF</w:t>
            </w:r>
          </w:p>
        </w:tc>
        <w:tc>
          <w:tcPr>
            <w:tcW w:w="103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15E166" w14:textId="77777777" w:rsidR="008325F5" w:rsidRPr="008325F5" w:rsidRDefault="008325F5" w:rsidP="008325F5">
            <w:pPr>
              <w:pStyle w:val="TableParagraph"/>
              <w:tabs>
                <w:tab w:val="left" w:pos="1800"/>
              </w:tabs>
              <w:ind w:left="227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 xml:space="preserve">IV. </w:t>
            </w:r>
            <w:r w:rsidRPr="008325F5">
              <w:rPr>
                <w:b/>
                <w:spacing w:val="-2"/>
                <w:w w:val="105"/>
                <w:sz w:val="18"/>
                <w:szCs w:val="18"/>
                <w:lang w:val="tr-TR"/>
              </w:rPr>
              <w:t>SINIF</w:t>
            </w:r>
          </w:p>
        </w:tc>
      </w:tr>
      <w:tr w:rsidR="008325F5" w:rsidRPr="008325F5" w14:paraId="74968054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0"/>
        </w:trPr>
        <w:tc>
          <w:tcPr>
            <w:tcW w:w="198" w:type="pct"/>
            <w:vMerge w:val="restart"/>
            <w:tcBorders>
              <w:right w:val="single" w:sz="18" w:space="0" w:color="000000"/>
            </w:tcBorders>
            <w:textDirection w:val="btLr"/>
          </w:tcPr>
          <w:p w14:paraId="3D2B6C21" w14:textId="77777777" w:rsidR="008325F5" w:rsidRPr="008325F5" w:rsidRDefault="008325F5" w:rsidP="008325F5">
            <w:pPr>
              <w:pStyle w:val="TableParagraph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4"/>
                <w:w w:val="105"/>
                <w:sz w:val="18"/>
                <w:szCs w:val="18"/>
                <w:lang w:val="tr-TR"/>
              </w:rPr>
              <w:t>CUMA</w:t>
            </w:r>
          </w:p>
        </w:tc>
        <w:tc>
          <w:tcPr>
            <w:tcW w:w="100" w:type="pct"/>
            <w:tcBorders>
              <w:left w:val="single" w:sz="18" w:space="0" w:color="000000"/>
              <w:bottom w:val="single" w:sz="6" w:space="0" w:color="000000"/>
            </w:tcBorders>
          </w:tcPr>
          <w:p w14:paraId="45E00189" w14:textId="77777777" w:rsidR="008325F5" w:rsidRPr="008325F5" w:rsidRDefault="008325F5" w:rsidP="008325F5">
            <w:pPr>
              <w:pStyle w:val="TableParagraph"/>
              <w:spacing w:line="159" w:lineRule="exact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1</w:t>
            </w:r>
          </w:p>
        </w:tc>
        <w:tc>
          <w:tcPr>
            <w:tcW w:w="303" w:type="pct"/>
            <w:gridSpan w:val="2"/>
            <w:tcBorders>
              <w:bottom w:val="single" w:sz="6" w:space="0" w:color="000000"/>
            </w:tcBorders>
          </w:tcPr>
          <w:p w14:paraId="3DA7AC8D" w14:textId="77777777" w:rsidR="008325F5" w:rsidRPr="008325F5" w:rsidRDefault="008325F5" w:rsidP="008325F5">
            <w:pPr>
              <w:pStyle w:val="TableParagraph"/>
              <w:spacing w:line="159" w:lineRule="exact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08:10</w:t>
            </w:r>
          </w:p>
        </w:tc>
        <w:tc>
          <w:tcPr>
            <w:tcW w:w="257" w:type="pct"/>
            <w:gridSpan w:val="2"/>
            <w:tcBorders>
              <w:bottom w:val="single" w:sz="6" w:space="0" w:color="000000"/>
            </w:tcBorders>
          </w:tcPr>
          <w:p w14:paraId="64937782" w14:textId="77777777" w:rsidR="008325F5" w:rsidRPr="008325F5" w:rsidRDefault="008325F5" w:rsidP="008325F5">
            <w:pPr>
              <w:pStyle w:val="TableParagraph"/>
              <w:spacing w:line="159" w:lineRule="exact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08:55</w:t>
            </w:r>
          </w:p>
        </w:tc>
        <w:tc>
          <w:tcPr>
            <w:tcW w:w="1013" w:type="pct"/>
            <w:tcBorders>
              <w:bottom w:val="single" w:sz="6" w:space="0" w:color="000000"/>
            </w:tcBorders>
          </w:tcPr>
          <w:p w14:paraId="085CB1B6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127" w:type="pct"/>
            <w:tcBorders>
              <w:bottom w:val="single" w:sz="6" w:space="0" w:color="000000"/>
            </w:tcBorders>
          </w:tcPr>
          <w:p w14:paraId="671A53C7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971" w:type="pct"/>
            <w:tcBorders>
              <w:bottom w:val="single" w:sz="6" w:space="0" w:color="000000"/>
            </w:tcBorders>
          </w:tcPr>
          <w:p w14:paraId="780CF020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031" w:type="pct"/>
            <w:tcBorders>
              <w:bottom w:val="single" w:sz="6" w:space="0" w:color="000000"/>
            </w:tcBorders>
          </w:tcPr>
          <w:p w14:paraId="2364FEFA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  <w:tr w:rsidR="003F35B6" w:rsidRPr="008325F5" w14:paraId="4E87A16A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20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4CC6099B" w14:textId="77777777" w:rsidR="003F35B6" w:rsidRPr="008325F5" w:rsidRDefault="003F35B6" w:rsidP="003F35B6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646B5925" w14:textId="77777777" w:rsidR="003F35B6" w:rsidRPr="008325F5" w:rsidRDefault="003F35B6" w:rsidP="003F35B6">
            <w:pPr>
              <w:pStyle w:val="TableParagraph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2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547D87B" w14:textId="77777777" w:rsidR="003F35B6" w:rsidRPr="008325F5" w:rsidRDefault="003F35B6" w:rsidP="003F35B6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09:00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04899B6" w14:textId="77777777" w:rsidR="003F35B6" w:rsidRPr="008325F5" w:rsidRDefault="003F35B6" w:rsidP="003F35B6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09:45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6C3DA957" w14:textId="66551A1D" w:rsidR="003F35B6" w:rsidRPr="008325F5" w:rsidRDefault="003F35B6" w:rsidP="003F35B6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149660B9" w14:textId="77777777" w:rsidR="003F35B6" w:rsidRPr="008325F5" w:rsidRDefault="003F35B6" w:rsidP="003F35B6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68096542" w14:textId="77777777" w:rsidR="003F35B6" w:rsidRPr="008325F5" w:rsidRDefault="003F35B6" w:rsidP="003F35B6">
            <w:pPr>
              <w:pStyle w:val="TableParagraph"/>
              <w:spacing w:line="235" w:lineRule="auto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4B7E7CD4" w14:textId="45B3F9BA" w:rsidR="003F35B6" w:rsidRPr="008325F5" w:rsidRDefault="003F35B6" w:rsidP="003F35B6">
            <w:pPr>
              <w:pStyle w:val="TableParagraph"/>
              <w:spacing w:line="158" w:lineRule="exact"/>
              <w:ind w:left="-12"/>
              <w:rPr>
                <w:sz w:val="18"/>
                <w:szCs w:val="18"/>
                <w:lang w:val="tr-TR"/>
              </w:rPr>
            </w:pPr>
            <w:r w:rsidRPr="00E50B14">
              <w:rPr>
                <w:sz w:val="18"/>
                <w:szCs w:val="18"/>
                <w:lang w:val="tr-TR"/>
              </w:rPr>
              <w:t>SYÖ-4009 Sosyal Sorumluluk Projesi, Prof. Dr. Ekrem Tufan, PC LAB</w:t>
            </w:r>
          </w:p>
        </w:tc>
      </w:tr>
      <w:tr w:rsidR="003F35B6" w:rsidRPr="008325F5" w14:paraId="2C4925B6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828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44483587" w14:textId="77777777" w:rsidR="003F35B6" w:rsidRPr="008325F5" w:rsidRDefault="003F35B6" w:rsidP="003F35B6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213A439A" w14:textId="77777777" w:rsidR="003F35B6" w:rsidRPr="008325F5" w:rsidRDefault="003F35B6" w:rsidP="003F35B6">
            <w:pPr>
              <w:pStyle w:val="TableParagraph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3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3403054" w14:textId="77777777" w:rsidR="003F35B6" w:rsidRPr="008325F5" w:rsidRDefault="003F35B6" w:rsidP="003F35B6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09:50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08AE7FF" w14:textId="77777777" w:rsidR="003F35B6" w:rsidRPr="008325F5" w:rsidRDefault="003F35B6" w:rsidP="003F35B6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10:35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4BF3078A" w14:textId="69D7AFC3" w:rsidR="003F35B6" w:rsidRPr="008325F5" w:rsidRDefault="003F35B6" w:rsidP="003F35B6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4575142C" w14:textId="77777777" w:rsidR="003F35B6" w:rsidRPr="008325F5" w:rsidRDefault="003F35B6" w:rsidP="003F35B6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SYÖ-2005 / SAY-2005 Sağlık Yönetiminde Araştırma Yöntemleri, Öğr. Gör. Bahattin Hamarat,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3793AA0F" w14:textId="77777777" w:rsidR="003F35B6" w:rsidRPr="008325F5" w:rsidRDefault="003F35B6" w:rsidP="003F35B6">
            <w:pPr>
              <w:pStyle w:val="TableParagraph"/>
              <w:spacing w:line="254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SYÖ-3041 Sağlık Yönetiminde Yapay </w:t>
            </w:r>
            <w:proofErr w:type="gramStart"/>
            <w:r w:rsidRPr="008325F5">
              <w:rPr>
                <w:sz w:val="18"/>
                <w:szCs w:val="18"/>
                <w:lang w:val="tr-TR"/>
              </w:rPr>
              <w:t>Zeka</w:t>
            </w:r>
            <w:proofErr w:type="gramEnd"/>
            <w:r w:rsidRPr="008325F5">
              <w:rPr>
                <w:sz w:val="18"/>
                <w:szCs w:val="18"/>
                <w:lang w:val="tr-TR"/>
              </w:rPr>
              <w:t xml:space="preserve"> 1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>. Utku Ünal Online</w:t>
            </w: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36EFE5A1" w14:textId="653C1B69" w:rsidR="003F35B6" w:rsidRPr="008325F5" w:rsidRDefault="003F35B6" w:rsidP="003F35B6">
            <w:pPr>
              <w:pStyle w:val="TableParagraph"/>
              <w:spacing w:line="180" w:lineRule="exact"/>
              <w:ind w:left="29"/>
              <w:rPr>
                <w:sz w:val="18"/>
                <w:szCs w:val="18"/>
                <w:lang w:val="tr-TR"/>
              </w:rPr>
            </w:pPr>
            <w:r w:rsidRPr="00E50B14">
              <w:rPr>
                <w:sz w:val="18"/>
                <w:szCs w:val="18"/>
                <w:lang w:val="tr-TR"/>
              </w:rPr>
              <w:t>SYÖ-4009 Sosyal Sorumluluk Projesi, Prof. Dr. Ekrem Tufan, PC LAB</w:t>
            </w:r>
          </w:p>
        </w:tc>
      </w:tr>
      <w:tr w:rsidR="008325F5" w:rsidRPr="008325F5" w14:paraId="4DC97509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828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0D3870E4" w14:textId="77777777" w:rsidR="008325F5" w:rsidRPr="008325F5" w:rsidRDefault="008325F5" w:rsidP="008325F5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494F9007" w14:textId="77777777" w:rsidR="008325F5" w:rsidRPr="008325F5" w:rsidRDefault="008325F5" w:rsidP="008325F5">
            <w:pPr>
              <w:pStyle w:val="TableParagraph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4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C553509" w14:textId="77777777" w:rsidR="008325F5" w:rsidRPr="008325F5" w:rsidRDefault="008325F5" w:rsidP="008325F5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10:40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BE0619A" w14:textId="77777777" w:rsidR="008325F5" w:rsidRPr="008325F5" w:rsidRDefault="008325F5" w:rsidP="008325F5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11:25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2A0D27CA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SYÖ-1007 Genel Muhasebe I, Doç. Dr. Hasan Gül,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55BC37DD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SYÖ-2005 / SAY-2005 Sağlık Yönetiminde Araştırma Yöntemleri, Öğr. Gör. Bahattin Hamarat,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30B7FE11" w14:textId="77777777" w:rsidR="008325F5" w:rsidRPr="008325F5" w:rsidRDefault="008325F5" w:rsidP="008325F5">
            <w:pPr>
              <w:pStyle w:val="TableParagraph"/>
              <w:spacing w:line="235" w:lineRule="auto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SYÖ-3041 Sağlık Yönetiminde Yapay </w:t>
            </w:r>
            <w:proofErr w:type="gramStart"/>
            <w:r w:rsidRPr="008325F5">
              <w:rPr>
                <w:sz w:val="18"/>
                <w:szCs w:val="18"/>
                <w:lang w:val="tr-TR"/>
              </w:rPr>
              <w:t>Zeka</w:t>
            </w:r>
            <w:proofErr w:type="gramEnd"/>
            <w:r w:rsidRPr="008325F5">
              <w:rPr>
                <w:sz w:val="18"/>
                <w:szCs w:val="18"/>
                <w:lang w:val="tr-TR"/>
              </w:rPr>
              <w:t xml:space="preserve"> 1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>. Utku Ünal Online</w:t>
            </w: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1D9A916B" w14:textId="198E10D8" w:rsidR="008325F5" w:rsidRPr="008325F5" w:rsidRDefault="008325F5" w:rsidP="008325F5">
            <w:pPr>
              <w:pStyle w:val="TableParagraph"/>
              <w:spacing w:line="176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SYÖ-4009 Sosyal Sorumluluk Projesi, Prof. Dr. Ekrem Tufan, </w:t>
            </w:r>
            <w:r w:rsidR="003F35B6">
              <w:rPr>
                <w:sz w:val="18"/>
                <w:szCs w:val="18"/>
                <w:lang w:val="tr-TR"/>
              </w:rPr>
              <w:t>PC LAB</w:t>
            </w:r>
          </w:p>
        </w:tc>
      </w:tr>
      <w:tr w:rsidR="008325F5" w:rsidRPr="008325F5" w14:paraId="7487374B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828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449BB8D4" w14:textId="77777777" w:rsidR="008325F5" w:rsidRPr="008325F5" w:rsidRDefault="008325F5" w:rsidP="008325F5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250E7FB3" w14:textId="77777777" w:rsidR="008325F5" w:rsidRPr="008325F5" w:rsidRDefault="008325F5" w:rsidP="008325F5">
            <w:pPr>
              <w:pStyle w:val="TableParagraph"/>
              <w:spacing w:line="174" w:lineRule="exact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5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845B1F9" w14:textId="77777777" w:rsidR="008325F5" w:rsidRPr="008325F5" w:rsidRDefault="008325F5" w:rsidP="008325F5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11:30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4C95CEB" w14:textId="77777777" w:rsidR="008325F5" w:rsidRPr="008325F5" w:rsidRDefault="008325F5" w:rsidP="008325F5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12:15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1BFE9DCE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SYÖ-1007 Genel Muhasebe I, Doç. Dr. Hasan Gül,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11F8BA09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SYÖ-2005 / SAY-2005 Sağlık Yönetiminde Araştırma Yöntemleri, Öğr. Gör. Bahattin Hamarat,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0E05A8B7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SYÖ-3041 Sağlık Yönetiminde Yapay </w:t>
            </w:r>
            <w:proofErr w:type="gramStart"/>
            <w:r w:rsidRPr="008325F5">
              <w:rPr>
                <w:sz w:val="18"/>
                <w:szCs w:val="18"/>
                <w:lang w:val="tr-TR"/>
              </w:rPr>
              <w:t>Zeka</w:t>
            </w:r>
            <w:proofErr w:type="gramEnd"/>
            <w:r w:rsidRPr="008325F5">
              <w:rPr>
                <w:sz w:val="18"/>
                <w:szCs w:val="18"/>
                <w:lang w:val="tr-TR"/>
              </w:rPr>
              <w:t xml:space="preserve"> 1 Öğr.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Elm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>. Utku Ünal Online</w:t>
            </w: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0A2625DD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</w:tr>
      <w:tr w:rsidR="008325F5" w:rsidRPr="008325F5" w14:paraId="7C051917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435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0261384D" w14:textId="77777777" w:rsidR="008325F5" w:rsidRPr="008325F5" w:rsidRDefault="008325F5" w:rsidP="008325F5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66B9A5C8" w14:textId="77777777" w:rsidR="008325F5" w:rsidRPr="008325F5" w:rsidRDefault="008325F5" w:rsidP="008325F5">
            <w:pPr>
              <w:pStyle w:val="TableParagraph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6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B19D241" w14:textId="77777777" w:rsidR="008325F5" w:rsidRPr="008325F5" w:rsidRDefault="008325F5" w:rsidP="008325F5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12:20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8A40E56" w14:textId="77777777" w:rsidR="008325F5" w:rsidRPr="008325F5" w:rsidRDefault="008325F5" w:rsidP="008325F5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13:05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38C6C37F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SYÖ-1007 Genel Muhasebe I, Doç. Dr. Hasan Gül,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3C46B933" w14:textId="77777777" w:rsidR="008325F5" w:rsidRPr="008325F5" w:rsidRDefault="008325F5" w:rsidP="008325F5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003BC01C" w14:textId="701D4ABD" w:rsidR="008325F5" w:rsidRPr="008325F5" w:rsidRDefault="001A1A34" w:rsidP="008325F5">
            <w:pPr>
              <w:pStyle w:val="TableParagraph"/>
              <w:spacing w:line="180" w:lineRule="exact"/>
              <w:ind w:left="31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SYÖ-3033 Sağlık Kuruluşlarında Pazarlama,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0F4598D7" w14:textId="3627DD9E" w:rsidR="008325F5" w:rsidRPr="008325F5" w:rsidRDefault="008325F5" w:rsidP="008325F5">
            <w:pPr>
              <w:pStyle w:val="TableParagraph"/>
              <w:spacing w:line="256" w:lineRule="auto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SYÖ-4023 Sağlık Antropolojisi, Dr. Öğr. Üye. Didem Hekimoğlu Tunç,308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4F1D11C3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601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6AA07D46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29F2C477" w14:textId="77777777" w:rsidR="00B84FC1" w:rsidRPr="008325F5" w:rsidRDefault="00B84FC1" w:rsidP="00B84FC1">
            <w:pPr>
              <w:pStyle w:val="TableParagraph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7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167E17F" w14:textId="77777777" w:rsidR="00B84FC1" w:rsidRPr="008325F5" w:rsidRDefault="00B84FC1" w:rsidP="00B84FC1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13:10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9429DED" w14:textId="77777777" w:rsidR="00B84FC1" w:rsidRPr="008325F5" w:rsidRDefault="00B84FC1" w:rsidP="00B84FC1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13:55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3BB1704E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212E26B2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SYÖ-2023 Bilgisayarlı Muhasebe I, Doç. Dr. Hasan Gül, PC LAB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028F43A6" w14:textId="5461E729" w:rsidR="00B84FC1" w:rsidRPr="008325F5" w:rsidRDefault="00B84FC1" w:rsidP="00B84FC1">
            <w:pPr>
              <w:pStyle w:val="TableParagraph"/>
              <w:spacing w:line="176" w:lineRule="exact"/>
              <w:ind w:left="31" w:right="6" w:firstLine="14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SYÖ-3033 Sağlık Kuruluşlarında Pazarlama,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4D22E7A2" w14:textId="77777777" w:rsidR="00B84FC1" w:rsidRPr="008325F5" w:rsidRDefault="00B84FC1" w:rsidP="00B84FC1">
            <w:pPr>
              <w:pStyle w:val="TableParagraph"/>
              <w:spacing w:line="178" w:lineRule="exact"/>
              <w:ind w:left="29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SYÖ-4023 Sağlık Antropolojisi, Dr. Öğr. Üye. Didem Hekimoğlu Tunç,308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4C8C688B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668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293F4380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7B0D6149" w14:textId="77777777" w:rsidR="00B84FC1" w:rsidRPr="008325F5" w:rsidRDefault="00B84FC1" w:rsidP="00B84FC1">
            <w:pPr>
              <w:pStyle w:val="TableParagraph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8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B5A1AEA" w14:textId="77777777" w:rsidR="00B84FC1" w:rsidRPr="008325F5" w:rsidRDefault="00B84FC1" w:rsidP="00B84FC1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14:00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AC76457" w14:textId="77777777" w:rsidR="00B84FC1" w:rsidRPr="008325F5" w:rsidRDefault="00B84FC1" w:rsidP="00B84FC1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14:45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2E613593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SYÖ-1017 / SAY-1003 İşletme Matematiği, Öğr. Gör. Bahattin Hamarat,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62510551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SYÖ-2023 Bilgisayarlı Muhasebe I, Doç. Dr. Hasan Gül, PC LAB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5945E81D" w14:textId="4AEDF246" w:rsidR="00B84FC1" w:rsidRPr="008325F5" w:rsidRDefault="00B84FC1" w:rsidP="00B84FC1">
            <w:pPr>
              <w:pStyle w:val="TableParagraph"/>
              <w:spacing w:line="172" w:lineRule="exact"/>
              <w:ind w:left="31" w:right="6" w:firstLine="14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SYÖ-3033 Sağlık Kuruluşlarında Pazarlama, Dr. Öğr. Üye. Ulvi Cenap Topçu, 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69E68BC1" w14:textId="77777777" w:rsidR="00B84FC1" w:rsidRPr="008325F5" w:rsidRDefault="00B84FC1" w:rsidP="00B84FC1">
            <w:pPr>
              <w:pStyle w:val="TableParagraph"/>
              <w:spacing w:line="180" w:lineRule="exact"/>
              <w:ind w:left="12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SYÖ-4023 Sağlık Antropolojisi, Dr. Öğr. Üye. Didem Hekimoğlu Tunç,308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61DD45A2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828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419378E2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51914E84" w14:textId="77777777" w:rsidR="00B84FC1" w:rsidRPr="008325F5" w:rsidRDefault="00B84FC1" w:rsidP="00B84FC1">
            <w:pPr>
              <w:pStyle w:val="TableParagraph"/>
              <w:ind w:right="149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10"/>
                <w:w w:val="90"/>
                <w:sz w:val="18"/>
                <w:szCs w:val="18"/>
                <w:lang w:val="tr-TR"/>
              </w:rPr>
              <w:t>9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E7E04AE" w14:textId="77777777" w:rsidR="00B84FC1" w:rsidRPr="008325F5" w:rsidRDefault="00B84FC1" w:rsidP="00B84FC1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14:50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386622C" w14:textId="77777777" w:rsidR="00B84FC1" w:rsidRPr="008325F5" w:rsidRDefault="00B84FC1" w:rsidP="00B84FC1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15:35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65711F74" w14:textId="77777777" w:rsidR="00B84FC1" w:rsidRPr="008325F5" w:rsidRDefault="00B84FC1" w:rsidP="00B84FC1">
            <w:pPr>
              <w:pStyle w:val="TableParagraph"/>
              <w:spacing w:line="180" w:lineRule="exact"/>
              <w:ind w:left="29" w:firstLine="14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SYÖ-1017 / SAY-1003 İşletme Matematiği, Öğr. Gör. Bahattin Hamarat,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3FD08D71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SYÖ-2023 Bilgisayarlı Muhasebe I, Doç. Dr. Hasan Gül, PC LAB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3ECEFBE5" w14:textId="379BD3E8" w:rsidR="00B84FC1" w:rsidRPr="008325F5" w:rsidRDefault="00B84FC1" w:rsidP="00B84FC1">
            <w:pPr>
              <w:pStyle w:val="TableParagraph"/>
              <w:spacing w:line="180" w:lineRule="exact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25A263D9" w14:textId="77777777" w:rsidR="00B84FC1" w:rsidRPr="00CA0303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CA0303">
              <w:rPr>
                <w:sz w:val="18"/>
                <w:szCs w:val="18"/>
                <w:lang w:val="tr-TR"/>
              </w:rPr>
              <w:t xml:space="preserve">SYÖ-4001 Sağlık Politikası ve Planlaması, Prof. Dr. Ayşe San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442AAF02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620"/>
        </w:trPr>
        <w:tc>
          <w:tcPr>
            <w:tcW w:w="198" w:type="pct"/>
            <w:vMerge/>
            <w:tcBorders>
              <w:top w:val="nil"/>
              <w:right w:val="single" w:sz="18" w:space="0" w:color="000000"/>
            </w:tcBorders>
            <w:textDirection w:val="btLr"/>
          </w:tcPr>
          <w:p w14:paraId="00C554D6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2D544852" w14:textId="77777777" w:rsidR="00B84FC1" w:rsidRPr="008325F5" w:rsidRDefault="00B84FC1" w:rsidP="00B84FC1">
            <w:pPr>
              <w:pStyle w:val="TableParagraph"/>
              <w:ind w:right="4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10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5673C92" w14:textId="77777777" w:rsidR="00B84FC1" w:rsidRPr="008325F5" w:rsidRDefault="00B84FC1" w:rsidP="00B84FC1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15:40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48B76A8" w14:textId="77777777" w:rsidR="00B84FC1" w:rsidRPr="008325F5" w:rsidRDefault="00B84FC1" w:rsidP="00B84FC1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16:25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6553E368" w14:textId="77777777" w:rsidR="00B84FC1" w:rsidRPr="008325F5" w:rsidRDefault="00B84FC1" w:rsidP="00B84FC1">
            <w:pPr>
              <w:pStyle w:val="TableParagraph"/>
              <w:spacing w:line="180" w:lineRule="exact"/>
              <w:ind w:left="72" w:hanging="44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 xml:space="preserve">SYÖ-1017 / SAY-1003 İşletme Matematiği, Öğr. Gör. Bahattin Hamarat, 103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5E480334" w14:textId="1792506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D35B5C">
              <w:rPr>
                <w:sz w:val="18"/>
                <w:szCs w:val="18"/>
                <w:lang w:val="tr-TR"/>
              </w:rPr>
              <w:t xml:space="preserve">SYÖ-2015 Anatomi, Öğr. Gör. Dr. Levent </w:t>
            </w:r>
            <w:proofErr w:type="spellStart"/>
            <w:r w:rsidRPr="00D35B5C">
              <w:rPr>
                <w:sz w:val="18"/>
                <w:szCs w:val="18"/>
                <w:lang w:val="tr-TR"/>
              </w:rPr>
              <w:t>Elevli</w:t>
            </w:r>
            <w:proofErr w:type="spellEnd"/>
            <w:r>
              <w:rPr>
                <w:sz w:val="18"/>
                <w:szCs w:val="18"/>
                <w:lang w:val="tr-TR"/>
              </w:rPr>
              <w:t xml:space="preserve">, </w:t>
            </w:r>
            <w:r w:rsidRPr="008325F5">
              <w:rPr>
                <w:sz w:val="18"/>
                <w:szCs w:val="18"/>
                <w:lang w:val="tr-TR"/>
              </w:rPr>
              <w:t xml:space="preserve">102 </w:t>
            </w:r>
            <w:proofErr w:type="spellStart"/>
            <w:r w:rsidRPr="008325F5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8325F5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0BAFD223" w14:textId="77777777" w:rsidR="00B84FC1" w:rsidRPr="008325F5" w:rsidRDefault="00B84FC1" w:rsidP="00B84FC1">
            <w:pPr>
              <w:pStyle w:val="TableParagraph"/>
              <w:spacing w:line="180" w:lineRule="exact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731D3FEF" w14:textId="77777777" w:rsidR="00B84FC1" w:rsidRPr="00CA0303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CA0303">
              <w:rPr>
                <w:sz w:val="18"/>
                <w:szCs w:val="18"/>
                <w:lang w:val="tr-TR"/>
              </w:rPr>
              <w:t xml:space="preserve">SYÖ-4001 Sağlık Politikası ve Planlaması, Prof. Dr. Ayşe San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08492327" w14:textId="77777777" w:rsidTr="00686654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745"/>
        </w:trPr>
        <w:tc>
          <w:tcPr>
            <w:tcW w:w="198" w:type="pct"/>
            <w:vMerge/>
            <w:tcBorders>
              <w:top w:val="nil"/>
              <w:bottom w:val="nil"/>
              <w:right w:val="single" w:sz="18" w:space="0" w:color="000000"/>
            </w:tcBorders>
            <w:textDirection w:val="btLr"/>
          </w:tcPr>
          <w:p w14:paraId="3488AAE1" w14:textId="77777777" w:rsidR="00B84FC1" w:rsidRPr="008325F5" w:rsidRDefault="00B84FC1" w:rsidP="00B84FC1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</w:tcPr>
          <w:p w14:paraId="7A105AB1" w14:textId="77777777" w:rsidR="00B84FC1" w:rsidRPr="008325F5" w:rsidRDefault="00B84FC1" w:rsidP="00B84FC1">
            <w:pPr>
              <w:pStyle w:val="TableParagraph"/>
              <w:ind w:right="45"/>
              <w:jc w:val="center"/>
              <w:rPr>
                <w:b/>
                <w:sz w:val="18"/>
                <w:szCs w:val="18"/>
                <w:lang w:val="tr-TR"/>
              </w:rPr>
            </w:pPr>
            <w:r w:rsidRPr="008325F5">
              <w:rPr>
                <w:b/>
                <w:spacing w:val="-5"/>
                <w:w w:val="105"/>
                <w:sz w:val="18"/>
                <w:szCs w:val="18"/>
                <w:lang w:val="tr-TR"/>
              </w:rPr>
              <w:t>11</w:t>
            </w:r>
          </w:p>
        </w:tc>
        <w:tc>
          <w:tcPr>
            <w:tcW w:w="303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0743A26" w14:textId="77777777" w:rsidR="00B84FC1" w:rsidRPr="008325F5" w:rsidRDefault="00B84FC1" w:rsidP="00B84FC1">
            <w:pPr>
              <w:pStyle w:val="TableParagraph"/>
              <w:ind w:right="109"/>
              <w:jc w:val="center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16:30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5E7BBC3" w14:textId="77777777" w:rsidR="00B84FC1" w:rsidRPr="008325F5" w:rsidRDefault="00B84FC1" w:rsidP="00B84FC1">
            <w:pPr>
              <w:pStyle w:val="TableParagraph"/>
              <w:ind w:left="135"/>
              <w:rPr>
                <w:sz w:val="18"/>
                <w:szCs w:val="18"/>
                <w:lang w:val="tr-TR"/>
              </w:rPr>
            </w:pPr>
            <w:r w:rsidRPr="008325F5">
              <w:rPr>
                <w:spacing w:val="-2"/>
                <w:w w:val="105"/>
                <w:sz w:val="18"/>
                <w:szCs w:val="18"/>
                <w:lang w:val="tr-TR"/>
              </w:rPr>
              <w:t>17:15</w:t>
            </w: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061B20A1" w14:textId="21E9BFBA" w:rsidR="00B84FC1" w:rsidRPr="008325F5" w:rsidRDefault="00B84FC1" w:rsidP="00B84FC1">
            <w:pPr>
              <w:pStyle w:val="TableParagraph"/>
              <w:spacing w:line="180" w:lineRule="exact"/>
              <w:ind w:left="72" w:hanging="44"/>
              <w:rPr>
                <w:sz w:val="18"/>
                <w:szCs w:val="18"/>
                <w:lang w:val="tr-TR"/>
              </w:rPr>
            </w:pPr>
            <w:r w:rsidRPr="008325F5">
              <w:rPr>
                <w:sz w:val="18"/>
                <w:szCs w:val="18"/>
                <w:lang w:val="tr-TR"/>
              </w:rPr>
              <w:t>YDİ-1001 Yabancı Dil I (İngilizce), Öğr. Gör. İsmail Kadıoğlu, ONLİNE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59BF6C78" w14:textId="19427F57" w:rsidR="00B84FC1" w:rsidRPr="008325F5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D35B5C">
              <w:rPr>
                <w:sz w:val="18"/>
                <w:szCs w:val="18"/>
                <w:lang w:val="tr-TR"/>
              </w:rPr>
              <w:t xml:space="preserve">SYÖ-2015 Anatomi, Öğr. Gör. Dr. Levent </w:t>
            </w:r>
            <w:proofErr w:type="spellStart"/>
            <w:r w:rsidRPr="00D35B5C">
              <w:rPr>
                <w:sz w:val="18"/>
                <w:szCs w:val="18"/>
                <w:lang w:val="tr-TR"/>
              </w:rPr>
              <w:t>Elevli</w:t>
            </w:r>
            <w:proofErr w:type="spellEnd"/>
            <w:r w:rsidRPr="00D35B5C">
              <w:rPr>
                <w:sz w:val="18"/>
                <w:szCs w:val="18"/>
                <w:lang w:val="tr-TR"/>
              </w:rPr>
              <w:t xml:space="preserve">, 102 </w:t>
            </w:r>
            <w:proofErr w:type="spellStart"/>
            <w:r w:rsidRPr="00D35B5C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D35B5C">
              <w:rPr>
                <w:sz w:val="18"/>
                <w:szCs w:val="18"/>
                <w:lang w:val="tr-TR"/>
              </w:rPr>
              <w:t xml:space="preserve"> Derslik</w:t>
            </w:r>
          </w:p>
        </w:tc>
        <w:tc>
          <w:tcPr>
            <w:tcW w:w="971" w:type="pct"/>
            <w:tcBorders>
              <w:top w:val="single" w:sz="6" w:space="0" w:color="000000"/>
              <w:bottom w:val="single" w:sz="6" w:space="0" w:color="000000"/>
            </w:tcBorders>
          </w:tcPr>
          <w:p w14:paraId="1FB12956" w14:textId="77777777" w:rsidR="00B84FC1" w:rsidRPr="008325F5" w:rsidRDefault="00B84FC1" w:rsidP="00B84FC1">
            <w:pPr>
              <w:pStyle w:val="TableParagraph"/>
              <w:spacing w:line="180" w:lineRule="exact"/>
              <w:ind w:left="31"/>
              <w:rPr>
                <w:sz w:val="18"/>
                <w:szCs w:val="18"/>
                <w:lang w:val="tr-TR"/>
              </w:rPr>
            </w:pPr>
          </w:p>
        </w:tc>
        <w:tc>
          <w:tcPr>
            <w:tcW w:w="1031" w:type="pct"/>
            <w:tcBorders>
              <w:top w:val="single" w:sz="6" w:space="0" w:color="000000"/>
              <w:bottom w:val="single" w:sz="6" w:space="0" w:color="000000"/>
            </w:tcBorders>
          </w:tcPr>
          <w:p w14:paraId="6A8B97BD" w14:textId="77777777" w:rsidR="00B84FC1" w:rsidRPr="00CA0303" w:rsidRDefault="00B84FC1" w:rsidP="00B84FC1">
            <w:pPr>
              <w:pStyle w:val="TableParagraph"/>
              <w:rPr>
                <w:sz w:val="18"/>
                <w:szCs w:val="18"/>
                <w:lang w:val="tr-TR"/>
              </w:rPr>
            </w:pPr>
            <w:r w:rsidRPr="00CA0303">
              <w:rPr>
                <w:sz w:val="18"/>
                <w:szCs w:val="18"/>
                <w:lang w:val="tr-TR"/>
              </w:rPr>
              <w:t xml:space="preserve">SYÖ-4001 Sağlık Politikası ve Planlaması, Prof. Dr. Ayşe San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Türgay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, 308 </w:t>
            </w:r>
            <w:proofErr w:type="spellStart"/>
            <w:r w:rsidRPr="00CA0303">
              <w:rPr>
                <w:sz w:val="18"/>
                <w:szCs w:val="18"/>
                <w:lang w:val="tr-TR"/>
              </w:rPr>
              <w:t>No’lu</w:t>
            </w:r>
            <w:proofErr w:type="spellEnd"/>
            <w:r w:rsidRPr="00CA0303">
              <w:rPr>
                <w:sz w:val="18"/>
                <w:szCs w:val="18"/>
                <w:lang w:val="tr-TR"/>
              </w:rPr>
              <w:t xml:space="preserve"> Derslik</w:t>
            </w:r>
          </w:p>
        </w:tc>
      </w:tr>
      <w:tr w:rsidR="00B84FC1" w:rsidRPr="008325F5" w14:paraId="4C0D40F0" w14:textId="77777777" w:rsidTr="008325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745"/>
        </w:trPr>
        <w:tc>
          <w:tcPr>
            <w:tcW w:w="198" w:type="pct"/>
            <w:tcBorders>
              <w:top w:val="nil"/>
              <w:right w:val="single" w:sz="18" w:space="0" w:color="000000"/>
            </w:tcBorders>
            <w:textDirection w:val="btLr"/>
          </w:tcPr>
          <w:p w14:paraId="6F3CA037" w14:textId="77777777" w:rsidR="00B84FC1" w:rsidRPr="008325F5" w:rsidRDefault="00B84FC1" w:rsidP="00B84FC1">
            <w:pPr>
              <w:rPr>
                <w:sz w:val="18"/>
                <w:szCs w:val="18"/>
              </w:rPr>
            </w:pPr>
          </w:p>
        </w:tc>
        <w:tc>
          <w:tcPr>
            <w:tcW w:w="100" w:type="pct"/>
            <w:tcBorders>
              <w:top w:val="single" w:sz="6" w:space="0" w:color="000000"/>
              <w:left w:val="single" w:sz="18" w:space="0" w:color="000000"/>
            </w:tcBorders>
          </w:tcPr>
          <w:p w14:paraId="03DB5DE3" w14:textId="77777777" w:rsidR="00B84FC1" w:rsidRPr="008325F5" w:rsidRDefault="00B84FC1" w:rsidP="00B84FC1">
            <w:pPr>
              <w:pStyle w:val="TableParagraph"/>
              <w:ind w:right="45"/>
              <w:jc w:val="center"/>
              <w:rPr>
                <w:b/>
                <w:spacing w:val="-5"/>
                <w:w w:val="105"/>
                <w:sz w:val="18"/>
                <w:szCs w:val="18"/>
              </w:rPr>
            </w:pPr>
          </w:p>
        </w:tc>
        <w:tc>
          <w:tcPr>
            <w:tcW w:w="303" w:type="pct"/>
            <w:gridSpan w:val="2"/>
            <w:tcBorders>
              <w:top w:val="single" w:sz="6" w:space="0" w:color="000000"/>
            </w:tcBorders>
          </w:tcPr>
          <w:p w14:paraId="11AD8357" w14:textId="77777777" w:rsidR="00B84FC1" w:rsidRPr="008325F5" w:rsidRDefault="00B84FC1" w:rsidP="00B84FC1">
            <w:pPr>
              <w:pStyle w:val="TableParagraph"/>
              <w:ind w:right="109"/>
              <w:jc w:val="center"/>
              <w:rPr>
                <w:spacing w:val="-2"/>
                <w:w w:val="105"/>
                <w:sz w:val="18"/>
                <w:szCs w:val="18"/>
              </w:rPr>
            </w:pPr>
          </w:p>
        </w:tc>
        <w:tc>
          <w:tcPr>
            <w:tcW w:w="257" w:type="pct"/>
            <w:gridSpan w:val="2"/>
            <w:tcBorders>
              <w:top w:val="single" w:sz="6" w:space="0" w:color="000000"/>
            </w:tcBorders>
          </w:tcPr>
          <w:p w14:paraId="48946B16" w14:textId="77777777" w:rsidR="00B84FC1" w:rsidRPr="008325F5" w:rsidRDefault="00B84FC1" w:rsidP="00B84FC1">
            <w:pPr>
              <w:pStyle w:val="TableParagraph"/>
              <w:ind w:left="135"/>
              <w:rPr>
                <w:spacing w:val="-2"/>
                <w:w w:val="105"/>
                <w:sz w:val="18"/>
                <w:szCs w:val="18"/>
              </w:rPr>
            </w:pPr>
          </w:p>
        </w:tc>
        <w:tc>
          <w:tcPr>
            <w:tcW w:w="1013" w:type="pct"/>
            <w:tcBorders>
              <w:top w:val="single" w:sz="6" w:space="0" w:color="000000"/>
              <w:bottom w:val="single" w:sz="6" w:space="0" w:color="000000"/>
            </w:tcBorders>
          </w:tcPr>
          <w:p w14:paraId="00DCF39A" w14:textId="1F6D0C4D" w:rsidR="00B84FC1" w:rsidRPr="008325F5" w:rsidRDefault="00B84FC1" w:rsidP="00B84FC1">
            <w:pPr>
              <w:pStyle w:val="TableParagraph"/>
              <w:spacing w:line="180" w:lineRule="exact"/>
              <w:ind w:left="72" w:hanging="44"/>
              <w:rPr>
                <w:sz w:val="18"/>
                <w:szCs w:val="18"/>
              </w:rPr>
            </w:pPr>
            <w:r w:rsidRPr="008325F5">
              <w:rPr>
                <w:sz w:val="18"/>
                <w:szCs w:val="18"/>
                <w:lang w:val="tr-TR"/>
              </w:rPr>
              <w:t>YDİ-1001 Yabancı Dil I (İngilizce), Öğr. Gör. İsmail Kadıoğlu, ONLİNE</w:t>
            </w:r>
          </w:p>
        </w:tc>
        <w:tc>
          <w:tcPr>
            <w:tcW w:w="1127" w:type="pct"/>
            <w:tcBorders>
              <w:top w:val="single" w:sz="6" w:space="0" w:color="000000"/>
              <w:bottom w:val="single" w:sz="6" w:space="0" w:color="000000"/>
            </w:tcBorders>
          </w:tcPr>
          <w:p w14:paraId="377A0ECC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6" w:space="0" w:color="000000"/>
            </w:tcBorders>
          </w:tcPr>
          <w:p w14:paraId="60967642" w14:textId="77777777" w:rsidR="00B84FC1" w:rsidRPr="008325F5" w:rsidRDefault="00B84FC1" w:rsidP="00B84FC1">
            <w:pPr>
              <w:pStyle w:val="TableParagraph"/>
              <w:spacing w:line="180" w:lineRule="exact"/>
              <w:ind w:left="31"/>
              <w:rPr>
                <w:sz w:val="18"/>
                <w:szCs w:val="18"/>
              </w:rPr>
            </w:pPr>
          </w:p>
        </w:tc>
        <w:tc>
          <w:tcPr>
            <w:tcW w:w="1031" w:type="pct"/>
            <w:tcBorders>
              <w:top w:val="single" w:sz="6" w:space="0" w:color="000000"/>
            </w:tcBorders>
          </w:tcPr>
          <w:p w14:paraId="0743B898" w14:textId="77777777" w:rsidR="00B84FC1" w:rsidRPr="008325F5" w:rsidRDefault="00B84FC1" w:rsidP="00B84FC1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6D49118F" w14:textId="77777777" w:rsidR="008325F5" w:rsidRPr="008325F5" w:rsidRDefault="008325F5"/>
    <w:sectPr w:rsidR="008325F5" w:rsidRPr="008325F5" w:rsidSect="008325F5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8CF70" w14:textId="77777777" w:rsidR="00EE6762" w:rsidRDefault="00EE6762" w:rsidP="008325F5">
      <w:r>
        <w:separator/>
      </w:r>
    </w:p>
  </w:endnote>
  <w:endnote w:type="continuationSeparator" w:id="0">
    <w:p w14:paraId="6A7732AF" w14:textId="77777777" w:rsidR="00EE6762" w:rsidRDefault="00EE6762" w:rsidP="0083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31CC9" w14:textId="77777777" w:rsidR="00EE6762" w:rsidRDefault="00EE6762" w:rsidP="008325F5">
      <w:r>
        <w:separator/>
      </w:r>
    </w:p>
  </w:footnote>
  <w:footnote w:type="continuationSeparator" w:id="0">
    <w:p w14:paraId="59AD5A2D" w14:textId="77777777" w:rsidR="00EE6762" w:rsidRDefault="00EE6762" w:rsidP="00832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D8BE" w14:textId="555CF313" w:rsidR="008325F5" w:rsidRPr="008325F5" w:rsidRDefault="008325F5" w:rsidP="008325F5">
    <w:pPr>
      <w:pStyle w:val="stBilgi"/>
      <w:jc w:val="center"/>
    </w:pPr>
    <w:r w:rsidRPr="008325F5">
      <w:rPr>
        <w:sz w:val="24"/>
        <w:szCs w:val="24"/>
      </w:rPr>
      <w:t>Çanakkale Uygulamalı Bilimler Fakültesi</w:t>
    </w:r>
    <w:r w:rsidRPr="008325F5">
      <w:rPr>
        <w:sz w:val="24"/>
        <w:szCs w:val="24"/>
      </w:rPr>
      <w:br/>
      <w:t>Sağlık Yönetimi Lisans Programı</w:t>
    </w:r>
    <w:r w:rsidRPr="008325F5">
      <w:rPr>
        <w:sz w:val="24"/>
        <w:szCs w:val="24"/>
      </w:rPr>
      <w:br/>
      <w:t>2026-2027</w:t>
    </w:r>
    <w:r w:rsidRPr="008325F5">
      <w:rPr>
        <w:spacing w:val="40"/>
        <w:sz w:val="24"/>
        <w:szCs w:val="24"/>
      </w:rPr>
      <w:t xml:space="preserve"> GÜZ</w:t>
    </w:r>
    <w:r w:rsidRPr="008325F5">
      <w:rPr>
        <w:spacing w:val="34"/>
        <w:sz w:val="24"/>
        <w:szCs w:val="24"/>
      </w:rPr>
      <w:t xml:space="preserve"> </w:t>
    </w:r>
    <w:r w:rsidRPr="008325F5">
      <w:rPr>
        <w:sz w:val="24"/>
        <w:szCs w:val="24"/>
      </w:rPr>
      <w:t>YARIYILI</w:t>
    </w:r>
    <w:r w:rsidRPr="008325F5">
      <w:rPr>
        <w:spacing w:val="27"/>
        <w:sz w:val="24"/>
        <w:szCs w:val="24"/>
      </w:rPr>
      <w:t xml:space="preserve"> </w:t>
    </w:r>
    <w:r w:rsidRPr="008325F5">
      <w:rPr>
        <w:sz w:val="24"/>
        <w:szCs w:val="24"/>
      </w:rPr>
      <w:t>DERS</w:t>
    </w:r>
    <w:r w:rsidRPr="008325F5">
      <w:rPr>
        <w:spacing w:val="38"/>
        <w:sz w:val="24"/>
        <w:szCs w:val="24"/>
      </w:rPr>
      <w:t xml:space="preserve"> </w:t>
    </w:r>
    <w:r w:rsidRPr="008325F5">
      <w:rPr>
        <w:sz w:val="24"/>
        <w:szCs w:val="24"/>
      </w:rPr>
      <w:t>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5F5"/>
    <w:rsid w:val="00026078"/>
    <w:rsid w:val="000371C0"/>
    <w:rsid w:val="000F0C6D"/>
    <w:rsid w:val="001A1A34"/>
    <w:rsid w:val="001A30D2"/>
    <w:rsid w:val="00377E17"/>
    <w:rsid w:val="003F35B6"/>
    <w:rsid w:val="00465317"/>
    <w:rsid w:val="004F2166"/>
    <w:rsid w:val="0057594B"/>
    <w:rsid w:val="00686654"/>
    <w:rsid w:val="006E7D72"/>
    <w:rsid w:val="00711770"/>
    <w:rsid w:val="007C6910"/>
    <w:rsid w:val="008325F5"/>
    <w:rsid w:val="008C6AD2"/>
    <w:rsid w:val="009D1A20"/>
    <w:rsid w:val="00A32321"/>
    <w:rsid w:val="00A7791C"/>
    <w:rsid w:val="00A77FD8"/>
    <w:rsid w:val="00AB2859"/>
    <w:rsid w:val="00B84FC1"/>
    <w:rsid w:val="00BC07CC"/>
    <w:rsid w:val="00BF5FFD"/>
    <w:rsid w:val="00CA0303"/>
    <w:rsid w:val="00D35B5C"/>
    <w:rsid w:val="00DA7D1E"/>
    <w:rsid w:val="00EA16BB"/>
    <w:rsid w:val="00EE6762"/>
    <w:rsid w:val="00EE6AF6"/>
    <w:rsid w:val="00EF2BCA"/>
    <w:rsid w:val="00F87B31"/>
    <w:rsid w:val="00F9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FAD3"/>
  <w15:chartTrackingRefBased/>
  <w15:docId w15:val="{169CD28A-8DB4-45DC-B255-6F288520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5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32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32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32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32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32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325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325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325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325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32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32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32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325F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325F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325F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325F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325F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325F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325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32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32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32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32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325F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325F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325F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32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325F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325F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325F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25F5"/>
  </w:style>
  <w:style w:type="paragraph" w:styleId="AltBilgi">
    <w:name w:val="footer"/>
    <w:basedOn w:val="Normal"/>
    <w:link w:val="AltBilgiChar"/>
    <w:uiPriority w:val="99"/>
    <w:unhideWhenUsed/>
    <w:rsid w:val="008325F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25F5"/>
  </w:style>
  <w:style w:type="table" w:customStyle="1" w:styleId="TableNormal1">
    <w:name w:val="Table Normal1"/>
    <w:uiPriority w:val="2"/>
    <w:semiHidden/>
    <w:unhideWhenUsed/>
    <w:qFormat/>
    <w:rsid w:val="008325F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32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1812</Words>
  <Characters>10335</Characters>
  <Application>Microsoft Office Word</Application>
  <DocSecurity>0</DocSecurity>
  <Lines>86</Lines>
  <Paragraphs>24</Paragraphs>
  <ScaleCrop>false</ScaleCrop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Ulvi Cenap</dc:creator>
  <cp:keywords/>
  <dc:description/>
  <cp:lastModifiedBy>Ulvi Cenap</cp:lastModifiedBy>
  <cp:revision>15</cp:revision>
  <dcterms:created xsi:type="dcterms:W3CDTF">2026-08-28T16:00:00Z</dcterms:created>
  <dcterms:modified xsi:type="dcterms:W3CDTF">2026-09-18T07:28:00Z</dcterms:modified>
</cp:coreProperties>
</file>