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7EBC" w14:textId="77777777" w:rsidR="00087A77" w:rsidRPr="008518F8" w:rsidRDefault="00087A77" w:rsidP="00087A77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 xml:space="preserve">ÇANAKKALE ONSEKİZ MART ÜNİVERSİTESİ </w:t>
      </w:r>
    </w:p>
    <w:p w14:paraId="5614E10A" w14:textId="77777777" w:rsidR="00087A77" w:rsidRPr="008518F8" w:rsidRDefault="00087A77" w:rsidP="00087A77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EĞİTİM FAKÜLTESİ</w:t>
      </w:r>
    </w:p>
    <w:p w14:paraId="7A0A2874" w14:textId="77777777" w:rsidR="00087A77" w:rsidRPr="008518F8" w:rsidRDefault="00087A77" w:rsidP="00087A77">
      <w:pPr>
        <w:spacing w:after="0"/>
        <w:jc w:val="center"/>
        <w:rPr>
          <w:rFonts w:ascii="Times New Roman" w:hAnsi="Times New Roman"/>
          <w:b/>
        </w:rPr>
      </w:pPr>
    </w:p>
    <w:p w14:paraId="72BED297" w14:textId="77777777" w:rsidR="00087A77" w:rsidRPr="008518F8" w:rsidRDefault="00087A77" w:rsidP="00087A7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KİMYA</w:t>
      </w:r>
      <w:r w:rsidRPr="008518F8">
        <w:rPr>
          <w:rFonts w:ascii="Times New Roman" w:hAnsi="Times New Roman"/>
          <w:b/>
        </w:rPr>
        <w:t xml:space="preserve"> EĞİTİMİ VE FEN BİLGİSİ EĞİTİMİ ANABİLİM DALI </w:t>
      </w:r>
    </w:p>
    <w:p w14:paraId="1DA1CCCA" w14:textId="77777777" w:rsidR="00087A77" w:rsidRPr="008518F8" w:rsidRDefault="00087A77" w:rsidP="00087A77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ÇİFT ANADAL PROTOKOLÜ</w:t>
      </w:r>
    </w:p>
    <w:p w14:paraId="633A2471" w14:textId="77777777" w:rsidR="00087A77" w:rsidRPr="008518F8" w:rsidRDefault="00087A77" w:rsidP="00087A77">
      <w:pPr>
        <w:spacing w:after="0"/>
        <w:rPr>
          <w:rFonts w:ascii="Times New Roman" w:hAnsi="Times New Roman"/>
          <w:b/>
        </w:rPr>
      </w:pPr>
    </w:p>
    <w:p w14:paraId="4894F2B2" w14:textId="77777777" w:rsidR="00087A77" w:rsidRPr="008518F8" w:rsidRDefault="00087A77" w:rsidP="00087A77">
      <w:pPr>
        <w:spacing w:after="0"/>
        <w:rPr>
          <w:rFonts w:ascii="Times New Roman" w:hAnsi="Times New Roman"/>
        </w:rPr>
      </w:pPr>
    </w:p>
    <w:p w14:paraId="152F62DE" w14:textId="796B27EA" w:rsidR="00087A77" w:rsidRPr="008518F8" w:rsidRDefault="00087A77" w:rsidP="00087A77">
      <w:pPr>
        <w:spacing w:after="0"/>
        <w:ind w:firstLine="708"/>
        <w:jc w:val="both"/>
        <w:rPr>
          <w:rFonts w:ascii="Times New Roman" w:hAnsi="Times New Roman"/>
        </w:rPr>
      </w:pPr>
      <w:r w:rsidRPr="008518F8">
        <w:rPr>
          <w:rFonts w:ascii="Times New Roman" w:hAnsi="Times New Roman"/>
        </w:rPr>
        <w:t xml:space="preserve">Bu protokol, </w:t>
      </w:r>
      <w:r>
        <w:rPr>
          <w:rFonts w:ascii="Times New Roman" w:hAnsi="Times New Roman"/>
        </w:rPr>
        <w:t>Fen Bilgisi Eğitimi</w:t>
      </w:r>
      <w:r w:rsidRPr="008518F8">
        <w:rPr>
          <w:rFonts w:ascii="Times New Roman" w:hAnsi="Times New Roman"/>
        </w:rPr>
        <w:t xml:space="preserve"> lisans programında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öğrenimine devam eden ve </w:t>
      </w:r>
      <w:r>
        <w:rPr>
          <w:rFonts w:ascii="Times New Roman" w:hAnsi="Times New Roman"/>
        </w:rPr>
        <w:t xml:space="preserve">Kimya Eğitimi </w:t>
      </w:r>
      <w:r w:rsidRPr="008518F8">
        <w:rPr>
          <w:rFonts w:ascii="Times New Roman" w:hAnsi="Times New Roman"/>
        </w:rPr>
        <w:t xml:space="preserve">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Programına (ÇAP) kayıt yaptırmış olan öğrencilerin 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 gereğince alacağı ders kredilerinin ve </w:t>
      </w:r>
      <w:proofErr w:type="spellStart"/>
      <w:r w:rsidRPr="008518F8">
        <w:rPr>
          <w:rFonts w:ascii="Times New Roman" w:hAnsi="Times New Roman"/>
        </w:rPr>
        <w:t>AKTS’lerin</w:t>
      </w:r>
      <w:proofErr w:type="spellEnd"/>
      <w:r w:rsidRPr="008518F8">
        <w:rPr>
          <w:rFonts w:ascii="Times New Roman" w:hAnsi="Times New Roman"/>
        </w:rPr>
        <w:t xml:space="preserve"> belirlenmesi amacıyla hazırlanmıştır.</w:t>
      </w:r>
    </w:p>
    <w:p w14:paraId="55F0AE12" w14:textId="484A2492" w:rsidR="00087A77" w:rsidRPr="008518F8" w:rsidRDefault="00087A77" w:rsidP="00087A77">
      <w:pPr>
        <w:spacing w:after="0"/>
        <w:ind w:firstLine="708"/>
        <w:jc w:val="both"/>
        <w:rPr>
          <w:rFonts w:ascii="Times New Roman" w:hAnsi="Times New Roman"/>
        </w:rPr>
      </w:pPr>
      <w:r w:rsidRPr="008518F8">
        <w:rPr>
          <w:rFonts w:ascii="Times New Roman" w:hAnsi="Times New Roman"/>
        </w:rPr>
        <w:t xml:space="preserve">Protokol gereği, </w:t>
      </w:r>
      <w:r>
        <w:rPr>
          <w:rFonts w:ascii="Times New Roman" w:hAnsi="Times New Roman"/>
        </w:rPr>
        <w:t>Fen Bilgisi</w:t>
      </w:r>
      <w:r w:rsidRPr="008518F8">
        <w:rPr>
          <w:rFonts w:ascii="Times New Roman" w:hAnsi="Times New Roman"/>
        </w:rPr>
        <w:t xml:space="preserve"> Eğitimi öğrencilerinin </w:t>
      </w:r>
      <w:r>
        <w:rPr>
          <w:rFonts w:ascii="Times New Roman" w:hAnsi="Times New Roman"/>
        </w:rPr>
        <w:t xml:space="preserve">Kimya Eğitimi </w:t>
      </w:r>
      <w:r w:rsidRPr="008518F8">
        <w:rPr>
          <w:rFonts w:ascii="Times New Roman" w:hAnsi="Times New Roman"/>
        </w:rPr>
        <w:t xml:space="preserve">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Programından mezun olabilmek için her iki programda ortak olan 67 kredilik ders (Tablo 1) ile eşdeğer kabul edilen </w:t>
      </w:r>
      <w:r w:rsidR="00CE33EA">
        <w:rPr>
          <w:rFonts w:ascii="Times New Roman" w:hAnsi="Times New Roman"/>
        </w:rPr>
        <w:t>12</w:t>
      </w:r>
      <w:r w:rsidRPr="008518F8">
        <w:rPr>
          <w:rFonts w:ascii="Times New Roman" w:hAnsi="Times New Roman"/>
        </w:rPr>
        <w:t xml:space="preserve"> kredilik derse (Tablo 2) ek olarak </w:t>
      </w:r>
      <w:r>
        <w:rPr>
          <w:rFonts w:ascii="Times New Roman" w:hAnsi="Times New Roman"/>
        </w:rPr>
        <w:t xml:space="preserve">Fen Bilgisi </w:t>
      </w:r>
      <w:r w:rsidRPr="008518F8">
        <w:rPr>
          <w:rFonts w:ascii="Times New Roman" w:hAnsi="Times New Roman"/>
        </w:rPr>
        <w:t xml:space="preserve">Eğitimi lisans programından </w:t>
      </w:r>
      <w:r w:rsidR="00FF17A8">
        <w:rPr>
          <w:rFonts w:ascii="Times New Roman" w:hAnsi="Times New Roman"/>
        </w:rPr>
        <w:t>67</w:t>
      </w:r>
      <w:r w:rsidRPr="008518F8">
        <w:rPr>
          <w:rFonts w:ascii="Times New Roman" w:hAnsi="Times New Roman"/>
        </w:rPr>
        <w:t xml:space="preserve"> kredilik dersi (Tablo 3) başarıyla tamamlamış olması gerekmektedir. Buna göre, </w:t>
      </w:r>
      <w:r>
        <w:rPr>
          <w:rFonts w:ascii="Times New Roman" w:hAnsi="Times New Roman"/>
        </w:rPr>
        <w:t>Fen Bilgisi Eğitimi</w:t>
      </w:r>
      <w:r w:rsidRPr="008518F8">
        <w:rPr>
          <w:rFonts w:ascii="Times New Roman" w:hAnsi="Times New Roman"/>
        </w:rPr>
        <w:t xml:space="preserve"> 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Programını başarıyla tamamlayan bir öğrenci toplamda 1</w:t>
      </w:r>
      <w:r w:rsidR="00FF17A8">
        <w:rPr>
          <w:rFonts w:ascii="Times New Roman" w:hAnsi="Times New Roman"/>
        </w:rPr>
        <w:t>45</w:t>
      </w:r>
      <w:r w:rsidRPr="008518F8">
        <w:rPr>
          <w:rFonts w:ascii="Times New Roman" w:hAnsi="Times New Roman"/>
        </w:rPr>
        <w:t xml:space="preserve"> kredi ve 240 AKTS değerinde dersi (Tablo 4) tamamlamış olacaktır.</w:t>
      </w:r>
    </w:p>
    <w:p w14:paraId="0D52D710" w14:textId="77777777" w:rsidR="00087A77" w:rsidRPr="008518F8" w:rsidRDefault="00087A77" w:rsidP="00087A77">
      <w:pPr>
        <w:spacing w:after="0"/>
        <w:ind w:firstLine="708"/>
        <w:jc w:val="both"/>
        <w:rPr>
          <w:rFonts w:ascii="Times New Roman" w:hAnsi="Times New Roman"/>
        </w:rPr>
      </w:pPr>
      <w:r w:rsidRPr="008518F8">
        <w:rPr>
          <w:rFonts w:ascii="Times New Roman" w:hAnsi="Times New Roman"/>
        </w:rPr>
        <w:t xml:space="preserve">İşbu protokol, Çanakkale Onsekiz Mart Üniversitesi, Eğitim Fakültesi Matematik ve Fen Bilimleri Bölümünün </w:t>
      </w:r>
      <w:r>
        <w:rPr>
          <w:rFonts w:ascii="Times New Roman" w:hAnsi="Times New Roman"/>
        </w:rPr>
        <w:t>Kimya</w:t>
      </w:r>
      <w:r w:rsidRPr="008518F8">
        <w:rPr>
          <w:rFonts w:ascii="Times New Roman" w:hAnsi="Times New Roman"/>
        </w:rPr>
        <w:t xml:space="preserve"> Eğitimi Anabilim Dalı ve Fen Bilgisi Eğitimi Anabilim Dalı Başkanları tarafından karşılıklı olarak imza altına alınmıştır.</w:t>
      </w:r>
    </w:p>
    <w:p w14:paraId="3E113137" w14:textId="77777777" w:rsidR="00087A77" w:rsidRDefault="00087A77" w:rsidP="00087A77">
      <w:pPr>
        <w:spacing w:after="0"/>
        <w:ind w:firstLine="708"/>
        <w:jc w:val="both"/>
        <w:rPr>
          <w:rFonts w:ascii="Times New Roman" w:hAnsi="Times New Roman"/>
        </w:rPr>
      </w:pPr>
    </w:p>
    <w:p w14:paraId="3499F1DC" w14:textId="77777777" w:rsidR="00087A77" w:rsidRDefault="00087A77" w:rsidP="00087A77">
      <w:pPr>
        <w:spacing w:after="0"/>
        <w:ind w:firstLine="708"/>
        <w:jc w:val="both"/>
        <w:rPr>
          <w:rFonts w:ascii="Times New Roman" w:hAnsi="Times New Roman"/>
        </w:rPr>
      </w:pPr>
    </w:p>
    <w:p w14:paraId="10E04776" w14:textId="77777777" w:rsidR="00087A77" w:rsidRDefault="00087A77" w:rsidP="00087A77">
      <w:pPr>
        <w:spacing w:after="0"/>
        <w:ind w:firstLine="708"/>
        <w:jc w:val="both"/>
        <w:rPr>
          <w:rFonts w:ascii="Times New Roman" w:hAnsi="Times New Roman"/>
        </w:rPr>
      </w:pPr>
    </w:p>
    <w:p w14:paraId="072238BC" w14:textId="77777777" w:rsidR="00087A77" w:rsidRDefault="00087A77" w:rsidP="00087A77">
      <w:pPr>
        <w:jc w:val="center"/>
        <w:rPr>
          <w:rFonts w:ascii="Times New Roman" w:hAnsi="Times New Roman"/>
          <w:b/>
        </w:rPr>
      </w:pPr>
    </w:p>
    <w:p w14:paraId="46E746FC" w14:textId="77777777" w:rsidR="00087A77" w:rsidRPr="008518F8" w:rsidRDefault="00087A77" w:rsidP="00087A77">
      <w:pPr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İMZA</w:t>
      </w:r>
    </w:p>
    <w:p w14:paraId="319AFE59" w14:textId="77777777" w:rsidR="00087A77" w:rsidRPr="008518F8" w:rsidRDefault="00087A77" w:rsidP="00087A77">
      <w:pPr>
        <w:spacing w:after="0"/>
        <w:ind w:firstLine="708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  <w:sz w:val="24"/>
        </w:rPr>
        <w:t xml:space="preserve">Matematik ve Fen Bilimleri </w:t>
      </w:r>
      <w:r>
        <w:rPr>
          <w:rFonts w:ascii="Times New Roman" w:hAnsi="Times New Roman"/>
          <w:b/>
          <w:sz w:val="24"/>
        </w:rPr>
        <w:t>Eğitimi Bölüm</w:t>
      </w:r>
      <w:r w:rsidRPr="008518F8">
        <w:rPr>
          <w:rFonts w:ascii="Times New Roman" w:hAnsi="Times New Roman"/>
          <w:b/>
        </w:rPr>
        <w:t xml:space="preserve"> Başkanı</w:t>
      </w:r>
    </w:p>
    <w:p w14:paraId="221C7D24" w14:textId="77777777" w:rsidR="00087A77" w:rsidRPr="007B4921" w:rsidRDefault="00087A77" w:rsidP="00087A77">
      <w:pPr>
        <w:spacing w:after="0"/>
        <w:rPr>
          <w:rFonts w:ascii="Times New Roman" w:hAnsi="Times New Roman"/>
          <w:b/>
        </w:rPr>
      </w:pPr>
    </w:p>
    <w:p w14:paraId="39F99BA1" w14:textId="77777777" w:rsidR="00087A77" w:rsidRDefault="00087A77" w:rsidP="00087A7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7D44941" w14:textId="77777777" w:rsidR="00087A77" w:rsidRDefault="00087A77" w:rsidP="00087A7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60B0D51" w14:textId="77777777" w:rsidR="00087A77" w:rsidRDefault="00087A77" w:rsidP="00087A7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10AB9F0" w14:textId="77777777" w:rsidR="00087A77" w:rsidRDefault="00087A77" w:rsidP="00087A7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38BFA0A" w14:textId="77777777" w:rsidR="00087A77" w:rsidRDefault="00087A77" w:rsidP="00087A7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C0420E8" w14:textId="77777777" w:rsidR="00087A77" w:rsidRPr="007B4921" w:rsidRDefault="00087A77" w:rsidP="00087A77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56F44DD" w14:textId="77777777" w:rsidR="00087A77" w:rsidRDefault="00087A77" w:rsidP="00087A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İMZA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İMZA</w:t>
      </w:r>
      <w:proofErr w:type="spellEnd"/>
    </w:p>
    <w:p w14:paraId="28B1B14C" w14:textId="77777777" w:rsidR="00087A77" w:rsidRDefault="00087A77" w:rsidP="00087A77">
      <w:pPr>
        <w:spacing w:after="0"/>
        <w:rPr>
          <w:rFonts w:ascii="Times New Roman" w:hAnsi="Times New Roman"/>
          <w:b/>
        </w:rPr>
      </w:pPr>
    </w:p>
    <w:p w14:paraId="43EB7060" w14:textId="77777777" w:rsidR="00087A77" w:rsidRPr="007B4921" w:rsidRDefault="00087A77" w:rsidP="00087A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Fen Bilgisi Eğitimi Ana Bilim Dalı Başkanı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Kimya Eğitimi Ana Bilim Dalı Başkanı</w:t>
      </w:r>
    </w:p>
    <w:p w14:paraId="3A42DC75" w14:textId="77777777" w:rsidR="00087A77" w:rsidRPr="007B4921" w:rsidRDefault="00087A77" w:rsidP="00087A77">
      <w:pPr>
        <w:spacing w:after="0"/>
        <w:rPr>
          <w:rFonts w:ascii="Times New Roman" w:hAnsi="Times New Roman"/>
          <w:b/>
        </w:rPr>
      </w:pPr>
    </w:p>
    <w:p w14:paraId="32103638" w14:textId="77777777" w:rsidR="00087A77" w:rsidRDefault="00087A77" w:rsidP="00087A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32FCC149" w14:textId="77777777" w:rsidR="00087A77" w:rsidRDefault="00087A77" w:rsidP="00087A77">
      <w:pPr>
        <w:spacing w:after="0"/>
        <w:rPr>
          <w:rFonts w:ascii="Times New Roman" w:hAnsi="Times New Roman"/>
          <w:b/>
        </w:rPr>
      </w:pPr>
    </w:p>
    <w:p w14:paraId="258FD72D" w14:textId="77777777" w:rsidR="00087A77" w:rsidRDefault="00087A77" w:rsidP="00087A77">
      <w:pPr>
        <w:spacing w:after="0"/>
        <w:rPr>
          <w:rFonts w:ascii="Times New Roman" w:hAnsi="Times New Roman"/>
          <w:b/>
        </w:rPr>
      </w:pPr>
    </w:p>
    <w:p w14:paraId="1A3EA208" w14:textId="77777777" w:rsidR="00087A77" w:rsidRDefault="00087A77" w:rsidP="00087A77">
      <w:pPr>
        <w:spacing w:after="0"/>
        <w:rPr>
          <w:rFonts w:ascii="Times New Roman" w:hAnsi="Times New Roman"/>
          <w:b/>
        </w:rPr>
      </w:pPr>
    </w:p>
    <w:p w14:paraId="6FDAC7B9" w14:textId="77777777" w:rsidR="00087A77" w:rsidRDefault="00087A77" w:rsidP="00087A77">
      <w:pPr>
        <w:spacing w:after="0"/>
        <w:rPr>
          <w:rFonts w:ascii="Times New Roman" w:hAnsi="Times New Roman"/>
          <w:b/>
        </w:rPr>
      </w:pPr>
    </w:p>
    <w:p w14:paraId="372CF49A" w14:textId="77777777" w:rsidR="00087A77" w:rsidRDefault="00087A77" w:rsidP="00087A77">
      <w:pPr>
        <w:spacing w:after="0"/>
        <w:rPr>
          <w:rFonts w:ascii="Times New Roman" w:hAnsi="Times New Roman"/>
          <w:b/>
        </w:rPr>
      </w:pPr>
    </w:p>
    <w:p w14:paraId="52B07D1A" w14:textId="77777777" w:rsidR="00087A77" w:rsidRDefault="00087A77" w:rsidP="00087A77">
      <w:pPr>
        <w:spacing w:after="0"/>
        <w:rPr>
          <w:rFonts w:ascii="Times New Roman" w:hAnsi="Times New Roman"/>
          <w:b/>
        </w:rPr>
      </w:pPr>
    </w:p>
    <w:p w14:paraId="57BC4162" w14:textId="77777777" w:rsidR="00087A77" w:rsidRPr="008518F8" w:rsidRDefault="00087A77" w:rsidP="00087A7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Tablo 1. Ortak dersler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6"/>
        <w:gridCol w:w="850"/>
        <w:gridCol w:w="852"/>
        <w:gridCol w:w="1129"/>
        <w:gridCol w:w="2408"/>
        <w:gridCol w:w="853"/>
        <w:gridCol w:w="850"/>
      </w:tblGrid>
      <w:tr w:rsidR="00087A77" w:rsidRPr="001014B5" w14:paraId="7D5B00F3" w14:textId="77777777" w:rsidTr="0077243B">
        <w:trPr>
          <w:cantSplit/>
          <w:trHeight w:val="2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3EDD" w14:textId="6080A359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KİMYA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İLE FEN BİLGİSİ EĞİTİMİ LİSANS </w:t>
            </w:r>
          </w:p>
          <w:p w14:paraId="6BE9A48F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PROGRAMLARI ARASINDA KABUL EDİLEN ORTAK DERSLER</w:t>
            </w:r>
          </w:p>
        </w:tc>
      </w:tr>
      <w:tr w:rsidR="00087A77" w:rsidRPr="001014B5" w14:paraId="21424FEC" w14:textId="77777777" w:rsidTr="0077243B">
        <w:trPr>
          <w:cantSplit/>
          <w:trHeight w:val="20"/>
        </w:trPr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65FC" w14:textId="5F206C79" w:rsidR="00087A77" w:rsidRPr="001014B5" w:rsidRDefault="00087A77" w:rsidP="007724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FEN BİLGİSİ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</w:p>
          <w:p w14:paraId="6C954A30" w14:textId="77777777" w:rsidR="00087A77" w:rsidRPr="001014B5" w:rsidRDefault="00087A77" w:rsidP="007724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(ANA MÜFREDAT)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04E1" w14:textId="102D2DC8" w:rsidR="00087A77" w:rsidRPr="001014B5" w:rsidRDefault="00087A77" w:rsidP="007724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KİMYA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</w:p>
          <w:p w14:paraId="1D6405E1" w14:textId="77777777" w:rsidR="00087A77" w:rsidRPr="001014B5" w:rsidRDefault="00087A77" w:rsidP="007724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(ÇAP MÜFREDAT)</w:t>
            </w:r>
          </w:p>
        </w:tc>
      </w:tr>
      <w:tr w:rsidR="00087A77" w:rsidRPr="001014B5" w14:paraId="14A27491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D9A5" w14:textId="77777777" w:rsidR="00087A77" w:rsidRPr="001014B5" w:rsidRDefault="00087A77" w:rsidP="007724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384E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C600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DAA6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D452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023D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BDB2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1FD7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087A77" w:rsidRPr="001014B5" w14:paraId="7E104F33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A30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76BE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29E5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0BFB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9B90" w14:textId="77777777" w:rsidR="00087A77" w:rsidRPr="001014B5" w:rsidRDefault="00087A77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B50E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Eğitime Giriş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E0CF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2F74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6AB7D363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647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A1CB1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Eğitim Felsefesi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AEFB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B69E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805F" w14:textId="77777777" w:rsidR="00087A77" w:rsidRPr="001014B5" w:rsidRDefault="00087A77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A67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E792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7254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0361FE4A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9C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2DCB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70F4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20ED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F2B2" w14:textId="77777777" w:rsidR="00087A77" w:rsidRPr="001014B5" w:rsidRDefault="00087A77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854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1014B5">
              <w:rPr>
                <w:rFonts w:ascii="Times New Roman" w:hAnsi="Times New Roman"/>
                <w:sz w:val="20"/>
                <w:szCs w:val="20"/>
              </w:rPr>
              <w:t>İnk</w:t>
            </w:r>
            <w:proofErr w:type="spellEnd"/>
            <w:r w:rsidRPr="001014B5">
              <w:rPr>
                <w:rFonts w:ascii="Times New Roman" w:hAnsi="Times New Roman"/>
                <w:sz w:val="20"/>
                <w:szCs w:val="20"/>
              </w:rPr>
              <w:t>. Tarihi 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12B6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B2E0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574A74DE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1839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3D8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Yabancı Dil 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BFA1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2D6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34B" w14:textId="77777777" w:rsidR="00087A77" w:rsidRPr="001014B5" w:rsidRDefault="00087A77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EF22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Yabancı Dil I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D1DB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849E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6D0FB4FF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FD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300F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AA8F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F422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A16F" w14:textId="77777777" w:rsidR="00087A77" w:rsidRPr="001014B5" w:rsidRDefault="00087A77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D412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B1F1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710C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87A77" w:rsidRPr="001014B5" w14:paraId="16A10BBB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7A19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D472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Bilişim Teknolojileri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D835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24F9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561" w14:textId="77777777" w:rsidR="00087A77" w:rsidRPr="001014B5" w:rsidRDefault="00087A77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AAAB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Bilişim Teknolojileri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59A3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6AD3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87A77" w:rsidRPr="001014B5" w14:paraId="6E3EBD79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BEB4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DAF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9B22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2EAF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C66B" w14:textId="77777777" w:rsidR="00087A77" w:rsidRPr="001014B5" w:rsidRDefault="00087A77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BE5B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6779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728F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6BA4E2BF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CFE0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CD91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23FD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ABE7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94A9" w14:textId="77777777" w:rsidR="00087A77" w:rsidRPr="001014B5" w:rsidRDefault="00087A77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E5C5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9041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F7B7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56C7D6FA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AD3A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5D05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3F38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F5E1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7B7E" w14:textId="77777777" w:rsidR="00087A77" w:rsidRPr="001014B5" w:rsidRDefault="00087A77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554C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1014B5">
              <w:rPr>
                <w:rFonts w:ascii="Times New Roman" w:hAnsi="Times New Roman"/>
                <w:sz w:val="20"/>
                <w:szCs w:val="20"/>
              </w:rPr>
              <w:t>İnk</w:t>
            </w:r>
            <w:proofErr w:type="spellEnd"/>
            <w:r w:rsidRPr="001014B5">
              <w:rPr>
                <w:rFonts w:ascii="Times New Roman" w:hAnsi="Times New Roman"/>
                <w:sz w:val="20"/>
                <w:szCs w:val="20"/>
              </w:rPr>
              <w:t>. Tarihi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0F81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7D41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1F20FAD8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2B65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9982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E592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E79B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0FC9" w14:textId="77777777" w:rsidR="00087A77" w:rsidRPr="001014B5" w:rsidRDefault="00087A77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49D8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A34F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DE3F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0DEF9C13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EFEF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77E4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5E63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DFD8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402D" w14:textId="77777777" w:rsidR="00087A77" w:rsidRPr="001014B5" w:rsidRDefault="00087A77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EEF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53DE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5931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87A77" w:rsidRPr="001014B5" w14:paraId="6C6216E3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E5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843D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00B0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2266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8151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C73D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539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1009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5D1DE993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F8C8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BCF0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2A70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F010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8CCD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5909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6977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C0BD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0076F8D7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13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9BA4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A230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13CE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B62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DACC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9BC7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8B3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7A77" w:rsidRPr="001014B5" w14:paraId="1AA181EE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137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A162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1A39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CC95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3BBB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5956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15E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E6FF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1BC2B510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5144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745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46BB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3EB7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099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A74F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77B5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5E41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3B844112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EB4D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9D3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7828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6D14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3E0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B74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DC89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4105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29B6E6AA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2AE0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BD5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ECD9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168C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F145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BA0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C5AD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6DB8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7A77" w:rsidRPr="001014B5" w14:paraId="329CE614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D1C9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030C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9843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FEF5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D4D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51A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896C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B858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7BE8201F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6C80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GKS-3008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3F2A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3833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E5CE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B42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GKS-3008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580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CF19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C1A8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224C282A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3A2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AB6F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7CD0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404F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DD34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112C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370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9FB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7621DE6B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8EF9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DDBE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A274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3394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7CC5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80C2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8199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8C5E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7D04C07B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AC5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40A0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F16C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9806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E53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29F4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273F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6FCC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7A77" w:rsidRPr="001014B5" w14:paraId="6037FC33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2F4C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5B8B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8A4F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D5FC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03DC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C431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91A0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6A7D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1968A782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129B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BB98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Etik ve Ahlak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96A8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55BD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2208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55D0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Etik ve Ahlak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C4A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C08D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1BEBB369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E83D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46FA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9DFE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E374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AC3D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647F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28CA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A040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08637E04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75CC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E4DC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85EA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5279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DE86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A1B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F5F7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DB80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7A77" w:rsidRPr="001014B5" w14:paraId="34DEEC88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21FD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CC23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43D7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62F4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E7EF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85A1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481B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CC1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69CBF896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DB85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6D6A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Okullarda Rehberlik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24CA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5CCF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3BC2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2AAF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Okullarda Rehberlik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7807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996E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1E00900D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46C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3C95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08CE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9729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EF2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E59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D3B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3F13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7A77" w:rsidRPr="001014B5" w14:paraId="13B98E53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F58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F55E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8E7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10C5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4104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FC10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C1D7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849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87A77" w:rsidRPr="001014B5" w14:paraId="55CA7D0A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BA4D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0600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E24D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7593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3477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6538" w14:textId="77777777" w:rsidR="00087A77" w:rsidRPr="001014B5" w:rsidRDefault="00087A77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BA5C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366A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87A77" w:rsidRPr="001014B5" w14:paraId="0444CD1C" w14:textId="77777777" w:rsidTr="0077243B">
        <w:trPr>
          <w:cantSplit/>
          <w:trHeight w:val="2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BE20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522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538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6434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715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B273" w14:textId="77777777" w:rsidR="00087A77" w:rsidRPr="001014B5" w:rsidRDefault="00087A77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</w:tbl>
    <w:p w14:paraId="5E7D4ADD" w14:textId="77777777" w:rsidR="00087A77" w:rsidRPr="007B4921" w:rsidRDefault="00087A77" w:rsidP="00087A77">
      <w:pPr>
        <w:spacing w:after="0"/>
        <w:rPr>
          <w:rFonts w:ascii="Times New Roman" w:hAnsi="Times New Roman"/>
        </w:rPr>
      </w:pPr>
    </w:p>
    <w:p w14:paraId="07ADFA1F" w14:textId="77777777" w:rsidR="00087A77" w:rsidRDefault="00087A77" w:rsidP="00087A77">
      <w:pPr>
        <w:spacing w:after="0"/>
        <w:rPr>
          <w:rFonts w:ascii="Times New Roman" w:hAnsi="Times New Roman"/>
          <w:b/>
        </w:rPr>
      </w:pPr>
      <w:r w:rsidRPr="007B4921">
        <w:rPr>
          <w:rFonts w:ascii="Times New Roman" w:hAnsi="Times New Roman"/>
          <w:b/>
        </w:rPr>
        <w:t>Tablo 2. Denk dersler</w:t>
      </w:r>
    </w:p>
    <w:p w14:paraId="38613813" w14:textId="77777777" w:rsidR="00087A77" w:rsidRPr="007B4921" w:rsidRDefault="00087A77" w:rsidP="00087A77">
      <w:pPr>
        <w:spacing w:after="0"/>
        <w:rPr>
          <w:rFonts w:ascii="Times New Roman" w:hAnsi="Times New Roman"/>
          <w:b/>
        </w:rPr>
      </w:pPr>
    </w:p>
    <w:p w14:paraId="04B10F51" w14:textId="77777777" w:rsidR="00087A77" w:rsidRPr="007B4921" w:rsidRDefault="00087A77" w:rsidP="00087A77">
      <w:pPr>
        <w:spacing w:after="0"/>
        <w:rPr>
          <w:rFonts w:ascii="Times New Roman" w:hAnsi="Times New Roman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04"/>
        <w:gridCol w:w="851"/>
        <w:gridCol w:w="850"/>
        <w:gridCol w:w="1134"/>
        <w:gridCol w:w="2004"/>
        <w:gridCol w:w="1256"/>
        <w:gridCol w:w="851"/>
      </w:tblGrid>
      <w:tr w:rsidR="001C3B2D" w:rsidRPr="001014B5" w14:paraId="3991CF3A" w14:textId="77777777" w:rsidTr="0077243B">
        <w:trPr>
          <w:cantSplit/>
          <w:trHeight w:val="19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B797" w14:textId="61D8B234" w:rsidR="001C3B2D" w:rsidRPr="001014B5" w:rsidRDefault="00CE33EA" w:rsidP="0077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KİMYA</w:t>
            </w:r>
            <w:r w:rsidR="001C3B2D" w:rsidRPr="001014B5">
              <w:rPr>
                <w:rFonts w:ascii="Times New Roman" w:hAnsi="Times New Roman"/>
                <w:b/>
                <w:sz w:val="20"/>
                <w:szCs w:val="20"/>
              </w:rPr>
              <w:t>EĞİTİMİ İLE FEN BİLGİSİ EĞİTİMİ</w:t>
            </w:r>
          </w:p>
          <w:p w14:paraId="273F1192" w14:textId="77777777" w:rsidR="001C3B2D" w:rsidRPr="001014B5" w:rsidRDefault="001C3B2D" w:rsidP="0077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LİSANS PROGRAMLARI ARASINDA KABUL EDİLEN DENK DERSLER</w:t>
            </w:r>
          </w:p>
        </w:tc>
      </w:tr>
      <w:tr w:rsidR="001C3B2D" w:rsidRPr="001014B5" w14:paraId="003DBFF6" w14:textId="77777777" w:rsidTr="0077243B">
        <w:trPr>
          <w:cantSplit/>
          <w:trHeight w:val="19"/>
          <w:jc w:val="center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BEF6" w14:textId="35FAD03E" w:rsidR="001C3B2D" w:rsidRPr="001014B5" w:rsidRDefault="001C3B2D" w:rsidP="0077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FEN BİLGİSİ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</w:p>
          <w:p w14:paraId="6EF5A381" w14:textId="77777777" w:rsidR="001C3B2D" w:rsidRPr="001014B5" w:rsidRDefault="001C3B2D" w:rsidP="0077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7848" w14:textId="7030E8F7" w:rsidR="001C3B2D" w:rsidRPr="001014B5" w:rsidRDefault="00CE33EA" w:rsidP="0077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KİMYA</w:t>
            </w:r>
            <w:r w:rsidR="001C3B2D"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</w:p>
          <w:p w14:paraId="54A95C10" w14:textId="77777777" w:rsidR="001C3B2D" w:rsidRPr="001014B5" w:rsidRDefault="001C3B2D" w:rsidP="0077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1C3B2D" w:rsidRPr="001014B5" w14:paraId="7BD0DFB5" w14:textId="77777777" w:rsidTr="0077243B">
        <w:trPr>
          <w:cantSplit/>
          <w:trHeight w:val="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F44B" w14:textId="77777777" w:rsidR="001C3B2D" w:rsidRPr="001014B5" w:rsidRDefault="001C3B2D" w:rsidP="007724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65E" w14:textId="77777777" w:rsidR="001C3B2D" w:rsidRPr="001014B5" w:rsidRDefault="001C3B2D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0332" w14:textId="77777777" w:rsidR="001C3B2D" w:rsidRPr="001014B5" w:rsidRDefault="001C3B2D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8735" w14:textId="77777777" w:rsidR="001C3B2D" w:rsidRPr="001014B5" w:rsidRDefault="001C3B2D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C143" w14:textId="77777777" w:rsidR="001C3B2D" w:rsidRPr="001014B5" w:rsidRDefault="001C3B2D" w:rsidP="007724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0C58" w14:textId="77777777" w:rsidR="001C3B2D" w:rsidRPr="001014B5" w:rsidRDefault="001C3B2D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601C" w14:textId="77777777" w:rsidR="001C3B2D" w:rsidRPr="001014B5" w:rsidRDefault="001C3B2D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11B4" w14:textId="77777777" w:rsidR="001C3B2D" w:rsidRPr="001014B5" w:rsidRDefault="001C3B2D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1C3B2D" w:rsidRPr="001014B5" w14:paraId="4276D328" w14:textId="77777777" w:rsidTr="0077243B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213C" w14:textId="24F3689D" w:rsidR="001C3B2D" w:rsidRPr="001014B5" w:rsidRDefault="00A22991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Fbö-1001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EC5A7" w14:textId="59393BD5" w:rsidR="001C3B2D" w:rsidRPr="001014B5" w:rsidRDefault="001C3B2D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Fizik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15CC0" w14:textId="796FB07C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01DB9" w14:textId="4CD279C9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1123B" w14:textId="025A9F41" w:rsidR="001C3B2D" w:rsidRPr="001014B5" w:rsidRDefault="00395B6C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KİÖ-1010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53AFA" w14:textId="53DE5B7A" w:rsidR="001C3B2D" w:rsidRPr="001014B5" w:rsidRDefault="001C3B2D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Fizik 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43E9E" w14:textId="51396F06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31D46" w14:textId="236515DE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C3B2D" w:rsidRPr="001014B5" w14:paraId="67C9072B" w14:textId="77777777" w:rsidTr="0077243B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F7F5E" w14:textId="0B1C05FE" w:rsidR="001C3B2D" w:rsidRPr="001014B5" w:rsidRDefault="00A22991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Fbö-2007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63130" w14:textId="14005B59" w:rsidR="001C3B2D" w:rsidRPr="001014B5" w:rsidRDefault="001C3B2D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Kimya 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9B176" w14:textId="4196EDDC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9F074" w14:textId="562FE298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8442" w14:textId="7D26DD27" w:rsidR="001C3B2D" w:rsidRPr="001014B5" w:rsidRDefault="00395B6C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KİÖ-2003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0A3F5" w14:textId="1B694D07" w:rsidR="001C3B2D" w:rsidRPr="001014B5" w:rsidRDefault="001C3B2D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Analitik Kimya 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EA885" w14:textId="7804B392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3F133" w14:textId="6769E4A5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C3B2D" w:rsidRPr="001014B5" w14:paraId="1E823D39" w14:textId="77777777" w:rsidTr="0077243B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EC16" w14:textId="21829C5A" w:rsidR="001C3B2D" w:rsidRPr="001014B5" w:rsidRDefault="00395B6C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FBÖ-1005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B5DA" w14:textId="322CFB72" w:rsidR="001C3B2D" w:rsidRDefault="001C3B2D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Matematik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125F7" w14:textId="0614BA9D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A504A" w14:textId="6447C0E5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725BD" w14:textId="0C194ECA" w:rsidR="001C3B2D" w:rsidRPr="001014B5" w:rsidRDefault="00395B6C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KİÖ-1006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F8B11" w14:textId="31D0FE22" w:rsidR="001C3B2D" w:rsidRPr="001014B5" w:rsidRDefault="001C3B2D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Matematik 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6E8FD" w14:textId="64756A7A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4F546" w14:textId="0782B0AD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C3B2D" w:rsidRPr="001014B5" w14:paraId="42F00EBF" w14:textId="77777777" w:rsidTr="0077243B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36F6E" w14:textId="61C398F4" w:rsidR="001C3B2D" w:rsidRPr="001014B5" w:rsidRDefault="00395B6C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FBÖ-1006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67985" w14:textId="6F614E1F" w:rsidR="001C3B2D" w:rsidRDefault="001C3B2D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Matematik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0C3C0" w14:textId="2FC0034F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26DD3" w14:textId="744BB9AC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BFFA9" w14:textId="5CA8821A" w:rsidR="001C3B2D" w:rsidRPr="001014B5" w:rsidRDefault="00395B6C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KİÖ-1006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BBF39" w14:textId="7A943D40" w:rsidR="001C3B2D" w:rsidRPr="001014B5" w:rsidRDefault="001C3B2D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Matematik II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3DCD3" w14:textId="3BC094F8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B72CD" w14:textId="661FC9CE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C3B2D" w:rsidRPr="001014B5" w14:paraId="0A835A61" w14:textId="77777777" w:rsidTr="0077243B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0DBD" w14:textId="77777777" w:rsidR="001C3B2D" w:rsidRPr="001014B5" w:rsidRDefault="001C3B2D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EEECA" w14:textId="504A8025" w:rsidR="001C3B2D" w:rsidRDefault="001C3B2D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Biyoloji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BA123" w14:textId="181F02BC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188D0" w14:textId="78B89486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A903F" w14:textId="7F352CAC" w:rsidR="001C3B2D" w:rsidRPr="001014B5" w:rsidRDefault="00395B6C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KİÖ-1008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C7DF5" w14:textId="7771339D" w:rsidR="001C3B2D" w:rsidRDefault="001C3B2D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Biyoloji 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8D4E7" w14:textId="6C8DCA43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C84E6" w14:textId="169551CC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C3B2D" w:rsidRPr="001014B5" w14:paraId="5A1ECE52" w14:textId="77777777" w:rsidTr="0077243B">
        <w:trPr>
          <w:cantSplit/>
          <w:trHeight w:val="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EE10" w14:textId="77777777" w:rsidR="001C3B2D" w:rsidRPr="001014B5" w:rsidRDefault="001C3B2D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B5CC" w14:textId="77777777" w:rsidR="001C3B2D" w:rsidRPr="001014B5" w:rsidRDefault="001C3B2D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5914" w14:textId="59C582FD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4BC7" w14:textId="50AD9F84" w:rsidR="001C3B2D" w:rsidRPr="001014B5" w:rsidRDefault="00CE33EA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E057" w14:textId="77777777" w:rsidR="001C3B2D" w:rsidRPr="001014B5" w:rsidRDefault="001C3B2D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BA6" w14:textId="77777777" w:rsidR="001C3B2D" w:rsidRPr="001014B5" w:rsidRDefault="001C3B2D" w:rsidP="007724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B451" w14:textId="76FC61C4" w:rsidR="001C3B2D" w:rsidRPr="001014B5" w:rsidRDefault="00CE33EA" w:rsidP="007724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4611" w14:textId="6251B43F" w:rsidR="001C3B2D" w:rsidRPr="001014B5" w:rsidRDefault="00CE33EA" w:rsidP="007724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</w:tbl>
    <w:p w14:paraId="51FDD186" w14:textId="77777777" w:rsidR="00087A77" w:rsidRPr="007B4921" w:rsidRDefault="00087A77" w:rsidP="00087A77">
      <w:pPr>
        <w:spacing w:after="0"/>
        <w:rPr>
          <w:rFonts w:ascii="Times New Roman" w:hAnsi="Times New Roman"/>
        </w:rPr>
      </w:pPr>
    </w:p>
    <w:p w14:paraId="115BE62A" w14:textId="77777777" w:rsidR="00087A77" w:rsidRPr="007B4921" w:rsidRDefault="00087A77" w:rsidP="00087A77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</w:rPr>
        <w:br w:type="page"/>
      </w:r>
    </w:p>
    <w:p w14:paraId="0D9993A1" w14:textId="6D824010" w:rsidR="00087A77" w:rsidRDefault="00087A77" w:rsidP="00087A77">
      <w:pPr>
        <w:spacing w:after="0"/>
        <w:rPr>
          <w:rFonts w:ascii="Times New Roman" w:hAnsi="Times New Roman"/>
        </w:rPr>
      </w:pPr>
      <w:r w:rsidRPr="001014B5">
        <w:rPr>
          <w:rFonts w:ascii="Times New Roman" w:hAnsi="Times New Roman"/>
          <w:b/>
        </w:rPr>
        <w:lastRenderedPageBreak/>
        <w:t xml:space="preserve">Tablo 3. Ek dersler </w:t>
      </w:r>
      <w:r w:rsidRPr="001014B5">
        <w:rPr>
          <w:rFonts w:ascii="Times New Roman" w:hAnsi="Times New Roman"/>
        </w:rPr>
        <w:t>(</w:t>
      </w:r>
      <w:r w:rsidR="001C3B2D">
        <w:rPr>
          <w:rFonts w:ascii="Times New Roman" w:hAnsi="Times New Roman"/>
        </w:rPr>
        <w:t>Fen Bilgisi Eğitimi</w:t>
      </w:r>
      <w:r w:rsidRPr="001014B5">
        <w:rPr>
          <w:rFonts w:ascii="Times New Roman" w:hAnsi="Times New Roman"/>
        </w:rPr>
        <w:t xml:space="preserve"> Öğrencilerinin </w:t>
      </w:r>
      <w:r w:rsidR="001C3B2D">
        <w:rPr>
          <w:rFonts w:ascii="Times New Roman" w:hAnsi="Times New Roman"/>
        </w:rPr>
        <w:t>Kimya</w:t>
      </w:r>
      <w:r>
        <w:rPr>
          <w:rFonts w:ascii="Times New Roman" w:hAnsi="Times New Roman"/>
        </w:rPr>
        <w:t xml:space="preserve"> Eğitimi</w:t>
      </w:r>
      <w:r w:rsidRPr="001014B5">
        <w:rPr>
          <w:rFonts w:ascii="Times New Roman" w:hAnsi="Times New Roman"/>
        </w:rPr>
        <w:t xml:space="preserve"> Çift </w:t>
      </w:r>
      <w:proofErr w:type="spellStart"/>
      <w:r w:rsidRPr="001014B5">
        <w:rPr>
          <w:rFonts w:ascii="Times New Roman" w:hAnsi="Times New Roman"/>
        </w:rPr>
        <w:t>Anadal</w:t>
      </w:r>
      <w:proofErr w:type="spellEnd"/>
      <w:r w:rsidRPr="001014B5">
        <w:rPr>
          <w:rFonts w:ascii="Times New Roman" w:hAnsi="Times New Roman"/>
        </w:rPr>
        <w:t xml:space="preserve"> Lisans Programından Alacak Oldukları Dersler)</w:t>
      </w:r>
    </w:p>
    <w:p w14:paraId="38E08592" w14:textId="37BABC55" w:rsidR="001C3B2D" w:rsidRDefault="001C3B2D" w:rsidP="00087A77">
      <w:pPr>
        <w:spacing w:after="0"/>
        <w:rPr>
          <w:rFonts w:ascii="Times New Roman" w:hAnsi="Times New Roman"/>
        </w:rPr>
      </w:pPr>
    </w:p>
    <w:p w14:paraId="11D7D11D" w14:textId="1F7DFCE9" w:rsidR="001C3B2D" w:rsidRDefault="001C3B2D" w:rsidP="00087A77">
      <w:pPr>
        <w:spacing w:after="0"/>
        <w:rPr>
          <w:rFonts w:ascii="Times New Roman" w:hAnsi="Times New Roman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701"/>
      </w:tblGrid>
      <w:tr w:rsidR="001C3B2D" w:rsidRPr="00776E94" w14:paraId="7913118A" w14:textId="77777777" w:rsidTr="0077243B">
        <w:trPr>
          <w:trHeight w:val="28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B171" w14:textId="77777777" w:rsidR="001C3B2D" w:rsidRPr="00776E94" w:rsidRDefault="001C3B2D" w:rsidP="007724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TR"/>
              </w:rPr>
              <w:t>KİMYA ÖĞRETMENLİĞİ LİSANS PROGRAMI DERSLERİ</w:t>
            </w:r>
          </w:p>
        </w:tc>
      </w:tr>
      <w:tr w:rsidR="001C3B2D" w:rsidRPr="00776E94" w14:paraId="442DEA66" w14:textId="77777777" w:rsidTr="0077243B">
        <w:trPr>
          <w:trHeight w:val="7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E500" w14:textId="77777777" w:rsidR="001C3B2D" w:rsidRPr="00776E94" w:rsidRDefault="001C3B2D" w:rsidP="007724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133B" w14:textId="77777777" w:rsidR="001C3B2D" w:rsidRPr="00776E94" w:rsidRDefault="001C3B2D" w:rsidP="0077243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TR"/>
              </w:rPr>
              <w:t>Dersin Adı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9D5F" w14:textId="77777777" w:rsidR="001C3B2D" w:rsidRPr="00776E94" w:rsidRDefault="001C3B2D" w:rsidP="007724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TR"/>
              </w:rPr>
              <w:t>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FE4F" w14:textId="77777777" w:rsidR="001C3B2D" w:rsidRPr="00776E94" w:rsidRDefault="001C3B2D" w:rsidP="007724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TR"/>
              </w:rPr>
              <w:t>AKTS</w:t>
            </w:r>
          </w:p>
        </w:tc>
      </w:tr>
      <w:tr w:rsidR="001C3B2D" w:rsidRPr="00776E94" w14:paraId="080C33EC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32C2" w14:textId="62B5FDA9" w:rsidR="001C3B2D" w:rsidRPr="001C3B2D" w:rsidRDefault="001C3B2D" w:rsidP="007724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FEF1" w14:textId="3CD1462F" w:rsidR="001C3B2D" w:rsidRPr="001C3B2D" w:rsidRDefault="001C3B2D" w:rsidP="0077243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Genel Kimya 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1B73" w14:textId="24D274FB" w:rsidR="001C3B2D" w:rsidRPr="00CE33EA" w:rsidRDefault="00CE33EA" w:rsidP="007724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D196" w14:textId="38DE93D5" w:rsidR="001C3B2D" w:rsidRPr="00CE33EA" w:rsidRDefault="00CE33EA" w:rsidP="007724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1C3B2D" w:rsidRPr="00776E94" w14:paraId="29E1DFCC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D99F" w14:textId="685EC09E" w:rsidR="001C3B2D" w:rsidRPr="001C3B2D" w:rsidRDefault="001C3B2D" w:rsidP="007724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</w:t>
            </w:r>
            <w:r w:rsidR="00395B6C">
              <w:rPr>
                <w:rFonts w:eastAsia="Times New Roman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61C9" w14:textId="6C76E419" w:rsidR="001C3B2D" w:rsidRDefault="001C3B2D" w:rsidP="0077243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Genel Kimya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1843" w14:textId="4DDA1344" w:rsidR="001C3B2D" w:rsidRPr="00CE33EA" w:rsidRDefault="00CE33EA" w:rsidP="007724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9DAD" w14:textId="4221FD15" w:rsidR="001C3B2D" w:rsidRPr="00CE33EA" w:rsidRDefault="00CE33EA" w:rsidP="0077243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</w:tr>
      <w:tr w:rsidR="001C3B2D" w:rsidRPr="00776E94" w14:paraId="2DF6F451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A2B3" w14:textId="4226A4F8" w:rsidR="001C3B2D" w:rsidRPr="00395B6C" w:rsidRDefault="00395B6C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KİÖ-1003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8F2E" w14:textId="286D82B9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Laboratuvar Güvenliği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D5F8" w14:textId="0C3CC808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411E" w14:textId="12D27FB3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</w:tr>
      <w:tr w:rsidR="001C3B2D" w:rsidRPr="00776E94" w14:paraId="47E01D89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87C9" w14:textId="1C9322A1" w:rsidR="001C3B2D" w:rsidRPr="00395B6C" w:rsidRDefault="00395B6C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KİÖ-1004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2B59" w14:textId="3079B09F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Genel Kimya Laboratuvarı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BC97" w14:textId="47799F40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BCBA" w14:textId="1FDF2BC6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</w:tr>
      <w:tr w:rsidR="001C3B2D" w:rsidRPr="00776E94" w14:paraId="410184D9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F52C" w14:textId="1871FD96" w:rsidR="001C3B2D" w:rsidRPr="00395B6C" w:rsidRDefault="00395B6C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821B" w14:textId="4F9F1662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Seçmeli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4004" w14:textId="252A8412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BD30" w14:textId="6B19718A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4FF6B5E3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4B54" w14:textId="0C80A3B6" w:rsidR="001C3B2D" w:rsidRPr="00395B6C" w:rsidRDefault="00395B6C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KİÖ-2001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D37" w14:textId="4A25B484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Kimya Öğrenme ve Öğretme Yaklaşımları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FCE" w14:textId="238B0FAF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F019" w14:textId="28E57D59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</w:tr>
      <w:tr w:rsidR="001C3B2D" w:rsidRPr="00776E94" w14:paraId="4758A4FF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B841" w14:textId="08DD93AA" w:rsidR="001C3B2D" w:rsidRPr="00395B6C" w:rsidRDefault="00395B6C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KİÖ-2005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79F1" w14:textId="77777777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Analitik Kimya Laboratuvarı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F4B6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9BCB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7AEAE861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93D8" w14:textId="135768B1" w:rsidR="001C3B2D" w:rsidRPr="00395B6C" w:rsidRDefault="00395B6C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KİÖ-2007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8AB3" w14:textId="77777777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Anorganik Kimya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EF0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4F9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</w:tr>
      <w:tr w:rsidR="001C3B2D" w:rsidRPr="00776E94" w14:paraId="30FFC2B5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CCB9" w14:textId="0184A540" w:rsidR="001C3B2D" w:rsidRPr="00395B6C" w:rsidRDefault="00395B6C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5E0" w14:textId="77777777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Seçmeli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C7C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E09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2FC48D27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5F83" w14:textId="1B509ABD" w:rsidR="001C3B2D" w:rsidRPr="00395B6C" w:rsidRDefault="00395B6C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KİÖ-2002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198D" w14:textId="77777777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Kimya Öğretim Programları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4D2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43A9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</w:tr>
      <w:tr w:rsidR="001C3B2D" w:rsidRPr="00776E94" w14:paraId="2BB78A6B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415" w14:textId="7D5F6CE1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KİÖ-2004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4FA" w14:textId="77777777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Analitik Kimya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8E7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499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</w:tr>
      <w:tr w:rsidR="001C3B2D" w:rsidRPr="00776E94" w14:paraId="1E40DB2E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047C" w14:textId="07339B83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KİÖ-2006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C2E" w14:textId="77777777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Analitik Kimya Laboratuvarı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019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928D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08D94C1F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30C7" w14:textId="19CDC931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KİÖ-2008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1D8E" w14:textId="77777777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Anorganik Kimya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390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97E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</w:tr>
      <w:tr w:rsidR="001C3B2D" w:rsidRPr="00776E94" w14:paraId="557D33F7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F078" w14:textId="5556D223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EFB5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Seçmeli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A80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FBC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2D7C65BC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6E4F" w14:textId="53A8426B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KİÖ-3001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B5E5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Kimya Öğretimi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34B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FCE4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</w:tr>
      <w:tr w:rsidR="001C3B2D" w:rsidRPr="00776E94" w14:paraId="1ACBA3FE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ABE7" w14:textId="4EFAF608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KİÖ-3003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5C9" w14:textId="77777777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Organik Kimya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9B0D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2574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</w:tr>
      <w:tr w:rsidR="001C3B2D" w:rsidRPr="00776E94" w14:paraId="1C9E109B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FA61" w14:textId="6AC654FF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KİÖ-3005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0A13" w14:textId="77777777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Organik Kimya Laboratuvarı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C2C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055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5B244891" w14:textId="77777777" w:rsidTr="001C3B2D">
        <w:trPr>
          <w:trHeight w:val="3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CA5F" w14:textId="4549A376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KİÖ-3007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83F6" w14:textId="77777777" w:rsidR="001C3B2D" w:rsidRPr="00776E94" w:rsidRDefault="001C3B2D" w:rsidP="001C3B2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Fizikokimya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279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5A54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</w:tr>
      <w:tr w:rsidR="001C3B2D" w:rsidRPr="00776E94" w14:paraId="7E3EB90D" w14:textId="77777777" w:rsidTr="001C3B2D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CCDA" w14:textId="46D14A37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896F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Seçmeli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30AD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5662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51A606FC" w14:textId="77777777" w:rsidTr="001C3B2D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248E" w14:textId="5511AA1D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KİÖ-3002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6BE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Kimya Öğretimi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019F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E5E4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5</w:t>
            </w:r>
          </w:p>
        </w:tc>
      </w:tr>
      <w:tr w:rsidR="001C3B2D" w:rsidRPr="00776E94" w14:paraId="3802659A" w14:textId="77777777" w:rsidTr="001C3B2D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E35C" w14:textId="6F567E33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KİÖ-3004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3D41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Organik Kimya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B19F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D6C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3</w:t>
            </w:r>
          </w:p>
        </w:tc>
      </w:tr>
      <w:tr w:rsidR="001C3B2D" w:rsidRPr="00776E94" w14:paraId="0B1DFF31" w14:textId="77777777" w:rsidTr="001C3B2D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0A138" w14:textId="1462D5FA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KİÖ-3006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C273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Organik Kimya Laboratuvarı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F34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572C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0B4F3760" w14:textId="77777777" w:rsidTr="001C3B2D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A3DD" w14:textId="08982BEC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KİÖ-3008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1D72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Biyokimya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4ED2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8ECD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62766331" w14:textId="77777777" w:rsidTr="001C3B2D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1CBD" w14:textId="24EF5F33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KİÖ-4003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67B5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Öğretmenlik Uygulaması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7E11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40EC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12</w:t>
            </w:r>
          </w:p>
        </w:tc>
      </w:tr>
      <w:tr w:rsidR="001C3B2D" w:rsidRPr="00776E94" w14:paraId="1F61EF70" w14:textId="77777777" w:rsidTr="001C3B2D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373F" w14:textId="6C425813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7409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Seçmeli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265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1E37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6B83FA61" w14:textId="77777777" w:rsidTr="001C3B2D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4BCC" w14:textId="1D8911D4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KİÖ-4001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75C1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Kimya Öğretiminde Laboratuvar Uygulamaları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19C6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E4D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2F3C4AFF" w14:textId="77777777" w:rsidTr="001C3B2D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5419" w14:textId="6C265D6B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KİÖ-4004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1C78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Öğretmenlik Uygulaması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1C2F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02D4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12</w:t>
            </w:r>
          </w:p>
        </w:tc>
      </w:tr>
      <w:tr w:rsidR="001C3B2D" w:rsidRPr="00776E94" w14:paraId="176EB210" w14:textId="77777777" w:rsidTr="001C3B2D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D328" w14:textId="722CC02C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7A0D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Seçmeli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1A5F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533A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7FA84B85" w14:textId="77777777" w:rsidTr="001C3B2D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C910" w14:textId="40D0C997" w:rsidR="001C3B2D" w:rsidRPr="00CE33EA" w:rsidRDefault="00CE33EA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KİÖ-4002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1599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Günlük Hayatta Kimya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5D8E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FBA8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4</w:t>
            </w:r>
          </w:p>
        </w:tc>
      </w:tr>
      <w:tr w:rsidR="001C3B2D" w:rsidRPr="00776E94" w14:paraId="7D3BDA81" w14:textId="77777777" w:rsidTr="0077243B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84E" w14:textId="77777777" w:rsidR="001C3B2D" w:rsidRPr="00776E94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color w:val="000000"/>
                <w:sz w:val="20"/>
                <w:szCs w:val="20"/>
                <w:lang w:val="en-TR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0671" w14:textId="77777777" w:rsidR="001C3B2D" w:rsidRPr="00776E94" w:rsidRDefault="001C3B2D" w:rsidP="001C3B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TR"/>
              </w:rPr>
            </w:pPr>
            <w:r w:rsidRPr="00776E9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TR"/>
              </w:rPr>
              <w:t>TOPLAM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EB80" w14:textId="356D031A" w:rsidR="001C3B2D" w:rsidRPr="00CE33EA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76E9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TR"/>
              </w:rPr>
              <w:t>6</w:t>
            </w:r>
            <w:r w:rsidR="00CE33E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6E29" w14:textId="4779F229" w:rsidR="001C3B2D" w:rsidRPr="00CE33EA" w:rsidRDefault="001C3B2D" w:rsidP="001C3B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76E9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TR"/>
              </w:rPr>
              <w:t>1</w:t>
            </w:r>
            <w:r w:rsidR="00CE33EA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14:paraId="3F5C3309" w14:textId="4F1EC98B" w:rsidR="001C3B2D" w:rsidRDefault="001C3B2D" w:rsidP="00087A77">
      <w:pPr>
        <w:spacing w:after="0"/>
        <w:rPr>
          <w:rFonts w:ascii="Times New Roman" w:hAnsi="Times New Roman"/>
        </w:rPr>
      </w:pPr>
    </w:p>
    <w:p w14:paraId="6B26BB33" w14:textId="47E88E56" w:rsidR="001C3B2D" w:rsidRDefault="001C3B2D" w:rsidP="00087A77">
      <w:pPr>
        <w:spacing w:after="0"/>
        <w:rPr>
          <w:rFonts w:ascii="Times New Roman" w:hAnsi="Times New Roman"/>
        </w:rPr>
      </w:pPr>
    </w:p>
    <w:p w14:paraId="3FA947FE" w14:textId="77777777" w:rsidR="001C3B2D" w:rsidRDefault="001C3B2D" w:rsidP="00087A77">
      <w:pPr>
        <w:spacing w:after="0"/>
        <w:rPr>
          <w:rFonts w:ascii="Times New Roman" w:hAnsi="Times New Roman"/>
        </w:rPr>
      </w:pPr>
    </w:p>
    <w:p w14:paraId="44B07F19" w14:textId="4208C5A9" w:rsidR="001C3B2D" w:rsidRDefault="001C3B2D" w:rsidP="00087A77">
      <w:pPr>
        <w:spacing w:after="0"/>
        <w:rPr>
          <w:rFonts w:ascii="Times New Roman" w:hAnsi="Times New Roman"/>
        </w:rPr>
      </w:pPr>
    </w:p>
    <w:p w14:paraId="13E803C3" w14:textId="77777777" w:rsidR="00087A77" w:rsidRDefault="00087A77" w:rsidP="00087A77">
      <w:pPr>
        <w:spacing w:after="0"/>
        <w:rPr>
          <w:rFonts w:ascii="Times New Roman" w:hAnsi="Times New Roman"/>
          <w:b/>
          <w:sz w:val="24"/>
        </w:rPr>
      </w:pPr>
    </w:p>
    <w:p w14:paraId="46E50411" w14:textId="77777777" w:rsidR="00087A77" w:rsidRDefault="00087A77" w:rsidP="00087A77">
      <w:pPr>
        <w:spacing w:after="0"/>
        <w:rPr>
          <w:rFonts w:ascii="Times New Roman" w:hAnsi="Times New Roman"/>
          <w:b/>
          <w:sz w:val="24"/>
        </w:rPr>
      </w:pPr>
    </w:p>
    <w:p w14:paraId="5AD9CACE" w14:textId="77777777" w:rsidR="00087A77" w:rsidRPr="001014B5" w:rsidRDefault="00087A77" w:rsidP="00087A77">
      <w:pPr>
        <w:spacing w:after="0"/>
        <w:rPr>
          <w:rFonts w:ascii="Times New Roman" w:hAnsi="Times New Roman"/>
          <w:b/>
        </w:rPr>
      </w:pPr>
      <w:r w:rsidRPr="001014B5">
        <w:rPr>
          <w:rFonts w:ascii="Times New Roman" w:hAnsi="Times New Roman"/>
          <w:b/>
          <w:sz w:val="24"/>
        </w:rPr>
        <w:t xml:space="preserve">Tablo 4. </w:t>
      </w:r>
      <w:r w:rsidRPr="001014B5">
        <w:rPr>
          <w:rFonts w:ascii="Times New Roman" w:hAnsi="Times New Roman"/>
          <w:b/>
        </w:rPr>
        <w:t xml:space="preserve">Çift </w:t>
      </w:r>
      <w:proofErr w:type="spellStart"/>
      <w:r w:rsidRPr="001014B5">
        <w:rPr>
          <w:rFonts w:ascii="Times New Roman" w:hAnsi="Times New Roman"/>
          <w:b/>
        </w:rPr>
        <w:t>anadal</w:t>
      </w:r>
      <w:proofErr w:type="spellEnd"/>
      <w:r w:rsidRPr="001014B5">
        <w:rPr>
          <w:rFonts w:ascii="Times New Roman" w:hAnsi="Times New Roman"/>
          <w:b/>
        </w:rPr>
        <w:t xml:space="preserve"> programındaki ortak, eşdeğer ve ek derslerin kredi ve AKTS değerleri</w:t>
      </w:r>
    </w:p>
    <w:p w14:paraId="70461760" w14:textId="77777777" w:rsidR="00087A77" w:rsidRPr="001014B5" w:rsidRDefault="00087A77" w:rsidP="00087A77">
      <w:pPr>
        <w:spacing w:after="0"/>
        <w:rPr>
          <w:rFonts w:ascii="Times New Roman" w:hAnsi="Times New Roman"/>
          <w:b/>
          <w:sz w:val="24"/>
        </w:rPr>
      </w:pPr>
      <w:r w:rsidRPr="001014B5">
        <w:rPr>
          <w:rFonts w:ascii="Times New Roman" w:hAnsi="Times New Roman"/>
        </w:rPr>
        <w:t>(</w:t>
      </w:r>
      <w:r>
        <w:rPr>
          <w:rFonts w:ascii="Times New Roman" w:hAnsi="Times New Roman"/>
        </w:rPr>
        <w:t>Kimya</w:t>
      </w:r>
      <w:r w:rsidRPr="001014B5">
        <w:rPr>
          <w:rFonts w:ascii="Times New Roman" w:hAnsi="Times New Roman"/>
        </w:rPr>
        <w:t xml:space="preserve"> Eğitimi Öğrencilerinin </w:t>
      </w:r>
      <w:r>
        <w:rPr>
          <w:rFonts w:ascii="Times New Roman" w:hAnsi="Times New Roman"/>
        </w:rPr>
        <w:t>Fen Bilgisi</w:t>
      </w:r>
      <w:r w:rsidRPr="001014B5">
        <w:rPr>
          <w:rFonts w:ascii="Times New Roman" w:hAnsi="Times New Roman"/>
        </w:rPr>
        <w:t xml:space="preserve"> Eğitimi Çift </w:t>
      </w:r>
      <w:proofErr w:type="spellStart"/>
      <w:r w:rsidRPr="001014B5">
        <w:rPr>
          <w:rFonts w:ascii="Times New Roman" w:hAnsi="Times New Roman"/>
        </w:rPr>
        <w:t>Anadal</w:t>
      </w:r>
      <w:proofErr w:type="spellEnd"/>
      <w:r w:rsidRPr="001014B5">
        <w:rPr>
          <w:rFonts w:ascii="Times New Roman" w:hAnsi="Times New Roman"/>
        </w:rPr>
        <w:t xml:space="preserve"> Lisans Programından Mezun Olabilmeleri İçin)</w:t>
      </w:r>
    </w:p>
    <w:p w14:paraId="4BFBB636" w14:textId="77777777" w:rsidR="00087A77" w:rsidRPr="00611F62" w:rsidRDefault="00087A77" w:rsidP="00087A77">
      <w:pPr>
        <w:spacing w:after="0"/>
        <w:rPr>
          <w:rFonts w:ascii="Times New Roman" w:hAnsi="Times New Roman"/>
          <w:color w:val="00B050"/>
        </w:rPr>
      </w:pPr>
    </w:p>
    <w:tbl>
      <w:tblPr>
        <w:tblStyle w:val="TableGrid"/>
        <w:tblW w:w="8651" w:type="dxa"/>
        <w:tblInd w:w="279" w:type="dxa"/>
        <w:tblLook w:val="04A0" w:firstRow="1" w:lastRow="0" w:firstColumn="1" w:lastColumn="0" w:noHBand="0" w:noVBand="1"/>
      </w:tblPr>
      <w:tblGrid>
        <w:gridCol w:w="3657"/>
        <w:gridCol w:w="2409"/>
        <w:gridCol w:w="2585"/>
      </w:tblGrid>
      <w:tr w:rsidR="00087A77" w:rsidRPr="001014B5" w14:paraId="6D74D3AF" w14:textId="77777777" w:rsidTr="0077243B">
        <w:tc>
          <w:tcPr>
            <w:tcW w:w="3657" w:type="dxa"/>
            <w:vAlign w:val="center"/>
          </w:tcPr>
          <w:p w14:paraId="128A04AB" w14:textId="77777777" w:rsidR="00087A77" w:rsidRPr="001014B5" w:rsidRDefault="00087A77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3E1DFCC" w14:textId="77777777" w:rsidR="00087A77" w:rsidRPr="001014B5" w:rsidRDefault="00087A77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KREDİ</w:t>
            </w:r>
          </w:p>
        </w:tc>
        <w:tc>
          <w:tcPr>
            <w:tcW w:w="2585" w:type="dxa"/>
            <w:vAlign w:val="center"/>
          </w:tcPr>
          <w:p w14:paraId="1B53807C" w14:textId="77777777" w:rsidR="00087A77" w:rsidRPr="001014B5" w:rsidRDefault="00087A77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087A77" w:rsidRPr="001014B5" w14:paraId="26FDB1F8" w14:textId="77777777" w:rsidTr="0077243B">
        <w:tc>
          <w:tcPr>
            <w:tcW w:w="3657" w:type="dxa"/>
            <w:vAlign w:val="center"/>
          </w:tcPr>
          <w:p w14:paraId="35E9DB15" w14:textId="77777777" w:rsidR="00087A77" w:rsidRPr="001014B5" w:rsidRDefault="00087A77" w:rsidP="0077243B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ortak dersler</w:t>
            </w:r>
          </w:p>
        </w:tc>
        <w:tc>
          <w:tcPr>
            <w:tcW w:w="2409" w:type="dxa"/>
            <w:vAlign w:val="center"/>
          </w:tcPr>
          <w:p w14:paraId="67868DDE" w14:textId="77777777" w:rsidR="00087A77" w:rsidRPr="001014B5" w:rsidRDefault="00087A77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85" w:type="dxa"/>
            <w:vAlign w:val="center"/>
          </w:tcPr>
          <w:p w14:paraId="2FFD644D" w14:textId="77777777" w:rsidR="00087A77" w:rsidRPr="001014B5" w:rsidRDefault="00087A77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087A77" w:rsidRPr="001014B5" w14:paraId="676D5099" w14:textId="77777777" w:rsidTr="0077243B">
        <w:tc>
          <w:tcPr>
            <w:tcW w:w="3657" w:type="dxa"/>
            <w:vAlign w:val="center"/>
          </w:tcPr>
          <w:p w14:paraId="6DA14252" w14:textId="77777777" w:rsidR="00087A77" w:rsidRPr="001014B5" w:rsidRDefault="00087A77" w:rsidP="0077243B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eşdeğer dersler</w:t>
            </w:r>
          </w:p>
        </w:tc>
        <w:tc>
          <w:tcPr>
            <w:tcW w:w="2409" w:type="dxa"/>
            <w:vAlign w:val="center"/>
          </w:tcPr>
          <w:p w14:paraId="5E7A2BB7" w14:textId="7CEB6CB6" w:rsidR="00087A77" w:rsidRPr="001014B5" w:rsidRDefault="00FF17A8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85" w:type="dxa"/>
            <w:vAlign w:val="center"/>
          </w:tcPr>
          <w:p w14:paraId="0FEBE2ED" w14:textId="0440CFA8" w:rsidR="00087A77" w:rsidRPr="001014B5" w:rsidRDefault="00CE33EA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87A77" w:rsidRPr="001014B5" w14:paraId="7A1B1CE9" w14:textId="77777777" w:rsidTr="0077243B">
        <w:tc>
          <w:tcPr>
            <w:tcW w:w="3657" w:type="dxa"/>
            <w:vAlign w:val="center"/>
          </w:tcPr>
          <w:p w14:paraId="67B9E7C1" w14:textId="77777777" w:rsidR="00087A77" w:rsidRPr="001014B5" w:rsidRDefault="00087A77" w:rsidP="0077243B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fark dersleri</w:t>
            </w:r>
          </w:p>
        </w:tc>
        <w:tc>
          <w:tcPr>
            <w:tcW w:w="2409" w:type="dxa"/>
            <w:vAlign w:val="center"/>
          </w:tcPr>
          <w:p w14:paraId="61FCBFB6" w14:textId="0B78CE35" w:rsidR="00087A77" w:rsidRPr="001014B5" w:rsidRDefault="00CE33EA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85" w:type="dxa"/>
            <w:vAlign w:val="center"/>
          </w:tcPr>
          <w:p w14:paraId="385398D6" w14:textId="7EE9B6A1" w:rsidR="00087A77" w:rsidRPr="001014B5" w:rsidRDefault="00CE33EA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087A77" w:rsidRPr="001014B5" w14:paraId="114BB844" w14:textId="77777777" w:rsidTr="0077243B">
        <w:tc>
          <w:tcPr>
            <w:tcW w:w="3657" w:type="dxa"/>
            <w:vAlign w:val="center"/>
          </w:tcPr>
          <w:p w14:paraId="7D31084F" w14:textId="77777777" w:rsidR="00087A77" w:rsidRPr="001014B5" w:rsidRDefault="00087A77" w:rsidP="0077243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409" w:type="dxa"/>
            <w:vAlign w:val="center"/>
          </w:tcPr>
          <w:p w14:paraId="5D18ADAB" w14:textId="2EC39CD8" w:rsidR="00087A77" w:rsidRPr="001014B5" w:rsidRDefault="00FF17A8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</w:p>
        </w:tc>
        <w:tc>
          <w:tcPr>
            <w:tcW w:w="2585" w:type="dxa"/>
            <w:vAlign w:val="center"/>
          </w:tcPr>
          <w:p w14:paraId="16CB536A" w14:textId="77777777" w:rsidR="00087A77" w:rsidRPr="001014B5" w:rsidRDefault="00087A77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</w:tr>
    </w:tbl>
    <w:p w14:paraId="20E8C95E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1D81EBA0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1C390FC0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541DFC2F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1D608333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1A95F320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059CE3ED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6EE0B1A5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3D0BE9C6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0D141AE3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575834A7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6DE8E1BA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1A288E77" w14:textId="77777777" w:rsidR="00087A77" w:rsidRDefault="00087A77" w:rsidP="00087A77">
      <w:pPr>
        <w:spacing w:after="0"/>
        <w:rPr>
          <w:rFonts w:ascii="Times New Roman" w:hAnsi="Times New Roman"/>
        </w:rPr>
      </w:pPr>
    </w:p>
    <w:p w14:paraId="20EE224E" w14:textId="77777777" w:rsidR="00087A77" w:rsidRDefault="00087A77" w:rsidP="00087A77"/>
    <w:p w14:paraId="6AA6D137" w14:textId="77777777" w:rsidR="00087A77" w:rsidRDefault="00087A77" w:rsidP="00087A77"/>
    <w:p w14:paraId="03FE16C2" w14:textId="77777777" w:rsidR="00F816EA" w:rsidRDefault="00F816EA"/>
    <w:sectPr w:rsidR="00F816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77"/>
    <w:rsid w:val="00087A77"/>
    <w:rsid w:val="0015757D"/>
    <w:rsid w:val="001C3B2D"/>
    <w:rsid w:val="00391502"/>
    <w:rsid w:val="00395B6C"/>
    <w:rsid w:val="003B62B9"/>
    <w:rsid w:val="00707B2A"/>
    <w:rsid w:val="00A22991"/>
    <w:rsid w:val="00A47572"/>
    <w:rsid w:val="00AB47D1"/>
    <w:rsid w:val="00CE33EA"/>
    <w:rsid w:val="00D07BB4"/>
    <w:rsid w:val="00D4691E"/>
    <w:rsid w:val="00F816EA"/>
    <w:rsid w:val="00FA474B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64B8CB"/>
  <w15:chartTrackingRefBased/>
  <w15:docId w15:val="{2C8C9C34-BD40-2444-8E4C-226B642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A77"/>
    <w:pPr>
      <w:spacing w:after="200" w:line="276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qFormat/>
    <w:rsid w:val="003B62B9"/>
    <w:pPr>
      <w:spacing w:after="0" w:line="480" w:lineRule="auto"/>
      <w:ind w:left="-709" w:firstLine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87A77"/>
    <w:pPr>
      <w:ind w:left="720"/>
      <w:contextualSpacing/>
    </w:pPr>
  </w:style>
  <w:style w:type="table" w:styleId="TableGrid">
    <w:name w:val="Table Grid"/>
    <w:basedOn w:val="TableNormal"/>
    <w:uiPriority w:val="59"/>
    <w:rsid w:val="00087A77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Ilgım Özergun</dc:creator>
  <cp:keywords/>
  <dc:description/>
  <cp:lastModifiedBy>Ilgım Özergun</cp:lastModifiedBy>
  <cp:revision>5</cp:revision>
  <dcterms:created xsi:type="dcterms:W3CDTF">2023-02-08T12:00:00Z</dcterms:created>
  <dcterms:modified xsi:type="dcterms:W3CDTF">2023-02-08T23:10:00Z</dcterms:modified>
</cp:coreProperties>
</file>