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557"/>
        <w:gridCol w:w="557"/>
        <w:gridCol w:w="627"/>
        <w:gridCol w:w="1344"/>
        <w:gridCol w:w="876"/>
        <w:gridCol w:w="2169"/>
        <w:gridCol w:w="1438"/>
        <w:gridCol w:w="1720"/>
      </w:tblGrid>
      <w:tr w:rsidR="00AE00B5" w:rsidRPr="00F974C7" w:rsidTr="004E25C7">
        <w:trPr>
          <w:trHeight w:val="562"/>
        </w:trPr>
        <w:tc>
          <w:tcPr>
            <w:tcW w:w="0" w:type="auto"/>
            <w:gridSpan w:val="8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AE00B5" w:rsidRPr="00F974C7" w:rsidRDefault="00AE00B5" w:rsidP="001B1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KİMYA BÖLÜMÜ</w:t>
            </w:r>
          </w:p>
          <w:p w:rsidR="00AE00B5" w:rsidRPr="00F974C7" w:rsidRDefault="00AE00B5" w:rsidP="001B1AC7">
            <w:pPr>
              <w:spacing w:line="36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2024-2025 EĞİTİM-ÖĞRETİM YILI GÜZ YARIYILI ARASINAV PROGRAMI</w:t>
            </w:r>
          </w:p>
        </w:tc>
      </w:tr>
      <w:tr w:rsidR="00E60080" w:rsidRPr="00F974C7" w:rsidTr="00646867">
        <w:tc>
          <w:tcPr>
            <w:tcW w:w="0" w:type="auto"/>
            <w:tcBorders>
              <w:top w:val="single" w:sz="24" w:space="0" w:color="auto"/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Gün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Saat</w:t>
            </w:r>
          </w:p>
        </w:tc>
        <w:tc>
          <w:tcPr>
            <w:tcW w:w="2195" w:type="dxa"/>
            <w:gridSpan w:val="2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I. Sınıf</w:t>
            </w:r>
          </w:p>
        </w:tc>
        <w:tc>
          <w:tcPr>
            <w:tcW w:w="2169" w:type="dxa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II. Sınıf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III. Sınıf</w:t>
            </w: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IV. Sınıf</w:t>
            </w:r>
          </w:p>
        </w:tc>
      </w:tr>
      <w:tr w:rsidR="00E60080" w:rsidRPr="00F974C7" w:rsidTr="00646867">
        <w:tc>
          <w:tcPr>
            <w:tcW w:w="0" w:type="auto"/>
            <w:vMerge w:val="restart"/>
            <w:tcBorders>
              <w:left w:val="single" w:sz="24" w:space="0" w:color="auto"/>
            </w:tcBorders>
            <w:textDirection w:val="btLr"/>
          </w:tcPr>
          <w:p w:rsidR="00AE00B5" w:rsidRPr="00F974C7" w:rsidRDefault="00AE00B5" w:rsidP="002E6D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11.1</w:t>
            </w:r>
            <w:r w:rsidR="00D21CCE"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.2024 / PAZARTESİ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195" w:type="dxa"/>
            <w:gridSpan w:val="2"/>
          </w:tcPr>
          <w:p w:rsidR="007E0658" w:rsidRPr="00F974C7" w:rsidRDefault="007E0658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KİM1023 İş Sağlığı ve Güvenliği I</w:t>
            </w:r>
          </w:p>
          <w:p w:rsidR="007E0658" w:rsidRPr="00F974C7" w:rsidRDefault="007E0658" w:rsidP="00111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(D-213 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 G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9" w:type="dxa"/>
          </w:tcPr>
          <w:p w:rsidR="004B68C1" w:rsidRPr="00F974C7" w:rsidRDefault="004B68C1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KIM2011 İş Sağlığı ve Güvenliği I</w:t>
            </w:r>
          </w:p>
          <w:p w:rsidR="00AE00B5" w:rsidRPr="00F974C7" w:rsidRDefault="004B68C1" w:rsidP="00111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(D-213 –G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483C28" w:rsidRPr="00F974C7" w:rsidRDefault="00483C28" w:rsidP="00483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KİM4035 Termal Analiz </w:t>
            </w:r>
            <w:proofErr w:type="spell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Yönt</w:t>
            </w:r>
            <w:proofErr w:type="spellEnd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06B5" w:rsidRPr="00F974C7" w:rsidRDefault="00483C28" w:rsidP="00483C2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(Seminer Sal.)</w:t>
            </w: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BA3DD4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KİM1001 Genel Kimya I</w:t>
            </w:r>
          </w:p>
          <w:p w:rsidR="00BA3DD4" w:rsidRPr="00F974C7" w:rsidRDefault="00BA3DD4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(D-213 – G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2F56B6" w:rsidRPr="00F974C7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1C430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F56B6" w:rsidRPr="00F974C7">
              <w:rPr>
                <w:rFonts w:ascii="Times New Roman" w:hAnsi="Times New Roman" w:cs="Times New Roman"/>
                <w:sz w:val="18"/>
                <w:szCs w:val="18"/>
              </w:rPr>
              <w:t>Seminer Salonu</w:t>
            </w:r>
            <w:r w:rsidR="001C4305">
              <w:rPr>
                <w:rFonts w:ascii="Times New Roman" w:hAnsi="Times New Roman" w:cs="Times New Roman"/>
                <w:sz w:val="18"/>
                <w:szCs w:val="18"/>
              </w:rPr>
              <w:t xml:space="preserve"> -G2)</w:t>
            </w: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9747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216262" w:rsidRPr="009747F4" w:rsidRDefault="00216262" w:rsidP="002162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F4">
              <w:rPr>
                <w:rFonts w:ascii="Times New Roman" w:hAnsi="Times New Roman" w:cs="Times New Roman"/>
                <w:sz w:val="18"/>
                <w:szCs w:val="18"/>
              </w:rPr>
              <w:t xml:space="preserve">KİM 3015 </w:t>
            </w:r>
            <w:proofErr w:type="spellStart"/>
            <w:r w:rsidRPr="009747F4">
              <w:rPr>
                <w:rFonts w:ascii="Times New Roman" w:hAnsi="Times New Roman" w:cs="Times New Roman"/>
                <w:sz w:val="18"/>
                <w:szCs w:val="18"/>
              </w:rPr>
              <w:t>Koor</w:t>
            </w:r>
            <w:proofErr w:type="spellEnd"/>
            <w:r w:rsidRPr="009747F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E00B5" w:rsidRPr="00F974C7" w:rsidRDefault="00216262" w:rsidP="0021626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F4">
              <w:rPr>
                <w:rFonts w:ascii="Times New Roman" w:hAnsi="Times New Roman" w:cs="Times New Roman"/>
                <w:sz w:val="18"/>
                <w:szCs w:val="18"/>
              </w:rPr>
              <w:t>Kim. Giriş (D-114 )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4B68C1" w:rsidRPr="00F974C7" w:rsidRDefault="004B68C1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KİM2001 Analitik Kimya I</w:t>
            </w:r>
          </w:p>
          <w:p w:rsidR="00AE00B5" w:rsidRPr="00F974C7" w:rsidRDefault="004B68C1" w:rsidP="00111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(D-206 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 G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747F4" w:rsidRPr="009747F4" w:rsidRDefault="009747F4" w:rsidP="009747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F4">
              <w:rPr>
                <w:rFonts w:ascii="Times New Roman" w:hAnsi="Times New Roman" w:cs="Times New Roman"/>
                <w:sz w:val="18"/>
                <w:szCs w:val="18"/>
              </w:rPr>
              <w:t>KİM3005 Aletli Analiz</w:t>
            </w:r>
          </w:p>
          <w:p w:rsidR="00AE00B5" w:rsidRPr="00F974C7" w:rsidRDefault="009747F4" w:rsidP="009747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F4">
              <w:rPr>
                <w:rFonts w:ascii="Times New Roman" w:hAnsi="Times New Roman" w:cs="Times New Roman"/>
                <w:sz w:val="18"/>
                <w:szCs w:val="18"/>
              </w:rPr>
              <w:t>(D-114 –G2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rPr>
          <w:trHeight w:val="374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195" w:type="dxa"/>
            <w:gridSpan w:val="2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AE00B5" w:rsidRPr="00F974C7" w:rsidRDefault="00AE00B5" w:rsidP="002E6D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12.1</w:t>
            </w:r>
            <w:r w:rsidR="00D21CCE"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.2024 / SALI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  <w:proofErr w:type="gramEnd"/>
          </w:p>
        </w:tc>
        <w:tc>
          <w:tcPr>
            <w:tcW w:w="2195" w:type="dxa"/>
            <w:gridSpan w:val="2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195" w:type="dxa"/>
            <w:gridSpan w:val="2"/>
          </w:tcPr>
          <w:p w:rsidR="00EC6A4A" w:rsidRPr="00F974C7" w:rsidRDefault="00EC6A4A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4B68C1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KİM2007 Analitik Kimya Lab. I</w:t>
            </w:r>
          </w:p>
          <w:p w:rsidR="004B68C1" w:rsidRPr="00F974C7" w:rsidRDefault="001D08A0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(D-</w:t>
            </w:r>
            <w:r w:rsidR="00D17434" w:rsidRPr="00F974C7">
              <w:rPr>
                <w:rFonts w:ascii="Times New Roman" w:hAnsi="Times New Roman" w:cs="Times New Roman"/>
                <w:sz w:val="18"/>
                <w:szCs w:val="18"/>
              </w:rPr>
              <w:t>311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 –G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9A06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KİM4015 Organik Tepkime </w:t>
            </w:r>
            <w:proofErr w:type="spell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Mek</w:t>
            </w:r>
            <w:proofErr w:type="spellEnd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 I</w:t>
            </w:r>
          </w:p>
          <w:p w:rsidR="009A06B5" w:rsidRPr="00F974C7" w:rsidRDefault="009A06B5" w:rsidP="00534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(Seminer Sal</w:t>
            </w:r>
            <w:r w:rsidR="00E60080" w:rsidRPr="00F97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620594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ATA1001 Atatürk İlk. </w:t>
            </w:r>
            <w:proofErr w:type="spell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Inkılap</w:t>
            </w:r>
            <w:proofErr w:type="spellEnd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 Tarihi I</w:t>
            </w:r>
          </w:p>
          <w:p w:rsidR="00620594" w:rsidRPr="00F974C7" w:rsidRDefault="00620594" w:rsidP="00111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(D-213 – 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G1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9A06B5" w:rsidP="00A64C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KİM3003 Biyokimya I(D-206-G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534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195" w:type="dxa"/>
            <w:gridSpan w:val="2"/>
          </w:tcPr>
          <w:p w:rsidR="00E4519B" w:rsidRPr="00F974C7" w:rsidRDefault="00E4519B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TDİ1001 Türk Dili I</w:t>
            </w:r>
          </w:p>
          <w:p w:rsidR="007E0658" w:rsidRPr="00F974C7" w:rsidRDefault="00E4519B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(D-213 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 G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9" w:type="dxa"/>
          </w:tcPr>
          <w:p w:rsidR="00AE00B5" w:rsidRPr="00F974C7" w:rsidRDefault="001D08A0" w:rsidP="00C02FB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 2017 Çevre Kimyası(D-206)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9A06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KİM4033 Biyopolimerler</w:t>
            </w:r>
          </w:p>
          <w:p w:rsidR="009A06B5" w:rsidRPr="00F974C7" w:rsidRDefault="009A06B5" w:rsidP="00534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(Seminer Sal</w:t>
            </w:r>
            <w:r w:rsidR="00E60080" w:rsidRPr="00F97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195" w:type="dxa"/>
            <w:gridSpan w:val="2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AE00B5" w:rsidRPr="00F974C7" w:rsidRDefault="00AE00B5" w:rsidP="002E6D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13.1</w:t>
            </w:r>
            <w:r w:rsidR="00D21CCE"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.2024 / ÇARŞAMBA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  <w:proofErr w:type="gramEnd"/>
          </w:p>
        </w:tc>
        <w:tc>
          <w:tcPr>
            <w:tcW w:w="2195" w:type="dxa"/>
            <w:gridSpan w:val="2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195" w:type="dxa"/>
            <w:gridSpan w:val="2"/>
          </w:tcPr>
          <w:p w:rsidR="00877EB5" w:rsidRPr="00F974C7" w:rsidRDefault="00877E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A06B5" w:rsidRPr="00F974C7" w:rsidRDefault="009A06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KİM3001 Fizikokimya I</w:t>
            </w:r>
          </w:p>
          <w:p w:rsidR="00AE00B5" w:rsidRPr="00F974C7" w:rsidRDefault="009A06B5" w:rsidP="00E104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(D-206 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 G</w:t>
            </w:r>
            <w:r w:rsidR="00E104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9A06B5" w:rsidRPr="00F974C7" w:rsidRDefault="009A06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646867" w:rsidRDefault="00646867" w:rsidP="00646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KİM2005 Organik Kimya I</w:t>
            </w:r>
          </w:p>
          <w:p w:rsidR="00AE00B5" w:rsidRPr="00F974C7" w:rsidRDefault="00646867" w:rsidP="0064686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(D-206 –D-207 G1- G2)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95" w:type="dxa"/>
            <w:gridSpan w:val="2"/>
          </w:tcPr>
          <w:p w:rsidR="001111FC" w:rsidRPr="00F974C7" w:rsidRDefault="001111FC" w:rsidP="00111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KİM1007 Genel Kimya Lab. I</w:t>
            </w:r>
          </w:p>
          <w:p w:rsidR="00AE00B5" w:rsidRPr="00F974C7" w:rsidRDefault="001111FC" w:rsidP="00111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(D-213 – G1)</w:t>
            </w: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9747F4" w:rsidRPr="00F974C7" w:rsidRDefault="009747F4" w:rsidP="009747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KİM4001 Endüstriyel Kimya</w:t>
            </w:r>
          </w:p>
          <w:p w:rsidR="00AE00B5" w:rsidRPr="00F974C7" w:rsidRDefault="009747F4" w:rsidP="00E104F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(Seminer Sal.- G</w:t>
            </w:r>
            <w:r w:rsidR="00E104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195" w:type="dxa"/>
            <w:gridSpan w:val="2"/>
          </w:tcPr>
          <w:p w:rsidR="00877EB5" w:rsidRPr="00F974C7" w:rsidRDefault="00877E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00053B" w:rsidRPr="00F974C7" w:rsidRDefault="0000053B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9A06B5" w:rsidRDefault="009A06B5" w:rsidP="00534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C28" w:rsidRDefault="00483C28" w:rsidP="00534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3C28" w:rsidRPr="00F974C7" w:rsidRDefault="00483C28" w:rsidP="00534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9A06B5" w:rsidP="008F6F9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KİM4049 Biyokimyada Temel Tek.(D-206)</w:t>
            </w: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rPr>
          <w:trHeight w:val="511"/>
        </w:trPr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195" w:type="dxa"/>
            <w:gridSpan w:val="2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</w:tcPr>
          <w:p w:rsidR="00D11FB2" w:rsidRPr="00F974C7" w:rsidRDefault="00D11FB2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AE00B5" w:rsidRPr="00F974C7" w:rsidRDefault="00AE00B5" w:rsidP="002E6D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14.1</w:t>
            </w:r>
            <w:r w:rsidR="00D21CCE"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.2024 / PERŞEMBE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  <w:proofErr w:type="gramEnd"/>
          </w:p>
        </w:tc>
        <w:tc>
          <w:tcPr>
            <w:tcW w:w="2195" w:type="dxa"/>
            <w:gridSpan w:val="2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9A06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KİM4057 Organik Kim. </w:t>
            </w:r>
            <w:proofErr w:type="spell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Biyodönüş</w:t>
            </w:r>
            <w:proofErr w:type="spellEnd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A06B5" w:rsidRPr="00F974C7" w:rsidRDefault="009A06B5" w:rsidP="00534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(Seminer Sal</w:t>
            </w:r>
            <w:r w:rsidR="00E60080" w:rsidRPr="00F97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FA6801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KİM1025 Kariyer Planlama</w:t>
            </w:r>
          </w:p>
          <w:p w:rsidR="00FA6801" w:rsidRPr="00F974C7" w:rsidRDefault="00FA6801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(D-213 – G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9" w:type="dxa"/>
          </w:tcPr>
          <w:p w:rsidR="0000053B" w:rsidRPr="00F974C7" w:rsidRDefault="0000053B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KİM2019 Kariyer Planlama</w:t>
            </w:r>
          </w:p>
          <w:p w:rsidR="00AE00B5" w:rsidRPr="00F974C7" w:rsidRDefault="0000053B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(D-213 – G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00DA6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KİM4003 Staj I</w:t>
            </w:r>
          </w:p>
          <w:p w:rsidR="00A00DA6" w:rsidRPr="00F974C7" w:rsidRDefault="00A00DA6" w:rsidP="00534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(Seminer Sal</w:t>
            </w:r>
            <w:r w:rsidR="0053450D" w:rsidRPr="00F97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1111FC" w:rsidRPr="00F974C7" w:rsidRDefault="001111FC" w:rsidP="00111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KİM2003 Anorganik Kimya I</w:t>
            </w:r>
          </w:p>
          <w:p w:rsidR="00AE00B5" w:rsidRPr="00F974C7" w:rsidRDefault="001111FC" w:rsidP="001111F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(D-206 – G1)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A06B5" w:rsidRPr="00F974C7" w:rsidRDefault="009A06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KİM3007 Organik Kimya Lab.</w:t>
            </w:r>
          </w:p>
          <w:p w:rsidR="00AE00B5" w:rsidRPr="00F974C7" w:rsidRDefault="009A06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(D-213 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G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195" w:type="dxa"/>
            <w:gridSpan w:val="2"/>
          </w:tcPr>
          <w:p w:rsidR="00FA6801" w:rsidRPr="00F974C7" w:rsidRDefault="00FA6801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KİM1003 Genel Matematik I</w:t>
            </w:r>
          </w:p>
          <w:p w:rsidR="00AE00B5" w:rsidRPr="00F974C7" w:rsidRDefault="00FA6801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(D-213 – G</w:t>
            </w:r>
            <w:r w:rsidR="001111FC" w:rsidRPr="00F974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00DA6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KİM4030 Polimerlerin İşlenmesi</w:t>
            </w:r>
          </w:p>
          <w:p w:rsidR="00A00DA6" w:rsidRPr="00F974C7" w:rsidRDefault="00A00DA6" w:rsidP="0053450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(Seminer Sal</w:t>
            </w:r>
            <w:r w:rsidR="00E60080" w:rsidRPr="00F974C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60080" w:rsidRPr="00F974C7" w:rsidTr="00646867"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195" w:type="dxa"/>
            <w:gridSpan w:val="2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D24" w:rsidRPr="00F974C7" w:rsidTr="00646867">
        <w:tc>
          <w:tcPr>
            <w:tcW w:w="0" w:type="auto"/>
            <w:vMerge w:val="restart"/>
            <w:tcBorders>
              <w:top w:val="single" w:sz="24" w:space="0" w:color="auto"/>
              <w:left w:val="single" w:sz="24" w:space="0" w:color="auto"/>
            </w:tcBorders>
            <w:textDirection w:val="btLr"/>
          </w:tcPr>
          <w:p w:rsidR="00AE00B5" w:rsidRPr="00F974C7" w:rsidRDefault="00AE00B5" w:rsidP="002E6D2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15.1</w:t>
            </w:r>
            <w:r w:rsidR="00D21CCE"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F974C7">
              <w:rPr>
                <w:rFonts w:ascii="Times New Roman" w:hAnsi="Times New Roman" w:cs="Times New Roman"/>
                <w:b/>
                <w:sz w:val="18"/>
                <w:szCs w:val="18"/>
              </w:rPr>
              <w:t>.2024 / CUMA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08:00</w:t>
            </w:r>
            <w:proofErr w:type="gramEnd"/>
          </w:p>
        </w:tc>
        <w:tc>
          <w:tcPr>
            <w:tcW w:w="2195" w:type="dxa"/>
            <w:gridSpan w:val="2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24" w:space="0" w:color="auto"/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47F4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9747F4" w:rsidRPr="00F974C7" w:rsidRDefault="009747F4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747F4" w:rsidRPr="00F974C7" w:rsidRDefault="009747F4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</w:tcPr>
          <w:p w:rsidR="009747F4" w:rsidRPr="00F974C7" w:rsidRDefault="009747F4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09:00</w:t>
            </w:r>
            <w:proofErr w:type="gramEnd"/>
          </w:p>
        </w:tc>
        <w:tc>
          <w:tcPr>
            <w:tcW w:w="1344" w:type="dxa"/>
          </w:tcPr>
          <w:p w:rsidR="00CC6DF6" w:rsidRDefault="009747F4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KİM1013 Kimya Bil. Tarihi</w:t>
            </w:r>
          </w:p>
          <w:p w:rsidR="009747F4" w:rsidRPr="00F974C7" w:rsidRDefault="009747F4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(D-213 – G1)</w:t>
            </w:r>
          </w:p>
        </w:tc>
        <w:tc>
          <w:tcPr>
            <w:tcW w:w="851" w:type="dxa"/>
          </w:tcPr>
          <w:p w:rsidR="009747F4" w:rsidRPr="009747F4" w:rsidRDefault="009747F4" w:rsidP="009747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F4">
              <w:rPr>
                <w:rFonts w:ascii="Times New Roman" w:hAnsi="Times New Roman" w:cs="Times New Roman"/>
                <w:sz w:val="18"/>
                <w:szCs w:val="18"/>
              </w:rPr>
              <w:t>Mesleki Yabancı Dil</w:t>
            </w:r>
          </w:p>
          <w:p w:rsidR="009747F4" w:rsidRPr="00F974C7" w:rsidRDefault="009747F4" w:rsidP="009747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F4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Seminer Sal.</w:t>
            </w:r>
            <w:r w:rsidRPr="009747F4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9" w:type="dxa"/>
          </w:tcPr>
          <w:p w:rsidR="009747F4" w:rsidRPr="00F974C7" w:rsidRDefault="009747F4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9747F4" w:rsidRPr="00F974C7" w:rsidRDefault="009747F4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9747F4" w:rsidRPr="00F974C7" w:rsidRDefault="009747F4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D24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10:00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D24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11:00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CC6DF6" w:rsidRDefault="009A06B5" w:rsidP="00CC6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KİM3011 İlaç Analizleri</w:t>
            </w:r>
          </w:p>
          <w:p w:rsidR="00AE00B5" w:rsidRPr="00F974C7" w:rsidRDefault="009A06B5" w:rsidP="00CC6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(D-206)</w:t>
            </w: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D24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12:00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9747F4" w:rsidRPr="009747F4" w:rsidRDefault="009747F4" w:rsidP="009747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F4">
              <w:rPr>
                <w:rFonts w:ascii="Times New Roman" w:hAnsi="Times New Roman" w:cs="Times New Roman"/>
                <w:sz w:val="18"/>
                <w:szCs w:val="18"/>
              </w:rPr>
              <w:t xml:space="preserve">KİM4047 Analitik </w:t>
            </w:r>
            <w:proofErr w:type="spellStart"/>
            <w:r w:rsidRPr="009747F4">
              <w:rPr>
                <w:rFonts w:ascii="Times New Roman" w:hAnsi="Times New Roman" w:cs="Times New Roman"/>
                <w:sz w:val="18"/>
                <w:szCs w:val="18"/>
              </w:rPr>
              <w:t>Voltametri</w:t>
            </w:r>
            <w:proofErr w:type="spellEnd"/>
          </w:p>
          <w:p w:rsidR="00AE00B5" w:rsidRPr="00F974C7" w:rsidRDefault="009747F4" w:rsidP="009747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747F4">
              <w:rPr>
                <w:rFonts w:ascii="Times New Roman" w:hAnsi="Times New Roman" w:cs="Times New Roman"/>
                <w:sz w:val="18"/>
                <w:szCs w:val="18"/>
              </w:rPr>
              <w:t>(Seminer Sal.)</w:t>
            </w:r>
          </w:p>
        </w:tc>
      </w:tr>
      <w:tr w:rsidR="002E6D24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13:00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CC6DF6" w:rsidRPr="00F974C7" w:rsidRDefault="00CC6DF6" w:rsidP="00CC6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 xml:space="preserve">KİM2009 Anorganik Kimya </w:t>
            </w:r>
            <w:proofErr w:type="spell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. I</w:t>
            </w:r>
          </w:p>
          <w:p w:rsidR="00AE00B5" w:rsidRPr="00F974C7" w:rsidRDefault="00CC6DF6" w:rsidP="00CC6DF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D-206-G1, </w:t>
            </w: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D-213 – G2)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D24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14:00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D24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15:00</w:t>
            </w:r>
            <w:proofErr w:type="gramEnd"/>
          </w:p>
        </w:tc>
        <w:tc>
          <w:tcPr>
            <w:tcW w:w="2195" w:type="dxa"/>
            <w:gridSpan w:val="2"/>
          </w:tcPr>
          <w:p w:rsidR="004C017A" w:rsidRPr="00F974C7" w:rsidRDefault="004C017A" w:rsidP="004C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KİM1005 Genel Fiz. I</w:t>
            </w:r>
          </w:p>
          <w:p w:rsidR="00AE00B5" w:rsidRPr="00F974C7" w:rsidRDefault="004C017A" w:rsidP="004C017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(D-213 – G1)</w:t>
            </w: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D24" w:rsidRPr="00F974C7" w:rsidTr="00646867">
        <w:tc>
          <w:tcPr>
            <w:tcW w:w="0" w:type="auto"/>
            <w:vMerge/>
            <w:tcBorders>
              <w:lef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16:00</w:t>
            </w:r>
            <w:proofErr w:type="gramEnd"/>
          </w:p>
        </w:tc>
        <w:tc>
          <w:tcPr>
            <w:tcW w:w="2195" w:type="dxa"/>
            <w:gridSpan w:val="2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E6D24" w:rsidRPr="00F974C7" w:rsidTr="00646867">
        <w:tc>
          <w:tcPr>
            <w:tcW w:w="0" w:type="auto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974C7">
              <w:rPr>
                <w:rFonts w:ascii="Times New Roman" w:hAnsi="Times New Roman" w:cs="Times New Roman"/>
                <w:sz w:val="18"/>
                <w:szCs w:val="18"/>
              </w:rPr>
              <w:t>17:00</w:t>
            </w:r>
            <w:proofErr w:type="gramEnd"/>
          </w:p>
        </w:tc>
        <w:tc>
          <w:tcPr>
            <w:tcW w:w="2195" w:type="dxa"/>
            <w:gridSpan w:val="2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9" w:type="dxa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24" w:space="0" w:color="auto"/>
              <w:right w:val="single" w:sz="24" w:space="0" w:color="auto"/>
            </w:tcBorders>
          </w:tcPr>
          <w:p w:rsidR="00AE00B5" w:rsidRPr="00F974C7" w:rsidRDefault="00AE00B5" w:rsidP="002E6D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1FB2" w:rsidRDefault="00D11FB2">
      <w:pPr>
        <w:rPr>
          <w:rFonts w:ascii="Times New Roman" w:hAnsi="Times New Roman" w:cs="Times New Roman"/>
          <w:sz w:val="24"/>
          <w:szCs w:val="24"/>
        </w:rPr>
      </w:pPr>
      <w:r w:rsidRPr="00D11FB2">
        <w:rPr>
          <w:rFonts w:ascii="Times New Roman" w:hAnsi="Times New Roman" w:cs="Times New Roman"/>
          <w:b/>
          <w:sz w:val="24"/>
          <w:szCs w:val="24"/>
        </w:rPr>
        <w:t>Gözetmenler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11FB2">
        <w:rPr>
          <w:rFonts w:ascii="Times New Roman" w:hAnsi="Times New Roman" w:cs="Times New Roman"/>
          <w:b/>
          <w:sz w:val="24"/>
          <w:szCs w:val="24"/>
        </w:rPr>
        <w:t>G1</w:t>
      </w:r>
      <w:r>
        <w:rPr>
          <w:rFonts w:ascii="Times New Roman" w:hAnsi="Times New Roman" w:cs="Times New Roman"/>
          <w:sz w:val="24"/>
          <w:szCs w:val="24"/>
        </w:rPr>
        <w:t xml:space="preserve">: Arş. Gör. Dr. Selen AYAZ, </w:t>
      </w:r>
      <w:r w:rsidRPr="00D11FB2">
        <w:rPr>
          <w:rFonts w:ascii="Times New Roman" w:hAnsi="Times New Roman" w:cs="Times New Roman"/>
          <w:b/>
          <w:sz w:val="24"/>
          <w:szCs w:val="24"/>
        </w:rPr>
        <w:t>G2</w:t>
      </w:r>
      <w:r>
        <w:rPr>
          <w:rFonts w:ascii="Times New Roman" w:hAnsi="Times New Roman" w:cs="Times New Roman"/>
          <w:sz w:val="24"/>
          <w:szCs w:val="24"/>
        </w:rPr>
        <w:t>: Arş. Gör. Gamze EMİR GÜNAY</w:t>
      </w:r>
    </w:p>
    <w:p w:rsidR="00C02FB2" w:rsidRDefault="00C02FB2">
      <w:pPr>
        <w:rPr>
          <w:rFonts w:ascii="Times New Roman" w:hAnsi="Times New Roman" w:cs="Times New Roman"/>
          <w:sz w:val="24"/>
          <w:szCs w:val="24"/>
        </w:rPr>
      </w:pPr>
      <w:r w:rsidRPr="00C02FB2">
        <w:rPr>
          <w:rFonts w:ascii="Times New Roman" w:hAnsi="Times New Roman" w:cs="Times New Roman"/>
          <w:sz w:val="24"/>
          <w:szCs w:val="24"/>
        </w:rPr>
        <w:lastRenderedPageBreak/>
        <w:t xml:space="preserve">1. sınıflarında okutulan Yabancı Dil (İngilizce)derslerinin ara sınavları Microsoft </w:t>
      </w:r>
      <w:proofErr w:type="spellStart"/>
      <w:r w:rsidRPr="00C02FB2">
        <w:rPr>
          <w:rFonts w:ascii="Times New Roman" w:hAnsi="Times New Roman" w:cs="Times New Roman"/>
          <w:sz w:val="24"/>
          <w:szCs w:val="24"/>
        </w:rPr>
        <w:t>Teams</w:t>
      </w:r>
      <w:proofErr w:type="spellEnd"/>
      <w:r w:rsidRPr="00C02FB2">
        <w:rPr>
          <w:rFonts w:ascii="Times New Roman" w:hAnsi="Times New Roman" w:cs="Times New Roman"/>
          <w:sz w:val="24"/>
          <w:szCs w:val="24"/>
        </w:rPr>
        <w:t xml:space="preserve"> üzerinden paylaşılacak çevrimiçi testlerle uygulanacaktır.</w: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2625" cy="2191385"/>
            <wp:effectExtent l="0" t="0" r="9525" b="0"/>
            <wp:docPr id="1" name="Resim 1" descr="C:\Users\Melek\Desktop\ybdil sınavı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lek\Desktop\ybdil sınavı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2FB2" w:rsidSect="00E60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812C6"/>
    <w:multiLevelType w:val="multilevel"/>
    <w:tmpl w:val="D32E0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2ECD"/>
    <w:rsid w:val="0000053B"/>
    <w:rsid w:val="000E3769"/>
    <w:rsid w:val="000F1DBD"/>
    <w:rsid w:val="001111FC"/>
    <w:rsid w:val="001671DE"/>
    <w:rsid w:val="001B1AC7"/>
    <w:rsid w:val="001C4305"/>
    <w:rsid w:val="001D08A0"/>
    <w:rsid w:val="00216262"/>
    <w:rsid w:val="00262E12"/>
    <w:rsid w:val="002841B3"/>
    <w:rsid w:val="00292140"/>
    <w:rsid w:val="002E6D24"/>
    <w:rsid w:val="002F56B6"/>
    <w:rsid w:val="002F6166"/>
    <w:rsid w:val="00363300"/>
    <w:rsid w:val="003F465A"/>
    <w:rsid w:val="004373D0"/>
    <w:rsid w:val="00483C28"/>
    <w:rsid w:val="00487454"/>
    <w:rsid w:val="004B68C1"/>
    <w:rsid w:val="004C017A"/>
    <w:rsid w:val="004E25C7"/>
    <w:rsid w:val="0053450D"/>
    <w:rsid w:val="00594553"/>
    <w:rsid w:val="005B17DC"/>
    <w:rsid w:val="005B7E0F"/>
    <w:rsid w:val="00620594"/>
    <w:rsid w:val="00646867"/>
    <w:rsid w:val="00661354"/>
    <w:rsid w:val="00720D0F"/>
    <w:rsid w:val="007247A6"/>
    <w:rsid w:val="007E0658"/>
    <w:rsid w:val="00805ACF"/>
    <w:rsid w:val="00877EB5"/>
    <w:rsid w:val="008A08D7"/>
    <w:rsid w:val="008C7F56"/>
    <w:rsid w:val="008F6F90"/>
    <w:rsid w:val="00913595"/>
    <w:rsid w:val="009747F4"/>
    <w:rsid w:val="009A06B5"/>
    <w:rsid w:val="00A00DA6"/>
    <w:rsid w:val="00A614BD"/>
    <w:rsid w:val="00A61847"/>
    <w:rsid w:val="00A64C14"/>
    <w:rsid w:val="00AE00B5"/>
    <w:rsid w:val="00B22ECD"/>
    <w:rsid w:val="00B9237E"/>
    <w:rsid w:val="00BA3DD4"/>
    <w:rsid w:val="00BC7062"/>
    <w:rsid w:val="00C02FB2"/>
    <w:rsid w:val="00C318CA"/>
    <w:rsid w:val="00CC6DF6"/>
    <w:rsid w:val="00D04E30"/>
    <w:rsid w:val="00D11FB2"/>
    <w:rsid w:val="00D17434"/>
    <w:rsid w:val="00D21CCE"/>
    <w:rsid w:val="00D70602"/>
    <w:rsid w:val="00DC0F94"/>
    <w:rsid w:val="00DC10BA"/>
    <w:rsid w:val="00E104F8"/>
    <w:rsid w:val="00E4519B"/>
    <w:rsid w:val="00E60080"/>
    <w:rsid w:val="00EC6A4A"/>
    <w:rsid w:val="00F32EFD"/>
    <w:rsid w:val="00F974C7"/>
    <w:rsid w:val="00FA6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7D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F1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rsid w:val="00C02FB2"/>
    <w:rPr>
      <w:b/>
      <w:bCs/>
    </w:rPr>
  </w:style>
  <w:style w:type="paragraph" w:styleId="NormalWeb">
    <w:name w:val="Normal (Web)"/>
    <w:basedOn w:val="Normal"/>
    <w:uiPriority w:val="99"/>
    <w:unhideWhenUsed/>
    <w:rsid w:val="00C02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02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F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6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592F1-29D0-4C7C-A20F-0F54FD132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Melek</dc:creator>
  <cp:lastModifiedBy>COMU</cp:lastModifiedBy>
  <cp:revision>3</cp:revision>
  <dcterms:created xsi:type="dcterms:W3CDTF">2024-11-08T11:51:00Z</dcterms:created>
  <dcterms:modified xsi:type="dcterms:W3CDTF">2024-11-08T13:02:00Z</dcterms:modified>
</cp:coreProperties>
</file>