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01" w:rsidRPr="00B6085A" w:rsidRDefault="00147401" w:rsidP="00D97404">
      <w:pPr>
        <w:pStyle w:val="ResimYazs"/>
        <w:keepNext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085A">
        <w:rPr>
          <w:rFonts w:ascii="Times New Roman" w:hAnsi="Times New Roman"/>
          <w:sz w:val="24"/>
          <w:szCs w:val="24"/>
        </w:rPr>
        <w:t>Çanakkale Onsekiz Mart Üniversitesi Mühendislik Fakültesi Gıda Mühendisliği Bölümü MÜDEK komisyonları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58"/>
        <w:gridCol w:w="6917"/>
        <w:gridCol w:w="4848"/>
      </w:tblGrid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Komisyon Adı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Görev Tanımları</w:t>
            </w:r>
          </w:p>
        </w:tc>
        <w:tc>
          <w:tcPr>
            <w:tcW w:w="484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Komisyon Üyeleri</w:t>
            </w: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 xml:space="preserve">Kalite </w:t>
            </w:r>
            <w:r w:rsidR="00DB2FEB">
              <w:rPr>
                <w:rFonts w:ascii="Times New Roman" w:hAnsi="Times New Roman"/>
                <w:b/>
                <w:sz w:val="24"/>
                <w:szCs w:val="24"/>
              </w:rPr>
              <w:t xml:space="preserve">Güvence </w:t>
            </w: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&amp; Akreditasyon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1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MÜDEK akreditasyonu için gerekli bilgi ve belgelerin organizasyonu ve takibi</w:t>
            </w:r>
          </w:p>
          <w:p w:rsidR="00147401" w:rsidRPr="00B6085A" w:rsidRDefault="00147401" w:rsidP="00D97404">
            <w:pPr>
              <w:numPr>
                <w:ilvl w:val="0"/>
                <w:numId w:val="1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Komisyonlar arası koordinasyonun sağlanması</w:t>
            </w:r>
          </w:p>
          <w:p w:rsidR="00147401" w:rsidRPr="00B6085A" w:rsidRDefault="00147401" w:rsidP="00D97404">
            <w:pPr>
              <w:numPr>
                <w:ilvl w:val="0"/>
                <w:numId w:val="1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Tüm alt komisyonlarından gelişim raporlarının dönemlik olarak istenmesi ve öz değerlendirme raporunun hazırlanması</w:t>
            </w:r>
          </w:p>
        </w:tc>
        <w:tc>
          <w:tcPr>
            <w:tcW w:w="4848" w:type="dxa"/>
            <w:shd w:val="clear" w:color="auto" w:fill="auto"/>
          </w:tcPr>
          <w:p w:rsidR="009915B7" w:rsidRPr="004C32E0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 xml:space="preserve">Başkan: </w:t>
            </w:r>
            <w:r w:rsidR="009915B7" w:rsidRPr="004C32E0">
              <w:rPr>
                <w:rFonts w:ascii="Times New Roman" w:hAnsi="Times New Roman"/>
                <w:b/>
                <w:sz w:val="24"/>
                <w:szCs w:val="24"/>
              </w:rPr>
              <w:t>Prof. Dr. Yonca YÜCEER</w:t>
            </w:r>
          </w:p>
          <w:p w:rsidR="00147401" w:rsidRPr="00DB2FEB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FEB">
              <w:rPr>
                <w:rFonts w:ascii="Times New Roman" w:hAnsi="Times New Roman"/>
                <w:b/>
                <w:sz w:val="24"/>
                <w:szCs w:val="24"/>
              </w:rPr>
              <w:t xml:space="preserve">Koordinatör: </w:t>
            </w:r>
            <w:r w:rsidR="00DB2FEB" w:rsidRPr="00DB2FEB">
              <w:rPr>
                <w:rFonts w:ascii="Times New Roman" w:hAnsi="Times New Roman"/>
                <w:b/>
                <w:sz w:val="24"/>
                <w:szCs w:val="24"/>
              </w:rPr>
              <w:t xml:space="preserve">Doç. Dr. </w:t>
            </w:r>
            <w:r w:rsidR="001A4603" w:rsidRPr="001A4603">
              <w:rPr>
                <w:rFonts w:ascii="Times New Roman" w:hAnsi="Times New Roman"/>
                <w:b/>
                <w:sz w:val="24"/>
                <w:szCs w:val="24"/>
              </w:rPr>
              <w:t>Hüseyin AYVAZ</w:t>
            </w:r>
          </w:p>
          <w:p w:rsidR="009915B7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Üyeler:  </w:t>
            </w:r>
          </w:p>
          <w:p w:rsidR="00147401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 w:rsidR="00057703" w:rsidRPr="0005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2FE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="00DB2FEB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  <w:r w:rsidR="00057703" w:rsidRPr="00057703">
              <w:rPr>
                <w:rFonts w:ascii="Times New Roman" w:hAnsi="Times New Roman"/>
                <w:sz w:val="24"/>
                <w:szCs w:val="24"/>
              </w:rPr>
              <w:t>Nihat Yavuz</w:t>
            </w:r>
          </w:p>
          <w:p w:rsidR="00DB2FEB" w:rsidRDefault="00DB2FEB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Esma ESER</w:t>
            </w:r>
          </w:p>
          <w:p w:rsidR="009915B7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Arş. Gör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TEMİZKAN</w:t>
            </w:r>
          </w:p>
          <w:p w:rsidR="009915B7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Murat BERBER</w:t>
            </w:r>
          </w:p>
          <w:p w:rsidR="009915B7" w:rsidRDefault="009915B7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04">
              <w:rPr>
                <w:rFonts w:ascii="Times New Roman" w:hAnsi="Times New Roman"/>
                <w:sz w:val="24"/>
                <w:szCs w:val="24"/>
              </w:rPr>
              <w:t>Arş. Gör. Selçuk OK</w:t>
            </w:r>
          </w:p>
          <w:p w:rsidR="00DB2FEB" w:rsidRDefault="00DB2FEB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 Gör. Burcu Kaya</w:t>
            </w:r>
          </w:p>
          <w:p w:rsidR="009915B7" w:rsidRPr="00B6085A" w:rsidRDefault="00DB2FEB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 Merve N. Çelebi UZKUÇ</w:t>
            </w: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Eğitim-Öğretim Plan ve Programları</w:t>
            </w:r>
            <w:r w:rsidR="00155CFB">
              <w:rPr>
                <w:rFonts w:ascii="Times New Roman" w:hAnsi="Times New Roman"/>
                <w:b/>
                <w:sz w:val="24"/>
                <w:szCs w:val="24"/>
              </w:rPr>
              <w:t>, AKTS (ECTS)</w:t>
            </w: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 xml:space="preserve"> Düzenleme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Eğitim programının güncellenmesi ve geliştirilmesi </w:t>
            </w:r>
          </w:p>
          <w:p w:rsidR="00147401" w:rsidRPr="00B6085A" w:rsidRDefault="00147401" w:rsidP="00D97404">
            <w:pPr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Her yarıyıl ders dağılımının organizasyonu</w:t>
            </w:r>
          </w:p>
          <w:p w:rsidR="00147401" w:rsidRPr="00B6085A" w:rsidRDefault="00147401" w:rsidP="00D97404">
            <w:pPr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Yatay/dikey geçiş ile </w:t>
            </w:r>
            <w:proofErr w:type="spellStart"/>
            <w:r w:rsidRPr="00B6085A">
              <w:rPr>
                <w:rFonts w:ascii="Times New Roman" w:hAnsi="Times New Roman"/>
                <w:sz w:val="24"/>
                <w:szCs w:val="24"/>
              </w:rPr>
              <w:t>yandal</w:t>
            </w:r>
            <w:proofErr w:type="spellEnd"/>
            <w:r w:rsidRPr="00B6085A">
              <w:rPr>
                <w:rFonts w:ascii="Times New Roman" w:hAnsi="Times New Roman"/>
                <w:sz w:val="24"/>
                <w:szCs w:val="24"/>
              </w:rPr>
              <w:t xml:space="preserve">/çift </w:t>
            </w:r>
            <w:proofErr w:type="spellStart"/>
            <w:r w:rsidRPr="00B6085A">
              <w:rPr>
                <w:rFonts w:ascii="Times New Roman" w:hAnsi="Times New Roman"/>
                <w:sz w:val="24"/>
                <w:szCs w:val="24"/>
              </w:rPr>
              <w:t>anadal</w:t>
            </w:r>
            <w:proofErr w:type="spellEnd"/>
            <w:r w:rsidRPr="00B6085A">
              <w:rPr>
                <w:rFonts w:ascii="Times New Roman" w:hAnsi="Times New Roman"/>
                <w:sz w:val="24"/>
                <w:szCs w:val="24"/>
              </w:rPr>
              <w:t xml:space="preserve"> öğrencileri için ders eşdeğerliği ve intibak onaylarının yapılması</w:t>
            </w:r>
          </w:p>
          <w:p w:rsidR="00147401" w:rsidRPr="00B6085A" w:rsidRDefault="00147401" w:rsidP="00D97404">
            <w:pPr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Her ders için dosya (öğrenim çıktıları, konu akışı, ders notu, ödev ve sınav </w:t>
            </w:r>
            <w:proofErr w:type="gramStart"/>
            <w:r w:rsidRPr="00B6085A">
              <w:rPr>
                <w:rFonts w:ascii="Times New Roman" w:hAnsi="Times New Roman"/>
                <w:sz w:val="24"/>
                <w:szCs w:val="24"/>
              </w:rPr>
              <w:t>kağıdı</w:t>
            </w:r>
            <w:proofErr w:type="gramEnd"/>
            <w:r w:rsidRPr="00B6085A">
              <w:rPr>
                <w:rFonts w:ascii="Times New Roman" w:hAnsi="Times New Roman"/>
                <w:sz w:val="24"/>
                <w:szCs w:val="24"/>
              </w:rPr>
              <w:t xml:space="preserve"> örneği, başarı çizelgesi </w:t>
            </w:r>
            <w:proofErr w:type="spellStart"/>
            <w:r w:rsidRPr="00B6085A">
              <w:rPr>
                <w:rFonts w:ascii="Times New Roman" w:hAnsi="Times New Roman"/>
                <w:sz w:val="24"/>
                <w:szCs w:val="24"/>
              </w:rPr>
              <w:t>vd</w:t>
            </w:r>
            <w:proofErr w:type="spellEnd"/>
            <w:r w:rsidRPr="00B6085A">
              <w:rPr>
                <w:rFonts w:ascii="Times New Roman" w:hAnsi="Times New Roman"/>
                <w:sz w:val="24"/>
                <w:szCs w:val="24"/>
              </w:rPr>
              <w:t>) hazırlanması ve güncellenmesi</w:t>
            </w:r>
          </w:p>
          <w:p w:rsidR="00147401" w:rsidRPr="00B6085A" w:rsidRDefault="00147401" w:rsidP="00D97404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MÜDEK ölçütleri  (ölçüt 3 ve 5) için gerekli verilerin organizasyonu</w:t>
            </w:r>
          </w:p>
        </w:tc>
        <w:tc>
          <w:tcPr>
            <w:tcW w:w="4848" w:type="dxa"/>
            <w:shd w:val="clear" w:color="auto" w:fill="auto"/>
          </w:tcPr>
          <w:p w:rsidR="00147401" w:rsidRPr="004C32E0" w:rsidRDefault="00057703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>Başkan: Prof. Dr.</w:t>
            </w: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Yonca K. YÜCEER</w:t>
            </w:r>
            <w:r w:rsidR="00147401" w:rsidRPr="004C32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47401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Üyeler:  Prof. Dr.</w:t>
            </w:r>
            <w:r w:rsidRPr="00B6085A">
              <w:rPr>
                <w:rFonts w:ascii="Times New Roman" w:hAnsi="Times New Roman"/>
                <w:sz w:val="24"/>
                <w:szCs w:val="24"/>
              </w:rPr>
              <w:tab/>
              <w:t xml:space="preserve"> Ayşegül KIRCA TOKLUCU</w:t>
            </w:r>
          </w:p>
          <w:p w:rsidR="00155CFB" w:rsidRPr="00B6085A" w:rsidRDefault="00155CFB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M. Seçkin ADAY</w:t>
            </w:r>
          </w:p>
          <w:p w:rsidR="00147401" w:rsidRPr="00B6085A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DB2FE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="00DB2FEB">
              <w:rPr>
                <w:rFonts w:ascii="Times New Roman" w:hAnsi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/>
                <w:sz w:val="24"/>
                <w:szCs w:val="24"/>
              </w:rPr>
              <w:t>Nihat YAVUZ</w:t>
            </w:r>
          </w:p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Arş. Gör. </w:t>
            </w:r>
            <w:r w:rsidR="009915B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B6085A">
              <w:rPr>
                <w:rFonts w:ascii="Times New Roman" w:hAnsi="Times New Roman"/>
                <w:sz w:val="24"/>
                <w:szCs w:val="24"/>
              </w:rPr>
              <w:t>Rıza TEMİZK</w:t>
            </w:r>
            <w:bookmarkStart w:id="0" w:name="_GoBack"/>
            <w:bookmarkEnd w:id="0"/>
            <w:r w:rsidRPr="00B6085A"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Ders &amp; Sınav Programı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Her yarıyıl haftalık ders programlarının (gün/saat/yer) hazırlanması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Vize ve final sınav programlarının (tarih/saat/yer ve gözetmen)  hazırlanması 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Bitirme tezi sunuş tarihinin belirlenmesi ve ilanı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Bölümde yapılan bitirme tezlerinin arşivlenmesi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lastRenderedPageBreak/>
              <w:t>Bitirme tezi ve sunumlarının sayısının ve niteliğinin (araştırma-derleme) yıllara göre raporlanması.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Mezuniyet aşaması anketlerinin bitirme tezi danışmanları tarafından yapılması, değerlendirilmesi ve bilişim komisyonuyla işbirliği yapılarak anketlerin değerlendirilmesi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TÜBİTAK destekli bitirme tezlerinin kayıtlarının tutulması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Her yarıyıl sonu MÜDEK ders anketlerinin uygulanması, karşılaştırmalı olarak değerlendirilmesi ve raporlanması </w:t>
            </w:r>
          </w:p>
        </w:tc>
        <w:tc>
          <w:tcPr>
            <w:tcW w:w="4848" w:type="dxa"/>
            <w:shd w:val="clear" w:color="auto" w:fill="auto"/>
          </w:tcPr>
          <w:p w:rsidR="00147401" w:rsidRPr="004C32E0" w:rsidRDefault="00057703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Başkan:</w:t>
            </w:r>
            <w:r w:rsidR="00106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5EF6">
              <w:rPr>
                <w:rFonts w:ascii="Times New Roman" w:hAnsi="Times New Roman"/>
                <w:b/>
                <w:sz w:val="24"/>
                <w:szCs w:val="24"/>
              </w:rPr>
              <w:t>Prof. Dr. Yonca K. YÜCEER</w:t>
            </w:r>
          </w:p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Üy</w:t>
            </w:r>
            <w:r w:rsidR="002A06EA">
              <w:rPr>
                <w:rFonts w:ascii="Times New Roman" w:hAnsi="Times New Roman"/>
                <w:sz w:val="24"/>
                <w:szCs w:val="24"/>
              </w:rPr>
              <w:t xml:space="preserve">eler:  </w:t>
            </w:r>
            <w:r w:rsidR="001E5EF6">
              <w:rPr>
                <w:rFonts w:ascii="Times New Roman" w:hAnsi="Times New Roman"/>
                <w:sz w:val="24"/>
                <w:szCs w:val="24"/>
              </w:rPr>
              <w:t>Prof. Dr. Ayşegül K. TOKLUCU</w:t>
            </w:r>
          </w:p>
          <w:p w:rsidR="009746D3" w:rsidRDefault="009746D3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A1">
              <w:rPr>
                <w:rFonts w:ascii="Times New Roman" w:hAnsi="Times New Roman"/>
                <w:sz w:val="24"/>
                <w:szCs w:val="24"/>
              </w:rPr>
              <w:t xml:space="preserve">Arş. Gör. </w:t>
            </w:r>
            <w:r w:rsidR="001E5EF6">
              <w:rPr>
                <w:rFonts w:ascii="Times New Roman" w:hAnsi="Times New Roman"/>
                <w:sz w:val="24"/>
                <w:szCs w:val="24"/>
              </w:rPr>
              <w:t>Burcu KAYA</w:t>
            </w:r>
          </w:p>
          <w:p w:rsidR="001E5EF6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Arş. Gör. Selçuk OK</w:t>
            </w:r>
          </w:p>
          <w:p w:rsidR="00147401" w:rsidRPr="00B6085A" w:rsidRDefault="001E5EF6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 Merve N. Ç. UZKUÇ</w:t>
            </w:r>
            <w:r w:rsidR="00147401" w:rsidRPr="00B6085A">
              <w:rPr>
                <w:rFonts w:ascii="Times New Roman" w:hAnsi="Times New Roman"/>
                <w:sz w:val="24"/>
                <w:szCs w:val="24"/>
              </w:rPr>
              <w:tab/>
            </w:r>
            <w:r w:rsidR="00147401" w:rsidRPr="00B608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7401" w:rsidRPr="00BC46A1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Bölüm Çevre, Altyapı ve Teknoloji Geliştirme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Bölüm çevresinin güzelleştirilmesi ve temiz tutulmasının sağlanması</w:t>
            </w:r>
          </w:p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Bina güvenliği ve temizliğinin izlenmesi</w:t>
            </w:r>
          </w:p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Onarım ve malzeme taleplerinin belirlenmesi  </w:t>
            </w:r>
          </w:p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Öğrenci kantininin izlenmesi ve hizmet kalitesinin geliştirilmesi</w:t>
            </w:r>
          </w:p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Bölüm altyapısının koşullarının belirlenmesi ve iyileştirme çalışmalarının yapılması</w:t>
            </w:r>
          </w:p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Laboratuvar aygıtları </w:t>
            </w:r>
            <w:proofErr w:type="gramStart"/>
            <w:r w:rsidRPr="00B6085A">
              <w:rPr>
                <w:rFonts w:ascii="Times New Roman" w:hAnsi="Times New Roman"/>
                <w:sz w:val="24"/>
                <w:szCs w:val="24"/>
              </w:rPr>
              <w:t>envanterinin</w:t>
            </w:r>
            <w:proofErr w:type="gramEnd"/>
            <w:r w:rsidRPr="00B6085A">
              <w:rPr>
                <w:rFonts w:ascii="Times New Roman" w:hAnsi="Times New Roman"/>
                <w:sz w:val="24"/>
                <w:szCs w:val="24"/>
              </w:rPr>
              <w:t xml:space="preserve"> güncellenmesi ve </w:t>
            </w:r>
            <w:proofErr w:type="spellStart"/>
            <w:r w:rsidRPr="00B6085A">
              <w:rPr>
                <w:rFonts w:ascii="Times New Roman" w:hAnsi="Times New Roman"/>
                <w:sz w:val="24"/>
                <w:szCs w:val="24"/>
              </w:rPr>
              <w:t>web’de</w:t>
            </w:r>
            <w:proofErr w:type="spellEnd"/>
            <w:r w:rsidRPr="00B6085A">
              <w:rPr>
                <w:rFonts w:ascii="Times New Roman" w:hAnsi="Times New Roman"/>
                <w:sz w:val="24"/>
                <w:szCs w:val="24"/>
              </w:rPr>
              <w:t xml:space="preserve"> yayınlanmasının organizasyonu</w:t>
            </w:r>
          </w:p>
          <w:p w:rsidR="00147401" w:rsidRPr="00B6085A" w:rsidRDefault="00147401" w:rsidP="00D97404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Aygıt kullanım/bakım talimatı ve kulanım çizelgelerinin oluşturulması ve güncellenmesi</w:t>
            </w:r>
          </w:p>
        </w:tc>
        <w:tc>
          <w:tcPr>
            <w:tcW w:w="4848" w:type="dxa"/>
            <w:shd w:val="clear" w:color="auto" w:fill="auto"/>
          </w:tcPr>
          <w:p w:rsidR="004C32E0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 xml:space="preserve">Başkan: </w:t>
            </w:r>
            <w:r w:rsidR="00D97404" w:rsidRPr="004C32E0">
              <w:rPr>
                <w:rFonts w:ascii="Times New Roman" w:hAnsi="Times New Roman"/>
                <w:b/>
                <w:sz w:val="24"/>
                <w:szCs w:val="24"/>
              </w:rPr>
              <w:t>Doç. Dr. Nükhet Nilüfer ZORBA</w:t>
            </w:r>
            <w:r w:rsidR="00D9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Üyeler:  </w:t>
            </w:r>
            <w:r w:rsidR="001A4603">
              <w:rPr>
                <w:rFonts w:ascii="Times New Roman" w:hAnsi="Times New Roman"/>
                <w:sz w:val="24"/>
                <w:szCs w:val="24"/>
              </w:rPr>
              <w:t>Doç. Dr. Mustafa ÖĞÜTCÜ</w:t>
            </w:r>
          </w:p>
          <w:p w:rsidR="00057703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 Murat BERBER</w:t>
            </w:r>
          </w:p>
          <w:p w:rsidR="00057703" w:rsidRPr="00B6085A" w:rsidRDefault="00057703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Laboratuvar Güvenliği ve Atık Yönetim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Laboratuvarlarda çalışma emniyeti ve güvenlik kurallarının düzenlenmesi (ilk yardım ve güvenlik gözlüğü dolaplarının ve uyarı levhalarının kontrolü)</w:t>
            </w:r>
          </w:p>
          <w:p w:rsidR="00147401" w:rsidRPr="00B6085A" w:rsidRDefault="00147401" w:rsidP="00D97404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Güz yarıyılı başında öğrencilere laboratuvar güvenliği konusunda bilgi verilmesi</w:t>
            </w:r>
          </w:p>
          <w:p w:rsidR="00147401" w:rsidRPr="00B6085A" w:rsidRDefault="00147401" w:rsidP="00D97404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Üniversitenin OHSAS ile ilgili taleplerinin uygulanması</w:t>
            </w:r>
          </w:p>
          <w:p w:rsidR="00147401" w:rsidRPr="00B6085A" w:rsidRDefault="00147401" w:rsidP="00D97404">
            <w:pPr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Atıkların tanımlanması ve sınıflandırılması</w:t>
            </w:r>
          </w:p>
          <w:p w:rsidR="00147401" w:rsidRPr="00B6085A" w:rsidRDefault="00147401" w:rsidP="00D97404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Kimyasal atıkları uzaklaştırma çalışmalarının koordinasyonu</w:t>
            </w:r>
          </w:p>
          <w:p w:rsidR="00147401" w:rsidRPr="00B6085A" w:rsidRDefault="00147401" w:rsidP="00D97404">
            <w:pPr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Yangın raporunun güncellenmesi</w:t>
            </w:r>
          </w:p>
        </w:tc>
        <w:tc>
          <w:tcPr>
            <w:tcW w:w="4848" w:type="dxa"/>
            <w:shd w:val="clear" w:color="auto" w:fill="auto"/>
          </w:tcPr>
          <w:p w:rsidR="00147401" w:rsidRPr="004C32E0" w:rsidRDefault="00057703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303">
              <w:rPr>
                <w:rFonts w:ascii="Times New Roman" w:hAnsi="Times New Roman"/>
                <w:b/>
                <w:sz w:val="24"/>
                <w:szCs w:val="24"/>
              </w:rPr>
              <w:t xml:space="preserve">Başkan: </w:t>
            </w:r>
            <w:r w:rsidR="0010638A">
              <w:rPr>
                <w:rFonts w:ascii="Times New Roman" w:hAnsi="Times New Roman"/>
                <w:b/>
                <w:sz w:val="24"/>
                <w:szCs w:val="24"/>
              </w:rPr>
              <w:t>Dr. Öğr. Üyesi Murat ZORBA</w:t>
            </w:r>
            <w:r w:rsidR="00974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06E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Üyeler:</w:t>
            </w:r>
            <w:r w:rsidR="009915B7">
              <w:rPr>
                <w:rFonts w:ascii="Times New Roman" w:hAnsi="Times New Roman"/>
                <w:sz w:val="24"/>
                <w:szCs w:val="24"/>
              </w:rPr>
              <w:t xml:space="preserve"> Doç. </w:t>
            </w:r>
            <w:r w:rsidR="002A06EA">
              <w:rPr>
                <w:rFonts w:ascii="Times New Roman" w:hAnsi="Times New Roman"/>
                <w:sz w:val="24"/>
                <w:szCs w:val="24"/>
              </w:rPr>
              <w:t>Çiğdem Uysal PALA</w:t>
            </w:r>
          </w:p>
          <w:p w:rsidR="009915B7" w:rsidRPr="00B6085A" w:rsidRDefault="001A4603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 Dr. Mustafa ÖĞÜTCÜ</w:t>
            </w:r>
          </w:p>
          <w:p w:rsidR="00147401" w:rsidRDefault="00BC46A1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A1">
              <w:rPr>
                <w:rFonts w:ascii="Times New Roman" w:hAnsi="Times New Roman"/>
                <w:sz w:val="24"/>
                <w:szCs w:val="24"/>
              </w:rPr>
              <w:t>Arş. Gör. Murat BERBER</w:t>
            </w:r>
          </w:p>
          <w:p w:rsidR="00DB2FEB" w:rsidRDefault="00DB2FEB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 Merve N. Çelebi UZKUÇ</w:t>
            </w:r>
          </w:p>
          <w:p w:rsidR="00BC46A1" w:rsidRPr="00B6085A" w:rsidRDefault="00BC46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55CFB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Burs, </w:t>
            </w:r>
            <w:r w:rsidR="00147401" w:rsidRPr="00B6085A">
              <w:rPr>
                <w:rFonts w:ascii="Times New Roman" w:hAnsi="Times New Roman"/>
                <w:b/>
                <w:sz w:val="24"/>
                <w:szCs w:val="24"/>
              </w:rPr>
              <w:t>Sosyal Etkinlikler, İletişim ve Tanıtım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Bölümü tanıtma çalışmalarının geliştirilmesi 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Bolüm tanıtım filmi organizasyonu ve güncel tutulması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Bilimsel toplantı (seminer, konferans, panel vb) düzenlenmesi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KARİYER GÜNÜ (senede 1 kez) düzenlenmesi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Son sınıf için VEDA partisi (HAZİRAN ayı içerisinde)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Gezi, kutlama vb bölüm içi sosyal etkinliklerin programlanması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Spor faaliyetlerine katılımın teşvik edilmesi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Mezunlar toplantısı düzenlenmesi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Mezun bilgi bankasının oluşturulması</w:t>
            </w:r>
          </w:p>
          <w:p w:rsidR="00147401" w:rsidRPr="00B6085A" w:rsidRDefault="00147401" w:rsidP="00D97404">
            <w:pPr>
              <w:numPr>
                <w:ilvl w:val="0"/>
                <w:numId w:val="5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Mezun anketlerinin yapılması, değerlendirilmesi ve raporlanması</w:t>
            </w:r>
          </w:p>
        </w:tc>
        <w:tc>
          <w:tcPr>
            <w:tcW w:w="4848" w:type="dxa"/>
            <w:shd w:val="clear" w:color="auto" w:fill="auto"/>
          </w:tcPr>
          <w:p w:rsidR="00057703" w:rsidRPr="004C32E0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>Başka</w:t>
            </w:r>
            <w:r w:rsidR="00057703" w:rsidRPr="004C32E0">
              <w:rPr>
                <w:rFonts w:ascii="Times New Roman" w:hAnsi="Times New Roman"/>
                <w:b/>
                <w:sz w:val="24"/>
                <w:szCs w:val="24"/>
              </w:rPr>
              <w:t xml:space="preserve">n: </w:t>
            </w:r>
            <w:r w:rsidR="0010638A">
              <w:rPr>
                <w:rFonts w:ascii="Times New Roman" w:hAnsi="Times New Roman"/>
                <w:b/>
                <w:sz w:val="24"/>
                <w:szCs w:val="24"/>
              </w:rPr>
              <w:t>Dr. Öğr Üyesi Murat ZORBA</w:t>
            </w:r>
          </w:p>
          <w:p w:rsidR="00057703" w:rsidRPr="00057703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Üyeler: </w:t>
            </w:r>
            <w:r w:rsidR="009746D3">
              <w:rPr>
                <w:rFonts w:ascii="Times New Roman" w:hAnsi="Times New Roman"/>
                <w:sz w:val="24"/>
                <w:szCs w:val="24"/>
              </w:rPr>
              <w:t>Doç. Dr.</w:t>
            </w:r>
            <w:r w:rsidRPr="00B6085A">
              <w:rPr>
                <w:rFonts w:ascii="Times New Roman" w:hAnsi="Times New Roman"/>
                <w:sz w:val="24"/>
                <w:szCs w:val="24"/>
              </w:rPr>
              <w:t xml:space="preserve"> Nükhet Nilüfer ZORBA</w:t>
            </w:r>
          </w:p>
          <w:p w:rsidR="00147401" w:rsidRDefault="00057703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03">
              <w:rPr>
                <w:rFonts w:ascii="Times New Roman" w:hAnsi="Times New Roman"/>
                <w:sz w:val="24"/>
                <w:szCs w:val="24"/>
              </w:rPr>
              <w:t xml:space="preserve">Arş. Gör. </w:t>
            </w:r>
            <w:r w:rsidR="009915B7">
              <w:rPr>
                <w:rFonts w:ascii="Times New Roman" w:hAnsi="Times New Roman"/>
                <w:sz w:val="24"/>
                <w:szCs w:val="24"/>
              </w:rPr>
              <w:t>Murat BERBER</w:t>
            </w:r>
          </w:p>
          <w:p w:rsidR="00BC46A1" w:rsidRPr="00DB2FEB" w:rsidRDefault="00DB2FE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EB">
              <w:rPr>
                <w:rFonts w:ascii="Times New Roman" w:hAnsi="Times New Roman"/>
                <w:sz w:val="24"/>
                <w:szCs w:val="24"/>
              </w:rPr>
              <w:t>Arş Gör Burcu KAYA</w:t>
            </w: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E5EF6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 Yerinde Mühendislik Eğitimi ve Staj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6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Staj yerlerinin ve belgelerinin sağlanması</w:t>
            </w:r>
          </w:p>
          <w:p w:rsidR="00147401" w:rsidRPr="00B6085A" w:rsidRDefault="00147401" w:rsidP="00D97404">
            <w:pPr>
              <w:numPr>
                <w:ilvl w:val="0"/>
                <w:numId w:val="6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Staj uygulaması konusunda öğrencilere seminer verilmesi (MART ayı içerisinde)</w:t>
            </w:r>
          </w:p>
          <w:p w:rsidR="00147401" w:rsidRPr="00B6085A" w:rsidRDefault="00147401" w:rsidP="00D97404">
            <w:pPr>
              <w:numPr>
                <w:ilvl w:val="0"/>
                <w:numId w:val="6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Staj uygulamalarının izlenmesi, sınav programının hazırlanması (KASIM ayı içerisinde)  ve sonuçların Bölüm Başkanlığı’na (ARALIK ayı içerisinde) bildirilmesi</w:t>
            </w:r>
          </w:p>
          <w:p w:rsidR="00147401" w:rsidRPr="00B6085A" w:rsidRDefault="00147401" w:rsidP="00D97404">
            <w:pPr>
              <w:numPr>
                <w:ilvl w:val="0"/>
                <w:numId w:val="6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Staj anket sonuçlarının Bölüm Başkanlığı’na raporlanması (OCAK ayı içerisinde)</w:t>
            </w:r>
          </w:p>
          <w:p w:rsidR="00147401" w:rsidRPr="00B6085A" w:rsidRDefault="00147401" w:rsidP="00D97404">
            <w:pPr>
              <w:numPr>
                <w:ilvl w:val="0"/>
                <w:numId w:val="6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Öğrenciler için yakın illerdeki gıda fabrikalarına teknik gezi düzenlenmesi</w:t>
            </w:r>
          </w:p>
        </w:tc>
        <w:tc>
          <w:tcPr>
            <w:tcW w:w="4848" w:type="dxa"/>
            <w:shd w:val="clear" w:color="auto" w:fill="auto"/>
          </w:tcPr>
          <w:p w:rsidR="00147401" w:rsidRPr="004C32E0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>Başkan: Prof. Dr.</w:t>
            </w: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Ayşegül KIRCA TOKLUCU</w:t>
            </w:r>
          </w:p>
          <w:p w:rsidR="00147401" w:rsidRPr="00B6085A" w:rsidRDefault="00057703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Üyeler:  Prof. Dr.</w:t>
            </w:r>
            <w:r w:rsidR="001E5EF6">
              <w:rPr>
                <w:rFonts w:ascii="Times New Roman" w:hAnsi="Times New Roman"/>
                <w:sz w:val="24"/>
                <w:szCs w:val="24"/>
              </w:rPr>
              <w:t xml:space="preserve"> Barış Tuncel</w:t>
            </w:r>
          </w:p>
          <w:p w:rsidR="00147401" w:rsidRPr="00B6085A" w:rsidRDefault="00DB2FEB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 Merve N. Çelebi UZKUÇ</w:t>
            </w:r>
          </w:p>
          <w:p w:rsidR="00147401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Arş. Gör. </w:t>
            </w:r>
            <w:r w:rsidR="00DB2FEB">
              <w:rPr>
                <w:rFonts w:ascii="Times New Roman" w:hAnsi="Times New Roman"/>
                <w:sz w:val="24"/>
                <w:szCs w:val="24"/>
              </w:rPr>
              <w:t>Burcu KAYA</w:t>
            </w:r>
          </w:p>
          <w:p w:rsidR="00BC46A1" w:rsidRPr="00BC46A1" w:rsidRDefault="00BC46A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Uluslararası ve Üniversiteler Arası İlişkiler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7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Erasmus, Mevlana gibi uluslararası programlarla ilgili koordinasyon ve organizasyonların yürütülmesi</w:t>
            </w:r>
          </w:p>
          <w:p w:rsidR="00147401" w:rsidRPr="00B6085A" w:rsidRDefault="00147401" w:rsidP="00D97404">
            <w:pPr>
              <w:numPr>
                <w:ilvl w:val="0"/>
                <w:numId w:val="7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Farabi gibi üniversiteler arası programlarla ilgili koordinasyon ve organizasyonların yürütülmesi</w:t>
            </w:r>
          </w:p>
          <w:p w:rsidR="00147401" w:rsidRPr="00B6085A" w:rsidRDefault="00147401" w:rsidP="00D97404">
            <w:pPr>
              <w:numPr>
                <w:ilvl w:val="0"/>
                <w:numId w:val="7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Öğrenci hareketliliğini sağlayacak programların (Erasmus, Farabi gibi) son üç yıllık uygulamalarının ve değerlendirilmesinin yapılması</w:t>
            </w:r>
          </w:p>
          <w:p w:rsidR="00147401" w:rsidRPr="00B6085A" w:rsidRDefault="00147401" w:rsidP="00D97404">
            <w:pPr>
              <w:numPr>
                <w:ilvl w:val="0"/>
                <w:numId w:val="7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Yurtdışı eğitim, proje, seminer, burs vb programlarının izlenmesi ve tanıtılması</w:t>
            </w:r>
          </w:p>
        </w:tc>
        <w:tc>
          <w:tcPr>
            <w:tcW w:w="4848" w:type="dxa"/>
            <w:shd w:val="clear" w:color="auto" w:fill="auto"/>
          </w:tcPr>
          <w:p w:rsidR="00DB2FEB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 xml:space="preserve">Başkan: </w:t>
            </w:r>
            <w:r w:rsidR="00DB2FEB" w:rsidRPr="00DB2FEB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DB2FEB" w:rsidRPr="00DB2FEB">
              <w:rPr>
                <w:rFonts w:ascii="Times New Roman" w:hAnsi="Times New Roman"/>
                <w:b/>
                <w:sz w:val="24"/>
                <w:szCs w:val="24"/>
              </w:rPr>
              <w:t>Öğr</w:t>
            </w:r>
            <w:proofErr w:type="spellEnd"/>
            <w:r w:rsidR="00DB2FEB" w:rsidRPr="00DB2FEB">
              <w:rPr>
                <w:rFonts w:ascii="Times New Roman" w:hAnsi="Times New Roman"/>
                <w:b/>
                <w:sz w:val="24"/>
                <w:szCs w:val="24"/>
              </w:rPr>
              <w:t>. Üyesi Esma ESER</w:t>
            </w:r>
          </w:p>
          <w:p w:rsidR="00147401" w:rsidRPr="00DB2FEB" w:rsidRDefault="00DB2FEB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EB">
              <w:rPr>
                <w:rFonts w:ascii="Times New Roman" w:hAnsi="Times New Roman"/>
                <w:sz w:val="24"/>
                <w:szCs w:val="24"/>
              </w:rPr>
              <w:t xml:space="preserve">Üyeler: </w:t>
            </w:r>
          </w:p>
          <w:p w:rsidR="00DB2FEB" w:rsidRDefault="00DB2FEB" w:rsidP="009915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915B7" w:rsidRPr="009915B7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Üyesi Nihat Yavuz</w:t>
            </w:r>
          </w:p>
          <w:p w:rsidR="00147401" w:rsidRPr="00B6085A" w:rsidRDefault="009915B7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5B7">
              <w:rPr>
                <w:rFonts w:ascii="Times New Roman" w:hAnsi="Times New Roman"/>
                <w:sz w:val="24"/>
                <w:szCs w:val="24"/>
              </w:rPr>
              <w:t>Arş. Gör. Dr. Rıza TEMİZKAN</w:t>
            </w: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Endüstriyel İlişkiler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Endüstri Danışma Kurulu’nun (EDK) oluşturulması, toplantılarının yapılması ve mezunlarda istenen özelliklerin belirlenmesi, sonuçların değerlendirilerek eğitim amaçlarının güncellenmesi</w:t>
            </w:r>
          </w:p>
          <w:p w:rsidR="00147401" w:rsidRPr="00B6085A" w:rsidRDefault="00147401" w:rsidP="00D97404">
            <w:pPr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İşveren ile mezun arasında ara yüzey oluşturulması</w:t>
            </w:r>
          </w:p>
          <w:p w:rsidR="00147401" w:rsidRPr="00B6085A" w:rsidRDefault="00147401" w:rsidP="00D97404">
            <w:pPr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Bitirme tezlerinin de sunulacağı “Gıda Sektöründe Üniversite Sanayi Paylaşımları” toplantısının organizasyonu.</w:t>
            </w:r>
          </w:p>
          <w:p w:rsidR="00147401" w:rsidRPr="00B6085A" w:rsidRDefault="00147401" w:rsidP="00D97404">
            <w:pPr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İşveren anketlerinin düzenlenmesi ve uygulanması</w:t>
            </w:r>
          </w:p>
          <w:p w:rsidR="00147401" w:rsidRPr="00B6085A" w:rsidRDefault="00147401" w:rsidP="00D97404">
            <w:pPr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İşveren anketlerinin yapılması ve bilişim komisyonuyla işbirliği yapılarak anketlerin değerlendirilmesi.</w:t>
            </w:r>
          </w:p>
          <w:p w:rsidR="00147401" w:rsidRPr="00B6085A" w:rsidRDefault="00147401" w:rsidP="00D97404">
            <w:pPr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Ölçme ve değerlendirme sonuçları doğrultusunda eğitim amaçlarının güncellenerek Eğitim-Öğretim Plan ve Programları Düzenleme Komisyonuna sunulması.</w:t>
            </w:r>
          </w:p>
        </w:tc>
        <w:tc>
          <w:tcPr>
            <w:tcW w:w="4848" w:type="dxa"/>
            <w:shd w:val="clear" w:color="auto" w:fill="auto"/>
          </w:tcPr>
          <w:p w:rsidR="00CC6880" w:rsidRPr="004C32E0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2E0">
              <w:rPr>
                <w:rFonts w:ascii="Times New Roman" w:hAnsi="Times New Roman"/>
                <w:b/>
                <w:sz w:val="24"/>
                <w:szCs w:val="24"/>
              </w:rPr>
              <w:t>Başkan:</w:t>
            </w:r>
            <w:r w:rsidR="00234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2FEB">
              <w:rPr>
                <w:rFonts w:ascii="Times New Roman" w:hAnsi="Times New Roman"/>
                <w:b/>
                <w:sz w:val="24"/>
                <w:szCs w:val="24"/>
              </w:rPr>
              <w:t>Prof</w:t>
            </w:r>
            <w:r w:rsidR="00CC6880" w:rsidRPr="004C32E0">
              <w:rPr>
                <w:rFonts w:ascii="Times New Roman" w:hAnsi="Times New Roman"/>
                <w:b/>
                <w:sz w:val="24"/>
                <w:szCs w:val="24"/>
              </w:rPr>
              <w:t>. Dr. N.</w:t>
            </w:r>
            <w:r w:rsidR="00CC6880" w:rsidRPr="004C32E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Barış TUNCEL      </w:t>
            </w:r>
          </w:p>
          <w:p w:rsidR="00CC6880" w:rsidRPr="00C06C6A" w:rsidRDefault="00CC6880" w:rsidP="00D9740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Üyeler:  Prof. Dr.</w:t>
            </w:r>
            <w:r w:rsidRPr="00C06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Ayşegül KIRCA TOKLUCU  </w:t>
            </w:r>
          </w:p>
          <w:p w:rsidR="00D97404" w:rsidRDefault="00BC46A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A1">
              <w:rPr>
                <w:rFonts w:ascii="Times New Roman" w:hAnsi="Times New Roman"/>
                <w:sz w:val="24"/>
                <w:szCs w:val="24"/>
              </w:rPr>
              <w:t>Dr</w:t>
            </w:r>
            <w:r w:rsidR="009746D3">
              <w:rPr>
                <w:rFonts w:ascii="Times New Roman" w:hAnsi="Times New Roman"/>
                <w:sz w:val="24"/>
                <w:szCs w:val="24"/>
              </w:rPr>
              <w:t>.</w:t>
            </w:r>
            <w:r w:rsidRPr="00BC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2FE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="00DB2FEB">
              <w:rPr>
                <w:rFonts w:ascii="Times New Roman" w:hAnsi="Times New Roman"/>
                <w:sz w:val="24"/>
                <w:szCs w:val="24"/>
              </w:rPr>
              <w:t>. Üyesi Esma ESER</w:t>
            </w:r>
          </w:p>
          <w:p w:rsidR="009746D3" w:rsidRDefault="009746D3" w:rsidP="009746D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Arş. Gör. Selçuk OK</w:t>
            </w:r>
          </w:p>
          <w:p w:rsidR="009746D3" w:rsidRPr="00BC46A1" w:rsidRDefault="001E5EF6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 Gör Burcu KAYA (kariyer Merkezi temsilcisi)</w:t>
            </w:r>
          </w:p>
        </w:tc>
      </w:tr>
      <w:tr w:rsidR="00147401" w:rsidRPr="00B6085A" w:rsidTr="004B6583">
        <w:tc>
          <w:tcPr>
            <w:tcW w:w="456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8" w:type="dxa"/>
            <w:shd w:val="clear" w:color="auto" w:fill="auto"/>
          </w:tcPr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b/>
                <w:sz w:val="24"/>
                <w:szCs w:val="24"/>
              </w:rPr>
              <w:t>İnteraktif-Web Koordinasyonu ve Bilişim Komisyonu</w:t>
            </w:r>
          </w:p>
        </w:tc>
        <w:tc>
          <w:tcPr>
            <w:tcW w:w="6917" w:type="dxa"/>
            <w:shd w:val="clear" w:color="auto" w:fill="auto"/>
          </w:tcPr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Yarıyıl ders programlarının öğrenci bilgi sistemi (OBS)’ne aktarılması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Bölüm web sayfasının güncellenmesi ve geliştirilmesi 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Bölümdeki aktivitelerinin ve yeniliklerin webe yansıtılması</w:t>
            </w:r>
          </w:p>
          <w:p w:rsidR="00147401" w:rsidRPr="00B6085A" w:rsidRDefault="00147401" w:rsidP="00D97404">
            <w:pPr>
              <w:numPr>
                <w:ilvl w:val="0"/>
                <w:numId w:val="8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Bölüm personelinin teknolojik (donanımsal ve yazılımsal) ihtiyaçlarının tespiti ve geliştirilmesi</w:t>
            </w:r>
          </w:p>
        </w:tc>
        <w:tc>
          <w:tcPr>
            <w:tcW w:w="4848" w:type="dxa"/>
            <w:shd w:val="clear" w:color="auto" w:fill="auto"/>
          </w:tcPr>
          <w:p w:rsidR="00147401" w:rsidRPr="004C32E0" w:rsidRDefault="00155CFB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Başkan: Prof.</w:t>
            </w:r>
            <w:r w:rsidR="0010638A" w:rsidRPr="00A30CC1">
              <w:rPr>
                <w:rFonts w:ascii="Times New Roman" w:hAnsi="Times New Roman"/>
                <w:b/>
                <w:sz w:val="24"/>
                <w:szCs w:val="24"/>
              </w:rPr>
              <w:t xml:space="preserve"> Dr. Mehmet Seçkin ADAY</w:t>
            </w:r>
          </w:p>
          <w:p w:rsidR="00DB2FEB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 xml:space="preserve">Üyeler: </w:t>
            </w:r>
            <w:r w:rsidR="00DB2FEB">
              <w:rPr>
                <w:rFonts w:ascii="Times New Roman" w:hAnsi="Times New Roman"/>
                <w:sz w:val="24"/>
                <w:szCs w:val="24"/>
              </w:rPr>
              <w:t>Arş. Gör. Murat Berber</w:t>
            </w:r>
          </w:p>
          <w:p w:rsidR="00057703" w:rsidRPr="00B6085A" w:rsidRDefault="00057703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5A">
              <w:rPr>
                <w:rFonts w:ascii="Times New Roman" w:hAnsi="Times New Roman"/>
                <w:sz w:val="24"/>
                <w:szCs w:val="24"/>
              </w:rPr>
              <w:t>Arş. Gör.</w:t>
            </w:r>
            <w:r w:rsidR="00DB2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85A">
              <w:rPr>
                <w:rFonts w:ascii="Times New Roman" w:hAnsi="Times New Roman"/>
                <w:sz w:val="24"/>
                <w:szCs w:val="24"/>
              </w:rPr>
              <w:t>Selçuk OK</w:t>
            </w:r>
          </w:p>
          <w:p w:rsidR="00147401" w:rsidRPr="00B6085A" w:rsidRDefault="00147401" w:rsidP="00D9740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7401" w:rsidRPr="00147401" w:rsidRDefault="00147401" w:rsidP="00D9740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085A">
        <w:rPr>
          <w:rFonts w:ascii="Times New Roman" w:hAnsi="Times New Roman"/>
          <w:b/>
          <w:sz w:val="24"/>
          <w:szCs w:val="24"/>
        </w:rPr>
        <w:t xml:space="preserve">Önemli </w:t>
      </w:r>
      <w:r w:rsidR="00DB2FEB" w:rsidRPr="00B6085A">
        <w:rPr>
          <w:rFonts w:ascii="Times New Roman" w:hAnsi="Times New Roman"/>
          <w:b/>
          <w:sz w:val="24"/>
          <w:szCs w:val="24"/>
        </w:rPr>
        <w:t>Notlar:</w:t>
      </w:r>
      <w:r w:rsidR="00DB2FEB" w:rsidRPr="00B6085A">
        <w:rPr>
          <w:rFonts w:ascii="Times New Roman" w:hAnsi="Times New Roman"/>
          <w:sz w:val="24"/>
          <w:szCs w:val="24"/>
        </w:rPr>
        <w:t xml:space="preserve"> Komisyon</w:t>
      </w:r>
      <w:r w:rsidRPr="00B6085A">
        <w:rPr>
          <w:rFonts w:ascii="Times New Roman" w:hAnsi="Times New Roman"/>
          <w:sz w:val="24"/>
          <w:szCs w:val="24"/>
        </w:rPr>
        <w:t xml:space="preserve"> üyeleri bir defaya </w:t>
      </w:r>
      <w:r w:rsidRPr="00057703">
        <w:rPr>
          <w:rFonts w:ascii="Times New Roman" w:hAnsi="Times New Roman"/>
          <w:sz w:val="24"/>
          <w:szCs w:val="24"/>
        </w:rPr>
        <w:t xml:space="preserve">mahsus </w:t>
      </w:r>
      <w:r w:rsidR="001A4603">
        <w:rPr>
          <w:rFonts w:ascii="Times New Roman" w:hAnsi="Times New Roman"/>
          <w:sz w:val="24"/>
          <w:szCs w:val="24"/>
        </w:rPr>
        <w:t>2022</w:t>
      </w:r>
      <w:r w:rsidR="00057703" w:rsidRPr="00057703">
        <w:rPr>
          <w:rFonts w:ascii="Times New Roman" w:hAnsi="Times New Roman"/>
          <w:sz w:val="24"/>
          <w:szCs w:val="24"/>
        </w:rPr>
        <w:t>-20</w:t>
      </w:r>
      <w:r w:rsidR="001A4603">
        <w:rPr>
          <w:rFonts w:ascii="Times New Roman" w:hAnsi="Times New Roman"/>
          <w:sz w:val="24"/>
          <w:szCs w:val="24"/>
        </w:rPr>
        <w:t>23 yılları için, takip eden 2024</w:t>
      </w:r>
      <w:r w:rsidRPr="00057703">
        <w:rPr>
          <w:rFonts w:ascii="Times New Roman" w:hAnsi="Times New Roman"/>
          <w:sz w:val="24"/>
          <w:szCs w:val="24"/>
        </w:rPr>
        <w:t xml:space="preserve"> yılı Ocak</w:t>
      </w:r>
      <w:r w:rsidRPr="00B6085A">
        <w:rPr>
          <w:rFonts w:ascii="Times New Roman" w:hAnsi="Times New Roman"/>
          <w:sz w:val="24"/>
          <w:szCs w:val="24"/>
        </w:rPr>
        <w:t xml:space="preserve"> ayından itibaren her yılın Ocak ayında yeniden seçilir.</w:t>
      </w:r>
    </w:p>
    <w:p w:rsidR="00147401" w:rsidRPr="00B6085A" w:rsidRDefault="00147401" w:rsidP="00D97404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85A">
        <w:rPr>
          <w:rFonts w:ascii="Times New Roman" w:hAnsi="Times New Roman"/>
          <w:sz w:val="24"/>
          <w:szCs w:val="24"/>
        </w:rPr>
        <w:t>Her bir komisyonun başkan ve üyelerinin 3 ayda bir toplanarak çalışmalarını gözden geçirmelidir.</w:t>
      </w:r>
    </w:p>
    <w:p w:rsidR="00147401" w:rsidRPr="00B6085A" w:rsidRDefault="00147401" w:rsidP="00D97404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85A">
        <w:rPr>
          <w:rFonts w:ascii="Times New Roman" w:hAnsi="Times New Roman"/>
          <w:sz w:val="24"/>
          <w:szCs w:val="24"/>
        </w:rPr>
        <w:t xml:space="preserve">Her bir komisyonun her yıl Aralık ayı sonuna kadar komisyonun çalışmalarıyla alakalı raporlarını Kalite &amp; Akreditasyon Komisyonu’na yazılı olarak sunmaları gerekmektedir. </w:t>
      </w:r>
    </w:p>
    <w:p w:rsidR="00147401" w:rsidRDefault="001A4603" w:rsidP="00D97404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25/01/2023</w:t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147401" w:rsidRPr="00B6085A">
        <w:rPr>
          <w:rFonts w:ascii="Times New Roman" w:hAnsi="Times New Roman"/>
          <w:b/>
          <w:sz w:val="24"/>
          <w:szCs w:val="24"/>
        </w:rPr>
        <w:tab/>
      </w:r>
      <w:r w:rsidR="00057703" w:rsidRPr="00057703">
        <w:rPr>
          <w:rFonts w:ascii="Times New Roman" w:eastAsia="Times New Roman" w:hAnsi="Times New Roman"/>
          <w:b/>
          <w:sz w:val="24"/>
          <w:szCs w:val="24"/>
        </w:rPr>
        <w:t>Prof. Dr. Yonca K. Yüceer</w:t>
      </w:r>
    </w:p>
    <w:p w:rsidR="00057703" w:rsidRPr="00DF029C" w:rsidRDefault="00057703" w:rsidP="00D97404">
      <w:pPr>
        <w:spacing w:line="276" w:lineRule="auto"/>
        <w:ind w:left="10620" w:firstLine="70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sectPr w:rsidR="00057703" w:rsidRPr="00DF029C" w:rsidSect="004C32E0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0B"/>
    <w:multiLevelType w:val="hybridMultilevel"/>
    <w:tmpl w:val="212E3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7C4"/>
    <w:multiLevelType w:val="hybridMultilevel"/>
    <w:tmpl w:val="D84C7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E7D"/>
    <w:multiLevelType w:val="hybridMultilevel"/>
    <w:tmpl w:val="F3EA10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DDE"/>
    <w:multiLevelType w:val="hybridMultilevel"/>
    <w:tmpl w:val="37FE7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7B48"/>
    <w:multiLevelType w:val="hybridMultilevel"/>
    <w:tmpl w:val="8300F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65EF7"/>
    <w:multiLevelType w:val="hybridMultilevel"/>
    <w:tmpl w:val="2E0AB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5877"/>
    <w:multiLevelType w:val="hybridMultilevel"/>
    <w:tmpl w:val="29DC4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09E2"/>
    <w:multiLevelType w:val="hybridMultilevel"/>
    <w:tmpl w:val="4F2E31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E4DFC"/>
    <w:multiLevelType w:val="hybridMultilevel"/>
    <w:tmpl w:val="2594F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94C"/>
    <w:multiLevelType w:val="hybridMultilevel"/>
    <w:tmpl w:val="A0D80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1"/>
    <w:rsid w:val="00057703"/>
    <w:rsid w:val="0010638A"/>
    <w:rsid w:val="00147401"/>
    <w:rsid w:val="00155CFB"/>
    <w:rsid w:val="001A4603"/>
    <w:rsid w:val="001E5EF6"/>
    <w:rsid w:val="002344FF"/>
    <w:rsid w:val="0025599A"/>
    <w:rsid w:val="00270125"/>
    <w:rsid w:val="002A06EA"/>
    <w:rsid w:val="00456023"/>
    <w:rsid w:val="004B6583"/>
    <w:rsid w:val="004C32E0"/>
    <w:rsid w:val="00914D3D"/>
    <w:rsid w:val="009746D3"/>
    <w:rsid w:val="009915B7"/>
    <w:rsid w:val="009C0EFC"/>
    <w:rsid w:val="00A30CC1"/>
    <w:rsid w:val="00B21E7A"/>
    <w:rsid w:val="00B82C01"/>
    <w:rsid w:val="00BC46A1"/>
    <w:rsid w:val="00C06C6A"/>
    <w:rsid w:val="00C462C9"/>
    <w:rsid w:val="00CC6880"/>
    <w:rsid w:val="00D97404"/>
    <w:rsid w:val="00DB2FEB"/>
    <w:rsid w:val="00DF029C"/>
    <w:rsid w:val="00E7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07FF"/>
  <w15:docId w15:val="{E979D269-467B-4571-BA11-50E6940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4740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</cp:lastModifiedBy>
  <cp:revision>3</cp:revision>
  <dcterms:created xsi:type="dcterms:W3CDTF">2023-01-25T10:17:00Z</dcterms:created>
  <dcterms:modified xsi:type="dcterms:W3CDTF">2023-01-25T10:21:00Z</dcterms:modified>
</cp:coreProperties>
</file>