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1960"/>
        <w:gridCol w:w="5809"/>
        <w:gridCol w:w="2131"/>
        <w:gridCol w:w="1851"/>
        <w:gridCol w:w="2147"/>
      </w:tblGrid>
      <w:tr w:rsidR="004D25F7" w:rsidRPr="004D25F7" w14:paraId="6BC173B6" w14:textId="77777777" w:rsidTr="001E59E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8F10CA" w14:textId="77777777" w:rsidR="004D25F7" w:rsidRPr="004D25F7" w:rsidRDefault="004D25F7" w:rsidP="004D25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1. SINIF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3F06D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PAZARTESİ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AB2D50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SALI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613E2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ÇARŞAMBA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6589F7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PERŞEMBE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6A7970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CUMA</w:t>
            </w:r>
          </w:p>
        </w:tc>
      </w:tr>
      <w:tr w:rsidR="004D25F7" w:rsidRPr="004D25F7" w14:paraId="24BCCFC1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780FC86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64957F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FC7E381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26FB8CF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11BB3B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A48C511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36359066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A7AE9E3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86BB44E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F10481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469F7B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B610AA0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4E166E7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664CEF66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F162C9" w14:textId="77777777" w:rsidR="004D25F7" w:rsidRPr="004D25F7" w:rsidRDefault="004D25F7" w:rsidP="004D2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788AC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2E52E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4F067A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B85E52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074E20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157EC68D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0890AB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46D3FEA" w14:textId="3D53A845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İktisada Giriş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E39AC4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93097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DE123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66E6E0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3E62D094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B93CCD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0252D3E" w14:textId="4D6B2294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4569A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AF32C7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DFDDAA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EB9F11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69496D16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893B5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776DB5" w14:textId="221A547F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B8826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FBED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F885D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32CC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29B1EEF3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0EAD80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6D979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İktisada Giriş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35D9E6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Principles of Kemal Atatürk and History of Turkish Revolution I / Atatürk İlkeleri ve İnkılap Tarihi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91A1E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2FC799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D0DCC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7274A972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A289D0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1D94BF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0E056D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Doç. Dr. Resul ALKAN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70BF9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572C7E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6B4CF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317D68CA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57513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91AB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42BCE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5571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FA2FC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07776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4002E60C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329DF3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64B537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İktisada Giriş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88EB5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Principles of Kemal Atatürk and History of Turkish Revolution I / Atatürk İlkeleri ve İnkılap Tarihi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B8C204" w14:textId="42A44FC6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 to Research Methods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F7FED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F7C9B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13D08758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A402F67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B67627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39B6E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Doç. Dr. Resul ALKAN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92B0B9F" w14:textId="5D72FAEF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Yavuz YILDIRIM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6999B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3B023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02F3C412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E4F783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F82D7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F3FB27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F6DC5C" w14:textId="7D9D6F4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0A36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A0C3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3D1D328F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CB5A67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FBF87A9" w14:textId="4E4FD93E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Career Planning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C42ED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Mathematics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46D7A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 to Research Methods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ECB4BA7" w14:textId="015ECF98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220B6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Yabancı Dil I (İngilizce)</w:t>
            </w:r>
          </w:p>
        </w:tc>
      </w:tr>
      <w:tr w:rsidR="00684AC4" w:rsidRPr="004D25F7" w14:paraId="2707B35E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429694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3B772CC" w14:textId="684E056C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BBDEF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5648D6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Yavuz YILDIRIM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D92928B" w14:textId="2D4EB4BD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B0CD9A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Öğr. Gör. Dr. Ebru YAYLA HINIZ</w:t>
            </w:r>
          </w:p>
        </w:tc>
      </w:tr>
      <w:tr w:rsidR="00684AC4" w:rsidRPr="004D25F7" w14:paraId="1C958DEA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78D7BD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F96F83" w14:textId="143301A3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7C63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BAF1D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DD5744" w14:textId="3F788B2E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69BD7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6F3E8259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072192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43B0000" w14:textId="59099C56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67BC0E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Mathematics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4A3A9D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 to Research Methods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5B79418" w14:textId="0E8044DC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B9214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Yabancı Dil I (İngilizce)</w:t>
            </w:r>
          </w:p>
        </w:tc>
      </w:tr>
      <w:tr w:rsidR="00684AC4" w:rsidRPr="004D25F7" w14:paraId="009D10AF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C1B7D3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59F0AE2" w14:textId="60BF693B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71558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3EAABD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Yavuz YILDIRIM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CCFB08C" w14:textId="69DE5F52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B4C95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Öğr. Gör. Dr. Ebru YAYLA HINIZ</w:t>
            </w:r>
          </w:p>
        </w:tc>
      </w:tr>
      <w:tr w:rsidR="00684AC4" w:rsidRPr="004D25F7" w14:paraId="03BA16AA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5C9A4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6557AC" w14:textId="2A34DC0B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E11E37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50F31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89B57C" w14:textId="12FBBDDC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04158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58437159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504239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AD63BA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Turkish Language I / Türk Dili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BB9A2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Mathematics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314FF18" w14:textId="026AB463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78AEF0B" w14:textId="5EAF5811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01631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English Skills for Economists</w:t>
            </w:r>
          </w:p>
        </w:tc>
      </w:tr>
      <w:tr w:rsidR="00684AC4" w:rsidRPr="004D25F7" w14:paraId="11E93724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E60572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FD05C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Öğr. Gör. Halil İbrahim Bulan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D3987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18D83D1" w14:textId="5296DCF5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D06E0AA" w14:textId="07D27865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BE5974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Maxwell Kongkuah</w:t>
            </w:r>
          </w:p>
        </w:tc>
      </w:tr>
      <w:tr w:rsidR="00684AC4" w:rsidRPr="004D25F7" w14:paraId="070F8012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F52A55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5D8F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407C2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E6CB04" w14:textId="00A7762E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0727CD" w14:textId="3061639B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ECB0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2764701C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8B0F2A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75AC34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Turkish Language I / Türk Dili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02019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Matematik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804ABD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6404B37" w14:textId="2336EB88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B92521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English Skills for Economists</w:t>
            </w:r>
          </w:p>
        </w:tc>
      </w:tr>
      <w:tr w:rsidR="00684AC4" w:rsidRPr="004D25F7" w14:paraId="6C7A014E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32DB2A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B2B40E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Öğr. Gör. Halil İbrahim Bulan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66ADE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F2A165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CA6D905" w14:textId="0CF6790E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E08C7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Maxwell Kongkuah</w:t>
            </w:r>
          </w:p>
        </w:tc>
      </w:tr>
      <w:tr w:rsidR="00684AC4" w:rsidRPr="004D25F7" w14:paraId="5B730C8A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0F723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65BF7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F62E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D32A2A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975708" w14:textId="668ECDD9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F2B0B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2C222349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7B4E7B7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22A52A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B20EE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Matematik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5F2E19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C5AC6F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 to 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74EFD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English Skills for Economists</w:t>
            </w:r>
          </w:p>
        </w:tc>
      </w:tr>
      <w:tr w:rsidR="00684AC4" w:rsidRPr="004D25F7" w14:paraId="0A970D53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4B07DF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DE1DE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2E6D07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D19894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B4134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54644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Maxwell Kongkuah</w:t>
            </w:r>
          </w:p>
        </w:tc>
      </w:tr>
      <w:tr w:rsidR="00684AC4" w:rsidRPr="004D25F7" w14:paraId="20A79B2B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E6D85B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07058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6C108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AC2773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3411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C58C6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3C60B0B1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8F874FF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AD333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92203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Matematik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1E9CA8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0B3E8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 to 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6AEF0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Hukukun Temel Kavramları</w:t>
            </w:r>
          </w:p>
        </w:tc>
      </w:tr>
      <w:tr w:rsidR="00684AC4" w:rsidRPr="004D25F7" w14:paraId="7540AF41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467454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D9798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1712F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2407EE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513BA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A6A90C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Erhan GÜMÜŞ</w:t>
            </w:r>
          </w:p>
        </w:tc>
      </w:tr>
      <w:tr w:rsidR="00684AC4" w:rsidRPr="004D25F7" w14:paraId="34404F2B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903AB6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2939C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99483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474ABD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2327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87291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55E0D5BF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229E91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E08B6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5092B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7181A1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2AEC2DF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 to 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76B3E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Hukukun Temel Kavramları</w:t>
            </w:r>
          </w:p>
        </w:tc>
      </w:tr>
      <w:tr w:rsidR="00684AC4" w:rsidRPr="004D25F7" w14:paraId="7B226722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D74F40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17:15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C1884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D9500C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84C949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EC14E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EBC64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Erhan GÜMÜŞ</w:t>
            </w:r>
          </w:p>
        </w:tc>
      </w:tr>
      <w:tr w:rsidR="00684AC4" w:rsidRPr="004D25F7" w14:paraId="55BAD57D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B7F48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AED7C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8D96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4D9957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47EDE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7E20B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7D585A0B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B9D0CA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17:20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FB404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BDCD28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Mathematics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184975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6AF0E2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 to 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4BF637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Hukukun Temel Kavramları</w:t>
            </w:r>
          </w:p>
        </w:tc>
      </w:tr>
      <w:tr w:rsidR="00684AC4" w:rsidRPr="004D25F7" w14:paraId="50BB4611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1835B9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5CC86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D8010FF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518E5B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31B10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60B2E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Erhan GÜMÜŞ</w:t>
            </w:r>
          </w:p>
        </w:tc>
      </w:tr>
      <w:tr w:rsidR="00684AC4" w:rsidRPr="004D25F7" w14:paraId="4B414DC8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BDC55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C080C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8E1E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9E463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F763E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C12F5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599110DA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351C83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37A1E8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F0E36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Mathematics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3398E2" w14:textId="77777777" w:rsidR="00684AC4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Genel Muhasebe I</w:t>
            </w:r>
          </w:p>
          <w:p w14:paraId="0A50A42A" w14:textId="74918BBF" w:rsidR="00684AC4" w:rsidRPr="00746194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74619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( I. ve II. Öğretim Birleşik)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B6862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 to 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F451DB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Hukukun Temel Kavramları</w:t>
            </w:r>
          </w:p>
        </w:tc>
      </w:tr>
      <w:tr w:rsidR="00684AC4" w:rsidRPr="004D25F7" w14:paraId="157FD47F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D40573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5E683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8CFF4C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EE02A8" w14:textId="14C844BB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Güneş TOPÇU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E8BFD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13BE7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Erhan GÜMÜŞ</w:t>
            </w:r>
          </w:p>
        </w:tc>
      </w:tr>
      <w:tr w:rsidR="00684AC4" w:rsidRPr="004D25F7" w14:paraId="6118BAE8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07D51D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87B69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749EC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B8BDC" w14:textId="6C36A229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15BC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9AA78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0E09C4" w:rsidRPr="004D25F7" w14:paraId="27FDF5ED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CC7353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515E2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99558C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Mathematics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0F403B8" w14:textId="77777777" w:rsidR="000E09C4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Genel Muhasebe I</w:t>
            </w:r>
          </w:p>
          <w:p w14:paraId="317BB1FF" w14:textId="6C3F7286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74619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( I. ve II. Öğretim Birleşik)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68461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 to 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8560B57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31908EC4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4D05F76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8EB0DF4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832C8C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F50C7B5" w14:textId="3D7F6B64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Güneş TOPÇU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90A443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9E7ED89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2A1BF464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C1C18F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2B41F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DC73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1F7A50" w14:textId="43EFFBF6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4554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67AB1B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3C6234B6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D7B620B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6CFEEF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İktisada Giriş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D7D06D7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Matematik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FD7CA5A" w14:textId="77777777" w:rsidR="000E09C4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Genel Muhasebe I</w:t>
            </w:r>
          </w:p>
          <w:p w14:paraId="207C5527" w14:textId="647AA281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74619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( I. ve II. Öğretim Birleşik)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CDB73FC" w14:textId="4E8B91DE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9FD7AF0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5A0609B9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E8CF6B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0E0D69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C945296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1314380" w14:textId="4FB91776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Güneş TOPÇU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9F7347B" w14:textId="5B67BF33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BA52841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681CE65E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AFDC51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A3EEA9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079E11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47AF65" w14:textId="0AC5F99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207888" w14:textId="361EE14B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CB94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7AA85E04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7BE9930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0795A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İktisada Giriş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0467D5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Matematik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0101326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3BB5832" w14:textId="59B5C4F3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533434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68DF9654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82BC93F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D4513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63CE1A9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8A9BDB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2E05E49" w14:textId="2D517BCA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48E0EEE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6629ABAB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6F47F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EA021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1CC5C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9AC00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D88040" w14:textId="2A06C23C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BCE1A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1087E18A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7AB9D74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C45F4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İktisada Giriş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881577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Matematik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CAC349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569A3AD" w14:textId="60564712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0B8E72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15649EF8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7E42AF9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22:15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751630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50015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04F661B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10CDFF2" w14:textId="68F15E1F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5F7FAFE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55EECBB2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334884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71C12D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0CB14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FA4AD5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15BD3F" w14:textId="0EB4AA46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9FAFE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</w:tbl>
    <w:p w14:paraId="23DECCB6" w14:textId="77777777" w:rsidR="00CB4585" w:rsidRDefault="00CB4585"/>
    <w:p w14:paraId="4FF29BC3" w14:textId="77777777" w:rsidR="004D25F7" w:rsidRDefault="004D25F7"/>
    <w:tbl>
      <w:tblPr>
        <w:tblpPr w:leftFromText="141" w:rightFromText="141" w:horzAnchor="margin" w:tblpY="-10218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2415"/>
        <w:gridCol w:w="2477"/>
        <w:gridCol w:w="3834"/>
        <w:gridCol w:w="1851"/>
        <w:gridCol w:w="2077"/>
      </w:tblGrid>
      <w:tr w:rsidR="004D25F7" w:rsidRPr="004D25F7" w14:paraId="4BF7940D" w14:textId="77777777" w:rsidTr="001E59EA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43411B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lastRenderedPageBreak/>
              <w:t>2. SINIF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25699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PAZARTESİ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51D72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SALI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B89EBA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ÇARŞAMBA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AE4D6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PERŞEMBE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DCC17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CUMA</w:t>
            </w:r>
          </w:p>
        </w:tc>
      </w:tr>
      <w:tr w:rsidR="004D25F7" w:rsidRPr="004D25F7" w14:paraId="4C24539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3F7A70A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ED00F2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E3754A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7174B0F" w14:textId="0D58F82A" w:rsidR="004D25F7" w:rsidRPr="004D25F7" w:rsidRDefault="008479C6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Principles of Accounting I</w:t>
            </w:r>
            <w:r w:rsidR="004D25F7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3A75A9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4BFC8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078C238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8A77B55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333D8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4CD239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CDC0C43" w14:textId="56C37816" w:rsidR="004D25F7" w:rsidRPr="004D25F7" w:rsidRDefault="008479C6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Güneş TOPÇU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CF3218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C18EB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35147DC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3C8661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C0CE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87052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E8FDB" w14:textId="100BFDD2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  <w:r w:rsidR="008479C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416560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DB032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16D2F12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E2A253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E38F37" w14:textId="596C4094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Politika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FA2D2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A270BB" w14:textId="7EB7F81B" w:rsidR="004D25F7" w:rsidRPr="004D25F7" w:rsidRDefault="008479C6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Principles of Accounting I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/ </w:t>
            </w:r>
            <w:r w:rsidR="004D25F7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Ticaret Hukuku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3CB87A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20FE9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3D28D503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579E49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0427D7F" w14:textId="4F44530C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SARITAŞ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D53D6A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A1E1E6" w14:textId="6FC909DA" w:rsidR="004D25F7" w:rsidRPr="004D25F7" w:rsidRDefault="008479C6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Güneş TOPÇU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/ </w:t>
            </w:r>
            <w:r w:rsidR="004D25F7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Adem Yaman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641EF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044DC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4BA8295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80A862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89EB3" w14:textId="5D562C66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7D36D5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AD6251" w14:textId="2A973140" w:rsidR="004D25F7" w:rsidRPr="004D25F7" w:rsidRDefault="008479C6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203 / </w:t>
            </w:r>
            <w:r w:rsidR="004D25F7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1AE9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B2D528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8479C6" w:rsidRPr="004D25F7" w14:paraId="1FD6A5A8" w14:textId="77777777" w:rsidTr="008479C6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D469ED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94936DC" w14:textId="44EC97DD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Politika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8CA871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İstatistik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AC554A" w14:textId="4ED3696A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Principles of Accounting I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Ticaret Hukuku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A50E7F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Microeconomics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E0317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 to Programming</w:t>
            </w:r>
          </w:p>
        </w:tc>
      </w:tr>
      <w:tr w:rsidR="008479C6" w:rsidRPr="004D25F7" w14:paraId="4CCDCD34" w14:textId="77777777" w:rsidTr="008479C6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89DE87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CEAD254" w14:textId="438AC8DC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SARITAŞ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793987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Veli Yılancı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44DC131" w14:textId="0B6A3D2D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Güneş TOPÇU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Adem Yaman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5F916B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FEA5BB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Arş. Gör. Dr. Ahmet Kurnaz</w:t>
            </w:r>
          </w:p>
        </w:tc>
      </w:tr>
      <w:tr w:rsidR="008479C6" w:rsidRPr="004D25F7" w14:paraId="71154018" w14:textId="77777777" w:rsidTr="008479C6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62D8B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4DE552" w14:textId="3E487604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33AA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CD0309" w14:textId="3BE5A8CB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203 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A543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7DF46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45D83B6F" w14:textId="77777777" w:rsidTr="008479C6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748D98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0CDA673" w14:textId="1295614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Politika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77492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İstatistik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3EC3B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Ticaret Hukuku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E7668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Microeconomics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55061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 to Programming</w:t>
            </w:r>
          </w:p>
        </w:tc>
      </w:tr>
      <w:tr w:rsidR="008479C6" w:rsidRPr="004D25F7" w14:paraId="5D3DB230" w14:textId="77777777" w:rsidTr="008479C6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36CF44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5E52C27" w14:textId="07C19F70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SARITAŞ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DBA98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Veli Yılancı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D02DC2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Adem Yaman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C4D50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2C657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Arş. Gör. Dr. Ahmet Kurnaz</w:t>
            </w:r>
          </w:p>
        </w:tc>
      </w:tr>
      <w:tr w:rsidR="008479C6" w:rsidRPr="004D25F7" w14:paraId="36BAF09B" w14:textId="77777777" w:rsidTr="008479C6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E9D679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D59D2B" w14:textId="2A0E3978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FB8A2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107D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C58F2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10B34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2C676AE3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CAD322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B6A568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85D6F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İstatistik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E940FA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Macroeconomics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2A532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Microeconomics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C53AA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 to Programming</w:t>
            </w:r>
          </w:p>
        </w:tc>
      </w:tr>
      <w:tr w:rsidR="008479C6" w:rsidRPr="004D25F7" w14:paraId="7078914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67C60F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A140D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141792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Veli Yılancı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7D0DEF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05E2B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D6BF5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Arş. Gör. Dr. Ahmet Kurnaz</w:t>
            </w:r>
          </w:p>
        </w:tc>
      </w:tr>
      <w:tr w:rsidR="008479C6" w:rsidRPr="004D25F7" w14:paraId="2AEB716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693A1C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739B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EBAE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755FC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E814B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6E562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7BDFEB8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56968F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EC6D3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Mikro İktisat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42704F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Probability and Statistics for 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F648B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Macroeconomics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50EEF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EC936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Tüketim</w:t>
            </w:r>
          </w:p>
        </w:tc>
      </w:tr>
      <w:tr w:rsidR="008479C6" w:rsidRPr="004D25F7" w14:paraId="738391E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85B5F5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465DA4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73ED2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Maxwell Kongkuah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45DA15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703A54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E9703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551B618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1182D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8924E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589DD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ACDDC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C4375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BD29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21FE061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67903A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8E23C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Mikro İktisat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6FFDB7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Probability and Statistics for 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93515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Macroeconomics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EA3C8F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Kamu Yönetimi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61E0E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Tüketim</w:t>
            </w:r>
          </w:p>
        </w:tc>
      </w:tr>
      <w:tr w:rsidR="008479C6" w:rsidRPr="004D25F7" w14:paraId="202F30E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93B6F3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26CE9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3D19FB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Maxwell Kongkuah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BE86C2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E88AFC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Mustafa GÖRÜN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CC99A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2201318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2C45C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E3E61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FF1D6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17EDD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0BD00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39947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7300000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2D51C6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4AE41A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Mikro İktisat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1A698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Probability and Statistics for 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C4F5E8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EA058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Kamu Yönetimi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BE31DE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Tüketim</w:t>
            </w:r>
          </w:p>
        </w:tc>
      </w:tr>
      <w:tr w:rsidR="008479C6" w:rsidRPr="004D25F7" w14:paraId="2B1BBB3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20E4B8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974A0C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48121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Maxwell Kongkuah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9EAA72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1ADF0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Mustafa GÖRÜN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EBE0C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7C72BBDB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EAF7C9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0D80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DD322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AD8F9C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F3F0D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6B178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52F108F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89DBFA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CDAC7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B5DA89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 and Economic History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31AA45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020845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Kamu Yönetimi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A82B1F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Makro İktisat I</w:t>
            </w:r>
          </w:p>
        </w:tc>
      </w:tr>
      <w:tr w:rsidR="008479C6" w:rsidRPr="004D25F7" w14:paraId="51935B8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3F2088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3F101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5940C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0163CC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02754A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Mustafa GÖRÜN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FE7256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0139755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2A3157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B3A96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76A33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3615EA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794AC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36251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6EB9F2B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45754D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55F55F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7296A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 and Economic History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80953E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8E4FF0B" w14:textId="3A26C744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41903F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Makro İktisat I</w:t>
            </w:r>
          </w:p>
        </w:tc>
      </w:tr>
      <w:tr w:rsidR="008479C6" w:rsidRPr="004D25F7" w14:paraId="77298294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EA079F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73065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C61D5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B5FF96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BF0C99B" w14:textId="7CB759E2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72EE3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46684E3A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835670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7C51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715C0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3E51DE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B86C0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504D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0C7067B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A8DECE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C607A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1F575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 and Economic History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E65C89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CD46F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2819B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Makro İktisat I</w:t>
            </w:r>
          </w:p>
        </w:tc>
      </w:tr>
      <w:tr w:rsidR="008479C6" w:rsidRPr="004D25F7" w14:paraId="6678FB1B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F47B23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17:15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8CE6E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48346F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B4584A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4FE291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7A78C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6F66E11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462236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9B3E9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C2F6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B7407B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7F9C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5338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47D65FB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8D7074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17:20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3EFE7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B4121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Microeconomics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227ACF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Ticaret Hukuku / Macroeconomics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225B3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111EC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Makro İktisat I</w:t>
            </w:r>
          </w:p>
        </w:tc>
      </w:tr>
      <w:tr w:rsidR="008479C6" w:rsidRPr="004D25F7" w14:paraId="27B95F2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6226B1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72032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EFCDC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3B71B3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Adem Yaman / Dr. Öğr. Üyesi M. Selman Sağlam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9B325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6E62F8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307993F4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84153E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2F963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A343C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CFEA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 / 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72AEE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BAF8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0370036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32DBD2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BF306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DB0BD1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Microeconomics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052840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Ticaret Hukuku / Macroeconomics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8A0D41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CF6643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Makro İktisat I</w:t>
            </w:r>
          </w:p>
        </w:tc>
      </w:tr>
      <w:tr w:rsidR="008479C6" w:rsidRPr="004D25F7" w14:paraId="3839531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B3F435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07079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9BA30E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6F2BE9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Adem Yaman / Dr. Öğr. Üyesi M. Selman Sağlam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87B62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663A83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1E9A08E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34B481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D7FF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23356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4378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 / 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3668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00D4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5B189B9A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655456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54BAC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D8DC11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Microeconomics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234E7D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Ticaret Hukuku / Macroeconomics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B0140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7FE1FD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Makro İktisat I</w:t>
            </w:r>
          </w:p>
        </w:tc>
      </w:tr>
      <w:tr w:rsidR="008479C6" w:rsidRPr="004D25F7" w14:paraId="0EE6ADB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A163FA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293F7C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95638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B185B3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Adem Yaman / Dr. Öğr. Üyesi M. Selman Sağlam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070C5D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161C59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55CD74C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225BC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E6D3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DC7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354C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 / 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888C8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39A9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38CBDB7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605064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CE966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Politika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6DBC2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 and Economic History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DD6DA0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767C6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Kamu Yönetimi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8E868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Tüketim</w:t>
            </w:r>
          </w:p>
        </w:tc>
      </w:tr>
      <w:tr w:rsidR="008479C6" w:rsidRPr="004D25F7" w14:paraId="3CCD9E4C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FAEFF5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87167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4755C9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56E282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E085B4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Mustafa GÖRÜN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A39D1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68FC0F7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E8C85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1AC0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1369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A966E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C758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62AF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7A58B62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8EB179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DF5966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Politika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9812B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 and Economic History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2129E6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54419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Kamu Yönetimi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E652C1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Tüketim</w:t>
            </w:r>
          </w:p>
        </w:tc>
      </w:tr>
      <w:tr w:rsidR="008479C6" w:rsidRPr="004D25F7" w14:paraId="5D99474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85113E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74F94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78CF94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6431D3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7C572D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Mustafa GÖRÜN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D39F7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60C643A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0980E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E6377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9A22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FF4DB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48C1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F33E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054D544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11E8D1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16F43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Politika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7A37B1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 and Economic History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5B5A8C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5188D1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Kamu Yönetimi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9E9B18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Tüketim</w:t>
            </w:r>
          </w:p>
        </w:tc>
      </w:tr>
      <w:tr w:rsidR="008479C6" w:rsidRPr="004D25F7" w14:paraId="7A034F6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2A6EA6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22:15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87B5D9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C334F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ED3CBE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E427DD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Mustafa GÖRÜN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7E3676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6FA05AD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B2DD0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E9725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404C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79D8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F34B7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A1EA2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</w:tbl>
    <w:p w14:paraId="3DE3CEF2" w14:textId="77777777" w:rsidR="004D25F7" w:rsidRDefault="004D25F7"/>
    <w:p w14:paraId="4C8DD119" w14:textId="77777777" w:rsidR="004D25F7" w:rsidRDefault="004D25F7"/>
    <w:p w14:paraId="22A754D8" w14:textId="77777777" w:rsidR="004D25F7" w:rsidRDefault="004D25F7"/>
    <w:p w14:paraId="1541B92D" w14:textId="77777777" w:rsidR="004D25F7" w:rsidRDefault="004D25F7"/>
    <w:tbl>
      <w:tblPr>
        <w:tblpPr w:leftFromText="141" w:rightFromText="141" w:horzAnchor="margin" w:tblpY="-9980"/>
        <w:tblW w:w="14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3741"/>
        <w:gridCol w:w="2551"/>
        <w:gridCol w:w="3119"/>
        <w:gridCol w:w="2410"/>
        <w:gridCol w:w="2268"/>
      </w:tblGrid>
      <w:tr w:rsidR="004D25F7" w:rsidRPr="004D25F7" w14:paraId="238B434E" w14:textId="77777777" w:rsidTr="001E59EA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B087F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lastRenderedPageBreak/>
              <w:t>3. SINIF</w:t>
            </w:r>
          </w:p>
        </w:tc>
        <w:tc>
          <w:tcPr>
            <w:tcW w:w="37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D1D55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PAZARTESİ 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F339D6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SALI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E938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ÇARŞAMBA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F1C4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PERŞEMBE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9DA9E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CUMA</w:t>
            </w:r>
          </w:p>
        </w:tc>
      </w:tr>
      <w:tr w:rsidR="004D25F7" w:rsidRPr="004D25F7" w14:paraId="51682EB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0A1D90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08:10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0EFB1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5C47C1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DAA36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7BA8C4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A4DAB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7231195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4D438A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08:55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8F592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25B32B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B637E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C8C72F0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2233F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1D18ADD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A72EA5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B567C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A1B9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1972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13D9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558693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7F23A81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6D0DA6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09:00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588DF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4A4A8A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International Economics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1A70D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68BB3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Monetary Theory and Policy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E3A45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3C33590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5F567E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09:45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2A0F7F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4569FA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A3744A7" w14:textId="154AEF2F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5517EA0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73B6A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4BA1272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AF6AD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606D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23915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94AA94" w14:textId="76C68D4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60C257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C3D87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14F17A2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068DFF7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09:50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64A873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9F1393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International Economics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BEE7C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Econometrics 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CEEDC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Monetary Theory and Policy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683AF86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6C37A5D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EE8E9A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10:35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58E604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7CF754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6291D1E" w14:textId="709EDD9C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Maxwell kongkuah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4EEC4E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CC2F1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32FFA7E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278E2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4441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576A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D5E35F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09345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E9D26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0202E32F" w14:textId="77777777" w:rsidTr="000E09C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4D90E61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10:40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609615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0E78EF0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International Economics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E63423D" w14:textId="0CACF404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Econometrics 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F0E8B6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Monetary Theory and Policy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1C840F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10557C12" w14:textId="77777777" w:rsidTr="000E09C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3D22A3C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11:25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0AB276C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145317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3C4991C" w14:textId="6219EE3B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Maxwell kongkuah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32957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9D15AD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5498B9ED" w14:textId="77777777" w:rsidTr="000E09C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85796F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90685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FEF931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AA99C1" w14:textId="17D530CB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D9497E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5527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0D33B14C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221A320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11:30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7BB6EC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Para Teori ve Politikası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2573B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FD45D17" w14:textId="2644394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Econometrics I</w:t>
            </w:r>
            <w:r w:rsidR="00055A8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</w:t>
            </w:r>
            <w:r w:rsidR="00055A83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Maliye Politikası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0404A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Linear Algebra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232AD6B" w14:textId="7F00839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E09C4" w:rsidRPr="004D25F7" w14:paraId="2598E487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32578C5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12:15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96CDF9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6889F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081D7FF" w14:textId="5AEC79F8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Maxwell kongkuah</w:t>
            </w:r>
            <w:r w:rsidR="00055A8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</w:t>
            </w:r>
            <w:r w:rsidR="00055A83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Prof. Dr. Levent Aytemiz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0481081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7ADE78D" w14:textId="51C53163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E09C4" w:rsidRPr="004D25F7" w14:paraId="37E3DB3E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83D82C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08F49D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9D02C7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805AAB" w14:textId="06A4E562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  <w:r w:rsidR="00055A8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32BD0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548E4D" w14:textId="150494C9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4F05ACBB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B5EA700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12:20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9397DCC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Para Teori ve Politikası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D9BC9EE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Ekonometri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9EB2F7" w14:textId="7F0347E0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Maliye Politikası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F4458D1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Linear Algebra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C100E69" w14:textId="62DD9151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5FCE9A85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7C072ED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13:05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05C4A4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55998E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Veli Yılancı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BF0851F" w14:textId="03913FEE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2FDA5D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7D920DC" w14:textId="691CCE74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072B35EE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0AD13D" w14:textId="77777777" w:rsidR="00055A83" w:rsidRPr="004D25F7" w:rsidRDefault="00055A83" w:rsidP="0005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9BA5E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3FA49A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A9CE8" w14:textId="6F5E82F5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825EE0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7E951D" w14:textId="112925EA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00B50149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FC0AE60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13:10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EE5438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Para Teori ve Politikası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B21BCC9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Ekonometri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854600E" w14:textId="608B7C90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Maliye Politikası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7F5EECD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Linear Algebra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0D6EFA8" w14:textId="72A03974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09ECA2DE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AFF0DBC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13:55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BEB253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CBF4F7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Veli Yılancı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E818744" w14:textId="6165DFE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A2F05E2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9018233" w14:textId="07C900DE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4DAD7230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30C4F0" w14:textId="77777777" w:rsidR="00055A83" w:rsidRPr="004D25F7" w:rsidRDefault="00055A83" w:rsidP="0005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FFE0F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C25B3F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33328B" w14:textId="60F34302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26A9E1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4FFD19" w14:textId="45330383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5B7D192F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2026791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14:00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4BEE23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8FB5AA1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Ekonometri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DD0A8E2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8EBB59B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5A2A412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55A83" w:rsidRPr="004D25F7" w14:paraId="0BD102C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93C0753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14:45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EF1E088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3F9207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Veli Yılancı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1D20178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08F13C9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F6F2E5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55A83" w:rsidRPr="004D25F7" w14:paraId="1F47451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634522" w14:textId="77777777" w:rsidR="00055A83" w:rsidRPr="004D25F7" w:rsidRDefault="00055A83" w:rsidP="0005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600AD6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8C735A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9324C10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9CF222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1C09E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4C7E41A4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C31649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14:50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DEC85F0" w14:textId="32F2FE9E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Endüstriyel Organizasyon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5DB31E9" w14:textId="2E4011D6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Industrial Organization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5169CCC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8A2030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 Policy and Immigration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01C8B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Düşünceler Tarihi</w:t>
            </w:r>
          </w:p>
        </w:tc>
      </w:tr>
      <w:tr w:rsidR="005A266A" w:rsidRPr="004D25F7" w14:paraId="53E72AB3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2A901A7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15:35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8B12BAD" w14:textId="2F1ECCDD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FE554AD" w14:textId="6AF8FEE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BEE5FF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E46EE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7E9A03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</w:tr>
      <w:tr w:rsidR="005A266A" w:rsidRPr="004D25F7" w14:paraId="02CB67B2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DE50C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28FD43" w14:textId="4BA60F7A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88CF81" w14:textId="6D56EA28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18D4B5F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16E9A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4CE3C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</w:tr>
      <w:tr w:rsidR="005A266A" w:rsidRPr="004D25F7" w14:paraId="71A42DE0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055CAB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15:40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64DB688" w14:textId="3CACA95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Endüstriyel Organizasyon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E603BCC" w14:textId="3A61FA7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Industrial Organization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CE2EA6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46936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 Policy and Immigration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90F217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Düşünceler Tarihi</w:t>
            </w:r>
          </w:p>
        </w:tc>
      </w:tr>
      <w:tr w:rsidR="005A266A" w:rsidRPr="004D25F7" w14:paraId="1F02BFD8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280DC3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16:25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48C1A57" w14:textId="46E854C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DDB73F0" w14:textId="5BD188E8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6FBB37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2026F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983593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</w:tr>
      <w:tr w:rsidR="005A266A" w:rsidRPr="004D25F7" w14:paraId="0F905782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8676AB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83569D" w14:textId="5A0933A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9E8C5E" w14:textId="107E0D8B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E7BC8FD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DA7FC0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63F3E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</w:tr>
      <w:tr w:rsidR="005A266A" w:rsidRPr="004D25F7" w14:paraId="3AE581B1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F79DC5C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16:30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1078FDC" w14:textId="2E0F73F2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Endüstriyel Organizasyon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A26CDFA" w14:textId="4EDA382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Industrial Organization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DB8CEC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E0A14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 Policy and Immigration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597C82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Düşünceler Tarihi</w:t>
            </w:r>
          </w:p>
        </w:tc>
      </w:tr>
      <w:tr w:rsidR="005A266A" w:rsidRPr="004D25F7" w14:paraId="19D51093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1AD25C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17:15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A8E881A" w14:textId="21DFE26F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9081442" w14:textId="24A83164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5FDCE0B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4D639F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97A748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</w:tr>
      <w:tr w:rsidR="005A266A" w:rsidRPr="004D25F7" w14:paraId="17509735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E98D5A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E08725" w14:textId="24FE75CC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AD5AEC" w14:textId="637B964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08610AF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3AFAA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E431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</w:tr>
      <w:tr w:rsidR="005A266A" w:rsidRPr="004D25F7" w14:paraId="58F1737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9C59B9B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17:20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EF4A7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Para Teori ve Politikası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309C507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8D85DC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 Policy and Immigration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91A88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Monetary Theory and Policy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FA4337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Düşünceler Tarihi</w:t>
            </w:r>
          </w:p>
        </w:tc>
      </w:tr>
      <w:tr w:rsidR="005A266A" w:rsidRPr="004D25F7" w14:paraId="5FBCF3D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1E777F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18:05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F13EFA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D09E24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F3A6F0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FC1F99F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F92045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</w:tr>
      <w:tr w:rsidR="005A266A" w:rsidRPr="004D25F7" w14:paraId="4DA0A4BC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44DF5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8FA6B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FAA35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97F5F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84B0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364D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</w:tr>
      <w:tr w:rsidR="005A266A" w:rsidRPr="004D25F7" w14:paraId="2E76E63A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6DC9A3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18:10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814E24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Para Teori ve Politikası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438D33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30CE6A3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 Policy and Immigration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F8D16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Monetary Theory and Policy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485721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Düşünceler Tarihi</w:t>
            </w:r>
          </w:p>
        </w:tc>
      </w:tr>
      <w:tr w:rsidR="005A266A" w:rsidRPr="004D25F7" w14:paraId="5C72D96B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26AFAF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18:55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D29A80B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220AC8D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A886F1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1BC03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6A90007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</w:tr>
      <w:tr w:rsidR="005A266A" w:rsidRPr="004D25F7" w14:paraId="0DDD75C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BC5A6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AA3ABD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9C1870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247E0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6BFEEA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1F4D1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</w:tr>
      <w:tr w:rsidR="005A266A" w:rsidRPr="004D25F7" w14:paraId="601EFEA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3FB0D0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19:00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2FD44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Para Teori ve Politikası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EFA8F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F3211A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 Policy and Immigration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EDB17AB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Monetary Theory and Policy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627CE3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Düşünceler Tarihi</w:t>
            </w:r>
          </w:p>
        </w:tc>
      </w:tr>
      <w:tr w:rsidR="005A266A" w:rsidRPr="004D25F7" w14:paraId="4BA4795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01D25DD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19:45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42622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2BC6E5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1E13F2B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941265F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369C48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</w:tr>
      <w:tr w:rsidR="005A266A" w:rsidRPr="004D25F7" w14:paraId="668D7C1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F7E01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21DB2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2666C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040F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48DD6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63AA6B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</w:tr>
      <w:tr w:rsidR="005A266A" w:rsidRPr="004D25F7" w14:paraId="0F32BE04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CDEB1E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19:50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65B0D08" w14:textId="20588275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E0FD541" w14:textId="1635FD59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Industrial Organization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075074A" w14:textId="7EA9BCBC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A5723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Linear Algebra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A1B2A4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270A25A2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8B06477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20:35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20AE7E0" w14:textId="7E918902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76E2A28" w14:textId="304508EA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85419B2" w14:textId="50BA69D0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D6AA15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EBCAB7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27D8E7E7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527D03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92A8AB" w14:textId="30420F02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5D7406" w14:textId="6373BAB8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38E419" w14:textId="1A7A3199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3455C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D8AFB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6C94E8E4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745512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20:40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946FC8A" w14:textId="71468E2C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3531CE3" w14:textId="69CF0A25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Industrial Organization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68819BD" w14:textId="5CCD76AC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50495F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Linear Algebra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91B6F9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403F7100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7B7686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21:25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22C9E04" w14:textId="3AC9350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4B6E98D" w14:textId="46C51D76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82AA7DB" w14:textId="514E983F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764A0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0030E10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45B69A3E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EEA22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C91216" w14:textId="54034D7D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C7B9DF" w14:textId="1308008D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327ECC" w14:textId="4F339B14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37295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3977D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6D3AF96F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948060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21:30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B1C1BA7" w14:textId="1DC0A45B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05D98BA" w14:textId="3509DC0B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Industrial Organization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1B90736" w14:textId="09D1213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256955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Linear Algebra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EABBB3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1FF4A9CF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A80153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22:15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EBA4BB9" w14:textId="026DF8C6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BF7DE42" w14:textId="564B5C06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F167319" w14:textId="36F3F16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B4A804A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4287A9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53850A4C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233CB3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DC51FA" w14:textId="4FED82DE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41D172" w14:textId="24163DB4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0CABEC" w14:textId="477FEB22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C6EB3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9FB8E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</w:tbl>
    <w:p w14:paraId="11FAF546" w14:textId="77777777" w:rsidR="004D25F7" w:rsidRDefault="004D25F7"/>
    <w:p w14:paraId="7C159B05" w14:textId="77777777" w:rsidR="004D25F7" w:rsidRDefault="004D25F7"/>
    <w:p w14:paraId="7C4BAE9F" w14:textId="77777777" w:rsidR="004D25F7" w:rsidRDefault="004D25F7"/>
    <w:p w14:paraId="34DD9BE6" w14:textId="77777777" w:rsidR="004D25F7" w:rsidRDefault="004D25F7"/>
    <w:tbl>
      <w:tblPr>
        <w:tblpPr w:leftFromText="141" w:rightFromText="141" w:horzAnchor="margin" w:tblpY="-8339"/>
        <w:tblW w:w="148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3689"/>
        <w:gridCol w:w="2745"/>
        <w:gridCol w:w="3119"/>
        <w:gridCol w:w="2410"/>
        <w:gridCol w:w="2268"/>
      </w:tblGrid>
      <w:tr w:rsidR="004D25F7" w:rsidRPr="004D25F7" w14:paraId="44AB1E4A" w14:textId="77777777" w:rsidTr="001E59EA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35F171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lastRenderedPageBreak/>
              <w:t>4. SINIF</w:t>
            </w:r>
          </w:p>
        </w:tc>
        <w:tc>
          <w:tcPr>
            <w:tcW w:w="36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C4028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PAZARTESİ </w:t>
            </w:r>
          </w:p>
        </w:tc>
        <w:tc>
          <w:tcPr>
            <w:tcW w:w="27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B64301" w14:textId="77777777" w:rsidR="004D25F7" w:rsidRPr="004D25F7" w:rsidRDefault="004D25F7" w:rsidP="001E59EA">
            <w:pPr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SALI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355C9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ÇARŞAMBA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E2E3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PERŞEMBE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B130D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CUMA</w:t>
            </w:r>
          </w:p>
        </w:tc>
      </w:tr>
      <w:tr w:rsidR="004D25F7" w:rsidRPr="004D25F7" w14:paraId="0FD8CBD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3B5DE96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08:10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291B4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B0927B8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945BA60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0BCA8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651B65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45C68B4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B107190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08:55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0E16A3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B4B61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9B98E3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E914D8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58692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60F613EB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D91C25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19A7F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E41C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3EDB0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65133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9F6BC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67B0447B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B6716C8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09:00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CE1CC87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7010AA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İktisat Politikası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F3C176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 Growth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F59EB55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A608E6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084BDDAF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0401638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09:45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A165F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BD2A0A7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A6A2FA3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B25B8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6F1A2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180A370C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43201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7F296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633FF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9A86E7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63C6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76E2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4278C43A" w14:textId="77777777" w:rsidTr="003A7EBE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AEE8F8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09:50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049D3A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 of Çanakkale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51062D6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İktisat Politikası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AC5806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 Growth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B9C56E" w14:textId="50FBD576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Bilimlerde Yöntem</w:t>
            </w:r>
            <w:r w:rsidR="003A7EBE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</w:t>
            </w:r>
            <w:r w:rsidR="003A7EBE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Time Series Econometrics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7D7F257" w14:textId="3030853F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3A7EBE" w:rsidRPr="004D25F7" w14:paraId="7FB72036" w14:textId="77777777" w:rsidTr="003A7EBE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E0CCFFF" w14:textId="77777777" w:rsidR="003A7EBE" w:rsidRPr="004D25F7" w:rsidRDefault="003A7EBE" w:rsidP="003A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10:35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9424D5" w14:textId="77777777" w:rsidR="003A7EBE" w:rsidRPr="004D25F7" w:rsidRDefault="003A7EBE" w:rsidP="003A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A55C5E4" w14:textId="77777777" w:rsidR="003A7EBE" w:rsidRPr="004D25F7" w:rsidRDefault="003A7EBE" w:rsidP="003A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956C61" w14:textId="77777777" w:rsidR="003A7EBE" w:rsidRPr="004D25F7" w:rsidRDefault="003A7EBE" w:rsidP="003A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6BBA0D" w14:textId="7FF46BF1" w:rsidR="003A7EBE" w:rsidRPr="004D25F7" w:rsidRDefault="00F56763" w:rsidP="003A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Prof. Dr. Veli Yılancı / </w:t>
            </w:r>
            <w:r w:rsidR="003A7EBE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Maxwell Kongkuah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1CD6561" w14:textId="5074816D" w:rsidR="003A7EBE" w:rsidRPr="004D25F7" w:rsidRDefault="003A7EBE" w:rsidP="003A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3A7EBE" w:rsidRPr="004D25F7" w14:paraId="05F176E4" w14:textId="77777777" w:rsidTr="003A7EBE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BBFFD" w14:textId="77777777" w:rsidR="003A7EBE" w:rsidRPr="004D25F7" w:rsidRDefault="003A7EBE" w:rsidP="003A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116DD" w14:textId="77777777" w:rsidR="003A7EBE" w:rsidRPr="004D25F7" w:rsidRDefault="003A7EBE" w:rsidP="003A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3700D6" w14:textId="77777777" w:rsidR="003A7EBE" w:rsidRPr="004D25F7" w:rsidRDefault="003A7EBE" w:rsidP="003A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2808F4" w14:textId="77777777" w:rsidR="003A7EBE" w:rsidRPr="004D25F7" w:rsidRDefault="003A7EBE" w:rsidP="003A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C522F" w14:textId="3AB1C73B" w:rsidR="003A7EBE" w:rsidRPr="004D25F7" w:rsidRDefault="003A7EBE" w:rsidP="003A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198AE0" w14:textId="20960DA3" w:rsidR="003A7EBE" w:rsidRPr="004D25F7" w:rsidRDefault="003A7EBE" w:rsidP="003A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F56763" w:rsidRPr="004D25F7" w14:paraId="3458D791" w14:textId="77777777" w:rsidTr="003A7EBE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B6AAF3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10:40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6CFDBA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 of Çanakkale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F29B59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İktisat Politikası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2790C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 Growth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EEA3455" w14:textId="3ACECC7F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Bilimlerde Yöntem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Time Series Econometrics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9E65508" w14:textId="3795F44A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F56763" w:rsidRPr="004D25F7" w14:paraId="3142F79A" w14:textId="77777777" w:rsidTr="003A7EBE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F52B057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11:25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43CB3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DD75C4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9FD3B6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2DCF69A" w14:textId="2A88058C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Prof. Dr. Veli Yılancı 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Maxwell Kongkuah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1ED221F" w14:textId="0EC99F11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F56763" w:rsidRPr="004D25F7" w14:paraId="274E1DD1" w14:textId="77777777" w:rsidTr="003A7EBE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218E8F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66E5F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90B1F6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07E88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7186A6" w14:textId="3F49846E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4759D6" w14:textId="67E7FD08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F56763" w:rsidRPr="004D25F7" w14:paraId="5B00DFAD" w14:textId="77777777" w:rsidTr="003A7EBE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ADAA1C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11:30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7E559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 of Çanakkale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9A6888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Current Issues in Economy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4CF800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Osmanlı Türkçesi 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76E5040" w14:textId="0D49F0D8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Bilimlerde Yöntem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Time Series Econometrics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E096F55" w14:textId="49E2FC0A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F56763" w:rsidRPr="004D25F7" w14:paraId="22EE9DE1" w14:textId="77777777" w:rsidTr="003A7EBE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B91DAD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12:15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58578F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7F9106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4EB6A7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6606EE2" w14:textId="68A94131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Prof. Dr. Veli Yılancı 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Maxwell Kongkuah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C8AC684" w14:textId="23EBE732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F56763" w:rsidRPr="004D25F7" w14:paraId="58F95BC1" w14:textId="77777777" w:rsidTr="003A7EBE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B982E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9F59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EF293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CDA0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8421B7" w14:textId="4036F3E1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0E6304" w14:textId="2C1141A8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F56763" w:rsidRPr="004D25F7" w14:paraId="6B72D6D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141EA0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12:20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8BB21F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 History of Turkey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131FC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Current Issues in Economy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B7ED3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Osmanlı Türkçesi 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14267B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150BC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653E23DA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FA903B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13:05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2008F6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890E1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EDAB3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6CE7CA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A90EF6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3816344C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F25AAF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DA20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8E823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692B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706F7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330A1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2F6B272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6E126B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13:10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696416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 History of Turkey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57AB8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Current Issues in Economy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5BA90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Osmanlı Türkçesi 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70C66B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B78AC0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0C95BDF4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CCA1B5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13:55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87FBCD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BD3B27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372C55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5097E56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407A03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74E498E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4EC97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54A7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D6FA3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491BC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BB12A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88D6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5BAE145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0CBC26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14:00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EC7D2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 History of Turkey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28ABF7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FE07D07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22965A3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Decision Making Under Uncertainty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2CEDDD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622280B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04F64B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14:45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D8684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2609F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35856B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028C9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D8FB0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63EE050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B122DB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309B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E9A43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B4E159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0325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88C6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137E06A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D42F82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14:50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D37465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Uluslararası İktisat I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9149D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Türkiye Ekonomisi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CCADB0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427E0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Decision Making Under Uncertainty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AE9B97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7805F4C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4D1A2A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15:35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95AFCF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A8B24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CCC405B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CDD8D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E04C4FD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003B410C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8B5799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C472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3249F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F4CFF7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F17DE7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7E28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47DEC04C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C3B2C9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15:40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529B443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Uluslararası İktisat I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BF51A53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Türkiye Ekonomisi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4FFAD87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B109E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Decision Making Under Uncertainty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D5D87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54704BA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78406BD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16:25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F03666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7CBD9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C82DFFD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3D7D05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96074D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57D0486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12374D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E080A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B568D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98464A3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159B5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F5B93D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24594C9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C7773C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16:30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A0C47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Uluslararası İktisat I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B9E3E7B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Türkiye Ekonomisi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0CFDD6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6EC29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2CF25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356821C3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0DB3E8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17:15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FA917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8AA721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DE6E41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C9587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053AEDD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309D61B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408A2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C240B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6F70C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34606F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85091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B9AFE3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15150AE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0BAA9E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17:20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150FD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 History of Turkey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0E37F3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Current Issues in Economy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78534A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40C5A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Decision Making Under Uncertainty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BEC58B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0245121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34F0066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18:05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CF3EC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A7CCC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D66E30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1F5D93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55C3C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0FD244EA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40A59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DB3D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089F0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A000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6ED0C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4C0E6D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277C055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0AA8C4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18:10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9D3DC93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 History of Turkey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FC1E55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Current Issues in Economy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C892BA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5B893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Decision Making Under Uncertainty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ABF8FD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22CC64D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BE57ECB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18:55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3E27B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853AA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F2880A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DC219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00A526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5134847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4480BE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0BB23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BFF25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C0ED1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53698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03933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57916903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6CACC5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19:00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0E93F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 History of Turkey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34EC9C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Current Issues in Economy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09F1AA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CF3AB6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Decision Making Under Uncertainty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130C3D1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49D30B2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0766C0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19:45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A1A735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C8096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C1CB0B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B36A1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4F8DA1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343D188B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0BC5A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269DF6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6DB5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99141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A553E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90CE0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6FFD170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6E36E3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19:50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E07955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3F8D2E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İktisat Politikası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BC050B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 Growth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BE58A66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Osmanlı Türkçesi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FFB1FBB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003857B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B688BE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20:35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4CC1793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B1498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105DB14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567D633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B914CB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7943E93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8964B8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E98F8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42E76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73C3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FD2BB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31ED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63E9C48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D56B02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20:40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B0CBF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8DAFF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İktisat Politikası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4A4DD36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 Growth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C76730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Osmanlı Türkçesi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3CE7EF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5385F38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A25B0CF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21:25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FCC466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0756AC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294C14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C69A0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10EE57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194326C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DD4296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05094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3020AB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23756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1916B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64920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561089B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033936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21:30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A9F07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379F0B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İktisat Politikası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814C298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 Growth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7A35CE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Osmanlı Türkçesi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E6F11F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05475CA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37F3327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22:15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DA2F91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A5FA3B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217AB3A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106F17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E82A6D7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F56763" w:rsidRPr="004D25F7" w14:paraId="23B501A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BA1E47" w14:textId="77777777" w:rsidR="00F56763" w:rsidRPr="004D25F7" w:rsidRDefault="00F56763" w:rsidP="00F56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2858B2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DF626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EFD0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CE0029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90015" w14:textId="77777777" w:rsidR="00F56763" w:rsidRPr="004D25F7" w:rsidRDefault="00F56763" w:rsidP="00F5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</w:tbl>
    <w:p w14:paraId="42AC20C7" w14:textId="77777777" w:rsidR="004D25F7" w:rsidRDefault="004D25F7"/>
    <w:sectPr w:rsidR="004D25F7" w:rsidSect="001E59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56640" w14:textId="77777777" w:rsidR="00EC1F5B" w:rsidRDefault="00EC1F5B" w:rsidP="00D36026">
      <w:pPr>
        <w:spacing w:after="0" w:line="240" w:lineRule="auto"/>
      </w:pPr>
      <w:r>
        <w:separator/>
      </w:r>
    </w:p>
  </w:endnote>
  <w:endnote w:type="continuationSeparator" w:id="0">
    <w:p w14:paraId="58F87794" w14:textId="77777777" w:rsidR="00EC1F5B" w:rsidRDefault="00EC1F5B" w:rsidP="00D3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18059" w14:textId="77777777" w:rsidR="00EC1F5B" w:rsidRDefault="00EC1F5B" w:rsidP="00D36026">
      <w:pPr>
        <w:spacing w:after="0" w:line="240" w:lineRule="auto"/>
      </w:pPr>
      <w:r>
        <w:separator/>
      </w:r>
    </w:p>
  </w:footnote>
  <w:footnote w:type="continuationSeparator" w:id="0">
    <w:p w14:paraId="0338850F" w14:textId="77777777" w:rsidR="00EC1F5B" w:rsidRDefault="00EC1F5B" w:rsidP="00D36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67D9"/>
    <w:multiLevelType w:val="hybridMultilevel"/>
    <w:tmpl w:val="3DE0433E"/>
    <w:lvl w:ilvl="0" w:tplc="3C4EF512">
      <w:start w:val="1"/>
      <w:numFmt w:val="upperRoman"/>
      <w:lvlText w:val="(%1."/>
      <w:lvlJc w:val="left"/>
      <w:pPr>
        <w:ind w:left="75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0" w:hanging="360"/>
      </w:pPr>
    </w:lvl>
    <w:lvl w:ilvl="2" w:tplc="041F001B" w:tentative="1">
      <w:start w:val="1"/>
      <w:numFmt w:val="lowerRoman"/>
      <w:lvlText w:val="%3."/>
      <w:lvlJc w:val="right"/>
      <w:pPr>
        <w:ind w:left="1830" w:hanging="180"/>
      </w:pPr>
    </w:lvl>
    <w:lvl w:ilvl="3" w:tplc="041F000F" w:tentative="1">
      <w:start w:val="1"/>
      <w:numFmt w:val="decimal"/>
      <w:lvlText w:val="%4."/>
      <w:lvlJc w:val="left"/>
      <w:pPr>
        <w:ind w:left="2550" w:hanging="360"/>
      </w:pPr>
    </w:lvl>
    <w:lvl w:ilvl="4" w:tplc="041F0019" w:tentative="1">
      <w:start w:val="1"/>
      <w:numFmt w:val="lowerLetter"/>
      <w:lvlText w:val="%5."/>
      <w:lvlJc w:val="left"/>
      <w:pPr>
        <w:ind w:left="3270" w:hanging="360"/>
      </w:pPr>
    </w:lvl>
    <w:lvl w:ilvl="5" w:tplc="041F001B" w:tentative="1">
      <w:start w:val="1"/>
      <w:numFmt w:val="lowerRoman"/>
      <w:lvlText w:val="%6."/>
      <w:lvlJc w:val="right"/>
      <w:pPr>
        <w:ind w:left="3990" w:hanging="180"/>
      </w:pPr>
    </w:lvl>
    <w:lvl w:ilvl="6" w:tplc="041F000F" w:tentative="1">
      <w:start w:val="1"/>
      <w:numFmt w:val="decimal"/>
      <w:lvlText w:val="%7."/>
      <w:lvlJc w:val="left"/>
      <w:pPr>
        <w:ind w:left="4710" w:hanging="360"/>
      </w:pPr>
    </w:lvl>
    <w:lvl w:ilvl="7" w:tplc="041F0019" w:tentative="1">
      <w:start w:val="1"/>
      <w:numFmt w:val="lowerLetter"/>
      <w:lvlText w:val="%8."/>
      <w:lvlJc w:val="left"/>
      <w:pPr>
        <w:ind w:left="5430" w:hanging="360"/>
      </w:pPr>
    </w:lvl>
    <w:lvl w:ilvl="8" w:tplc="041F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3A3379D3"/>
    <w:multiLevelType w:val="hybridMultilevel"/>
    <w:tmpl w:val="F05A4994"/>
    <w:lvl w:ilvl="0" w:tplc="FCF2547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512186">
    <w:abstractNumId w:val="1"/>
  </w:num>
  <w:num w:numId="2" w16cid:durableId="726731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25"/>
    <w:rsid w:val="00055A83"/>
    <w:rsid w:val="00084B6F"/>
    <w:rsid w:val="000E09C4"/>
    <w:rsid w:val="001E59EA"/>
    <w:rsid w:val="00252F88"/>
    <w:rsid w:val="00381981"/>
    <w:rsid w:val="003A7EBE"/>
    <w:rsid w:val="004147AD"/>
    <w:rsid w:val="004505D1"/>
    <w:rsid w:val="004D25F7"/>
    <w:rsid w:val="005559E1"/>
    <w:rsid w:val="00593DB5"/>
    <w:rsid w:val="005A266A"/>
    <w:rsid w:val="005C78BA"/>
    <w:rsid w:val="005F4425"/>
    <w:rsid w:val="00681306"/>
    <w:rsid w:val="00684AC4"/>
    <w:rsid w:val="00690473"/>
    <w:rsid w:val="006C4459"/>
    <w:rsid w:val="007130D2"/>
    <w:rsid w:val="00746194"/>
    <w:rsid w:val="00750553"/>
    <w:rsid w:val="007A6149"/>
    <w:rsid w:val="007D074B"/>
    <w:rsid w:val="008479C6"/>
    <w:rsid w:val="008F41E2"/>
    <w:rsid w:val="00933674"/>
    <w:rsid w:val="009336B2"/>
    <w:rsid w:val="009B63A5"/>
    <w:rsid w:val="00AF1721"/>
    <w:rsid w:val="00B974F7"/>
    <w:rsid w:val="00C3415C"/>
    <w:rsid w:val="00CB4585"/>
    <w:rsid w:val="00D36026"/>
    <w:rsid w:val="00D7502E"/>
    <w:rsid w:val="00D94B12"/>
    <w:rsid w:val="00D94FCD"/>
    <w:rsid w:val="00DD362F"/>
    <w:rsid w:val="00EC1F5B"/>
    <w:rsid w:val="00F56763"/>
    <w:rsid w:val="00F70CC0"/>
    <w:rsid w:val="00F95BB7"/>
    <w:rsid w:val="00FE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C243C"/>
  <w15:chartTrackingRefBased/>
  <w15:docId w15:val="{321217ED-CADE-4547-82BA-84795871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5F4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F4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F4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F4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F4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F4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F4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F4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F4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F442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F442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F4425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F4425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F4425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F442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F4425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F442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F4425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5F4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F442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5F4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F442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5F4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F4425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5F442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F442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F4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F4425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5F442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6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6026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D36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602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9F79B-CCC6-418D-AC5A-F72918B75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2088</Words>
  <Characters>11905</Characters>
  <Application>Microsoft Office Word</Application>
  <DocSecurity>0</DocSecurity>
  <Lines>99</Lines>
  <Paragraphs>27</Paragraphs>
  <ScaleCrop>false</ScaleCrop>
  <Company/>
  <LinksUpToDate>false</LinksUpToDate>
  <CharactersWithSpaces>13966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Haydar Işık</dc:creator>
  <cp:keywords/>
  <dc:description/>
  <cp:lastModifiedBy>Ali Haydar Işık</cp:lastModifiedBy>
  <cp:revision>4</cp:revision>
  <dcterms:created xsi:type="dcterms:W3CDTF">2026-09-17T11:16:00Z</dcterms:created>
  <dcterms:modified xsi:type="dcterms:W3CDTF">2026-09-26T07:17:00Z</dcterms:modified>
</cp:coreProperties>
</file>