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Spec="center" w:tblpY="-912"/>
        <w:tblW w:w="11052" w:type="dxa"/>
        <w:tblLook w:val="04A0" w:firstRow="1" w:lastRow="0" w:firstColumn="1" w:lastColumn="0" w:noHBand="0" w:noVBand="1"/>
      </w:tblPr>
      <w:tblGrid>
        <w:gridCol w:w="873"/>
        <w:gridCol w:w="1191"/>
        <w:gridCol w:w="1192"/>
        <w:gridCol w:w="1134"/>
        <w:gridCol w:w="1134"/>
        <w:gridCol w:w="1842"/>
        <w:gridCol w:w="1985"/>
        <w:gridCol w:w="1701"/>
      </w:tblGrid>
      <w:tr w:rsidR="0079079A" w:rsidRPr="0041179E" w:rsidTr="00C66483">
        <w:trPr>
          <w:trHeight w:val="292"/>
        </w:trPr>
        <w:tc>
          <w:tcPr>
            <w:tcW w:w="873" w:type="dxa"/>
            <w:vAlign w:val="center"/>
          </w:tcPr>
          <w:p w:rsidR="0079079A" w:rsidRPr="0041179E" w:rsidRDefault="0079079A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41179E">
              <w:rPr>
                <w:sz w:val="10"/>
                <w:szCs w:val="10"/>
              </w:rPr>
              <w:br w:type="page"/>
            </w:r>
            <w:r w:rsidRPr="0041179E">
              <w:rPr>
                <w:b/>
                <w:bCs/>
                <w:sz w:val="10"/>
                <w:szCs w:val="10"/>
              </w:rPr>
              <w:t>1.SINIF</w:t>
            </w:r>
          </w:p>
        </w:tc>
        <w:tc>
          <w:tcPr>
            <w:tcW w:w="2383" w:type="dxa"/>
            <w:gridSpan w:val="2"/>
            <w:vAlign w:val="center"/>
          </w:tcPr>
          <w:p w:rsidR="0079079A" w:rsidRPr="0041179E" w:rsidRDefault="0079079A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41179E">
              <w:rPr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2268" w:type="dxa"/>
            <w:gridSpan w:val="2"/>
            <w:vAlign w:val="center"/>
          </w:tcPr>
          <w:p w:rsidR="0079079A" w:rsidRPr="0041179E" w:rsidRDefault="0079079A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41179E">
              <w:rPr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1842" w:type="dxa"/>
            <w:vAlign w:val="center"/>
          </w:tcPr>
          <w:p w:rsidR="0079079A" w:rsidRPr="0041179E" w:rsidRDefault="0079079A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41179E">
              <w:rPr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1985" w:type="dxa"/>
            <w:vAlign w:val="center"/>
          </w:tcPr>
          <w:p w:rsidR="0079079A" w:rsidRPr="0041179E" w:rsidRDefault="0079079A" w:rsidP="009B622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1701" w:type="dxa"/>
            <w:vAlign w:val="center"/>
          </w:tcPr>
          <w:p w:rsidR="0079079A" w:rsidRPr="0041179E" w:rsidRDefault="0079079A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41179E">
              <w:rPr>
                <w:b/>
                <w:bCs/>
                <w:sz w:val="10"/>
                <w:szCs w:val="10"/>
              </w:rPr>
              <w:t>CUMA</w:t>
            </w:r>
          </w:p>
        </w:tc>
      </w:tr>
      <w:tr w:rsidR="0079079A" w:rsidRPr="0041179E" w:rsidTr="00C66483">
        <w:trPr>
          <w:trHeight w:val="292"/>
        </w:trPr>
        <w:tc>
          <w:tcPr>
            <w:tcW w:w="873" w:type="dxa"/>
            <w:vAlign w:val="center"/>
          </w:tcPr>
          <w:p w:rsidR="0079079A" w:rsidRPr="0041179E" w:rsidRDefault="0079079A" w:rsidP="009B622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08:10</w:t>
            </w:r>
          </w:p>
          <w:p w:rsidR="0079079A" w:rsidRPr="0041179E" w:rsidRDefault="0079079A" w:rsidP="009B622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08:55</w:t>
            </w:r>
          </w:p>
        </w:tc>
        <w:tc>
          <w:tcPr>
            <w:tcW w:w="2383" w:type="dxa"/>
            <w:gridSpan w:val="2"/>
            <w:vAlign w:val="center"/>
          </w:tcPr>
          <w:p w:rsidR="0079079A" w:rsidRPr="004F6D19" w:rsidRDefault="0079079A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İŞL-1023</w:t>
            </w:r>
          </w:p>
          <w:p w:rsidR="00D46D08" w:rsidRPr="004F6D19" w:rsidRDefault="00B174DF" w:rsidP="00242A6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Finansal Muhasebe I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:rsidR="0079079A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3</w:t>
            </w:r>
            <w:r w:rsidR="00FE3EA2" w:rsidRPr="004F6D19">
              <w:rPr>
                <w:color w:val="000000" w:themeColor="text1"/>
                <w:sz w:val="10"/>
                <w:szCs w:val="10"/>
              </w:rPr>
              <w:t>04</w:t>
            </w:r>
          </w:p>
        </w:tc>
        <w:tc>
          <w:tcPr>
            <w:tcW w:w="1842" w:type="dxa"/>
            <w:vAlign w:val="center"/>
          </w:tcPr>
          <w:p w:rsidR="0079079A" w:rsidRPr="0041179E" w:rsidRDefault="0079079A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  <w:vAlign w:val="center"/>
          </w:tcPr>
          <w:p w:rsidR="0079079A" w:rsidRPr="0041179E" w:rsidRDefault="0079079A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İŞL-1021</w:t>
            </w:r>
          </w:p>
          <w:p w:rsidR="0079079A" w:rsidRPr="0041179E" w:rsidRDefault="0079079A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Hukukun Temel Kavramları</w:t>
            </w:r>
          </w:p>
          <w:p w:rsidR="0079079A" w:rsidRPr="0041179E" w:rsidRDefault="0079079A" w:rsidP="009B6220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Cs/>
                <w:color w:val="000000" w:themeColor="text1"/>
                <w:sz w:val="10"/>
                <w:szCs w:val="10"/>
              </w:rPr>
              <w:t>Prof. Dr. Mustafa Görün</w:t>
            </w:r>
          </w:p>
          <w:p w:rsidR="0079079A" w:rsidRPr="0041179E" w:rsidRDefault="0079079A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bCs/>
                <w:color w:val="000000" w:themeColor="text1"/>
                <w:sz w:val="10"/>
                <w:szCs w:val="10"/>
              </w:rPr>
              <w:t>20</w:t>
            </w:r>
            <w:r w:rsidR="00F357A8">
              <w:rPr>
                <w:bCs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1701" w:type="dxa"/>
            <w:vAlign w:val="center"/>
          </w:tcPr>
          <w:p w:rsidR="0079079A" w:rsidRPr="0041179E" w:rsidRDefault="0079079A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B174DF" w:rsidRPr="0041179E" w:rsidTr="00C66483">
        <w:trPr>
          <w:trHeight w:val="292"/>
        </w:trPr>
        <w:tc>
          <w:tcPr>
            <w:tcW w:w="873" w:type="dxa"/>
            <w:vAlign w:val="center"/>
          </w:tcPr>
          <w:p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09:00</w:t>
            </w:r>
          </w:p>
          <w:p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09:45</w:t>
            </w:r>
          </w:p>
        </w:tc>
        <w:tc>
          <w:tcPr>
            <w:tcW w:w="2383" w:type="dxa"/>
            <w:gridSpan w:val="2"/>
            <w:vAlign w:val="center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BUS-1001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Introduction to Management I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134" w:type="dxa"/>
            <w:vAlign w:val="center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İŞL-1023</w:t>
            </w:r>
          </w:p>
          <w:p w:rsidR="00D46D08" w:rsidRPr="004F6D19" w:rsidRDefault="00B174DF" w:rsidP="00242A6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Finansal Muhasebe I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3</w:t>
            </w:r>
            <w:r w:rsidR="00FE3EA2" w:rsidRPr="004F6D19">
              <w:rPr>
                <w:color w:val="000000" w:themeColor="text1"/>
                <w:sz w:val="10"/>
                <w:szCs w:val="10"/>
              </w:rPr>
              <w:t>04</w:t>
            </w:r>
          </w:p>
        </w:tc>
        <w:tc>
          <w:tcPr>
            <w:tcW w:w="1842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İŞL-1021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Hukukun Temel Kavramları</w:t>
            </w:r>
          </w:p>
          <w:p w:rsidR="00B174DF" w:rsidRPr="0041179E" w:rsidRDefault="00B174DF" w:rsidP="00B174DF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Cs/>
                <w:color w:val="000000" w:themeColor="text1"/>
                <w:sz w:val="10"/>
                <w:szCs w:val="10"/>
              </w:rPr>
              <w:t>Prof. Dr. Mustafa Görün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bCs/>
                <w:color w:val="000000" w:themeColor="text1"/>
                <w:sz w:val="10"/>
                <w:szCs w:val="10"/>
              </w:rPr>
              <w:t>20</w:t>
            </w:r>
            <w:r w:rsidR="00F357A8">
              <w:rPr>
                <w:bCs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1701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İşletme Matematiği</w:t>
            </w:r>
          </w:p>
          <w:p w:rsidR="00B174DF" w:rsidRPr="0041179E" w:rsidRDefault="00B174DF" w:rsidP="00B174D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</w:tr>
      <w:tr w:rsidR="00B174DF" w:rsidRPr="0041179E" w:rsidTr="00C66483">
        <w:trPr>
          <w:trHeight w:val="292"/>
        </w:trPr>
        <w:tc>
          <w:tcPr>
            <w:tcW w:w="873" w:type="dxa"/>
            <w:vAlign w:val="center"/>
          </w:tcPr>
          <w:p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09:50</w:t>
            </w:r>
          </w:p>
          <w:p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10:35</w:t>
            </w:r>
          </w:p>
        </w:tc>
        <w:tc>
          <w:tcPr>
            <w:tcW w:w="2383" w:type="dxa"/>
            <w:gridSpan w:val="2"/>
            <w:vAlign w:val="center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TDİ-1001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Turkish Language I/ Türk Dili I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Öğr. Gör. Halil İbrahim BULAN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134" w:type="dxa"/>
            <w:vAlign w:val="center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BUS-1001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Introduction to Management I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134" w:type="dxa"/>
            <w:vAlign w:val="center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İŞL-1023</w:t>
            </w:r>
          </w:p>
          <w:p w:rsidR="00D46D08" w:rsidRPr="004F6D19" w:rsidRDefault="00B174DF" w:rsidP="00242A6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Finansal Muhasebe I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3</w:t>
            </w:r>
            <w:r w:rsidR="00FE3EA2" w:rsidRPr="004F6D19">
              <w:rPr>
                <w:color w:val="000000" w:themeColor="text1"/>
                <w:sz w:val="10"/>
                <w:szCs w:val="10"/>
              </w:rPr>
              <w:t>04</w:t>
            </w:r>
          </w:p>
        </w:tc>
        <w:tc>
          <w:tcPr>
            <w:tcW w:w="1842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Yabancı Dil I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Öğr. Gör. Pelin ALBAYRAK</w:t>
            </w:r>
          </w:p>
          <w:p w:rsidR="00B174DF" w:rsidRPr="0041179E" w:rsidRDefault="00B174DF" w:rsidP="00B174D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Online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İşletme Matematiği</w:t>
            </w:r>
          </w:p>
          <w:p w:rsidR="00B174DF" w:rsidRPr="0041179E" w:rsidRDefault="00B174DF" w:rsidP="00B174D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</w:tr>
      <w:tr w:rsidR="00B174DF" w:rsidRPr="0041179E" w:rsidTr="00C66483">
        <w:trPr>
          <w:trHeight w:val="650"/>
        </w:trPr>
        <w:tc>
          <w:tcPr>
            <w:tcW w:w="873" w:type="dxa"/>
            <w:vAlign w:val="center"/>
          </w:tcPr>
          <w:p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10:40</w:t>
            </w:r>
          </w:p>
          <w:p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11:25</w:t>
            </w:r>
          </w:p>
        </w:tc>
        <w:tc>
          <w:tcPr>
            <w:tcW w:w="2383" w:type="dxa"/>
            <w:gridSpan w:val="2"/>
            <w:vAlign w:val="center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TDİ-1001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Turkish Language I/ Türk Dili I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Öğr. Gör. Halil İbrahim BULAN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268" w:type="dxa"/>
            <w:gridSpan w:val="2"/>
            <w:vAlign w:val="center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BUS-1001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Introduction to Management I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842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Yabancı Dil I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Öğr. Gör. Pelin ALBAYRAK</w:t>
            </w:r>
          </w:p>
          <w:p w:rsidR="00B174DF" w:rsidRPr="0041179E" w:rsidRDefault="00B174DF" w:rsidP="00B174D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Online</w:t>
            </w:r>
          </w:p>
        </w:tc>
        <w:tc>
          <w:tcPr>
            <w:tcW w:w="1701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İşletme Matematiği</w:t>
            </w:r>
          </w:p>
          <w:p w:rsidR="00B174DF" w:rsidRPr="0041179E" w:rsidRDefault="00B174DF" w:rsidP="00B174D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</w:tr>
      <w:tr w:rsidR="00B174DF" w:rsidRPr="0041179E" w:rsidTr="00C66483">
        <w:trPr>
          <w:trHeight w:val="292"/>
        </w:trPr>
        <w:tc>
          <w:tcPr>
            <w:tcW w:w="873" w:type="dxa"/>
            <w:vAlign w:val="center"/>
          </w:tcPr>
          <w:p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11:30</w:t>
            </w:r>
          </w:p>
          <w:p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12:15</w:t>
            </w:r>
          </w:p>
        </w:tc>
        <w:tc>
          <w:tcPr>
            <w:tcW w:w="2383" w:type="dxa"/>
            <w:gridSpan w:val="2"/>
            <w:vAlign w:val="center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BUS-1003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Financial Accounting</w:t>
            </w:r>
          </w:p>
          <w:p w:rsidR="00C166B0" w:rsidRPr="004F6D19" w:rsidRDefault="00C166B0" w:rsidP="00C166B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F6D19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268" w:type="dxa"/>
            <w:gridSpan w:val="2"/>
            <w:vAlign w:val="center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42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BUS-1011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Basic Concepts of Law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Doç. Dr. Ayşe Gülce UYGUN</w:t>
            </w:r>
          </w:p>
          <w:p w:rsidR="00B174DF" w:rsidRPr="0041179E" w:rsidRDefault="00B174DF" w:rsidP="00B174D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Cemil Meriç Konferans Salonu</w:t>
            </w:r>
          </w:p>
        </w:tc>
        <w:tc>
          <w:tcPr>
            <w:tcW w:w="1985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BUS-1005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Behavioral Sciences</w:t>
            </w:r>
          </w:p>
          <w:p w:rsidR="00B174DF" w:rsidRPr="0041179E" w:rsidRDefault="00B174DF" w:rsidP="00B174D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Cemil Meriç Konferans Salonu</w:t>
            </w:r>
          </w:p>
        </w:tc>
        <w:tc>
          <w:tcPr>
            <w:tcW w:w="1701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B174DF" w:rsidRPr="0041179E" w:rsidTr="00C66483">
        <w:trPr>
          <w:trHeight w:val="292"/>
        </w:trPr>
        <w:tc>
          <w:tcPr>
            <w:tcW w:w="873" w:type="dxa"/>
            <w:vAlign w:val="center"/>
          </w:tcPr>
          <w:p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12:20</w:t>
            </w:r>
          </w:p>
          <w:p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13:05</w:t>
            </w:r>
          </w:p>
        </w:tc>
        <w:tc>
          <w:tcPr>
            <w:tcW w:w="1191" w:type="dxa"/>
            <w:vAlign w:val="center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BUS-1003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Financial Accounting</w:t>
            </w:r>
          </w:p>
          <w:p w:rsidR="00C166B0" w:rsidRPr="004F6D19" w:rsidRDefault="00C166B0" w:rsidP="00C166B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F6D19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192" w:type="dxa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İŞL-1011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İşletme Bilimi I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Prof. Dr. Gülten Gümüştekin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203</w:t>
            </w:r>
          </w:p>
        </w:tc>
        <w:tc>
          <w:tcPr>
            <w:tcW w:w="2268" w:type="dxa"/>
            <w:gridSpan w:val="2"/>
            <w:vAlign w:val="center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ATA-1001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 xml:space="preserve">Principles of Kemal Atatürk and History of Turkish Revolution I/ </w:t>
            </w:r>
            <w:r w:rsidRPr="004F6D19">
              <w:rPr>
                <w:bCs/>
                <w:color w:val="000000" w:themeColor="text1"/>
                <w:sz w:val="10"/>
                <w:szCs w:val="10"/>
              </w:rPr>
              <w:t xml:space="preserve"> Atatürk İlkeleri ve İnkılap T. I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Öğr. Gör. Ümmügülsüm TAYLI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842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BUS-1011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Basic Concepts of Law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Doç. Dr.  Ayşe Gülce UYGUN</w:t>
            </w:r>
          </w:p>
          <w:p w:rsidR="00B174DF" w:rsidRPr="0041179E" w:rsidRDefault="00B174DF" w:rsidP="00B174D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Cemil Meriç Konferans Salonu</w:t>
            </w:r>
          </w:p>
        </w:tc>
        <w:tc>
          <w:tcPr>
            <w:tcW w:w="1985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BUS-1005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Behavioral Sciences</w:t>
            </w:r>
          </w:p>
          <w:p w:rsidR="00B174DF" w:rsidRPr="0041179E" w:rsidRDefault="00B174DF" w:rsidP="00B174D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Cemil Meriç Konferans Salonu</w:t>
            </w:r>
          </w:p>
        </w:tc>
        <w:tc>
          <w:tcPr>
            <w:tcW w:w="1701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BUS-1007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Business Mathematics I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Sena ÖZEN YILDIRIM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</w:tr>
      <w:tr w:rsidR="00B174DF" w:rsidRPr="0041179E" w:rsidTr="00C66483">
        <w:trPr>
          <w:trHeight w:val="292"/>
        </w:trPr>
        <w:tc>
          <w:tcPr>
            <w:tcW w:w="873" w:type="dxa"/>
            <w:vAlign w:val="center"/>
          </w:tcPr>
          <w:p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13:10</w:t>
            </w:r>
          </w:p>
          <w:p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13:55</w:t>
            </w:r>
          </w:p>
        </w:tc>
        <w:tc>
          <w:tcPr>
            <w:tcW w:w="1191" w:type="dxa"/>
            <w:vAlign w:val="center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BUS-1003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Financial Accounting</w:t>
            </w:r>
          </w:p>
          <w:p w:rsidR="00C166B0" w:rsidRPr="004F6D19" w:rsidRDefault="00C166B0" w:rsidP="00C166B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F6D19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192" w:type="dxa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İŞL-1011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İşletme Bilimi I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Prof. Dr. Gülten Gümüştekin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203</w:t>
            </w:r>
          </w:p>
        </w:tc>
        <w:tc>
          <w:tcPr>
            <w:tcW w:w="2268" w:type="dxa"/>
            <w:gridSpan w:val="2"/>
            <w:vAlign w:val="center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ATA-1001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 xml:space="preserve">Principles of Kemal Atatürk and History of Turkish Revolution I/ </w:t>
            </w:r>
            <w:r w:rsidRPr="004F6D19">
              <w:rPr>
                <w:bCs/>
                <w:color w:val="000000" w:themeColor="text1"/>
                <w:sz w:val="10"/>
                <w:szCs w:val="10"/>
              </w:rPr>
              <w:t xml:space="preserve"> Atatürk İlkeleri ve İnkılap T. I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Öğr. Gör. Ümmügülsüm TAYLI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842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BUS-1005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Behavioral Sciences</w:t>
            </w:r>
          </w:p>
          <w:p w:rsidR="00B174DF" w:rsidRPr="0041179E" w:rsidRDefault="00B174DF" w:rsidP="00B174D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Cemil Meriç Konferans Salonu</w:t>
            </w:r>
          </w:p>
        </w:tc>
        <w:tc>
          <w:tcPr>
            <w:tcW w:w="1701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BUS-1007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Business Mathematics I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Sena ÖZEN YILDIRIM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</w:tr>
      <w:tr w:rsidR="00B174DF" w:rsidRPr="0041179E" w:rsidTr="00C66483">
        <w:trPr>
          <w:trHeight w:val="292"/>
        </w:trPr>
        <w:tc>
          <w:tcPr>
            <w:tcW w:w="873" w:type="dxa"/>
            <w:vAlign w:val="center"/>
          </w:tcPr>
          <w:p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14:00</w:t>
            </w:r>
          </w:p>
          <w:p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14:45</w:t>
            </w:r>
          </w:p>
        </w:tc>
        <w:tc>
          <w:tcPr>
            <w:tcW w:w="2383" w:type="dxa"/>
            <w:gridSpan w:val="2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İŞL-1011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İşletme Bilimi I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Prof. Dr. Gülten Gümüştekin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203</w:t>
            </w:r>
          </w:p>
        </w:tc>
        <w:tc>
          <w:tcPr>
            <w:tcW w:w="2268" w:type="dxa"/>
            <w:gridSpan w:val="2"/>
            <w:vAlign w:val="center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BUS-1015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Academic English I</w:t>
            </w:r>
          </w:p>
          <w:p w:rsidR="009F507B" w:rsidRPr="004F6D19" w:rsidRDefault="009F507B" w:rsidP="009F507B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4F6D19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842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BUS-1007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Business Mathematics I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Sena ÖZEN YILDIRIM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</w:tr>
      <w:tr w:rsidR="00B174DF" w:rsidRPr="0041179E" w:rsidTr="00C66483">
        <w:trPr>
          <w:trHeight w:val="292"/>
        </w:trPr>
        <w:tc>
          <w:tcPr>
            <w:tcW w:w="873" w:type="dxa"/>
            <w:vAlign w:val="center"/>
          </w:tcPr>
          <w:p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14:50</w:t>
            </w:r>
          </w:p>
          <w:p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15:35</w:t>
            </w:r>
          </w:p>
        </w:tc>
        <w:tc>
          <w:tcPr>
            <w:tcW w:w="2383" w:type="dxa"/>
            <w:gridSpan w:val="2"/>
            <w:vAlign w:val="center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BUS-1013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Kariyer Planlama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Doç. Dr. Ali Şahin ÖRNEK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268" w:type="dxa"/>
            <w:gridSpan w:val="2"/>
            <w:vAlign w:val="center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BUS-1015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Academic English I</w:t>
            </w:r>
          </w:p>
          <w:p w:rsidR="009F507B" w:rsidRPr="004F6D19" w:rsidRDefault="009F507B" w:rsidP="009F507B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4F6D19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842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BUS-1009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Microeconomics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Dr. Öğr. Üyesi Can BEKAROĞLU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</w:t>
            </w:r>
            <w:r w:rsidR="0040522A">
              <w:rPr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1701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B174DF" w:rsidRPr="0041179E" w:rsidTr="00C66483">
        <w:trPr>
          <w:trHeight w:val="292"/>
        </w:trPr>
        <w:tc>
          <w:tcPr>
            <w:tcW w:w="873" w:type="dxa"/>
            <w:vAlign w:val="center"/>
          </w:tcPr>
          <w:p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15:40</w:t>
            </w:r>
          </w:p>
          <w:p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16:25</w:t>
            </w:r>
          </w:p>
        </w:tc>
        <w:tc>
          <w:tcPr>
            <w:tcW w:w="2383" w:type="dxa"/>
            <w:gridSpan w:val="2"/>
            <w:vAlign w:val="center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42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BUS-1009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Microeconomics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Dr. Öğr. Üyesi Can BEKAROĞLU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</w:t>
            </w:r>
            <w:r w:rsidR="0040522A">
              <w:rPr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1701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B174DF" w:rsidRPr="0041179E" w:rsidTr="00C66483">
        <w:trPr>
          <w:trHeight w:val="292"/>
        </w:trPr>
        <w:tc>
          <w:tcPr>
            <w:tcW w:w="873" w:type="dxa"/>
            <w:vAlign w:val="center"/>
          </w:tcPr>
          <w:p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16:30</w:t>
            </w:r>
          </w:p>
          <w:p w:rsidR="00B174DF" w:rsidRPr="0041179E" w:rsidRDefault="00B174DF" w:rsidP="00B174D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17:15</w:t>
            </w:r>
          </w:p>
        </w:tc>
        <w:tc>
          <w:tcPr>
            <w:tcW w:w="2383" w:type="dxa"/>
            <w:gridSpan w:val="2"/>
            <w:vAlign w:val="center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42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BUS-1009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Microeconomics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Dr. Öğr. Üyesi Can BEKAROĞLU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</w:t>
            </w:r>
            <w:r w:rsidR="0040522A">
              <w:rPr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1701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B174DF" w:rsidRPr="0041179E" w:rsidTr="00C66483">
        <w:trPr>
          <w:trHeight w:val="278"/>
        </w:trPr>
        <w:tc>
          <w:tcPr>
            <w:tcW w:w="873" w:type="dxa"/>
            <w:vAlign w:val="center"/>
          </w:tcPr>
          <w:p w:rsidR="00B174DF" w:rsidRPr="0041179E" w:rsidRDefault="00B174DF" w:rsidP="00B174D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14:50</w:t>
            </w:r>
          </w:p>
          <w:p w:rsidR="00B174DF" w:rsidRPr="0041179E" w:rsidRDefault="00B174DF" w:rsidP="00B174D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15:35</w:t>
            </w:r>
          </w:p>
        </w:tc>
        <w:tc>
          <w:tcPr>
            <w:tcW w:w="2383" w:type="dxa"/>
            <w:gridSpan w:val="2"/>
            <w:vAlign w:val="center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174DF" w:rsidRPr="004F6D19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42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BUS-1007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Business Mathematics I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Sena ÖZEN YILDIRIM</w:t>
            </w:r>
          </w:p>
          <w:p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</w:tr>
      <w:tr w:rsidR="00614D29" w:rsidRPr="0041179E" w:rsidTr="00C66483">
        <w:trPr>
          <w:trHeight w:val="292"/>
        </w:trPr>
        <w:tc>
          <w:tcPr>
            <w:tcW w:w="873" w:type="dxa"/>
            <w:vAlign w:val="center"/>
          </w:tcPr>
          <w:p w:rsidR="00614D29" w:rsidRPr="0041179E" w:rsidRDefault="00614D29" w:rsidP="00614D2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15:40</w:t>
            </w:r>
          </w:p>
          <w:p w:rsidR="00614D29" w:rsidRPr="0041179E" w:rsidRDefault="00614D29" w:rsidP="00614D2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16:25</w:t>
            </w:r>
          </w:p>
        </w:tc>
        <w:tc>
          <w:tcPr>
            <w:tcW w:w="2383" w:type="dxa"/>
            <w:gridSpan w:val="2"/>
            <w:vAlign w:val="center"/>
          </w:tcPr>
          <w:p w:rsidR="00614D29" w:rsidRPr="004F6D19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14D29" w:rsidRPr="004F6D19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ATA-1001</w:t>
            </w:r>
          </w:p>
          <w:p w:rsidR="00614D29" w:rsidRPr="004F6D19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 xml:space="preserve">Principles of Kemal Atatürk and History of Turkish Revolution I/ </w:t>
            </w:r>
            <w:r w:rsidRPr="004F6D19">
              <w:rPr>
                <w:bCs/>
                <w:color w:val="000000" w:themeColor="text1"/>
                <w:sz w:val="10"/>
                <w:szCs w:val="10"/>
              </w:rPr>
              <w:t xml:space="preserve"> Atatürk İlkeleri ve İnkılap T. I</w:t>
            </w:r>
          </w:p>
          <w:p w:rsidR="00614D29" w:rsidRPr="004F6D19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Öğr. Gör. Ümmügülsüm TAYLI</w:t>
            </w:r>
          </w:p>
          <w:p w:rsidR="00614D29" w:rsidRPr="004F6D19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Zemin-05</w:t>
            </w:r>
          </w:p>
        </w:tc>
        <w:tc>
          <w:tcPr>
            <w:tcW w:w="1842" w:type="dxa"/>
            <w:vAlign w:val="center"/>
          </w:tcPr>
          <w:p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  <w:vAlign w:val="center"/>
          </w:tcPr>
          <w:p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BUS-1007</w:t>
            </w:r>
          </w:p>
          <w:p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Business Mathematics I</w:t>
            </w:r>
          </w:p>
          <w:p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Sena ÖZEN YILDIRIM</w:t>
            </w:r>
          </w:p>
          <w:p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</w:tr>
      <w:tr w:rsidR="00614D29" w:rsidRPr="0041179E" w:rsidTr="00C66483">
        <w:trPr>
          <w:trHeight w:val="277"/>
        </w:trPr>
        <w:tc>
          <w:tcPr>
            <w:tcW w:w="873" w:type="dxa"/>
            <w:vAlign w:val="center"/>
          </w:tcPr>
          <w:p w:rsidR="00614D29" w:rsidRPr="0041179E" w:rsidRDefault="00614D29" w:rsidP="00614D2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16:30</w:t>
            </w:r>
          </w:p>
          <w:p w:rsidR="00614D29" w:rsidRPr="0041179E" w:rsidRDefault="00614D29" w:rsidP="00614D2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17:15</w:t>
            </w:r>
          </w:p>
        </w:tc>
        <w:tc>
          <w:tcPr>
            <w:tcW w:w="2383" w:type="dxa"/>
            <w:gridSpan w:val="2"/>
            <w:vAlign w:val="center"/>
          </w:tcPr>
          <w:p w:rsidR="00614D29" w:rsidRPr="004F6D19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TDİ-1001</w:t>
            </w:r>
          </w:p>
          <w:p w:rsidR="00614D29" w:rsidRPr="004F6D19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Turkish Language I/ Türk Dili I</w:t>
            </w:r>
          </w:p>
          <w:p w:rsidR="00614D29" w:rsidRPr="004F6D19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Öğr. Gör. Halil İbrahim BULAN</w:t>
            </w:r>
          </w:p>
          <w:p w:rsidR="00614D29" w:rsidRPr="004F6D19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268" w:type="dxa"/>
            <w:gridSpan w:val="2"/>
            <w:vAlign w:val="center"/>
          </w:tcPr>
          <w:p w:rsidR="00614D29" w:rsidRPr="004F6D19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ATA-1001</w:t>
            </w:r>
          </w:p>
          <w:p w:rsidR="00614D29" w:rsidRPr="004F6D19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 xml:space="preserve">Principles of Kemal Atatürk and History of Turkish Revolution I/ </w:t>
            </w:r>
            <w:r w:rsidRPr="004F6D19">
              <w:rPr>
                <w:bCs/>
                <w:color w:val="000000" w:themeColor="text1"/>
                <w:sz w:val="10"/>
                <w:szCs w:val="10"/>
              </w:rPr>
              <w:t xml:space="preserve"> Atatürk İlkeleri ve İnkılap T. I</w:t>
            </w:r>
          </w:p>
          <w:p w:rsidR="00614D29" w:rsidRPr="004F6D19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Öğr. Gör. Ümmügülsüm TAYLI</w:t>
            </w:r>
          </w:p>
          <w:p w:rsidR="00614D29" w:rsidRPr="004F6D19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Zemin-05</w:t>
            </w:r>
          </w:p>
        </w:tc>
        <w:tc>
          <w:tcPr>
            <w:tcW w:w="1842" w:type="dxa"/>
            <w:vAlign w:val="center"/>
          </w:tcPr>
          <w:p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  <w:vAlign w:val="center"/>
          </w:tcPr>
          <w:p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BUS-1007</w:t>
            </w:r>
          </w:p>
          <w:p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Business Mathematics I</w:t>
            </w:r>
          </w:p>
          <w:p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Sena ÖZEN YILDIRIM</w:t>
            </w:r>
          </w:p>
          <w:p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</w:tr>
      <w:tr w:rsidR="00614D29" w:rsidRPr="0041179E" w:rsidTr="00C66483">
        <w:trPr>
          <w:trHeight w:val="292"/>
        </w:trPr>
        <w:tc>
          <w:tcPr>
            <w:tcW w:w="873" w:type="dxa"/>
            <w:vAlign w:val="center"/>
          </w:tcPr>
          <w:p w:rsidR="00614D29" w:rsidRPr="0041179E" w:rsidRDefault="00614D29" w:rsidP="00614D2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17:20</w:t>
            </w:r>
          </w:p>
          <w:p w:rsidR="00614D29" w:rsidRPr="0041179E" w:rsidRDefault="00614D29" w:rsidP="00614D2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18:05</w:t>
            </w:r>
          </w:p>
        </w:tc>
        <w:tc>
          <w:tcPr>
            <w:tcW w:w="2383" w:type="dxa"/>
            <w:gridSpan w:val="2"/>
            <w:vAlign w:val="center"/>
          </w:tcPr>
          <w:p w:rsidR="00614D29" w:rsidRPr="004F6D19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TDİ-1001</w:t>
            </w:r>
          </w:p>
          <w:p w:rsidR="00614D29" w:rsidRPr="004F6D19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Turkish Language I/ Türk Dili I</w:t>
            </w:r>
          </w:p>
          <w:p w:rsidR="00614D29" w:rsidRPr="004F6D19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Öğr. Gör. Halil İbrahim BULAN</w:t>
            </w:r>
          </w:p>
          <w:p w:rsidR="00614D29" w:rsidRPr="004F6D19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268" w:type="dxa"/>
            <w:gridSpan w:val="2"/>
            <w:vAlign w:val="center"/>
          </w:tcPr>
          <w:p w:rsidR="00614D29" w:rsidRPr="004F6D19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BUS-1001</w:t>
            </w:r>
          </w:p>
          <w:p w:rsidR="00614D29" w:rsidRPr="004F6D19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Introduction to Management I</w:t>
            </w:r>
          </w:p>
          <w:p w:rsidR="00614D29" w:rsidRPr="004F6D19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:rsidR="00614D29" w:rsidRPr="004F6D19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842" w:type="dxa"/>
            <w:vAlign w:val="center"/>
          </w:tcPr>
          <w:p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  <w:vAlign w:val="center"/>
          </w:tcPr>
          <w:p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Yabancı Dil I</w:t>
            </w:r>
          </w:p>
          <w:p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Öğr. Gör. Pelin ALBAYRAK</w:t>
            </w:r>
          </w:p>
          <w:p w:rsidR="00614D29" w:rsidRPr="0041179E" w:rsidRDefault="00614D29" w:rsidP="00614D2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Online</w:t>
            </w:r>
          </w:p>
        </w:tc>
      </w:tr>
      <w:tr w:rsidR="008269B5" w:rsidRPr="0041179E" w:rsidTr="00C66483">
        <w:trPr>
          <w:trHeight w:val="292"/>
        </w:trPr>
        <w:tc>
          <w:tcPr>
            <w:tcW w:w="873" w:type="dxa"/>
            <w:vAlign w:val="center"/>
          </w:tcPr>
          <w:p w:rsidR="008269B5" w:rsidRPr="0041179E" w:rsidRDefault="008269B5" w:rsidP="008269B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18:10</w:t>
            </w:r>
          </w:p>
          <w:p w:rsidR="008269B5" w:rsidRPr="0041179E" w:rsidRDefault="008269B5" w:rsidP="008269B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18:55</w:t>
            </w:r>
          </w:p>
        </w:tc>
        <w:tc>
          <w:tcPr>
            <w:tcW w:w="2383" w:type="dxa"/>
            <w:gridSpan w:val="2"/>
            <w:vAlign w:val="center"/>
          </w:tcPr>
          <w:p w:rsidR="008269B5" w:rsidRPr="004F6D19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BUS-1013</w:t>
            </w:r>
          </w:p>
          <w:p w:rsidR="008269B5" w:rsidRPr="004F6D19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Kariyer Planlama</w:t>
            </w:r>
          </w:p>
          <w:p w:rsidR="008269B5" w:rsidRPr="004F6D19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Doç. Dr. Ali Şahin ÖRNEK</w:t>
            </w:r>
          </w:p>
          <w:p w:rsidR="008269B5" w:rsidRPr="004F6D19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268" w:type="dxa"/>
            <w:gridSpan w:val="2"/>
            <w:vAlign w:val="center"/>
          </w:tcPr>
          <w:p w:rsidR="008269B5" w:rsidRPr="004F6D19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BUS-1001</w:t>
            </w:r>
          </w:p>
          <w:p w:rsidR="008269B5" w:rsidRPr="004F6D19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Introduction to Management I</w:t>
            </w:r>
          </w:p>
          <w:p w:rsidR="008269B5" w:rsidRPr="004F6D19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:rsidR="008269B5" w:rsidRPr="004F6D19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842" w:type="dxa"/>
            <w:vAlign w:val="center"/>
          </w:tcPr>
          <w:p w:rsidR="008269B5" w:rsidRPr="0041179E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  <w:vAlign w:val="center"/>
          </w:tcPr>
          <w:p w:rsidR="008269B5" w:rsidRPr="0041179E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İŞL-1021</w:t>
            </w:r>
          </w:p>
          <w:p w:rsidR="008269B5" w:rsidRPr="0041179E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Hukukun Temel Kavramları</w:t>
            </w:r>
          </w:p>
          <w:p w:rsidR="008269B5" w:rsidRPr="0041179E" w:rsidRDefault="008269B5" w:rsidP="008269B5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Cs/>
                <w:color w:val="000000" w:themeColor="text1"/>
                <w:sz w:val="10"/>
                <w:szCs w:val="10"/>
              </w:rPr>
              <w:t>Prof. Dr. Mustafa Görün</w:t>
            </w:r>
          </w:p>
          <w:p w:rsidR="008269B5" w:rsidRPr="0041179E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bCs/>
                <w:color w:val="000000" w:themeColor="text1"/>
                <w:sz w:val="10"/>
                <w:szCs w:val="10"/>
              </w:rPr>
              <w:t>20</w:t>
            </w:r>
            <w:r w:rsidR="00F357A8">
              <w:rPr>
                <w:bCs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1701" w:type="dxa"/>
            <w:vAlign w:val="center"/>
          </w:tcPr>
          <w:p w:rsidR="008269B5" w:rsidRPr="0041179E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Yabancı Dil I</w:t>
            </w:r>
          </w:p>
          <w:p w:rsidR="008269B5" w:rsidRPr="0041179E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Öğr. Gör. Pelin ALBAYRAK</w:t>
            </w:r>
          </w:p>
          <w:p w:rsidR="008269B5" w:rsidRPr="0041179E" w:rsidRDefault="008269B5" w:rsidP="008269B5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Online</w:t>
            </w:r>
          </w:p>
        </w:tc>
      </w:tr>
      <w:tr w:rsidR="008269B5" w:rsidRPr="0041179E" w:rsidTr="00C66483">
        <w:trPr>
          <w:trHeight w:val="292"/>
        </w:trPr>
        <w:tc>
          <w:tcPr>
            <w:tcW w:w="873" w:type="dxa"/>
            <w:vAlign w:val="center"/>
          </w:tcPr>
          <w:p w:rsidR="008269B5" w:rsidRPr="0041179E" w:rsidRDefault="008269B5" w:rsidP="008269B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19:00</w:t>
            </w:r>
          </w:p>
          <w:p w:rsidR="008269B5" w:rsidRPr="0041179E" w:rsidRDefault="008269B5" w:rsidP="008269B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19:45</w:t>
            </w:r>
          </w:p>
        </w:tc>
        <w:tc>
          <w:tcPr>
            <w:tcW w:w="2383" w:type="dxa"/>
            <w:gridSpan w:val="2"/>
            <w:vAlign w:val="center"/>
          </w:tcPr>
          <w:p w:rsidR="008269B5" w:rsidRPr="004F6D19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BUS-1009</w:t>
            </w:r>
          </w:p>
          <w:p w:rsidR="008269B5" w:rsidRPr="004F6D19" w:rsidRDefault="008269B5" w:rsidP="008269B5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F6D19">
              <w:rPr>
                <w:color w:val="000000" w:themeColor="text1"/>
                <w:sz w:val="10"/>
                <w:szCs w:val="10"/>
                <w:shd w:val="clear" w:color="auto" w:fill="FFFFFF"/>
              </w:rPr>
              <w:t>Microeconomics</w:t>
            </w:r>
          </w:p>
          <w:p w:rsidR="008269B5" w:rsidRPr="004F6D19" w:rsidRDefault="008269B5" w:rsidP="008269B5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F6D19">
              <w:rPr>
                <w:color w:val="000000" w:themeColor="text1"/>
                <w:sz w:val="10"/>
                <w:szCs w:val="10"/>
                <w:shd w:val="clear" w:color="auto" w:fill="FFFFFF"/>
              </w:rPr>
              <w:t>Dr. Öğr. Üyesi Can BEKAROĞLU</w:t>
            </w:r>
          </w:p>
          <w:p w:rsidR="008269B5" w:rsidRPr="004F6D19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</w:t>
            </w:r>
            <w:r w:rsidR="0040522A" w:rsidRPr="004F6D19">
              <w:rPr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8269B5" w:rsidRPr="004F6D19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BUS-1001</w:t>
            </w:r>
          </w:p>
          <w:p w:rsidR="008269B5" w:rsidRPr="004F6D19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Introduction to Management I</w:t>
            </w:r>
          </w:p>
          <w:p w:rsidR="008269B5" w:rsidRPr="004F6D19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:rsidR="008269B5" w:rsidRPr="004F6D19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842" w:type="dxa"/>
            <w:vAlign w:val="center"/>
          </w:tcPr>
          <w:p w:rsidR="008269B5" w:rsidRPr="0041179E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  <w:vAlign w:val="center"/>
          </w:tcPr>
          <w:p w:rsidR="008269B5" w:rsidRPr="0041179E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İŞL-1021</w:t>
            </w:r>
          </w:p>
          <w:p w:rsidR="008269B5" w:rsidRPr="0041179E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Hukukun Temel Kavramları</w:t>
            </w:r>
          </w:p>
          <w:p w:rsidR="008269B5" w:rsidRPr="0041179E" w:rsidRDefault="008269B5" w:rsidP="008269B5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Cs/>
                <w:color w:val="000000" w:themeColor="text1"/>
                <w:sz w:val="10"/>
                <w:szCs w:val="10"/>
              </w:rPr>
              <w:t>Prof. Dr. Mustafa Görün</w:t>
            </w:r>
          </w:p>
          <w:p w:rsidR="008269B5" w:rsidRPr="0041179E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bCs/>
                <w:color w:val="000000" w:themeColor="text1"/>
                <w:sz w:val="10"/>
                <w:szCs w:val="10"/>
              </w:rPr>
              <w:t>20</w:t>
            </w:r>
            <w:r w:rsidR="00F357A8">
              <w:rPr>
                <w:bCs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1701" w:type="dxa"/>
            <w:vAlign w:val="center"/>
          </w:tcPr>
          <w:p w:rsidR="008269B5" w:rsidRPr="0041179E" w:rsidRDefault="008269B5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C166B0" w:rsidRPr="0041179E" w:rsidTr="00C66483">
        <w:trPr>
          <w:trHeight w:val="292"/>
        </w:trPr>
        <w:tc>
          <w:tcPr>
            <w:tcW w:w="873" w:type="dxa"/>
            <w:vAlign w:val="center"/>
          </w:tcPr>
          <w:p w:rsidR="00C166B0" w:rsidRPr="0041179E" w:rsidRDefault="00C166B0" w:rsidP="008269B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19:50</w:t>
            </w:r>
          </w:p>
          <w:p w:rsidR="00C166B0" w:rsidRPr="0041179E" w:rsidRDefault="00C166B0" w:rsidP="008269B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20:35</w:t>
            </w:r>
          </w:p>
        </w:tc>
        <w:tc>
          <w:tcPr>
            <w:tcW w:w="2383" w:type="dxa"/>
            <w:gridSpan w:val="2"/>
            <w:vAlign w:val="center"/>
          </w:tcPr>
          <w:p w:rsidR="00C166B0" w:rsidRPr="004F6D19" w:rsidRDefault="00C166B0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BUS-1009</w:t>
            </w:r>
          </w:p>
          <w:p w:rsidR="00C166B0" w:rsidRPr="004F6D19" w:rsidRDefault="00C166B0" w:rsidP="008269B5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F6D19">
              <w:rPr>
                <w:color w:val="000000" w:themeColor="text1"/>
                <w:sz w:val="10"/>
                <w:szCs w:val="10"/>
                <w:shd w:val="clear" w:color="auto" w:fill="FFFFFF"/>
              </w:rPr>
              <w:t>Microeconomics</w:t>
            </w:r>
          </w:p>
          <w:p w:rsidR="00C166B0" w:rsidRPr="004F6D19" w:rsidRDefault="00C166B0" w:rsidP="008269B5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F6D19">
              <w:rPr>
                <w:color w:val="000000" w:themeColor="text1"/>
                <w:sz w:val="10"/>
                <w:szCs w:val="10"/>
                <w:shd w:val="clear" w:color="auto" w:fill="FFFFFF"/>
              </w:rPr>
              <w:t>Dr. Öğr. Üyesi Can BEKAROĞLU</w:t>
            </w:r>
          </w:p>
          <w:p w:rsidR="00C166B0" w:rsidRPr="004F6D19" w:rsidRDefault="00C166B0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204</w:t>
            </w:r>
          </w:p>
        </w:tc>
        <w:tc>
          <w:tcPr>
            <w:tcW w:w="2268" w:type="dxa"/>
            <w:gridSpan w:val="2"/>
            <w:vAlign w:val="center"/>
          </w:tcPr>
          <w:p w:rsidR="001A671C" w:rsidRPr="004F6D19" w:rsidRDefault="001A671C" w:rsidP="001A671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İŞL-1023</w:t>
            </w:r>
          </w:p>
          <w:p w:rsidR="001A671C" w:rsidRPr="004F6D19" w:rsidRDefault="001A671C" w:rsidP="001A671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Finansal Muhasebe I</w:t>
            </w:r>
          </w:p>
          <w:p w:rsidR="001A671C" w:rsidRPr="004F6D19" w:rsidRDefault="001A671C" w:rsidP="001A671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:rsidR="00C166B0" w:rsidRPr="004F6D19" w:rsidRDefault="001A671C" w:rsidP="001A671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30</w:t>
            </w:r>
            <w:r w:rsidR="00202C93" w:rsidRPr="004F6D19">
              <w:rPr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1842" w:type="dxa"/>
          </w:tcPr>
          <w:p w:rsidR="00C166B0" w:rsidRPr="0041179E" w:rsidRDefault="00C166B0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İŞL-1011</w:t>
            </w:r>
          </w:p>
          <w:p w:rsidR="00C166B0" w:rsidRPr="0041179E" w:rsidRDefault="00C166B0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İşletme Bilimi I</w:t>
            </w:r>
          </w:p>
          <w:p w:rsidR="00C166B0" w:rsidRPr="0041179E" w:rsidRDefault="00C166B0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Prof. Dr. Gülten Gümüştekin</w:t>
            </w:r>
          </w:p>
          <w:p w:rsidR="00C166B0" w:rsidRPr="0041179E" w:rsidRDefault="00C166B0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985" w:type="dxa"/>
            <w:vAlign w:val="center"/>
          </w:tcPr>
          <w:p w:rsidR="00C166B0" w:rsidRPr="0041179E" w:rsidRDefault="00C166B0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C166B0" w:rsidRPr="0041179E" w:rsidRDefault="00C166B0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C166B0" w:rsidRPr="0041179E" w:rsidTr="00C66483">
        <w:trPr>
          <w:trHeight w:val="292"/>
        </w:trPr>
        <w:tc>
          <w:tcPr>
            <w:tcW w:w="873" w:type="dxa"/>
            <w:vAlign w:val="center"/>
          </w:tcPr>
          <w:p w:rsidR="00C166B0" w:rsidRPr="0041179E" w:rsidRDefault="00C166B0" w:rsidP="008269B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20:40</w:t>
            </w:r>
          </w:p>
          <w:p w:rsidR="00C166B0" w:rsidRPr="0041179E" w:rsidRDefault="00C166B0" w:rsidP="008269B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21:25</w:t>
            </w:r>
          </w:p>
        </w:tc>
        <w:tc>
          <w:tcPr>
            <w:tcW w:w="2383" w:type="dxa"/>
            <w:gridSpan w:val="2"/>
            <w:vAlign w:val="center"/>
          </w:tcPr>
          <w:p w:rsidR="00C166B0" w:rsidRPr="004F6D19" w:rsidRDefault="00C166B0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BUS-1009</w:t>
            </w:r>
          </w:p>
          <w:p w:rsidR="00C166B0" w:rsidRPr="004F6D19" w:rsidRDefault="00C166B0" w:rsidP="008269B5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F6D19">
              <w:rPr>
                <w:color w:val="000000" w:themeColor="text1"/>
                <w:sz w:val="10"/>
                <w:szCs w:val="10"/>
                <w:shd w:val="clear" w:color="auto" w:fill="FFFFFF"/>
              </w:rPr>
              <w:t>Microeconomics</w:t>
            </w:r>
          </w:p>
          <w:p w:rsidR="00C166B0" w:rsidRPr="004F6D19" w:rsidRDefault="00C166B0" w:rsidP="008269B5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F6D19">
              <w:rPr>
                <w:color w:val="000000" w:themeColor="text1"/>
                <w:sz w:val="10"/>
                <w:szCs w:val="10"/>
                <w:shd w:val="clear" w:color="auto" w:fill="FFFFFF"/>
              </w:rPr>
              <w:t>Dr. Öğr. Üyesi Can BEKAROĞLU</w:t>
            </w:r>
          </w:p>
          <w:p w:rsidR="00C166B0" w:rsidRPr="004F6D19" w:rsidRDefault="00C166B0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204</w:t>
            </w:r>
          </w:p>
        </w:tc>
        <w:tc>
          <w:tcPr>
            <w:tcW w:w="2268" w:type="dxa"/>
            <w:gridSpan w:val="2"/>
            <w:vAlign w:val="center"/>
          </w:tcPr>
          <w:p w:rsidR="001A671C" w:rsidRPr="004F6D19" w:rsidRDefault="001A671C" w:rsidP="001A671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İŞL-1023</w:t>
            </w:r>
          </w:p>
          <w:p w:rsidR="001A671C" w:rsidRPr="004F6D19" w:rsidRDefault="001A671C" w:rsidP="001A671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Finansal Muhasebe I</w:t>
            </w:r>
          </w:p>
          <w:p w:rsidR="001A671C" w:rsidRPr="004F6D19" w:rsidRDefault="001A671C" w:rsidP="001A671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:rsidR="00C166B0" w:rsidRPr="004F6D19" w:rsidRDefault="001A671C" w:rsidP="001A671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30</w:t>
            </w:r>
            <w:r w:rsidR="00202C93" w:rsidRPr="004F6D19">
              <w:rPr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1842" w:type="dxa"/>
          </w:tcPr>
          <w:p w:rsidR="00C166B0" w:rsidRPr="0041179E" w:rsidRDefault="00C166B0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İŞL-1011</w:t>
            </w:r>
          </w:p>
          <w:p w:rsidR="00C166B0" w:rsidRPr="0041179E" w:rsidRDefault="00C166B0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İşletme Bilimi I</w:t>
            </w:r>
          </w:p>
          <w:p w:rsidR="00C166B0" w:rsidRPr="0041179E" w:rsidRDefault="00C166B0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Prof. Dr. Gülten Gümüştekin</w:t>
            </w:r>
          </w:p>
          <w:p w:rsidR="00C166B0" w:rsidRPr="0041179E" w:rsidRDefault="00C166B0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985" w:type="dxa"/>
            <w:vAlign w:val="center"/>
          </w:tcPr>
          <w:p w:rsidR="00C166B0" w:rsidRDefault="00C166B0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C166B0" w:rsidRDefault="00C166B0" w:rsidP="00E85F46">
            <w:pPr>
              <w:rPr>
                <w:color w:val="000000" w:themeColor="text1"/>
                <w:sz w:val="10"/>
                <w:szCs w:val="10"/>
              </w:rPr>
            </w:pPr>
          </w:p>
          <w:p w:rsidR="00C166B0" w:rsidRDefault="00C166B0" w:rsidP="00E85F46">
            <w:pPr>
              <w:rPr>
                <w:color w:val="000000" w:themeColor="text1"/>
                <w:sz w:val="10"/>
                <w:szCs w:val="10"/>
              </w:rPr>
            </w:pPr>
          </w:p>
          <w:p w:rsidR="00C166B0" w:rsidRPr="00E85F46" w:rsidRDefault="00C166B0" w:rsidP="00E85F46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C166B0" w:rsidRPr="0041179E" w:rsidRDefault="00C166B0" w:rsidP="008269B5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</w:p>
        </w:tc>
      </w:tr>
      <w:tr w:rsidR="00C166B0" w:rsidRPr="0041179E" w:rsidTr="00C66483">
        <w:trPr>
          <w:trHeight w:val="278"/>
        </w:trPr>
        <w:tc>
          <w:tcPr>
            <w:tcW w:w="873" w:type="dxa"/>
            <w:vAlign w:val="center"/>
          </w:tcPr>
          <w:p w:rsidR="00C166B0" w:rsidRPr="0041179E" w:rsidRDefault="00C166B0" w:rsidP="008269B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21:30</w:t>
            </w:r>
          </w:p>
          <w:p w:rsidR="00C166B0" w:rsidRPr="0041179E" w:rsidRDefault="00C166B0" w:rsidP="008269B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22:15</w:t>
            </w:r>
          </w:p>
        </w:tc>
        <w:tc>
          <w:tcPr>
            <w:tcW w:w="2383" w:type="dxa"/>
            <w:gridSpan w:val="2"/>
            <w:vAlign w:val="center"/>
          </w:tcPr>
          <w:p w:rsidR="00C166B0" w:rsidRPr="004F6D19" w:rsidRDefault="00C166B0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A671C" w:rsidRPr="004F6D19" w:rsidRDefault="001A671C" w:rsidP="001A671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İŞL-1023</w:t>
            </w:r>
          </w:p>
          <w:p w:rsidR="001A671C" w:rsidRPr="004F6D19" w:rsidRDefault="001A671C" w:rsidP="001A671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Finansal Muhasebe I</w:t>
            </w:r>
          </w:p>
          <w:p w:rsidR="001A671C" w:rsidRPr="004F6D19" w:rsidRDefault="001A671C" w:rsidP="001A671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:rsidR="00C166B0" w:rsidRPr="004F6D19" w:rsidRDefault="001A671C" w:rsidP="001A671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30</w:t>
            </w:r>
            <w:r w:rsidR="00202C93" w:rsidRPr="004F6D19">
              <w:rPr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1842" w:type="dxa"/>
            <w:vAlign w:val="center"/>
          </w:tcPr>
          <w:p w:rsidR="00C166B0" w:rsidRPr="0041179E" w:rsidRDefault="00C166B0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İŞL-1011</w:t>
            </w:r>
          </w:p>
          <w:p w:rsidR="00C166B0" w:rsidRPr="0041179E" w:rsidRDefault="00C166B0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İşletme Bilimi I</w:t>
            </w:r>
          </w:p>
          <w:p w:rsidR="00C166B0" w:rsidRPr="0041179E" w:rsidRDefault="00C166B0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Prof. Dr. Gülten Gümüştekin</w:t>
            </w:r>
          </w:p>
          <w:p w:rsidR="00C166B0" w:rsidRPr="0041179E" w:rsidRDefault="00C166B0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985" w:type="dxa"/>
            <w:vAlign w:val="center"/>
          </w:tcPr>
          <w:p w:rsidR="00C166B0" w:rsidRPr="0041179E" w:rsidRDefault="00C166B0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C166B0" w:rsidRPr="0041179E" w:rsidRDefault="00C166B0" w:rsidP="008269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EE74EB" w:rsidRDefault="00EE74EB"/>
    <w:p w:rsidR="0079079A" w:rsidRDefault="0079079A"/>
    <w:p w:rsidR="0079079A" w:rsidRDefault="0079079A"/>
    <w:p w:rsidR="0079079A" w:rsidRDefault="0079079A"/>
    <w:p w:rsidR="0079079A" w:rsidRDefault="0079079A"/>
    <w:p w:rsidR="0079079A" w:rsidRDefault="0079079A"/>
    <w:p w:rsidR="0079079A" w:rsidRDefault="0079079A"/>
    <w:p w:rsidR="0079079A" w:rsidRDefault="0079079A"/>
    <w:p w:rsidR="0079079A" w:rsidRDefault="0079079A"/>
    <w:p w:rsidR="0079079A" w:rsidRDefault="0079079A"/>
    <w:tbl>
      <w:tblPr>
        <w:tblStyle w:val="TabloKlavuzu"/>
        <w:tblpPr w:leftFromText="141" w:rightFromText="141" w:vertAnchor="text" w:horzAnchor="margin" w:tblpXSpec="center" w:tblpY="-320"/>
        <w:tblW w:w="9721" w:type="dxa"/>
        <w:tblLook w:val="04A0" w:firstRow="1" w:lastRow="0" w:firstColumn="1" w:lastColumn="0" w:noHBand="0" w:noVBand="1"/>
      </w:tblPr>
      <w:tblGrid>
        <w:gridCol w:w="710"/>
        <w:gridCol w:w="1650"/>
        <w:gridCol w:w="1179"/>
        <w:gridCol w:w="142"/>
        <w:gridCol w:w="1038"/>
        <w:gridCol w:w="1230"/>
        <w:gridCol w:w="897"/>
        <w:gridCol w:w="2103"/>
        <w:gridCol w:w="772"/>
      </w:tblGrid>
      <w:tr w:rsidR="0079079A" w:rsidRPr="0041179E" w:rsidTr="009B6220">
        <w:trPr>
          <w:trHeight w:val="257"/>
        </w:trPr>
        <w:tc>
          <w:tcPr>
            <w:tcW w:w="710" w:type="dxa"/>
          </w:tcPr>
          <w:p w:rsidR="0079079A" w:rsidRPr="0041179E" w:rsidRDefault="0079079A" w:rsidP="009B6220">
            <w:pPr>
              <w:rPr>
                <w:b/>
                <w:bCs/>
                <w:sz w:val="10"/>
                <w:szCs w:val="10"/>
              </w:rPr>
            </w:pPr>
            <w:r w:rsidRPr="0041179E">
              <w:rPr>
                <w:b/>
                <w:bCs/>
                <w:sz w:val="10"/>
                <w:szCs w:val="10"/>
              </w:rPr>
              <w:lastRenderedPageBreak/>
              <w:t>2. SINIF</w:t>
            </w:r>
          </w:p>
        </w:tc>
        <w:tc>
          <w:tcPr>
            <w:tcW w:w="1650" w:type="dxa"/>
          </w:tcPr>
          <w:p w:rsidR="0079079A" w:rsidRPr="0041179E" w:rsidRDefault="0079079A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41179E">
              <w:rPr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2359" w:type="dxa"/>
            <w:gridSpan w:val="3"/>
          </w:tcPr>
          <w:p w:rsidR="0079079A" w:rsidRPr="0041179E" w:rsidRDefault="0079079A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41179E">
              <w:rPr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2127" w:type="dxa"/>
            <w:gridSpan w:val="2"/>
          </w:tcPr>
          <w:p w:rsidR="0079079A" w:rsidRPr="0041179E" w:rsidRDefault="0079079A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41179E">
              <w:rPr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2103" w:type="dxa"/>
          </w:tcPr>
          <w:p w:rsidR="0079079A" w:rsidRPr="0041179E" w:rsidRDefault="0079079A" w:rsidP="009B622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772" w:type="dxa"/>
          </w:tcPr>
          <w:p w:rsidR="0079079A" w:rsidRPr="0041179E" w:rsidRDefault="0079079A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41179E">
              <w:rPr>
                <w:b/>
                <w:bCs/>
                <w:sz w:val="10"/>
                <w:szCs w:val="10"/>
              </w:rPr>
              <w:t>CUMA</w:t>
            </w:r>
          </w:p>
        </w:tc>
      </w:tr>
      <w:tr w:rsidR="0079079A" w:rsidRPr="0041179E" w:rsidTr="009B6220">
        <w:trPr>
          <w:trHeight w:val="257"/>
        </w:trPr>
        <w:tc>
          <w:tcPr>
            <w:tcW w:w="710" w:type="dxa"/>
          </w:tcPr>
          <w:p w:rsidR="0079079A" w:rsidRPr="0041179E" w:rsidRDefault="0079079A" w:rsidP="009B622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08:10</w:t>
            </w:r>
          </w:p>
          <w:p w:rsidR="0079079A" w:rsidRPr="0041179E" w:rsidRDefault="0079079A" w:rsidP="009B622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08:55</w:t>
            </w:r>
          </w:p>
        </w:tc>
        <w:tc>
          <w:tcPr>
            <w:tcW w:w="1650" w:type="dxa"/>
          </w:tcPr>
          <w:p w:rsidR="0079079A" w:rsidRPr="004F6D19" w:rsidRDefault="0079079A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59" w:type="dxa"/>
            <w:gridSpan w:val="3"/>
          </w:tcPr>
          <w:p w:rsidR="0079079A" w:rsidRPr="004F6D19" w:rsidRDefault="0079079A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  <w:gridSpan w:val="2"/>
          </w:tcPr>
          <w:p w:rsidR="00B4274C" w:rsidRPr="004F6D19" w:rsidRDefault="00B4274C" w:rsidP="00B4274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İŞL-2045</w:t>
            </w:r>
          </w:p>
          <w:p w:rsidR="00B4274C" w:rsidRPr="004F6D19" w:rsidRDefault="00B4274C" w:rsidP="00B4274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Kurumsal İetişim Teknikleri</w:t>
            </w:r>
          </w:p>
          <w:p w:rsidR="00B4274C" w:rsidRPr="004F6D19" w:rsidRDefault="00B4274C" w:rsidP="00B4274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:rsidR="0079079A" w:rsidRPr="004F6D19" w:rsidRDefault="00B4274C" w:rsidP="00B4274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305</w:t>
            </w:r>
          </w:p>
        </w:tc>
        <w:tc>
          <w:tcPr>
            <w:tcW w:w="2103" w:type="dxa"/>
          </w:tcPr>
          <w:p w:rsidR="0079079A" w:rsidRPr="0041179E" w:rsidRDefault="0079079A" w:rsidP="009B622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2" w:type="dxa"/>
          </w:tcPr>
          <w:p w:rsidR="0079079A" w:rsidRPr="0041179E" w:rsidRDefault="0079079A" w:rsidP="009B6220">
            <w:pPr>
              <w:jc w:val="center"/>
              <w:rPr>
                <w:sz w:val="10"/>
                <w:szCs w:val="10"/>
              </w:rPr>
            </w:pPr>
          </w:p>
        </w:tc>
      </w:tr>
      <w:tr w:rsidR="00F84173" w:rsidRPr="0041179E" w:rsidTr="000E0D6B">
        <w:trPr>
          <w:trHeight w:val="257"/>
        </w:trPr>
        <w:tc>
          <w:tcPr>
            <w:tcW w:w="710" w:type="dxa"/>
          </w:tcPr>
          <w:p w:rsidR="00F84173" w:rsidRPr="0041179E" w:rsidRDefault="00F84173" w:rsidP="009B622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09:00</w:t>
            </w:r>
          </w:p>
          <w:p w:rsidR="00F84173" w:rsidRPr="0041179E" w:rsidRDefault="00F84173" w:rsidP="009B622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09:45</w:t>
            </w:r>
          </w:p>
        </w:tc>
        <w:tc>
          <w:tcPr>
            <w:tcW w:w="1650" w:type="dxa"/>
            <w:vAlign w:val="center"/>
          </w:tcPr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İŞL-2027</w:t>
            </w:r>
          </w:p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Envanter ve Bilanço</w:t>
            </w:r>
          </w:p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359" w:type="dxa"/>
            <w:gridSpan w:val="3"/>
            <w:vAlign w:val="center"/>
          </w:tcPr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İŞL-2035</w:t>
            </w:r>
          </w:p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İstatistik I</w:t>
            </w:r>
          </w:p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30</w:t>
            </w:r>
            <w:r w:rsidR="00FE3EA2" w:rsidRPr="004F6D19">
              <w:rPr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İŞL-2045</w:t>
            </w:r>
          </w:p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Kurumsal İetişim Teknikleri</w:t>
            </w:r>
          </w:p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305</w:t>
            </w:r>
          </w:p>
        </w:tc>
        <w:tc>
          <w:tcPr>
            <w:tcW w:w="2103" w:type="dxa"/>
            <w:vAlign w:val="center"/>
          </w:tcPr>
          <w:p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BUS-2013</w:t>
            </w:r>
          </w:p>
          <w:p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Corporate Communciation Techniques</w:t>
            </w:r>
          </w:p>
          <w:p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:rsidR="00F84173" w:rsidRPr="0041179E" w:rsidRDefault="0021601F" w:rsidP="0021601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Zemin-0</w:t>
            </w:r>
            <w:r>
              <w:rPr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772" w:type="dxa"/>
          </w:tcPr>
          <w:p w:rsidR="00F84173" w:rsidRPr="0041179E" w:rsidRDefault="00F84173" w:rsidP="009B6220">
            <w:pPr>
              <w:jc w:val="center"/>
              <w:rPr>
                <w:sz w:val="10"/>
                <w:szCs w:val="10"/>
              </w:rPr>
            </w:pPr>
          </w:p>
          <w:p w:rsidR="00F84173" w:rsidRPr="0041179E" w:rsidRDefault="00F84173" w:rsidP="009B6220">
            <w:pPr>
              <w:jc w:val="center"/>
              <w:rPr>
                <w:sz w:val="10"/>
                <w:szCs w:val="10"/>
              </w:rPr>
            </w:pPr>
          </w:p>
        </w:tc>
      </w:tr>
      <w:tr w:rsidR="00F84173" w:rsidRPr="0041179E" w:rsidTr="00205A1D">
        <w:trPr>
          <w:trHeight w:val="257"/>
        </w:trPr>
        <w:tc>
          <w:tcPr>
            <w:tcW w:w="710" w:type="dxa"/>
          </w:tcPr>
          <w:p w:rsidR="00F84173" w:rsidRPr="0041179E" w:rsidRDefault="00F84173" w:rsidP="009B622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09:50</w:t>
            </w:r>
          </w:p>
          <w:p w:rsidR="00F84173" w:rsidRPr="0041179E" w:rsidRDefault="00F84173" w:rsidP="009B622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10:35</w:t>
            </w:r>
          </w:p>
        </w:tc>
        <w:tc>
          <w:tcPr>
            <w:tcW w:w="1650" w:type="dxa"/>
            <w:vAlign w:val="center"/>
          </w:tcPr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İŞL-2027</w:t>
            </w:r>
          </w:p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Envanter ve Bilanço</w:t>
            </w:r>
          </w:p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359" w:type="dxa"/>
            <w:gridSpan w:val="3"/>
            <w:vAlign w:val="center"/>
          </w:tcPr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İŞL-2035</w:t>
            </w:r>
          </w:p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İstatistik I</w:t>
            </w:r>
          </w:p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30</w:t>
            </w:r>
            <w:r w:rsidR="00FE3EA2" w:rsidRPr="004F6D19">
              <w:rPr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1230" w:type="dxa"/>
            <w:vAlign w:val="center"/>
          </w:tcPr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İŞL-2045</w:t>
            </w:r>
          </w:p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Kurumsal İetişim Teknikleri</w:t>
            </w:r>
          </w:p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305</w:t>
            </w:r>
          </w:p>
        </w:tc>
        <w:tc>
          <w:tcPr>
            <w:tcW w:w="897" w:type="dxa"/>
            <w:vAlign w:val="center"/>
          </w:tcPr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BUS-2001</w:t>
            </w:r>
          </w:p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Period-end Accounting Transactions</w:t>
            </w:r>
          </w:p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:rsidR="00F84173" w:rsidRPr="004F6D19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03" w:type="dxa"/>
            <w:vAlign w:val="center"/>
          </w:tcPr>
          <w:p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BUS-2013</w:t>
            </w:r>
          </w:p>
          <w:p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Corporate Communciation Techniques</w:t>
            </w:r>
          </w:p>
          <w:p w:rsidR="00F84173" w:rsidRPr="0041179E" w:rsidRDefault="00F84173" w:rsidP="0095521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:rsidR="00955219" w:rsidRPr="0041179E" w:rsidRDefault="00955219" w:rsidP="0095521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Zemin-0</w:t>
            </w:r>
            <w:r w:rsidR="0021601F">
              <w:rPr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772" w:type="dxa"/>
          </w:tcPr>
          <w:p w:rsidR="00F84173" w:rsidRPr="0041179E" w:rsidRDefault="00F84173" w:rsidP="009B6220">
            <w:pPr>
              <w:jc w:val="center"/>
              <w:rPr>
                <w:sz w:val="10"/>
                <w:szCs w:val="10"/>
              </w:rPr>
            </w:pPr>
          </w:p>
        </w:tc>
      </w:tr>
      <w:tr w:rsidR="00B4274C" w:rsidRPr="0041179E" w:rsidTr="00FB586D">
        <w:trPr>
          <w:trHeight w:val="245"/>
        </w:trPr>
        <w:tc>
          <w:tcPr>
            <w:tcW w:w="710" w:type="dxa"/>
          </w:tcPr>
          <w:p w:rsidR="00B4274C" w:rsidRPr="0041179E" w:rsidRDefault="00B4274C" w:rsidP="009B622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10:40</w:t>
            </w:r>
          </w:p>
          <w:p w:rsidR="00B4274C" w:rsidRPr="0041179E" w:rsidRDefault="00B4274C" w:rsidP="009B622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11:25</w:t>
            </w:r>
          </w:p>
        </w:tc>
        <w:tc>
          <w:tcPr>
            <w:tcW w:w="1650" w:type="dxa"/>
            <w:vAlign w:val="center"/>
          </w:tcPr>
          <w:p w:rsidR="00B4274C" w:rsidRPr="004F6D19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İŞL-2027</w:t>
            </w:r>
          </w:p>
          <w:p w:rsidR="00B4274C" w:rsidRPr="004F6D19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Envanter ve Bilanço</w:t>
            </w:r>
          </w:p>
          <w:p w:rsidR="00B4274C" w:rsidRPr="004F6D19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B4274C" w:rsidRPr="004F6D19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:rsidR="00B4274C" w:rsidRPr="004F6D19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359" w:type="dxa"/>
            <w:gridSpan w:val="3"/>
            <w:vAlign w:val="center"/>
          </w:tcPr>
          <w:p w:rsidR="00B4274C" w:rsidRPr="004F6D19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İŞL-2035</w:t>
            </w:r>
          </w:p>
          <w:p w:rsidR="00B4274C" w:rsidRPr="004F6D19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İstatistik I</w:t>
            </w:r>
          </w:p>
          <w:p w:rsidR="00B4274C" w:rsidRPr="004F6D19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:rsidR="00B4274C" w:rsidRPr="004F6D19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30</w:t>
            </w:r>
            <w:r w:rsidR="00FE3EA2" w:rsidRPr="004F6D19">
              <w:rPr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:rsidR="00B4274C" w:rsidRPr="004F6D19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BUS-2001</w:t>
            </w:r>
          </w:p>
          <w:p w:rsidR="00B4274C" w:rsidRPr="004F6D19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Period-end Accounting Transactions</w:t>
            </w:r>
          </w:p>
          <w:p w:rsidR="00B4274C" w:rsidRPr="004F6D19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:rsidR="00B4274C" w:rsidRPr="004F6D19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03" w:type="dxa"/>
            <w:vAlign w:val="center"/>
          </w:tcPr>
          <w:p w:rsidR="00B4274C" w:rsidRPr="0041179E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B4274C" w:rsidRPr="0041179E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BUS-2013</w:t>
            </w:r>
          </w:p>
          <w:p w:rsidR="00B4274C" w:rsidRPr="0041179E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Corporate Communciation Techniques</w:t>
            </w:r>
          </w:p>
          <w:p w:rsidR="00B4274C" w:rsidRPr="0041179E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:rsidR="00B4274C" w:rsidRPr="0041179E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Zemin-0</w:t>
            </w:r>
            <w:r w:rsidR="0021601F">
              <w:rPr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772" w:type="dxa"/>
          </w:tcPr>
          <w:p w:rsidR="00B4274C" w:rsidRPr="0041179E" w:rsidRDefault="00B4274C" w:rsidP="009B6220">
            <w:pPr>
              <w:jc w:val="center"/>
              <w:rPr>
                <w:sz w:val="10"/>
                <w:szCs w:val="10"/>
              </w:rPr>
            </w:pPr>
          </w:p>
        </w:tc>
      </w:tr>
      <w:tr w:rsidR="00C526A2" w:rsidRPr="0041179E" w:rsidTr="006D3E57">
        <w:trPr>
          <w:trHeight w:val="257"/>
        </w:trPr>
        <w:tc>
          <w:tcPr>
            <w:tcW w:w="710" w:type="dxa"/>
          </w:tcPr>
          <w:p w:rsidR="00C526A2" w:rsidRPr="0041179E" w:rsidRDefault="00C526A2" w:rsidP="005F279D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11:30</w:t>
            </w:r>
          </w:p>
          <w:p w:rsidR="00C526A2" w:rsidRPr="0041179E" w:rsidRDefault="00C526A2" w:rsidP="005F279D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12:15</w:t>
            </w:r>
          </w:p>
        </w:tc>
        <w:tc>
          <w:tcPr>
            <w:tcW w:w="1650" w:type="dxa"/>
            <w:vAlign w:val="center"/>
          </w:tcPr>
          <w:p w:rsidR="00C526A2" w:rsidRPr="004F6D19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İŞL-2041</w:t>
            </w:r>
          </w:p>
          <w:p w:rsidR="00C526A2" w:rsidRPr="004F6D19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Borçlar Hukuku</w:t>
            </w:r>
          </w:p>
          <w:p w:rsidR="00C526A2" w:rsidRPr="004F6D19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Dr. Öğr. Üyesi Adem YAMAN</w:t>
            </w:r>
          </w:p>
          <w:p w:rsidR="00C526A2" w:rsidRPr="004F6D19" w:rsidRDefault="00FE2EB6" w:rsidP="00FE2EB6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104</w:t>
            </w:r>
          </w:p>
        </w:tc>
        <w:tc>
          <w:tcPr>
            <w:tcW w:w="2359" w:type="dxa"/>
            <w:gridSpan w:val="3"/>
            <w:vAlign w:val="center"/>
          </w:tcPr>
          <w:p w:rsidR="00C526A2" w:rsidRPr="004F6D19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MAN- 2003</w:t>
            </w:r>
          </w:p>
          <w:p w:rsidR="00C526A2" w:rsidRPr="004F6D19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Management and Organization I</w:t>
            </w:r>
          </w:p>
          <w:p w:rsidR="00C526A2" w:rsidRPr="004F6D19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:rsidR="00C526A2" w:rsidRPr="004F6D19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27" w:type="dxa"/>
            <w:gridSpan w:val="2"/>
            <w:vAlign w:val="center"/>
          </w:tcPr>
          <w:p w:rsidR="00C526A2" w:rsidRPr="004F6D19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BUS-2001</w:t>
            </w:r>
          </w:p>
          <w:p w:rsidR="00C526A2" w:rsidRPr="004F6D19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Period-end Accounting Transactions</w:t>
            </w:r>
          </w:p>
          <w:p w:rsidR="00C526A2" w:rsidRPr="004F6D19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:rsidR="00C526A2" w:rsidRPr="004F6D19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03" w:type="dxa"/>
            <w:vAlign w:val="center"/>
          </w:tcPr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BUS-2009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Law of Obligations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Doç. Dr. Recep FEDAİ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202</w:t>
            </w:r>
          </w:p>
        </w:tc>
        <w:tc>
          <w:tcPr>
            <w:tcW w:w="772" w:type="dxa"/>
            <w:vAlign w:val="center"/>
          </w:tcPr>
          <w:p w:rsidR="00C526A2" w:rsidRPr="0041179E" w:rsidRDefault="00C526A2" w:rsidP="005F279D">
            <w:pPr>
              <w:jc w:val="center"/>
              <w:rPr>
                <w:color w:val="C00000"/>
                <w:sz w:val="10"/>
                <w:szCs w:val="10"/>
              </w:rPr>
            </w:pPr>
          </w:p>
        </w:tc>
      </w:tr>
      <w:tr w:rsidR="00C526A2" w:rsidRPr="0041179E" w:rsidTr="00A027CF">
        <w:trPr>
          <w:trHeight w:val="537"/>
        </w:trPr>
        <w:tc>
          <w:tcPr>
            <w:tcW w:w="710" w:type="dxa"/>
          </w:tcPr>
          <w:p w:rsidR="00C526A2" w:rsidRPr="0041179E" w:rsidRDefault="00C526A2" w:rsidP="005F279D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12:20</w:t>
            </w:r>
          </w:p>
          <w:p w:rsidR="00C526A2" w:rsidRPr="0041179E" w:rsidRDefault="00C526A2" w:rsidP="005F279D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13:05</w:t>
            </w:r>
          </w:p>
        </w:tc>
        <w:tc>
          <w:tcPr>
            <w:tcW w:w="1650" w:type="dxa"/>
            <w:vAlign w:val="center"/>
          </w:tcPr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İŞL-2041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Borçlar Hukuku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Adem YAMAN</w:t>
            </w:r>
          </w:p>
          <w:p w:rsidR="00C526A2" w:rsidRPr="0041179E" w:rsidRDefault="00FE2EB6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104</w:t>
            </w:r>
          </w:p>
        </w:tc>
        <w:tc>
          <w:tcPr>
            <w:tcW w:w="2359" w:type="dxa"/>
            <w:gridSpan w:val="3"/>
            <w:vAlign w:val="center"/>
          </w:tcPr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MAN- 2003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Management and Organization I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27" w:type="dxa"/>
            <w:gridSpan w:val="2"/>
            <w:vAlign w:val="center"/>
          </w:tcPr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MAM- 2001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Marketing Management</w:t>
            </w:r>
          </w:p>
          <w:p w:rsidR="00C526A2" w:rsidRPr="0041179E" w:rsidRDefault="00C526A2" w:rsidP="005F279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Erkan BİL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ÇOBİLTUM 3 NO’LU KONFERANS SALONU</w:t>
            </w:r>
          </w:p>
        </w:tc>
        <w:tc>
          <w:tcPr>
            <w:tcW w:w="2103" w:type="dxa"/>
            <w:vAlign w:val="center"/>
          </w:tcPr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BUS-2009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Law of Obligations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Doç. Dr. Recep FEDAİ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202</w:t>
            </w:r>
          </w:p>
        </w:tc>
        <w:tc>
          <w:tcPr>
            <w:tcW w:w="772" w:type="dxa"/>
            <w:vAlign w:val="center"/>
          </w:tcPr>
          <w:p w:rsidR="00C526A2" w:rsidRPr="0041179E" w:rsidRDefault="00C526A2" w:rsidP="005F279D">
            <w:pPr>
              <w:jc w:val="center"/>
              <w:rPr>
                <w:color w:val="C00000"/>
                <w:sz w:val="10"/>
                <w:szCs w:val="10"/>
              </w:rPr>
            </w:pPr>
          </w:p>
        </w:tc>
      </w:tr>
      <w:tr w:rsidR="00C526A2" w:rsidRPr="0041179E" w:rsidTr="007C3B12">
        <w:trPr>
          <w:trHeight w:val="257"/>
        </w:trPr>
        <w:tc>
          <w:tcPr>
            <w:tcW w:w="710" w:type="dxa"/>
          </w:tcPr>
          <w:p w:rsidR="00C526A2" w:rsidRPr="0041179E" w:rsidRDefault="00C526A2" w:rsidP="005F279D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13:10</w:t>
            </w:r>
          </w:p>
          <w:p w:rsidR="00C526A2" w:rsidRPr="0041179E" w:rsidRDefault="00C526A2" w:rsidP="005F279D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13:55</w:t>
            </w:r>
          </w:p>
        </w:tc>
        <w:tc>
          <w:tcPr>
            <w:tcW w:w="1650" w:type="dxa"/>
            <w:vAlign w:val="center"/>
          </w:tcPr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İŞL-2041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Borçlar Hukuku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Adem YAMAN</w:t>
            </w:r>
          </w:p>
          <w:p w:rsidR="00C526A2" w:rsidRPr="0041179E" w:rsidRDefault="00FE2EB6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104</w:t>
            </w:r>
          </w:p>
        </w:tc>
        <w:tc>
          <w:tcPr>
            <w:tcW w:w="2359" w:type="dxa"/>
            <w:gridSpan w:val="3"/>
            <w:vAlign w:val="center"/>
          </w:tcPr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MAN- 2003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Management and Organization I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27" w:type="dxa"/>
            <w:gridSpan w:val="2"/>
            <w:vAlign w:val="center"/>
          </w:tcPr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MAM- 2001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Marketing Management</w:t>
            </w:r>
          </w:p>
          <w:p w:rsidR="00C526A2" w:rsidRPr="0041179E" w:rsidRDefault="00C526A2" w:rsidP="005F279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Erkan BİL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ÇOBİLTUM 3 NO’LU KONFERANS SALONU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03" w:type="dxa"/>
            <w:vAlign w:val="center"/>
          </w:tcPr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BUS-2009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Law of Obligations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Doç. Dr. Recep FEDAİ</w:t>
            </w:r>
          </w:p>
          <w:p w:rsidR="00C526A2" w:rsidRPr="0041179E" w:rsidRDefault="00C526A2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202</w:t>
            </w:r>
          </w:p>
        </w:tc>
        <w:tc>
          <w:tcPr>
            <w:tcW w:w="772" w:type="dxa"/>
            <w:vAlign w:val="center"/>
          </w:tcPr>
          <w:p w:rsidR="00C526A2" w:rsidRPr="0041179E" w:rsidRDefault="00C526A2" w:rsidP="005F279D">
            <w:pPr>
              <w:jc w:val="center"/>
              <w:rPr>
                <w:color w:val="C00000"/>
                <w:sz w:val="10"/>
                <w:szCs w:val="10"/>
              </w:rPr>
            </w:pPr>
          </w:p>
        </w:tc>
      </w:tr>
      <w:tr w:rsidR="005F279D" w:rsidRPr="0041179E" w:rsidTr="000F00A1">
        <w:trPr>
          <w:trHeight w:val="257"/>
        </w:trPr>
        <w:tc>
          <w:tcPr>
            <w:tcW w:w="710" w:type="dxa"/>
          </w:tcPr>
          <w:p w:rsidR="005F279D" w:rsidRPr="0041179E" w:rsidRDefault="005F279D" w:rsidP="005F279D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14:00</w:t>
            </w:r>
          </w:p>
          <w:p w:rsidR="005F279D" w:rsidRPr="0041179E" w:rsidRDefault="005F279D" w:rsidP="005F279D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14:45</w:t>
            </w:r>
          </w:p>
        </w:tc>
        <w:tc>
          <w:tcPr>
            <w:tcW w:w="1650" w:type="dxa"/>
            <w:vAlign w:val="center"/>
          </w:tcPr>
          <w:p w:rsidR="005F279D" w:rsidRPr="00867559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179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BUS-2003</w:t>
            </w:r>
          </w:p>
          <w:p w:rsidR="005F279D" w:rsidRDefault="005F279D" w:rsidP="005F279D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Statistics I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Prof. Dr. Veli YILANCI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204</w:t>
            </w:r>
          </w:p>
        </w:tc>
        <w:tc>
          <w:tcPr>
            <w:tcW w:w="1180" w:type="dxa"/>
            <w:gridSpan w:val="2"/>
            <w:vAlign w:val="center"/>
          </w:tcPr>
          <w:p w:rsidR="005F279D" w:rsidRPr="00867559" w:rsidRDefault="005F279D" w:rsidP="005F279D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67559">
              <w:rPr>
                <w:color w:val="000000" w:themeColor="text1"/>
                <w:sz w:val="11"/>
                <w:szCs w:val="11"/>
              </w:rPr>
              <w:t>İŞL- 2043</w:t>
            </w:r>
          </w:p>
          <w:p w:rsidR="005F279D" w:rsidRPr="00867559" w:rsidRDefault="005F279D" w:rsidP="005F279D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67559">
              <w:rPr>
                <w:color w:val="000000" w:themeColor="text1"/>
                <w:sz w:val="11"/>
                <w:szCs w:val="11"/>
              </w:rPr>
              <w:t>Türkiye Ekonomisi/ Turkish Economy</w:t>
            </w:r>
          </w:p>
          <w:p w:rsidR="005F279D" w:rsidRPr="00867559" w:rsidRDefault="005F279D" w:rsidP="005F279D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67559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:rsidR="005F279D" w:rsidRDefault="005F279D" w:rsidP="005F279D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67559">
              <w:rPr>
                <w:color w:val="000000" w:themeColor="text1"/>
                <w:sz w:val="11"/>
                <w:szCs w:val="11"/>
              </w:rPr>
              <w:t>Dr. Öğr. Üyesi Zekiye Nazlı KANSU</w:t>
            </w:r>
          </w:p>
          <w:p w:rsidR="005F279D" w:rsidRPr="00867559" w:rsidRDefault="005F279D" w:rsidP="005F279D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202</w:t>
            </w:r>
          </w:p>
          <w:p w:rsidR="005F279D" w:rsidRPr="00867559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MAM- 2001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Marketing Management</w:t>
            </w:r>
          </w:p>
          <w:p w:rsidR="005F279D" w:rsidRPr="0041179E" w:rsidRDefault="005F279D" w:rsidP="005F279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Erkan BİL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ÇOBİLTUM 3 NO’LU KONFERANS SALONU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03" w:type="dxa"/>
            <w:vAlign w:val="center"/>
          </w:tcPr>
          <w:p w:rsidR="005F279D" w:rsidRPr="00867559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:rsidR="005F279D" w:rsidRPr="0041179E" w:rsidRDefault="005F279D" w:rsidP="005F279D">
            <w:pPr>
              <w:jc w:val="center"/>
              <w:rPr>
                <w:sz w:val="10"/>
                <w:szCs w:val="10"/>
              </w:rPr>
            </w:pPr>
          </w:p>
        </w:tc>
      </w:tr>
      <w:tr w:rsidR="005F279D" w:rsidRPr="0041179E" w:rsidTr="000F4106">
        <w:trPr>
          <w:trHeight w:val="257"/>
        </w:trPr>
        <w:tc>
          <w:tcPr>
            <w:tcW w:w="710" w:type="dxa"/>
          </w:tcPr>
          <w:p w:rsidR="005F279D" w:rsidRPr="0041179E" w:rsidRDefault="005F279D" w:rsidP="005F279D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14:50</w:t>
            </w:r>
          </w:p>
          <w:p w:rsidR="005F279D" w:rsidRPr="0041179E" w:rsidRDefault="005F279D" w:rsidP="005F279D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15:35</w:t>
            </w:r>
          </w:p>
        </w:tc>
        <w:tc>
          <w:tcPr>
            <w:tcW w:w="1650" w:type="dxa"/>
            <w:vAlign w:val="center"/>
          </w:tcPr>
          <w:p w:rsidR="005F279D" w:rsidRPr="00867559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179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BUS-2003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Statistics I</w:t>
            </w:r>
          </w:p>
          <w:p w:rsidR="005F279D" w:rsidRDefault="005F279D" w:rsidP="005F279D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Prof. Dr. Veli YILANCI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>
              <w:rPr>
                <w:color w:val="000000" w:themeColor="text1"/>
                <w:sz w:val="10"/>
                <w:szCs w:val="10"/>
                <w:shd w:val="clear" w:color="auto" w:fill="FFFFFF"/>
              </w:rPr>
              <w:t>204</w:t>
            </w:r>
          </w:p>
        </w:tc>
        <w:tc>
          <w:tcPr>
            <w:tcW w:w="1180" w:type="dxa"/>
            <w:gridSpan w:val="2"/>
            <w:vAlign w:val="center"/>
          </w:tcPr>
          <w:p w:rsidR="005F279D" w:rsidRPr="00867559" w:rsidRDefault="005F279D" w:rsidP="005F279D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67559">
              <w:rPr>
                <w:color w:val="000000" w:themeColor="text1"/>
                <w:sz w:val="11"/>
                <w:szCs w:val="11"/>
              </w:rPr>
              <w:t>İŞL- 2043</w:t>
            </w:r>
          </w:p>
          <w:p w:rsidR="005F279D" w:rsidRPr="00867559" w:rsidRDefault="005F279D" w:rsidP="005F279D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67559">
              <w:rPr>
                <w:color w:val="000000" w:themeColor="text1"/>
                <w:sz w:val="11"/>
                <w:szCs w:val="11"/>
              </w:rPr>
              <w:t>Türkiye Ekonomisi/ Turkish Economy</w:t>
            </w:r>
          </w:p>
          <w:p w:rsidR="005F279D" w:rsidRPr="00867559" w:rsidRDefault="005F279D" w:rsidP="005F279D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67559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:rsidR="005F279D" w:rsidRPr="00867559" w:rsidRDefault="005F279D" w:rsidP="005F279D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67559">
              <w:rPr>
                <w:color w:val="000000" w:themeColor="text1"/>
                <w:sz w:val="11"/>
                <w:szCs w:val="11"/>
              </w:rPr>
              <w:t>Dr. Öğr. Üyesi Zekiye Nazlı KANSU</w:t>
            </w:r>
          </w:p>
          <w:p w:rsidR="005F279D" w:rsidRPr="00867559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27" w:type="dxa"/>
            <w:gridSpan w:val="2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03" w:type="dxa"/>
            <w:vAlign w:val="center"/>
          </w:tcPr>
          <w:p w:rsidR="005F279D" w:rsidRPr="00867559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:rsidR="005F279D" w:rsidRPr="0041179E" w:rsidRDefault="005F279D" w:rsidP="005F279D">
            <w:pPr>
              <w:jc w:val="center"/>
              <w:rPr>
                <w:sz w:val="10"/>
                <w:szCs w:val="10"/>
              </w:rPr>
            </w:pPr>
          </w:p>
        </w:tc>
      </w:tr>
      <w:tr w:rsidR="005F279D" w:rsidRPr="0041179E" w:rsidTr="004D4458">
        <w:trPr>
          <w:trHeight w:val="257"/>
        </w:trPr>
        <w:tc>
          <w:tcPr>
            <w:tcW w:w="710" w:type="dxa"/>
          </w:tcPr>
          <w:p w:rsidR="005F279D" w:rsidRPr="0041179E" w:rsidRDefault="005F279D" w:rsidP="005F279D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15:40</w:t>
            </w:r>
          </w:p>
          <w:p w:rsidR="005F279D" w:rsidRPr="0041179E" w:rsidRDefault="005F279D" w:rsidP="005F279D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16:25</w:t>
            </w:r>
          </w:p>
        </w:tc>
        <w:tc>
          <w:tcPr>
            <w:tcW w:w="1650" w:type="dxa"/>
            <w:vAlign w:val="center"/>
          </w:tcPr>
          <w:p w:rsidR="005F279D" w:rsidRPr="00867559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179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BUS-2003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Statistics I</w:t>
            </w:r>
          </w:p>
          <w:p w:rsidR="005F279D" w:rsidRDefault="005F279D" w:rsidP="005F279D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Prof. Dr. Veli YILANCI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>
              <w:rPr>
                <w:color w:val="000000" w:themeColor="text1"/>
                <w:sz w:val="10"/>
                <w:szCs w:val="10"/>
                <w:shd w:val="clear" w:color="auto" w:fill="FFFFFF"/>
              </w:rPr>
              <w:t>204</w:t>
            </w:r>
          </w:p>
        </w:tc>
        <w:tc>
          <w:tcPr>
            <w:tcW w:w="1180" w:type="dxa"/>
            <w:gridSpan w:val="2"/>
            <w:vAlign w:val="center"/>
          </w:tcPr>
          <w:p w:rsidR="005F279D" w:rsidRPr="00867559" w:rsidRDefault="005F279D" w:rsidP="005F279D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67559">
              <w:rPr>
                <w:color w:val="000000" w:themeColor="text1"/>
                <w:sz w:val="11"/>
                <w:szCs w:val="11"/>
              </w:rPr>
              <w:t>İŞL- 2043</w:t>
            </w:r>
          </w:p>
          <w:p w:rsidR="005F279D" w:rsidRPr="00867559" w:rsidRDefault="005F279D" w:rsidP="005F279D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67559">
              <w:rPr>
                <w:color w:val="000000" w:themeColor="text1"/>
                <w:sz w:val="11"/>
                <w:szCs w:val="11"/>
              </w:rPr>
              <w:t>Türkiye Ekonomisi/ Turkish Economy</w:t>
            </w:r>
          </w:p>
          <w:p w:rsidR="005F279D" w:rsidRPr="00867559" w:rsidRDefault="005F279D" w:rsidP="005F279D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67559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:rsidR="005F279D" w:rsidRPr="00867559" w:rsidRDefault="005F279D" w:rsidP="005F279D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67559">
              <w:rPr>
                <w:color w:val="000000" w:themeColor="text1"/>
                <w:sz w:val="11"/>
                <w:szCs w:val="11"/>
              </w:rPr>
              <w:t>Dr. Öğr. Üyesi Zekiye Nazlı KANSU</w:t>
            </w:r>
          </w:p>
          <w:p w:rsidR="005F279D" w:rsidRPr="00867559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27" w:type="dxa"/>
            <w:gridSpan w:val="2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03" w:type="dxa"/>
            <w:vAlign w:val="center"/>
          </w:tcPr>
          <w:p w:rsidR="005F279D" w:rsidRPr="00867559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:rsidR="005F279D" w:rsidRPr="0041179E" w:rsidRDefault="005F279D" w:rsidP="005F279D">
            <w:pPr>
              <w:jc w:val="center"/>
              <w:rPr>
                <w:sz w:val="10"/>
                <w:szCs w:val="10"/>
              </w:rPr>
            </w:pPr>
          </w:p>
        </w:tc>
      </w:tr>
      <w:tr w:rsidR="005F279D" w:rsidRPr="0041179E" w:rsidTr="009B6220">
        <w:trPr>
          <w:trHeight w:val="159"/>
        </w:trPr>
        <w:tc>
          <w:tcPr>
            <w:tcW w:w="710" w:type="dxa"/>
          </w:tcPr>
          <w:p w:rsidR="005F279D" w:rsidRPr="0041179E" w:rsidRDefault="005F279D" w:rsidP="005F279D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16:30</w:t>
            </w:r>
          </w:p>
          <w:p w:rsidR="005F279D" w:rsidRPr="0041179E" w:rsidRDefault="005F279D" w:rsidP="005F279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17:15</w:t>
            </w:r>
          </w:p>
        </w:tc>
        <w:tc>
          <w:tcPr>
            <w:tcW w:w="1650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59" w:type="dxa"/>
            <w:gridSpan w:val="3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03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:rsidR="005F279D" w:rsidRPr="0041179E" w:rsidRDefault="005F279D" w:rsidP="005F279D">
            <w:pPr>
              <w:jc w:val="center"/>
              <w:rPr>
                <w:sz w:val="10"/>
                <w:szCs w:val="10"/>
              </w:rPr>
            </w:pPr>
          </w:p>
        </w:tc>
      </w:tr>
      <w:tr w:rsidR="005F279D" w:rsidRPr="0041179E" w:rsidTr="009B6220">
        <w:trPr>
          <w:trHeight w:val="245"/>
        </w:trPr>
        <w:tc>
          <w:tcPr>
            <w:tcW w:w="710" w:type="dxa"/>
          </w:tcPr>
          <w:p w:rsidR="005F279D" w:rsidRPr="0041179E" w:rsidRDefault="005F279D" w:rsidP="005F279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14:50</w:t>
            </w:r>
          </w:p>
          <w:p w:rsidR="005F279D" w:rsidRPr="0041179E" w:rsidRDefault="005F279D" w:rsidP="005F279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15:35</w:t>
            </w:r>
          </w:p>
        </w:tc>
        <w:tc>
          <w:tcPr>
            <w:tcW w:w="1650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59" w:type="dxa"/>
            <w:gridSpan w:val="3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03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:rsidR="005F279D" w:rsidRPr="0041179E" w:rsidRDefault="005F279D" w:rsidP="005F279D">
            <w:pPr>
              <w:jc w:val="center"/>
              <w:rPr>
                <w:sz w:val="10"/>
                <w:szCs w:val="10"/>
              </w:rPr>
            </w:pPr>
          </w:p>
        </w:tc>
      </w:tr>
      <w:tr w:rsidR="005F279D" w:rsidRPr="0041179E" w:rsidTr="009B6220">
        <w:trPr>
          <w:trHeight w:val="257"/>
        </w:trPr>
        <w:tc>
          <w:tcPr>
            <w:tcW w:w="710" w:type="dxa"/>
          </w:tcPr>
          <w:p w:rsidR="005F279D" w:rsidRPr="0041179E" w:rsidRDefault="005F279D" w:rsidP="005F279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15:40</w:t>
            </w:r>
          </w:p>
          <w:p w:rsidR="005F279D" w:rsidRPr="0041179E" w:rsidRDefault="005F279D" w:rsidP="005F279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16:25</w:t>
            </w:r>
          </w:p>
        </w:tc>
        <w:tc>
          <w:tcPr>
            <w:tcW w:w="1650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59" w:type="dxa"/>
            <w:gridSpan w:val="3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03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:rsidR="005F279D" w:rsidRPr="0041179E" w:rsidRDefault="005F279D" w:rsidP="005F279D">
            <w:pPr>
              <w:jc w:val="center"/>
              <w:rPr>
                <w:sz w:val="10"/>
                <w:szCs w:val="10"/>
              </w:rPr>
            </w:pPr>
          </w:p>
        </w:tc>
      </w:tr>
      <w:tr w:rsidR="005F279D" w:rsidRPr="0041179E" w:rsidTr="009B6220">
        <w:trPr>
          <w:trHeight w:val="257"/>
        </w:trPr>
        <w:tc>
          <w:tcPr>
            <w:tcW w:w="710" w:type="dxa"/>
          </w:tcPr>
          <w:p w:rsidR="005F279D" w:rsidRPr="0041179E" w:rsidRDefault="005F279D" w:rsidP="005F279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16:30</w:t>
            </w:r>
          </w:p>
          <w:p w:rsidR="005F279D" w:rsidRPr="0041179E" w:rsidRDefault="005F279D" w:rsidP="005F279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17:15</w:t>
            </w:r>
          </w:p>
        </w:tc>
        <w:tc>
          <w:tcPr>
            <w:tcW w:w="1650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59" w:type="dxa"/>
            <w:gridSpan w:val="3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03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:rsidR="005F279D" w:rsidRPr="0041179E" w:rsidRDefault="005F279D" w:rsidP="005F279D">
            <w:pPr>
              <w:jc w:val="center"/>
              <w:rPr>
                <w:sz w:val="10"/>
                <w:szCs w:val="10"/>
              </w:rPr>
            </w:pPr>
          </w:p>
        </w:tc>
      </w:tr>
      <w:tr w:rsidR="005F279D" w:rsidRPr="0041179E" w:rsidTr="009B6220">
        <w:trPr>
          <w:trHeight w:val="816"/>
        </w:trPr>
        <w:tc>
          <w:tcPr>
            <w:tcW w:w="710" w:type="dxa"/>
          </w:tcPr>
          <w:p w:rsidR="005F279D" w:rsidRPr="0041179E" w:rsidRDefault="005F279D" w:rsidP="005F279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17:20</w:t>
            </w:r>
          </w:p>
          <w:p w:rsidR="005F279D" w:rsidRPr="0041179E" w:rsidRDefault="005F279D" w:rsidP="005F279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18:05</w:t>
            </w:r>
          </w:p>
        </w:tc>
        <w:tc>
          <w:tcPr>
            <w:tcW w:w="1650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İŞL-2041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Borçlar Hukuku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Adem YAMAN</w:t>
            </w:r>
          </w:p>
          <w:p w:rsidR="005F279D" w:rsidRPr="0041179E" w:rsidRDefault="00E87B3C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Zemin-03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İŞL- 2007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Mesleki İngilizce I</w:t>
            </w:r>
          </w:p>
          <w:p w:rsidR="005F279D" w:rsidRPr="0041179E" w:rsidRDefault="005F279D" w:rsidP="005F279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 I. ve II. Öğretim)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106</w:t>
            </w:r>
          </w:p>
        </w:tc>
        <w:tc>
          <w:tcPr>
            <w:tcW w:w="1038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MAN- 2003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Management and Organization I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27" w:type="dxa"/>
            <w:gridSpan w:val="2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İŞL-2045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Kurumsal İetişim Teknikleri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03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:rsidR="005F279D" w:rsidRPr="0041179E" w:rsidRDefault="005F279D" w:rsidP="005F279D">
            <w:pPr>
              <w:jc w:val="center"/>
              <w:rPr>
                <w:sz w:val="10"/>
                <w:szCs w:val="10"/>
              </w:rPr>
            </w:pPr>
          </w:p>
        </w:tc>
      </w:tr>
      <w:tr w:rsidR="005F279D" w:rsidRPr="0041179E" w:rsidTr="009B6220">
        <w:trPr>
          <w:trHeight w:val="257"/>
        </w:trPr>
        <w:tc>
          <w:tcPr>
            <w:tcW w:w="710" w:type="dxa"/>
          </w:tcPr>
          <w:p w:rsidR="005F279D" w:rsidRPr="0041179E" w:rsidRDefault="005F279D" w:rsidP="005F279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18:10</w:t>
            </w:r>
          </w:p>
          <w:p w:rsidR="005F279D" w:rsidRPr="0041179E" w:rsidRDefault="005F279D" w:rsidP="005F279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18:55</w:t>
            </w:r>
          </w:p>
        </w:tc>
        <w:tc>
          <w:tcPr>
            <w:tcW w:w="1650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İŞL-2041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Borçlar Hukuku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Adem YAMAN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İŞL- 2007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Mesleki İngilizce I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</w:t>
            </w:r>
          </w:p>
          <w:p w:rsidR="005F279D" w:rsidRPr="0041179E" w:rsidRDefault="005F279D" w:rsidP="005F279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 I. ve II. Öğretim)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Güneş TOPÇU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106</w:t>
            </w:r>
          </w:p>
        </w:tc>
        <w:tc>
          <w:tcPr>
            <w:tcW w:w="1038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MAN- 2003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Management and Organization I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27" w:type="dxa"/>
            <w:gridSpan w:val="2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İŞL-2045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Kurumsal İetişim Teknikleri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03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:rsidR="005F279D" w:rsidRPr="0041179E" w:rsidRDefault="005F279D" w:rsidP="005F279D">
            <w:pPr>
              <w:jc w:val="center"/>
              <w:rPr>
                <w:sz w:val="10"/>
                <w:szCs w:val="10"/>
              </w:rPr>
            </w:pPr>
          </w:p>
        </w:tc>
      </w:tr>
      <w:tr w:rsidR="005F279D" w:rsidRPr="0041179E" w:rsidTr="009B6220">
        <w:trPr>
          <w:trHeight w:val="257"/>
        </w:trPr>
        <w:tc>
          <w:tcPr>
            <w:tcW w:w="710" w:type="dxa"/>
          </w:tcPr>
          <w:p w:rsidR="005F279D" w:rsidRPr="0041179E" w:rsidRDefault="005F279D" w:rsidP="005F279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19:00</w:t>
            </w:r>
          </w:p>
          <w:p w:rsidR="005F279D" w:rsidRPr="0041179E" w:rsidRDefault="005F279D" w:rsidP="005F279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19:45</w:t>
            </w:r>
          </w:p>
        </w:tc>
        <w:tc>
          <w:tcPr>
            <w:tcW w:w="1650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İŞL-2041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Borçlar Hukuku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Adem YAMAN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İŞL- 2007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Mesleki İngilizce I</w:t>
            </w:r>
          </w:p>
          <w:p w:rsidR="005F279D" w:rsidRPr="0041179E" w:rsidRDefault="005F279D" w:rsidP="005F279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 I. ve II. Öğretim)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106</w:t>
            </w:r>
          </w:p>
        </w:tc>
        <w:tc>
          <w:tcPr>
            <w:tcW w:w="1038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MAN- 2003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Management and Organization I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27" w:type="dxa"/>
            <w:gridSpan w:val="2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İŞL-2045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Kurumsal İetişim Teknikleri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03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:rsidR="005F279D" w:rsidRPr="0041179E" w:rsidRDefault="005F279D" w:rsidP="005F279D">
            <w:pPr>
              <w:jc w:val="center"/>
              <w:rPr>
                <w:sz w:val="10"/>
                <w:szCs w:val="10"/>
              </w:rPr>
            </w:pPr>
          </w:p>
        </w:tc>
      </w:tr>
      <w:tr w:rsidR="005F279D" w:rsidRPr="0041179E" w:rsidTr="009B6220">
        <w:trPr>
          <w:trHeight w:val="257"/>
        </w:trPr>
        <w:tc>
          <w:tcPr>
            <w:tcW w:w="710" w:type="dxa"/>
          </w:tcPr>
          <w:p w:rsidR="005F279D" w:rsidRPr="0041179E" w:rsidRDefault="005F279D" w:rsidP="005F279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19:50</w:t>
            </w:r>
          </w:p>
          <w:p w:rsidR="005F279D" w:rsidRPr="0041179E" w:rsidRDefault="005F279D" w:rsidP="005F279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20:35</w:t>
            </w:r>
          </w:p>
        </w:tc>
        <w:tc>
          <w:tcPr>
            <w:tcW w:w="1650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59" w:type="dxa"/>
            <w:gridSpan w:val="3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İŞL-2035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İstatistik I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30</w:t>
            </w:r>
            <w:r>
              <w:rPr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2103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:rsidR="005F279D" w:rsidRPr="0041179E" w:rsidRDefault="005F279D" w:rsidP="005F279D">
            <w:pPr>
              <w:jc w:val="center"/>
              <w:rPr>
                <w:sz w:val="10"/>
                <w:szCs w:val="10"/>
              </w:rPr>
            </w:pPr>
          </w:p>
        </w:tc>
      </w:tr>
      <w:tr w:rsidR="005F279D" w:rsidRPr="0041179E" w:rsidTr="009B6220">
        <w:trPr>
          <w:trHeight w:val="257"/>
        </w:trPr>
        <w:tc>
          <w:tcPr>
            <w:tcW w:w="710" w:type="dxa"/>
          </w:tcPr>
          <w:p w:rsidR="005F279D" w:rsidRPr="0041179E" w:rsidRDefault="005F279D" w:rsidP="005F279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20:40</w:t>
            </w:r>
          </w:p>
          <w:p w:rsidR="005F279D" w:rsidRPr="0041179E" w:rsidRDefault="005F279D" w:rsidP="005F279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21:25</w:t>
            </w:r>
          </w:p>
        </w:tc>
        <w:tc>
          <w:tcPr>
            <w:tcW w:w="1650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59" w:type="dxa"/>
            <w:gridSpan w:val="3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İŞL-2035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İstatistik I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30</w:t>
            </w:r>
            <w:r>
              <w:rPr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2103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:rsidR="005F279D" w:rsidRPr="0041179E" w:rsidRDefault="005F279D" w:rsidP="005F279D">
            <w:pPr>
              <w:jc w:val="center"/>
              <w:rPr>
                <w:sz w:val="10"/>
                <w:szCs w:val="10"/>
              </w:rPr>
            </w:pPr>
          </w:p>
        </w:tc>
      </w:tr>
      <w:tr w:rsidR="005F279D" w:rsidRPr="0041179E" w:rsidTr="009B6220">
        <w:trPr>
          <w:trHeight w:val="245"/>
        </w:trPr>
        <w:tc>
          <w:tcPr>
            <w:tcW w:w="710" w:type="dxa"/>
          </w:tcPr>
          <w:p w:rsidR="005F279D" w:rsidRPr="0041179E" w:rsidRDefault="005F279D" w:rsidP="005F279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21:30</w:t>
            </w:r>
          </w:p>
          <w:p w:rsidR="005F279D" w:rsidRPr="0041179E" w:rsidRDefault="005F279D" w:rsidP="005F279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22:15</w:t>
            </w:r>
          </w:p>
        </w:tc>
        <w:tc>
          <w:tcPr>
            <w:tcW w:w="1650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59" w:type="dxa"/>
            <w:gridSpan w:val="3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İŞL-2035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İstatistik I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30</w:t>
            </w:r>
            <w:r>
              <w:rPr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2103" w:type="dxa"/>
            <w:vAlign w:val="center"/>
          </w:tcPr>
          <w:p w:rsidR="005F279D" w:rsidRPr="0041179E" w:rsidRDefault="005F279D" w:rsidP="005F279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:rsidR="005F279D" w:rsidRPr="0041179E" w:rsidRDefault="005F279D" w:rsidP="005F279D">
            <w:pPr>
              <w:jc w:val="center"/>
              <w:rPr>
                <w:sz w:val="10"/>
                <w:szCs w:val="10"/>
              </w:rPr>
            </w:pPr>
          </w:p>
        </w:tc>
      </w:tr>
    </w:tbl>
    <w:p w:rsidR="0041179E" w:rsidRDefault="0041179E"/>
    <w:p w:rsidR="00080C5C" w:rsidRDefault="00080C5C"/>
    <w:p w:rsidR="00D16502" w:rsidRDefault="00D16502"/>
    <w:p w:rsidR="00D16502" w:rsidRDefault="00D16502"/>
    <w:p w:rsidR="00080C5C" w:rsidRDefault="00080C5C"/>
    <w:p w:rsidR="001554A2" w:rsidRDefault="001554A2"/>
    <w:tbl>
      <w:tblPr>
        <w:tblStyle w:val="TabloKlavuzu"/>
        <w:tblW w:w="10133" w:type="dxa"/>
        <w:tblInd w:w="-371" w:type="dxa"/>
        <w:tblLayout w:type="fixed"/>
        <w:tblLook w:val="04A0" w:firstRow="1" w:lastRow="0" w:firstColumn="1" w:lastColumn="0" w:noHBand="0" w:noVBand="1"/>
      </w:tblPr>
      <w:tblGrid>
        <w:gridCol w:w="754"/>
        <w:gridCol w:w="1253"/>
        <w:gridCol w:w="1182"/>
        <w:gridCol w:w="1329"/>
        <w:gridCol w:w="1259"/>
        <w:gridCol w:w="2140"/>
        <w:gridCol w:w="1625"/>
        <w:gridCol w:w="591"/>
      </w:tblGrid>
      <w:tr w:rsidR="00917705" w:rsidRPr="00F25715" w:rsidTr="000F0C4A">
        <w:trPr>
          <w:trHeight w:val="288"/>
        </w:trPr>
        <w:tc>
          <w:tcPr>
            <w:tcW w:w="754" w:type="dxa"/>
            <w:vAlign w:val="center"/>
          </w:tcPr>
          <w:p w:rsidR="00917705" w:rsidRPr="00F25715" w:rsidRDefault="00917705" w:rsidP="009B6220">
            <w:pPr>
              <w:jc w:val="center"/>
              <w:rPr>
                <w:b/>
                <w:bCs/>
                <w:sz w:val="11"/>
                <w:szCs w:val="11"/>
              </w:rPr>
            </w:pPr>
            <w:r w:rsidRPr="00F25715">
              <w:rPr>
                <w:sz w:val="11"/>
                <w:szCs w:val="11"/>
              </w:rPr>
              <w:lastRenderedPageBreak/>
              <w:br w:type="page"/>
              <w:t>3</w:t>
            </w:r>
            <w:r w:rsidRPr="00F25715">
              <w:rPr>
                <w:b/>
                <w:bCs/>
                <w:sz w:val="11"/>
                <w:szCs w:val="11"/>
              </w:rPr>
              <w:t>. SINIF</w:t>
            </w:r>
          </w:p>
        </w:tc>
        <w:tc>
          <w:tcPr>
            <w:tcW w:w="2435" w:type="dxa"/>
            <w:gridSpan w:val="2"/>
            <w:vAlign w:val="center"/>
          </w:tcPr>
          <w:p w:rsidR="00917705" w:rsidRPr="00F25715" w:rsidRDefault="00917705" w:rsidP="009B6220">
            <w:pPr>
              <w:jc w:val="center"/>
              <w:rPr>
                <w:b/>
                <w:bCs/>
                <w:sz w:val="11"/>
                <w:szCs w:val="11"/>
              </w:rPr>
            </w:pPr>
            <w:r w:rsidRPr="00F25715">
              <w:rPr>
                <w:b/>
                <w:bCs/>
                <w:sz w:val="11"/>
                <w:szCs w:val="11"/>
              </w:rPr>
              <w:t>PAZARTESİ</w:t>
            </w:r>
          </w:p>
        </w:tc>
        <w:tc>
          <w:tcPr>
            <w:tcW w:w="2588" w:type="dxa"/>
            <w:gridSpan w:val="2"/>
            <w:vAlign w:val="center"/>
          </w:tcPr>
          <w:p w:rsidR="00917705" w:rsidRPr="00F25715" w:rsidRDefault="00917705" w:rsidP="009B6220">
            <w:pPr>
              <w:jc w:val="center"/>
              <w:rPr>
                <w:b/>
                <w:bCs/>
                <w:sz w:val="11"/>
                <w:szCs w:val="11"/>
              </w:rPr>
            </w:pPr>
            <w:r w:rsidRPr="00F25715">
              <w:rPr>
                <w:b/>
                <w:bCs/>
                <w:sz w:val="11"/>
                <w:szCs w:val="11"/>
              </w:rPr>
              <w:t>SALI</w:t>
            </w:r>
          </w:p>
        </w:tc>
        <w:tc>
          <w:tcPr>
            <w:tcW w:w="2140" w:type="dxa"/>
            <w:vAlign w:val="center"/>
          </w:tcPr>
          <w:p w:rsidR="00917705" w:rsidRPr="00F25715" w:rsidRDefault="00917705" w:rsidP="009B6220">
            <w:pPr>
              <w:jc w:val="center"/>
              <w:rPr>
                <w:b/>
                <w:bCs/>
                <w:sz w:val="11"/>
                <w:szCs w:val="11"/>
              </w:rPr>
            </w:pPr>
            <w:r w:rsidRPr="00F25715">
              <w:rPr>
                <w:b/>
                <w:bCs/>
                <w:sz w:val="11"/>
                <w:szCs w:val="11"/>
              </w:rPr>
              <w:t>ÇARŞAMBA</w:t>
            </w:r>
          </w:p>
        </w:tc>
        <w:tc>
          <w:tcPr>
            <w:tcW w:w="1625" w:type="dxa"/>
            <w:vAlign w:val="center"/>
          </w:tcPr>
          <w:p w:rsidR="00917705" w:rsidRPr="00F25715" w:rsidRDefault="00917705" w:rsidP="009B6220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sz w:val="11"/>
                <w:szCs w:val="11"/>
              </w:rPr>
              <w:t>PERŞEMBE</w:t>
            </w:r>
          </w:p>
        </w:tc>
        <w:tc>
          <w:tcPr>
            <w:tcW w:w="591" w:type="dxa"/>
            <w:vAlign w:val="center"/>
          </w:tcPr>
          <w:p w:rsidR="00917705" w:rsidRPr="00F25715" w:rsidRDefault="00917705" w:rsidP="009B6220">
            <w:pPr>
              <w:jc w:val="center"/>
              <w:rPr>
                <w:b/>
                <w:bCs/>
                <w:sz w:val="11"/>
                <w:szCs w:val="11"/>
              </w:rPr>
            </w:pPr>
            <w:r w:rsidRPr="00F25715">
              <w:rPr>
                <w:b/>
                <w:bCs/>
                <w:sz w:val="11"/>
                <w:szCs w:val="11"/>
              </w:rPr>
              <w:t>CUMA</w:t>
            </w:r>
          </w:p>
        </w:tc>
      </w:tr>
      <w:tr w:rsidR="00917705" w:rsidRPr="00F25715" w:rsidTr="000F0C4A">
        <w:trPr>
          <w:trHeight w:val="288"/>
        </w:trPr>
        <w:tc>
          <w:tcPr>
            <w:tcW w:w="754" w:type="dxa"/>
            <w:vAlign w:val="center"/>
          </w:tcPr>
          <w:p w:rsidR="00917705" w:rsidRPr="00F25715" w:rsidRDefault="00917705" w:rsidP="009B6220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08:10</w:t>
            </w:r>
          </w:p>
          <w:p w:rsidR="00917705" w:rsidRPr="00F25715" w:rsidRDefault="00917705" w:rsidP="009B6220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08:55</w:t>
            </w:r>
          </w:p>
        </w:tc>
        <w:tc>
          <w:tcPr>
            <w:tcW w:w="2435" w:type="dxa"/>
            <w:gridSpan w:val="2"/>
            <w:vAlign w:val="center"/>
          </w:tcPr>
          <w:p w:rsidR="00917705" w:rsidRPr="00F25715" w:rsidRDefault="00917705" w:rsidP="009B6220">
            <w:pPr>
              <w:jc w:val="center"/>
              <w:rPr>
                <w:color w:val="000000"/>
                <w:sz w:val="11"/>
                <w:szCs w:val="11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917705" w:rsidRPr="00F25715" w:rsidRDefault="00917705" w:rsidP="009B622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140" w:type="dxa"/>
            <w:vAlign w:val="center"/>
          </w:tcPr>
          <w:p w:rsidR="00917705" w:rsidRPr="00F25715" w:rsidRDefault="00917705" w:rsidP="00E13C4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:rsidR="00917705" w:rsidRPr="00F25715" w:rsidRDefault="00917705" w:rsidP="009B622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:rsidR="00917705" w:rsidRPr="00F25715" w:rsidRDefault="00917705" w:rsidP="009B6220">
            <w:pPr>
              <w:jc w:val="center"/>
              <w:rPr>
                <w:sz w:val="11"/>
                <w:szCs w:val="11"/>
              </w:rPr>
            </w:pPr>
          </w:p>
        </w:tc>
      </w:tr>
      <w:tr w:rsidR="00E13C40" w:rsidRPr="00F25715" w:rsidTr="000F0C4A">
        <w:trPr>
          <w:trHeight w:val="288"/>
        </w:trPr>
        <w:tc>
          <w:tcPr>
            <w:tcW w:w="754" w:type="dxa"/>
            <w:vAlign w:val="center"/>
          </w:tcPr>
          <w:p w:rsidR="00E13C40" w:rsidRPr="00F25715" w:rsidRDefault="00E13C40" w:rsidP="00E13C40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09:00</w:t>
            </w:r>
          </w:p>
          <w:p w:rsidR="00E13C40" w:rsidRPr="00F25715" w:rsidRDefault="00E13C40" w:rsidP="00E13C40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09:45</w:t>
            </w:r>
          </w:p>
        </w:tc>
        <w:tc>
          <w:tcPr>
            <w:tcW w:w="2435" w:type="dxa"/>
            <w:gridSpan w:val="2"/>
            <w:vAlign w:val="center"/>
          </w:tcPr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İŞL-3005</w:t>
            </w:r>
          </w:p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Finansal Yönetim</w:t>
            </w:r>
          </w:p>
          <w:p w:rsidR="00E13C40" w:rsidRPr="00845F82" w:rsidRDefault="00E13C40" w:rsidP="00E13C40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 Öğr. Üyesi Güneş TOPÇU</w:t>
            </w:r>
          </w:p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201</w:t>
            </w:r>
          </w:p>
        </w:tc>
        <w:tc>
          <w:tcPr>
            <w:tcW w:w="2588" w:type="dxa"/>
            <w:gridSpan w:val="2"/>
            <w:vAlign w:val="center"/>
          </w:tcPr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İŞL-3025</w:t>
            </w:r>
          </w:p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Uluslararası İşletmecilik</w:t>
            </w:r>
          </w:p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Prof. Dr. Gülten GÜMÜŞTEKİN</w:t>
            </w:r>
          </w:p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140" w:type="dxa"/>
            <w:vAlign w:val="center"/>
          </w:tcPr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İŞL-3027</w:t>
            </w:r>
          </w:p>
          <w:p w:rsidR="00E13C40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Yöneylem Araştırması</w:t>
            </w:r>
          </w:p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 Dr. Ümran ŞENGÜL</w:t>
            </w:r>
          </w:p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625" w:type="dxa"/>
            <w:vAlign w:val="center"/>
          </w:tcPr>
          <w:p w:rsidR="00E13C40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İŞL-3015</w:t>
            </w:r>
          </w:p>
          <w:p w:rsidR="00E13C40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Araştırma Yöntemleri</w:t>
            </w:r>
          </w:p>
          <w:p w:rsidR="00E13C40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Prof. Dr. Pelin KANTEN</w:t>
            </w:r>
          </w:p>
          <w:p w:rsidR="00E13C40" w:rsidRPr="00917705" w:rsidRDefault="005B290B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302</w:t>
            </w:r>
          </w:p>
        </w:tc>
        <w:tc>
          <w:tcPr>
            <w:tcW w:w="591" w:type="dxa"/>
            <w:vAlign w:val="center"/>
          </w:tcPr>
          <w:p w:rsidR="00E13C40" w:rsidRPr="00F25715" w:rsidRDefault="00E13C40" w:rsidP="00E13C40">
            <w:pPr>
              <w:jc w:val="center"/>
              <w:rPr>
                <w:sz w:val="11"/>
                <w:szCs w:val="11"/>
              </w:rPr>
            </w:pPr>
          </w:p>
        </w:tc>
      </w:tr>
      <w:tr w:rsidR="00E13C40" w:rsidRPr="00F25715" w:rsidTr="000F0C4A">
        <w:trPr>
          <w:trHeight w:val="288"/>
        </w:trPr>
        <w:tc>
          <w:tcPr>
            <w:tcW w:w="754" w:type="dxa"/>
            <w:vAlign w:val="center"/>
          </w:tcPr>
          <w:p w:rsidR="00E13C40" w:rsidRPr="00F25715" w:rsidRDefault="00E13C40" w:rsidP="00E13C40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09:50</w:t>
            </w:r>
          </w:p>
          <w:p w:rsidR="00E13C40" w:rsidRPr="00F25715" w:rsidRDefault="00E13C40" w:rsidP="00E13C40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10:35</w:t>
            </w:r>
          </w:p>
        </w:tc>
        <w:tc>
          <w:tcPr>
            <w:tcW w:w="2435" w:type="dxa"/>
            <w:gridSpan w:val="2"/>
            <w:vAlign w:val="center"/>
          </w:tcPr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İŞL-3005</w:t>
            </w:r>
          </w:p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Finansal Yönetim</w:t>
            </w:r>
          </w:p>
          <w:p w:rsidR="00E13C40" w:rsidRPr="00845F82" w:rsidRDefault="00E13C40" w:rsidP="00E13C40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 Öğr. Üyesi Güneş TOPÇU</w:t>
            </w:r>
          </w:p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201</w:t>
            </w:r>
          </w:p>
        </w:tc>
        <w:tc>
          <w:tcPr>
            <w:tcW w:w="2588" w:type="dxa"/>
            <w:gridSpan w:val="2"/>
            <w:vAlign w:val="center"/>
          </w:tcPr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İŞL-3025</w:t>
            </w:r>
          </w:p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Uluslararası İşletmecilik</w:t>
            </w:r>
          </w:p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Prof. Dr. Gülten GÜMÜŞTEKİN</w:t>
            </w:r>
          </w:p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140" w:type="dxa"/>
            <w:vAlign w:val="center"/>
          </w:tcPr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İŞL-3027</w:t>
            </w:r>
          </w:p>
          <w:p w:rsidR="00E13C40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Yöneylem Araştırması</w:t>
            </w:r>
          </w:p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 Dr. Ümran ŞENGÜL</w:t>
            </w:r>
          </w:p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625" w:type="dxa"/>
            <w:vAlign w:val="center"/>
          </w:tcPr>
          <w:p w:rsidR="00E13C40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İŞL-3015</w:t>
            </w:r>
          </w:p>
          <w:p w:rsidR="00E13C40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Araştırma Yöntemleri</w:t>
            </w:r>
          </w:p>
          <w:p w:rsidR="00E13C40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Prof. Dr. Pelin KANTEN</w:t>
            </w:r>
          </w:p>
          <w:p w:rsidR="00E13C40" w:rsidRPr="00917705" w:rsidRDefault="005B290B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302</w:t>
            </w:r>
          </w:p>
        </w:tc>
        <w:tc>
          <w:tcPr>
            <w:tcW w:w="591" w:type="dxa"/>
            <w:vAlign w:val="center"/>
          </w:tcPr>
          <w:p w:rsidR="00E13C40" w:rsidRPr="00F25715" w:rsidRDefault="00E13C40" w:rsidP="00E13C40">
            <w:pPr>
              <w:jc w:val="center"/>
              <w:rPr>
                <w:sz w:val="11"/>
                <w:szCs w:val="11"/>
              </w:rPr>
            </w:pPr>
          </w:p>
        </w:tc>
      </w:tr>
      <w:tr w:rsidR="00E13C40" w:rsidRPr="00F25715" w:rsidTr="000F0C4A">
        <w:trPr>
          <w:trHeight w:val="274"/>
        </w:trPr>
        <w:tc>
          <w:tcPr>
            <w:tcW w:w="754" w:type="dxa"/>
            <w:vAlign w:val="center"/>
          </w:tcPr>
          <w:p w:rsidR="00E13C40" w:rsidRPr="00F25715" w:rsidRDefault="00E13C40" w:rsidP="00E13C40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10:40</w:t>
            </w:r>
          </w:p>
          <w:p w:rsidR="00E13C40" w:rsidRPr="00F25715" w:rsidRDefault="00E13C40" w:rsidP="00E13C40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11:25</w:t>
            </w:r>
          </w:p>
        </w:tc>
        <w:tc>
          <w:tcPr>
            <w:tcW w:w="2435" w:type="dxa"/>
            <w:gridSpan w:val="2"/>
            <w:vAlign w:val="center"/>
          </w:tcPr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İŞL-3005</w:t>
            </w:r>
          </w:p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Finansal Yönetim</w:t>
            </w:r>
          </w:p>
          <w:p w:rsidR="00E13C40" w:rsidRPr="00845F82" w:rsidRDefault="00E13C40" w:rsidP="00E13C40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 Öğr. Üyesi Güneş TOPÇU</w:t>
            </w:r>
          </w:p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201</w:t>
            </w:r>
          </w:p>
        </w:tc>
        <w:tc>
          <w:tcPr>
            <w:tcW w:w="2588" w:type="dxa"/>
            <w:gridSpan w:val="2"/>
            <w:vAlign w:val="center"/>
          </w:tcPr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İŞL-3025</w:t>
            </w:r>
          </w:p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Uluslararası İşletmecilik</w:t>
            </w:r>
          </w:p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Prof. Dr. Gülten GÜMÜŞTEKİN</w:t>
            </w:r>
          </w:p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140" w:type="dxa"/>
            <w:vAlign w:val="center"/>
          </w:tcPr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İŞL-3027</w:t>
            </w:r>
          </w:p>
          <w:p w:rsidR="00E13C40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Yöneylem Araştırması</w:t>
            </w:r>
          </w:p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 Dr. Ümran ŞENGÜL</w:t>
            </w:r>
          </w:p>
          <w:p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625" w:type="dxa"/>
            <w:vAlign w:val="center"/>
          </w:tcPr>
          <w:p w:rsidR="00E13C40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İŞL-3015</w:t>
            </w:r>
          </w:p>
          <w:p w:rsidR="00E13C40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Araştırma Yöntemleri</w:t>
            </w:r>
          </w:p>
          <w:p w:rsidR="00E13C40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Prof. Dr. Pelin KANTEN</w:t>
            </w:r>
          </w:p>
          <w:p w:rsidR="00E13C40" w:rsidRPr="00917705" w:rsidRDefault="005B290B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302</w:t>
            </w:r>
          </w:p>
        </w:tc>
        <w:tc>
          <w:tcPr>
            <w:tcW w:w="591" w:type="dxa"/>
            <w:vAlign w:val="center"/>
          </w:tcPr>
          <w:p w:rsidR="00E13C40" w:rsidRPr="00F25715" w:rsidRDefault="00E13C40" w:rsidP="00E13C40">
            <w:pPr>
              <w:jc w:val="center"/>
              <w:rPr>
                <w:sz w:val="11"/>
                <w:szCs w:val="11"/>
              </w:rPr>
            </w:pPr>
          </w:p>
        </w:tc>
      </w:tr>
      <w:tr w:rsidR="00DA5AFB" w:rsidRPr="00F25715" w:rsidTr="000F0C4A">
        <w:trPr>
          <w:trHeight w:val="288"/>
        </w:trPr>
        <w:tc>
          <w:tcPr>
            <w:tcW w:w="754" w:type="dxa"/>
            <w:vAlign w:val="center"/>
          </w:tcPr>
          <w:p w:rsidR="00DA5AFB" w:rsidRPr="00F25715" w:rsidRDefault="00DA5AFB" w:rsidP="00DA5AFB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11:30</w:t>
            </w:r>
          </w:p>
          <w:p w:rsidR="00DA5AFB" w:rsidRPr="00F25715" w:rsidRDefault="00DA5AFB" w:rsidP="00DA5AFB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12:15</w:t>
            </w:r>
          </w:p>
        </w:tc>
        <w:tc>
          <w:tcPr>
            <w:tcW w:w="1253" w:type="dxa"/>
            <w:vAlign w:val="center"/>
          </w:tcPr>
          <w:p w:rsidR="00DA5AFB" w:rsidRPr="00845F82" w:rsidRDefault="00DA5AFB" w:rsidP="00DA5AFB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İŞL-3037</w:t>
            </w:r>
          </w:p>
          <w:p w:rsidR="00DA5AFB" w:rsidRPr="00845F82" w:rsidRDefault="00DA5AFB" w:rsidP="00DA5AFB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Hizmet Pazarlaması</w:t>
            </w:r>
          </w:p>
          <w:p w:rsidR="00DA5AFB" w:rsidRPr="00845F82" w:rsidRDefault="00DA5AFB" w:rsidP="00DA5AFB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:rsidR="00DA5AFB" w:rsidRPr="00845F82" w:rsidRDefault="00DA5AFB" w:rsidP="00DA5AFB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Dr.Öğr.Üyesi Mustafa KAPLAN</w:t>
            </w:r>
          </w:p>
          <w:p w:rsidR="00DA5AFB" w:rsidRPr="00845F82" w:rsidRDefault="00DA5AFB" w:rsidP="00DA5AFB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182" w:type="dxa"/>
            <w:vAlign w:val="center"/>
          </w:tcPr>
          <w:p w:rsidR="00DA5AFB" w:rsidRPr="00176303" w:rsidRDefault="00DA5AFB" w:rsidP="00DA5AFB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176303">
              <w:rPr>
                <w:color w:val="000000" w:themeColor="text1"/>
                <w:sz w:val="10"/>
                <w:szCs w:val="10"/>
              </w:rPr>
              <w:t>İŞL-3009</w:t>
            </w:r>
          </w:p>
          <w:p w:rsidR="00DA5AFB" w:rsidRDefault="00DA5AFB" w:rsidP="00DA5AFB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176303">
              <w:rPr>
                <w:color w:val="000000" w:themeColor="text1"/>
                <w:sz w:val="10"/>
                <w:szCs w:val="10"/>
              </w:rPr>
              <w:t>Muhasebe Bilgi Sistemi</w:t>
            </w:r>
          </w:p>
          <w:p w:rsidR="0016684A" w:rsidRPr="0016684A" w:rsidRDefault="0016684A" w:rsidP="0016684A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:rsidR="00DA5AFB" w:rsidRPr="00176303" w:rsidRDefault="00DA5AFB" w:rsidP="00DA5AFB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176303">
              <w:rPr>
                <w:color w:val="000000" w:themeColor="text1"/>
                <w:sz w:val="10"/>
                <w:szCs w:val="10"/>
              </w:rPr>
              <w:t>Öğr. Gör. Dr. Aslı ÇETİNKAYA</w:t>
            </w:r>
          </w:p>
          <w:p w:rsidR="00DA5AFB" w:rsidRPr="00176303" w:rsidRDefault="00DA5AFB" w:rsidP="00DA5AFB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176303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588" w:type="dxa"/>
            <w:gridSpan w:val="2"/>
            <w:vAlign w:val="center"/>
          </w:tcPr>
          <w:p w:rsidR="00DA5AFB" w:rsidRPr="00845F82" w:rsidRDefault="00DA5AFB" w:rsidP="00DA5AFB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İŞL- 3043</w:t>
            </w:r>
          </w:p>
          <w:p w:rsidR="00DA5AFB" w:rsidRPr="00845F82" w:rsidRDefault="00DA5AFB" w:rsidP="00DA5AFB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Kriz ve Stres Yönetimi</w:t>
            </w:r>
          </w:p>
          <w:p w:rsidR="00DA5AFB" w:rsidRPr="00845F82" w:rsidRDefault="00DA5AFB" w:rsidP="00DA5AFB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 Dr. Ali Şahin ÖRNEK</w:t>
            </w:r>
          </w:p>
          <w:p w:rsidR="00DA5AFB" w:rsidRPr="00845F82" w:rsidRDefault="00DA5AFB" w:rsidP="00DA5AFB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140" w:type="dxa"/>
            <w:vAlign w:val="center"/>
          </w:tcPr>
          <w:p w:rsidR="00DA5AFB" w:rsidRPr="00845F82" w:rsidRDefault="00DA5AFB" w:rsidP="00DA5AFB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:rsidR="00DA5AFB" w:rsidRPr="00917705" w:rsidRDefault="00DA5AFB" w:rsidP="00DA5AFB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:rsidR="00DA5AFB" w:rsidRPr="00F25715" w:rsidRDefault="00DA5AFB" w:rsidP="00DA5AFB">
            <w:pPr>
              <w:jc w:val="center"/>
              <w:rPr>
                <w:sz w:val="11"/>
                <w:szCs w:val="11"/>
              </w:rPr>
            </w:pPr>
          </w:p>
        </w:tc>
      </w:tr>
      <w:tr w:rsidR="00DA5AFB" w:rsidRPr="00F25715" w:rsidTr="000F0C4A">
        <w:trPr>
          <w:trHeight w:val="288"/>
        </w:trPr>
        <w:tc>
          <w:tcPr>
            <w:tcW w:w="754" w:type="dxa"/>
            <w:vAlign w:val="center"/>
          </w:tcPr>
          <w:p w:rsidR="00DA5AFB" w:rsidRPr="00F25715" w:rsidRDefault="00DA5AFB" w:rsidP="00DA5AFB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12:20</w:t>
            </w:r>
          </w:p>
          <w:p w:rsidR="00DA5AFB" w:rsidRPr="00F25715" w:rsidRDefault="00DA5AFB" w:rsidP="00DA5AFB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13:05</w:t>
            </w:r>
          </w:p>
        </w:tc>
        <w:tc>
          <w:tcPr>
            <w:tcW w:w="1253" w:type="dxa"/>
            <w:vAlign w:val="center"/>
          </w:tcPr>
          <w:p w:rsidR="00DA5AFB" w:rsidRPr="00845F82" w:rsidRDefault="00DA5AFB" w:rsidP="00DA5AFB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İŞL-3037</w:t>
            </w:r>
          </w:p>
          <w:p w:rsidR="00DA5AFB" w:rsidRPr="00845F82" w:rsidRDefault="00DA5AFB" w:rsidP="00DA5AFB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Hizmet Pazarlaması</w:t>
            </w:r>
          </w:p>
          <w:p w:rsidR="00DA5AFB" w:rsidRPr="00845F82" w:rsidRDefault="00DA5AFB" w:rsidP="00DA5AFB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:rsidR="00DA5AFB" w:rsidRPr="00845F82" w:rsidRDefault="00DA5AFB" w:rsidP="00DA5AFB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Dr.Öğr.Üyesi Mustafa KAPLAN</w:t>
            </w:r>
          </w:p>
          <w:p w:rsidR="00DA5AFB" w:rsidRPr="00845F82" w:rsidRDefault="00DA5AFB" w:rsidP="00DA5AFB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182" w:type="dxa"/>
            <w:vAlign w:val="center"/>
          </w:tcPr>
          <w:p w:rsidR="00DA5AFB" w:rsidRPr="00176303" w:rsidRDefault="00DA5AFB" w:rsidP="00DA5AFB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176303">
              <w:rPr>
                <w:color w:val="000000" w:themeColor="text1"/>
                <w:sz w:val="10"/>
                <w:szCs w:val="10"/>
              </w:rPr>
              <w:t>İŞL-3009</w:t>
            </w:r>
          </w:p>
          <w:p w:rsidR="00DA5AFB" w:rsidRDefault="00DA5AFB" w:rsidP="00DA5AFB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176303">
              <w:rPr>
                <w:color w:val="000000" w:themeColor="text1"/>
                <w:sz w:val="10"/>
                <w:szCs w:val="10"/>
              </w:rPr>
              <w:t>Muhasebe Bilgi Sistemi</w:t>
            </w:r>
          </w:p>
          <w:p w:rsidR="0016684A" w:rsidRPr="0016684A" w:rsidRDefault="0016684A" w:rsidP="0016684A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:rsidR="00DA5AFB" w:rsidRPr="00176303" w:rsidRDefault="00DA5AFB" w:rsidP="00DA5AFB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176303">
              <w:rPr>
                <w:color w:val="000000" w:themeColor="text1"/>
                <w:sz w:val="10"/>
                <w:szCs w:val="10"/>
              </w:rPr>
              <w:t>Öğr. Gör. Dr. Aslı ÇETİNKAYA</w:t>
            </w:r>
          </w:p>
          <w:p w:rsidR="00DA5AFB" w:rsidRPr="00176303" w:rsidRDefault="00DA5AFB" w:rsidP="00DA5AFB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176303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588" w:type="dxa"/>
            <w:gridSpan w:val="2"/>
            <w:vAlign w:val="center"/>
          </w:tcPr>
          <w:p w:rsidR="00DA5AFB" w:rsidRPr="00845F82" w:rsidRDefault="00DA5AFB" w:rsidP="00DA5AFB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İŞL- 3043</w:t>
            </w:r>
          </w:p>
          <w:p w:rsidR="00DA5AFB" w:rsidRPr="00845F82" w:rsidRDefault="00DA5AFB" w:rsidP="00DA5AFB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Kriz ve Stres Yönetimi</w:t>
            </w:r>
          </w:p>
          <w:p w:rsidR="00DA5AFB" w:rsidRPr="00845F82" w:rsidRDefault="00DA5AFB" w:rsidP="00DA5AFB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 Dr. Ali Şahin ÖRNEK</w:t>
            </w:r>
          </w:p>
          <w:p w:rsidR="00DA5AFB" w:rsidRPr="00845F82" w:rsidRDefault="00DA5AFB" w:rsidP="00DA5AFB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140" w:type="dxa"/>
            <w:vAlign w:val="center"/>
          </w:tcPr>
          <w:p w:rsidR="00DA5AFB" w:rsidRPr="00845F82" w:rsidRDefault="00DA5AFB" w:rsidP="00DA5AFB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:rsidR="00DA5AFB" w:rsidRPr="00917705" w:rsidRDefault="00DA5AFB" w:rsidP="00DA5AFB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:rsidR="00DA5AFB" w:rsidRPr="00F25715" w:rsidRDefault="00DA5AFB" w:rsidP="00DA5AFB">
            <w:pPr>
              <w:jc w:val="center"/>
              <w:rPr>
                <w:sz w:val="11"/>
                <w:szCs w:val="11"/>
              </w:rPr>
            </w:pPr>
          </w:p>
        </w:tc>
      </w:tr>
      <w:tr w:rsidR="00DA5AFB" w:rsidRPr="00F25715" w:rsidTr="000F0C4A">
        <w:trPr>
          <w:trHeight w:val="288"/>
        </w:trPr>
        <w:tc>
          <w:tcPr>
            <w:tcW w:w="754" w:type="dxa"/>
            <w:vAlign w:val="center"/>
          </w:tcPr>
          <w:p w:rsidR="00DA5AFB" w:rsidRPr="00F25715" w:rsidRDefault="00DA5AFB" w:rsidP="00DA5AFB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13:10</w:t>
            </w:r>
          </w:p>
          <w:p w:rsidR="00DA5AFB" w:rsidRPr="00F25715" w:rsidRDefault="00DA5AFB" w:rsidP="00DA5AFB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13:55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DA5AFB" w:rsidRPr="00845F82" w:rsidRDefault="00DA5AFB" w:rsidP="00DA5AFB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İŞL-3037</w:t>
            </w:r>
          </w:p>
          <w:p w:rsidR="00DA5AFB" w:rsidRPr="00845F82" w:rsidRDefault="00DA5AFB" w:rsidP="00DA5AFB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Hizmet Pazarlaması</w:t>
            </w:r>
          </w:p>
          <w:p w:rsidR="00DA5AFB" w:rsidRPr="00845F82" w:rsidRDefault="00DA5AFB" w:rsidP="00DA5AFB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:rsidR="00DA5AFB" w:rsidRPr="00845F82" w:rsidRDefault="00DA5AFB" w:rsidP="00DA5AFB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Dr.Öğr.Üyesi Mustafa KAPLAN</w:t>
            </w:r>
          </w:p>
          <w:p w:rsidR="00DA5AFB" w:rsidRPr="00845F82" w:rsidRDefault="00DA5AFB" w:rsidP="00DA5AFB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DA5AFB" w:rsidRPr="00176303" w:rsidRDefault="00DA5AFB" w:rsidP="00DA5AFB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176303">
              <w:rPr>
                <w:color w:val="000000" w:themeColor="text1"/>
                <w:sz w:val="10"/>
                <w:szCs w:val="10"/>
              </w:rPr>
              <w:t>İŞL-3009</w:t>
            </w:r>
          </w:p>
          <w:p w:rsidR="00DA5AFB" w:rsidRDefault="00DA5AFB" w:rsidP="00DA5AFB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176303">
              <w:rPr>
                <w:color w:val="000000" w:themeColor="text1"/>
                <w:sz w:val="10"/>
                <w:szCs w:val="10"/>
              </w:rPr>
              <w:t>Muhasebe Bilgi Sistemi</w:t>
            </w:r>
          </w:p>
          <w:p w:rsidR="0016684A" w:rsidRPr="0016684A" w:rsidRDefault="0016684A" w:rsidP="0016684A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:rsidR="00DA5AFB" w:rsidRPr="00176303" w:rsidRDefault="00DA5AFB" w:rsidP="00DA5AFB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176303">
              <w:rPr>
                <w:color w:val="000000" w:themeColor="text1"/>
                <w:sz w:val="10"/>
                <w:szCs w:val="10"/>
              </w:rPr>
              <w:t>Öğr. Gör. Dr. Aslı ÇETİNKAYA</w:t>
            </w:r>
          </w:p>
          <w:p w:rsidR="00DA5AFB" w:rsidRPr="00176303" w:rsidRDefault="00DA5AFB" w:rsidP="00DA5AFB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176303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588" w:type="dxa"/>
            <w:gridSpan w:val="2"/>
            <w:vAlign w:val="center"/>
          </w:tcPr>
          <w:p w:rsidR="00DA5AFB" w:rsidRPr="00845F82" w:rsidRDefault="00DA5AFB" w:rsidP="00DA5AFB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İŞL- 3043</w:t>
            </w:r>
          </w:p>
          <w:p w:rsidR="00DA5AFB" w:rsidRPr="00845F82" w:rsidRDefault="00DA5AFB" w:rsidP="00DA5AFB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Kriz ve Stres Yönetimi</w:t>
            </w:r>
          </w:p>
          <w:p w:rsidR="00DA5AFB" w:rsidRPr="00845F82" w:rsidRDefault="00DA5AFB" w:rsidP="00DA5AFB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 Dr. Ali Şahin ÖRNEK</w:t>
            </w:r>
          </w:p>
          <w:p w:rsidR="00DA5AFB" w:rsidRPr="00845F82" w:rsidRDefault="00DA5AFB" w:rsidP="00DA5AFB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140" w:type="dxa"/>
            <w:vAlign w:val="center"/>
          </w:tcPr>
          <w:p w:rsidR="00DA5AFB" w:rsidRPr="00845F82" w:rsidRDefault="00DA5AFB" w:rsidP="00DA5AFB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:rsidR="00DA5AFB" w:rsidRPr="00917705" w:rsidRDefault="00DA5AFB" w:rsidP="00DA5AFB">
            <w:pPr>
              <w:jc w:val="center"/>
              <w:rPr>
                <w:rFonts w:asciiTheme="minorHAnsi" w:hAnsiTheme="minorHAnsi" w:cstheme="minorBidi"/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:rsidR="00DA5AFB" w:rsidRPr="00F25715" w:rsidRDefault="00DA5AFB" w:rsidP="00DA5AFB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:rsidTr="000F0C4A">
        <w:trPr>
          <w:trHeight w:val="288"/>
        </w:trPr>
        <w:tc>
          <w:tcPr>
            <w:tcW w:w="754" w:type="dxa"/>
            <w:vAlign w:val="center"/>
          </w:tcPr>
          <w:p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14:00</w:t>
            </w:r>
          </w:p>
          <w:p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14:45</w:t>
            </w:r>
          </w:p>
        </w:tc>
        <w:tc>
          <w:tcPr>
            <w:tcW w:w="2435" w:type="dxa"/>
            <w:gridSpan w:val="2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FIM-3001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Financial Management</w:t>
            </w:r>
          </w:p>
          <w:p w:rsidR="00F044AE" w:rsidRPr="004F6D19" w:rsidRDefault="00F044AE" w:rsidP="00F044AE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4F6D19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Dr. Öğr. Üyesi Güneş TOPÇU</w:t>
            </w:r>
          </w:p>
          <w:p w:rsidR="001554A2" w:rsidRPr="004F6D19" w:rsidRDefault="001554A2" w:rsidP="001554A2">
            <w:pPr>
              <w:jc w:val="center"/>
              <w:rPr>
                <w:rFonts w:asciiTheme="minorHAnsi" w:hAnsiTheme="minorHAnsi" w:cstheme="minorBidi"/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329" w:type="dxa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İŞL-3021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Tedarik Zinciri Yönetimi</w:t>
            </w:r>
          </w:p>
          <w:p w:rsidR="001554A2" w:rsidRPr="004F6D19" w:rsidRDefault="001554A2" w:rsidP="001554A2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4F6D19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Dr. Öğr. Üyesi Mustafa KAPLAN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303</w:t>
            </w:r>
          </w:p>
          <w:p w:rsidR="001554A2" w:rsidRPr="004F6D19" w:rsidRDefault="001554A2" w:rsidP="001554A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259" w:type="dxa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İŞL- 3035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Muhasebe Bilgi Sistemi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Doç.Dr.İsmail ELAGÖZ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301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140" w:type="dxa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:rsidR="001554A2" w:rsidRPr="00917705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:rsidTr="000F0C4A">
        <w:trPr>
          <w:trHeight w:val="288"/>
        </w:trPr>
        <w:tc>
          <w:tcPr>
            <w:tcW w:w="754" w:type="dxa"/>
            <w:vAlign w:val="center"/>
          </w:tcPr>
          <w:p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14:50</w:t>
            </w:r>
          </w:p>
          <w:p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15:35</w:t>
            </w:r>
          </w:p>
        </w:tc>
        <w:tc>
          <w:tcPr>
            <w:tcW w:w="2435" w:type="dxa"/>
            <w:gridSpan w:val="2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FIM-3001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Financial Management</w:t>
            </w:r>
          </w:p>
          <w:p w:rsidR="00F044AE" w:rsidRPr="004F6D19" w:rsidRDefault="00F044AE" w:rsidP="00F044AE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4F6D19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Dr. Öğr. Üyesi Güneş TOPÇU</w:t>
            </w:r>
          </w:p>
          <w:p w:rsidR="001554A2" w:rsidRPr="004F6D19" w:rsidRDefault="001554A2" w:rsidP="001554A2">
            <w:pPr>
              <w:jc w:val="center"/>
              <w:rPr>
                <w:rFonts w:asciiTheme="minorHAnsi" w:hAnsiTheme="minorHAnsi" w:cstheme="minorBidi"/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329" w:type="dxa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İŞL-3021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Tedarik Zinciri Yönetimi</w:t>
            </w:r>
          </w:p>
          <w:p w:rsidR="001554A2" w:rsidRPr="004F6D19" w:rsidRDefault="001554A2" w:rsidP="001554A2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4F6D19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Dr. Öğr. Üyesi Mustafa KAPLAN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303</w:t>
            </w:r>
          </w:p>
        </w:tc>
        <w:tc>
          <w:tcPr>
            <w:tcW w:w="1259" w:type="dxa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İŞL- 3035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Muhasebe Bilgi Sistemi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Doç.Dr.İsmail ELAGÖZ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301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140" w:type="dxa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:rsidR="001554A2" w:rsidRPr="00917705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:rsidTr="000F0C4A">
        <w:trPr>
          <w:trHeight w:val="288"/>
        </w:trPr>
        <w:tc>
          <w:tcPr>
            <w:tcW w:w="754" w:type="dxa"/>
            <w:vAlign w:val="center"/>
          </w:tcPr>
          <w:p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15:40</w:t>
            </w:r>
          </w:p>
          <w:p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16:25</w:t>
            </w:r>
          </w:p>
        </w:tc>
        <w:tc>
          <w:tcPr>
            <w:tcW w:w="2435" w:type="dxa"/>
            <w:gridSpan w:val="2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FIM-3001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Financial Management</w:t>
            </w:r>
          </w:p>
          <w:p w:rsidR="00F044AE" w:rsidRPr="004F6D19" w:rsidRDefault="00F044AE" w:rsidP="00F044AE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4F6D19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Dr. Öğr. Üyesi Güneş TOPÇU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329" w:type="dxa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İŞL-3021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Tedarik Zinciri Yönetimi</w:t>
            </w:r>
          </w:p>
          <w:p w:rsidR="001554A2" w:rsidRPr="004F6D19" w:rsidRDefault="001554A2" w:rsidP="001554A2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4F6D19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Dr. Öğr. Üyesi Mustafa KAPLAN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303</w:t>
            </w:r>
          </w:p>
        </w:tc>
        <w:tc>
          <w:tcPr>
            <w:tcW w:w="1259" w:type="dxa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İŞL- 3035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Muhasebe Bilgi Sistemi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Doç.Dr.İsmail ELAGÖZ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301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140" w:type="dxa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:rsidR="001554A2" w:rsidRPr="00917705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:rsidTr="000F0C4A">
        <w:trPr>
          <w:trHeight w:val="288"/>
        </w:trPr>
        <w:tc>
          <w:tcPr>
            <w:tcW w:w="754" w:type="dxa"/>
            <w:vAlign w:val="center"/>
          </w:tcPr>
          <w:p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16:30</w:t>
            </w:r>
          </w:p>
          <w:p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17:15</w:t>
            </w:r>
          </w:p>
        </w:tc>
        <w:tc>
          <w:tcPr>
            <w:tcW w:w="2435" w:type="dxa"/>
            <w:gridSpan w:val="2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140" w:type="dxa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:rsidR="001554A2" w:rsidRPr="00917705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:rsidTr="000F0C4A">
        <w:trPr>
          <w:trHeight w:val="274"/>
        </w:trPr>
        <w:tc>
          <w:tcPr>
            <w:tcW w:w="754" w:type="dxa"/>
            <w:vAlign w:val="center"/>
          </w:tcPr>
          <w:p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14:50</w:t>
            </w:r>
          </w:p>
          <w:p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15:35</w:t>
            </w:r>
          </w:p>
        </w:tc>
        <w:tc>
          <w:tcPr>
            <w:tcW w:w="2435" w:type="dxa"/>
            <w:gridSpan w:val="2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140" w:type="dxa"/>
            <w:vAlign w:val="center"/>
          </w:tcPr>
          <w:p w:rsidR="001554A2" w:rsidRPr="004F6D19" w:rsidRDefault="001554A2" w:rsidP="001554A2">
            <w:pPr>
              <w:jc w:val="center"/>
              <w:rPr>
                <w:rFonts w:asciiTheme="minorHAnsi" w:hAnsiTheme="minorHAnsi" w:cstheme="minorBidi"/>
                <w:color w:val="000000" w:themeColor="text1"/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RES-3001</w:t>
            </w:r>
          </w:p>
          <w:p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Research Methods</w:t>
            </w:r>
          </w:p>
          <w:p w:rsidR="001554A2" w:rsidRPr="00845F82" w:rsidRDefault="001554A2" w:rsidP="001554A2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 Öğr. Üyesi Elçin BAYRAKTAR KÖSE</w:t>
            </w:r>
          </w:p>
          <w:p w:rsidR="001554A2" w:rsidRPr="00845F82" w:rsidRDefault="000F0C4A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202</w:t>
            </w:r>
          </w:p>
        </w:tc>
        <w:tc>
          <w:tcPr>
            <w:tcW w:w="591" w:type="dxa"/>
            <w:vAlign w:val="center"/>
          </w:tcPr>
          <w:p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:rsidTr="000F0C4A">
        <w:trPr>
          <w:trHeight w:val="288"/>
        </w:trPr>
        <w:tc>
          <w:tcPr>
            <w:tcW w:w="754" w:type="dxa"/>
            <w:vAlign w:val="center"/>
          </w:tcPr>
          <w:p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15:40</w:t>
            </w:r>
          </w:p>
          <w:p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16:25</w:t>
            </w:r>
          </w:p>
        </w:tc>
        <w:tc>
          <w:tcPr>
            <w:tcW w:w="2435" w:type="dxa"/>
            <w:gridSpan w:val="2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140" w:type="dxa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RES-3001</w:t>
            </w:r>
          </w:p>
          <w:p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Research Methods</w:t>
            </w:r>
          </w:p>
          <w:p w:rsidR="001554A2" w:rsidRPr="00845F82" w:rsidRDefault="001554A2" w:rsidP="001554A2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 Öğr. Üyesi Elçin BAYRAKTAR KÖSE</w:t>
            </w:r>
          </w:p>
          <w:p w:rsidR="001554A2" w:rsidRPr="00845F82" w:rsidRDefault="000F0C4A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202</w:t>
            </w:r>
          </w:p>
        </w:tc>
        <w:tc>
          <w:tcPr>
            <w:tcW w:w="591" w:type="dxa"/>
            <w:vAlign w:val="center"/>
          </w:tcPr>
          <w:p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:rsidTr="000F0C4A">
        <w:trPr>
          <w:trHeight w:val="465"/>
        </w:trPr>
        <w:tc>
          <w:tcPr>
            <w:tcW w:w="754" w:type="dxa"/>
            <w:vAlign w:val="center"/>
          </w:tcPr>
          <w:p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16:30</w:t>
            </w:r>
          </w:p>
          <w:p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17:15</w:t>
            </w:r>
          </w:p>
        </w:tc>
        <w:tc>
          <w:tcPr>
            <w:tcW w:w="2435" w:type="dxa"/>
            <w:gridSpan w:val="2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140" w:type="dxa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RES-3001</w:t>
            </w:r>
          </w:p>
          <w:p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Research Methods</w:t>
            </w:r>
          </w:p>
          <w:p w:rsidR="001554A2" w:rsidRPr="00845F82" w:rsidRDefault="001554A2" w:rsidP="001554A2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 Öğr. Üyesi Elçin BAYRAKTAR KÖSE</w:t>
            </w:r>
          </w:p>
          <w:p w:rsidR="001554A2" w:rsidRPr="00845F82" w:rsidRDefault="000F0C4A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202</w:t>
            </w:r>
          </w:p>
        </w:tc>
        <w:tc>
          <w:tcPr>
            <w:tcW w:w="591" w:type="dxa"/>
            <w:vAlign w:val="center"/>
          </w:tcPr>
          <w:p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:rsidTr="000F0C4A">
        <w:trPr>
          <w:trHeight w:val="288"/>
        </w:trPr>
        <w:tc>
          <w:tcPr>
            <w:tcW w:w="754" w:type="dxa"/>
            <w:vAlign w:val="center"/>
          </w:tcPr>
          <w:p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17:20</w:t>
            </w:r>
          </w:p>
          <w:p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18:05</w:t>
            </w:r>
          </w:p>
        </w:tc>
        <w:tc>
          <w:tcPr>
            <w:tcW w:w="2435" w:type="dxa"/>
            <w:gridSpan w:val="2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İŞL-3025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Uluslararası İşletmecilik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Prof. Dr. Gülten GÜMÜŞTEKİN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588" w:type="dxa"/>
            <w:gridSpan w:val="2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İŞL- 3043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Kriz ve Stres Yönetimi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Doç. Dr. Ali Şahin ÖRNEK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140" w:type="dxa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İŞL-3027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Yöneylem Araştırması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Doç. Dr. Ümran ŞENGÜL</w:t>
            </w:r>
          </w:p>
          <w:p w:rsidR="001554A2" w:rsidRPr="004F6D19" w:rsidRDefault="001554A2" w:rsidP="001554A2">
            <w:pPr>
              <w:jc w:val="center"/>
              <w:rPr>
                <w:rFonts w:asciiTheme="minorHAnsi" w:hAnsiTheme="minorHAnsi" w:cstheme="minorBidi"/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625" w:type="dxa"/>
            <w:vAlign w:val="center"/>
          </w:tcPr>
          <w:p w:rsidR="001554A2" w:rsidRPr="00917705" w:rsidRDefault="001554A2" w:rsidP="001554A2">
            <w:pPr>
              <w:jc w:val="center"/>
              <w:rPr>
                <w:rFonts w:asciiTheme="minorHAnsi" w:hAnsiTheme="minorHAnsi" w:cstheme="minorBidi"/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:rsidTr="000F0C4A">
        <w:trPr>
          <w:trHeight w:val="288"/>
        </w:trPr>
        <w:tc>
          <w:tcPr>
            <w:tcW w:w="754" w:type="dxa"/>
            <w:vAlign w:val="center"/>
          </w:tcPr>
          <w:p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18:10</w:t>
            </w:r>
          </w:p>
          <w:p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18:55</w:t>
            </w:r>
          </w:p>
        </w:tc>
        <w:tc>
          <w:tcPr>
            <w:tcW w:w="2435" w:type="dxa"/>
            <w:gridSpan w:val="2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İŞL-3025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Uluslararası İşletmecilik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Prof. Dr. Gülten GÜMÜŞTEKİN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588" w:type="dxa"/>
            <w:gridSpan w:val="2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İŞL- 3043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Kriz ve Stres Yönetimi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Doç. Dr. Ali Şahin ÖRNEK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140" w:type="dxa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İŞL-3027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Yöneylem Araştırması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Doç. Dr. Ümran ŞENGÜL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625" w:type="dxa"/>
            <w:vAlign w:val="center"/>
          </w:tcPr>
          <w:p w:rsidR="001554A2" w:rsidRPr="00917705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:rsidTr="000F0C4A">
        <w:trPr>
          <w:trHeight w:val="288"/>
        </w:trPr>
        <w:tc>
          <w:tcPr>
            <w:tcW w:w="754" w:type="dxa"/>
            <w:vAlign w:val="center"/>
          </w:tcPr>
          <w:p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19:00</w:t>
            </w:r>
          </w:p>
          <w:p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19:45</w:t>
            </w:r>
          </w:p>
        </w:tc>
        <w:tc>
          <w:tcPr>
            <w:tcW w:w="2435" w:type="dxa"/>
            <w:gridSpan w:val="2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İŞL-3025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Uluslararası İşletmecilik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Prof. Dr. Gülten GÜMÜŞTEKİN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588" w:type="dxa"/>
            <w:gridSpan w:val="2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İŞL- 3043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Kriz ve Stres Yönetimi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Doç. Dr. Ali Şahin ÖRNEK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140" w:type="dxa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İŞL-3027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Yöneylem Araştırması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Doç. Dr. Ümran ŞENGÜL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625" w:type="dxa"/>
            <w:vAlign w:val="center"/>
          </w:tcPr>
          <w:p w:rsidR="001554A2" w:rsidRPr="00917705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:rsidTr="000F0C4A">
        <w:trPr>
          <w:trHeight w:val="288"/>
        </w:trPr>
        <w:tc>
          <w:tcPr>
            <w:tcW w:w="754" w:type="dxa"/>
            <w:vAlign w:val="center"/>
          </w:tcPr>
          <w:p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19:50</w:t>
            </w:r>
          </w:p>
          <w:p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20:35</w:t>
            </w:r>
          </w:p>
        </w:tc>
        <w:tc>
          <w:tcPr>
            <w:tcW w:w="2435" w:type="dxa"/>
            <w:gridSpan w:val="2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İŞL- 3035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Muhasebe Bilgi Sistemi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Doç.Dr.İsmail ELAGÖZ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588" w:type="dxa"/>
            <w:gridSpan w:val="2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140" w:type="dxa"/>
            <w:vAlign w:val="center"/>
          </w:tcPr>
          <w:p w:rsidR="001554A2" w:rsidRPr="004F6D19" w:rsidRDefault="001554A2" w:rsidP="001554A2">
            <w:pPr>
              <w:jc w:val="center"/>
              <w:rPr>
                <w:rFonts w:asciiTheme="minorHAnsi" w:hAnsiTheme="minorHAnsi" w:cstheme="minorBidi"/>
                <w:color w:val="000000" w:themeColor="text1"/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:rsidR="001554A2" w:rsidRPr="00917705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:rsidTr="000F0C4A">
        <w:trPr>
          <w:trHeight w:val="288"/>
        </w:trPr>
        <w:tc>
          <w:tcPr>
            <w:tcW w:w="754" w:type="dxa"/>
            <w:vAlign w:val="center"/>
          </w:tcPr>
          <w:p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20:40</w:t>
            </w:r>
          </w:p>
          <w:p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21:25</w:t>
            </w:r>
          </w:p>
        </w:tc>
        <w:tc>
          <w:tcPr>
            <w:tcW w:w="2435" w:type="dxa"/>
            <w:gridSpan w:val="2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İŞL- 3035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Muhasebe Bilgi Sistemi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Doç.Dr.İsmail ELAGÖZ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588" w:type="dxa"/>
            <w:gridSpan w:val="2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140" w:type="dxa"/>
            <w:vAlign w:val="center"/>
          </w:tcPr>
          <w:p w:rsidR="001554A2" w:rsidRPr="004F6D19" w:rsidRDefault="001554A2" w:rsidP="001554A2">
            <w:pPr>
              <w:jc w:val="center"/>
              <w:rPr>
                <w:rFonts w:asciiTheme="minorHAnsi" w:hAnsiTheme="minorHAnsi" w:cstheme="minorBidi"/>
                <w:color w:val="000000" w:themeColor="text1"/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:rsidR="001554A2" w:rsidRPr="00917705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:rsidTr="000F0C4A">
        <w:trPr>
          <w:trHeight w:val="274"/>
        </w:trPr>
        <w:tc>
          <w:tcPr>
            <w:tcW w:w="754" w:type="dxa"/>
            <w:vAlign w:val="center"/>
          </w:tcPr>
          <w:p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21:30</w:t>
            </w:r>
          </w:p>
          <w:p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22:15</w:t>
            </w:r>
          </w:p>
        </w:tc>
        <w:tc>
          <w:tcPr>
            <w:tcW w:w="2435" w:type="dxa"/>
            <w:gridSpan w:val="2"/>
            <w:vAlign w:val="center"/>
          </w:tcPr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İŞL- 3035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Muhasebe Bilgi Sistemi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Doç.Dr.İsmail ELAGÖZ</w:t>
            </w:r>
          </w:p>
          <w:p w:rsidR="001554A2" w:rsidRPr="004F6D19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4F6D19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588" w:type="dxa"/>
            <w:gridSpan w:val="2"/>
            <w:vAlign w:val="center"/>
          </w:tcPr>
          <w:p w:rsidR="001554A2" w:rsidRPr="004F6D19" w:rsidRDefault="001554A2" w:rsidP="001554A2">
            <w:pPr>
              <w:jc w:val="center"/>
              <w:rPr>
                <w:rFonts w:asciiTheme="minorHAnsi" w:hAnsiTheme="minorHAnsi" w:cstheme="minorBidi"/>
                <w:color w:val="000000" w:themeColor="text1"/>
                <w:sz w:val="11"/>
                <w:szCs w:val="11"/>
              </w:rPr>
            </w:pPr>
          </w:p>
        </w:tc>
        <w:tc>
          <w:tcPr>
            <w:tcW w:w="2140" w:type="dxa"/>
            <w:vAlign w:val="center"/>
          </w:tcPr>
          <w:p w:rsidR="001554A2" w:rsidRPr="004F6D19" w:rsidRDefault="001554A2" w:rsidP="001554A2">
            <w:pPr>
              <w:jc w:val="center"/>
              <w:rPr>
                <w:rFonts w:asciiTheme="minorHAnsi" w:hAnsiTheme="minorHAnsi" w:cstheme="minorBidi"/>
                <w:color w:val="000000" w:themeColor="text1"/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:rsidR="001554A2" w:rsidRPr="00917705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</w:tbl>
    <w:p w:rsidR="00917705" w:rsidRDefault="00917705"/>
    <w:p w:rsidR="00093343" w:rsidRDefault="00093343"/>
    <w:tbl>
      <w:tblPr>
        <w:tblStyle w:val="TabloKlavuzu"/>
        <w:tblpPr w:leftFromText="141" w:rightFromText="141" w:vertAnchor="page" w:horzAnchor="margin" w:tblpXSpec="center" w:tblpY="530"/>
        <w:tblW w:w="11052" w:type="dxa"/>
        <w:tblLook w:val="04A0" w:firstRow="1" w:lastRow="0" w:firstColumn="1" w:lastColumn="0" w:noHBand="0" w:noVBand="1"/>
      </w:tblPr>
      <w:tblGrid>
        <w:gridCol w:w="646"/>
        <w:gridCol w:w="2169"/>
        <w:gridCol w:w="2485"/>
        <w:gridCol w:w="2012"/>
        <w:gridCol w:w="2181"/>
        <w:gridCol w:w="1559"/>
      </w:tblGrid>
      <w:tr w:rsidR="00093343" w:rsidRPr="00F25715" w:rsidTr="009B6220">
        <w:trPr>
          <w:trHeight w:val="294"/>
        </w:trPr>
        <w:tc>
          <w:tcPr>
            <w:tcW w:w="646" w:type="dxa"/>
            <w:vAlign w:val="center"/>
          </w:tcPr>
          <w:p w:rsidR="00093343" w:rsidRPr="00F25715" w:rsidRDefault="00093343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F25715">
              <w:rPr>
                <w:sz w:val="10"/>
                <w:szCs w:val="10"/>
              </w:rPr>
              <w:lastRenderedPageBreak/>
              <w:br w:type="page"/>
              <w:t>4</w:t>
            </w:r>
            <w:r w:rsidRPr="00F25715">
              <w:rPr>
                <w:b/>
                <w:bCs/>
                <w:sz w:val="10"/>
                <w:szCs w:val="10"/>
              </w:rPr>
              <w:t>.SINIF</w:t>
            </w:r>
          </w:p>
        </w:tc>
        <w:tc>
          <w:tcPr>
            <w:tcW w:w="2169" w:type="dxa"/>
            <w:vAlign w:val="center"/>
          </w:tcPr>
          <w:p w:rsidR="00093343" w:rsidRPr="00F25715" w:rsidRDefault="00093343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F25715">
              <w:rPr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2485" w:type="dxa"/>
            <w:vAlign w:val="center"/>
          </w:tcPr>
          <w:p w:rsidR="00093343" w:rsidRPr="00F25715" w:rsidRDefault="00093343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F25715">
              <w:rPr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2012" w:type="dxa"/>
            <w:vAlign w:val="center"/>
          </w:tcPr>
          <w:p w:rsidR="00093343" w:rsidRPr="00F25715" w:rsidRDefault="00093343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F25715">
              <w:rPr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2181" w:type="dxa"/>
            <w:vAlign w:val="center"/>
          </w:tcPr>
          <w:p w:rsidR="00093343" w:rsidRPr="00F25715" w:rsidRDefault="00093343" w:rsidP="009B622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1559" w:type="dxa"/>
            <w:vAlign w:val="center"/>
          </w:tcPr>
          <w:p w:rsidR="00093343" w:rsidRPr="00F25715" w:rsidRDefault="00093343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F25715">
              <w:rPr>
                <w:b/>
                <w:bCs/>
                <w:sz w:val="10"/>
                <w:szCs w:val="10"/>
              </w:rPr>
              <w:t>CUMA</w:t>
            </w:r>
          </w:p>
        </w:tc>
      </w:tr>
      <w:tr w:rsidR="00093343" w:rsidRPr="00F25715" w:rsidTr="009B6220">
        <w:trPr>
          <w:trHeight w:val="294"/>
        </w:trPr>
        <w:tc>
          <w:tcPr>
            <w:tcW w:w="646" w:type="dxa"/>
            <w:vAlign w:val="center"/>
          </w:tcPr>
          <w:p w:rsidR="00093343" w:rsidRPr="00F25715" w:rsidRDefault="00093343" w:rsidP="009B622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08:10</w:t>
            </w:r>
          </w:p>
          <w:p w:rsidR="00093343" w:rsidRPr="00F25715" w:rsidRDefault="00093343" w:rsidP="009B622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08:55</w:t>
            </w:r>
          </w:p>
        </w:tc>
        <w:tc>
          <w:tcPr>
            <w:tcW w:w="2169" w:type="dxa"/>
            <w:vAlign w:val="center"/>
          </w:tcPr>
          <w:p w:rsidR="00093343" w:rsidRPr="00F25715" w:rsidRDefault="00093343" w:rsidP="009B622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85" w:type="dxa"/>
            <w:vAlign w:val="center"/>
          </w:tcPr>
          <w:p w:rsidR="00093343" w:rsidRPr="00F25715" w:rsidRDefault="00093343" w:rsidP="009B622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12" w:type="dxa"/>
            <w:vAlign w:val="center"/>
          </w:tcPr>
          <w:p w:rsidR="00093343" w:rsidRPr="00F25715" w:rsidRDefault="00093343" w:rsidP="009B6220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81" w:type="dxa"/>
            <w:vAlign w:val="center"/>
          </w:tcPr>
          <w:p w:rsidR="00093343" w:rsidRPr="00F25715" w:rsidRDefault="00093343" w:rsidP="009B622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093343" w:rsidRPr="00F25715" w:rsidRDefault="00093343" w:rsidP="009B6220">
            <w:pPr>
              <w:jc w:val="center"/>
              <w:rPr>
                <w:sz w:val="10"/>
                <w:szCs w:val="10"/>
              </w:rPr>
            </w:pPr>
          </w:p>
        </w:tc>
      </w:tr>
      <w:tr w:rsidR="00A06F7F" w:rsidRPr="00F25715" w:rsidTr="009B6220">
        <w:trPr>
          <w:trHeight w:val="294"/>
        </w:trPr>
        <w:tc>
          <w:tcPr>
            <w:tcW w:w="646" w:type="dxa"/>
            <w:vAlign w:val="center"/>
          </w:tcPr>
          <w:p w:rsidR="00A06F7F" w:rsidRPr="00F25715" w:rsidRDefault="00A06F7F" w:rsidP="00A06F7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09:00</w:t>
            </w:r>
          </w:p>
          <w:p w:rsidR="00A06F7F" w:rsidRPr="00F25715" w:rsidRDefault="00A06F7F" w:rsidP="00A06F7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09:45</w:t>
            </w:r>
          </w:p>
        </w:tc>
        <w:tc>
          <w:tcPr>
            <w:tcW w:w="2169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İŞL-4015 ve  İŞL-4035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Sermaye Piyasaları ve Menkul Değerler Yönetimi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Öğr. Gör. Dr. Aslı ÇETİNKAYA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012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İŞL- 4049</w:t>
            </w:r>
          </w:p>
          <w:p w:rsidR="00A06F7F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Yenilik Yönetimi</w:t>
            </w:r>
          </w:p>
          <w:p w:rsidR="00A06F7F" w:rsidRPr="00D06C73" w:rsidRDefault="00A06F7F" w:rsidP="00A06F7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45F82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Prof. Dr. Pelin KANTEN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81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A06F7F" w:rsidRPr="00F25715" w:rsidTr="009B6220">
        <w:trPr>
          <w:trHeight w:val="294"/>
        </w:trPr>
        <w:tc>
          <w:tcPr>
            <w:tcW w:w="646" w:type="dxa"/>
            <w:vAlign w:val="center"/>
          </w:tcPr>
          <w:p w:rsidR="00A06F7F" w:rsidRPr="00F25715" w:rsidRDefault="00A06F7F" w:rsidP="00A06F7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09:50</w:t>
            </w:r>
          </w:p>
          <w:p w:rsidR="00A06F7F" w:rsidRPr="00F25715" w:rsidRDefault="00A06F7F" w:rsidP="00A06F7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10:35</w:t>
            </w:r>
          </w:p>
        </w:tc>
        <w:tc>
          <w:tcPr>
            <w:tcW w:w="2169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İŞL-4015  ve  İŞL-4035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Sermaye Piyasaları ve Menkul Değerler Yönetimi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Öğr. Gör. Dr. Aslı ÇETİNKAYA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012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İŞL- 4049</w:t>
            </w:r>
          </w:p>
          <w:p w:rsidR="00A06F7F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Yenilik Yönetimi</w:t>
            </w:r>
          </w:p>
          <w:p w:rsidR="00A06F7F" w:rsidRPr="00D06C73" w:rsidRDefault="00A06F7F" w:rsidP="00A06F7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45F82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Prof. Dr. Pelin KANTEN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81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A06F7F" w:rsidRPr="00F25715" w:rsidTr="009B6220">
        <w:trPr>
          <w:trHeight w:val="280"/>
        </w:trPr>
        <w:tc>
          <w:tcPr>
            <w:tcW w:w="646" w:type="dxa"/>
            <w:vAlign w:val="center"/>
          </w:tcPr>
          <w:p w:rsidR="00A06F7F" w:rsidRPr="00F25715" w:rsidRDefault="00A06F7F" w:rsidP="00A06F7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10:40</w:t>
            </w:r>
          </w:p>
          <w:p w:rsidR="00A06F7F" w:rsidRPr="00F25715" w:rsidRDefault="00A06F7F" w:rsidP="00A06F7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11:25</w:t>
            </w:r>
          </w:p>
        </w:tc>
        <w:tc>
          <w:tcPr>
            <w:tcW w:w="2169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İŞL-4015  ve  İŞL-4035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Sermaye Piyasaları ve Menkul Değerler Yönetimi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Öğr. Gör. Dr. Aslı ÇETİNKAYA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012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İŞL- 4049</w:t>
            </w:r>
          </w:p>
          <w:p w:rsidR="00A06F7F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Yenilik Yönetimi</w:t>
            </w:r>
          </w:p>
          <w:p w:rsidR="00A06F7F" w:rsidRPr="00D06C73" w:rsidRDefault="00A06F7F" w:rsidP="00A06F7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45F82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Prof. Dr. Pelin KANTEN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81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A06F7F" w:rsidRPr="00F25715" w:rsidTr="009B6220">
        <w:trPr>
          <w:trHeight w:val="294"/>
        </w:trPr>
        <w:tc>
          <w:tcPr>
            <w:tcW w:w="646" w:type="dxa"/>
            <w:vAlign w:val="center"/>
          </w:tcPr>
          <w:p w:rsidR="00A06F7F" w:rsidRPr="00F25715" w:rsidRDefault="00A06F7F" w:rsidP="00A06F7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11:30</w:t>
            </w:r>
          </w:p>
          <w:p w:rsidR="00A06F7F" w:rsidRPr="00F25715" w:rsidRDefault="00A06F7F" w:rsidP="00A06F7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12:15</w:t>
            </w:r>
          </w:p>
        </w:tc>
        <w:tc>
          <w:tcPr>
            <w:tcW w:w="2169" w:type="dxa"/>
            <w:vAlign w:val="center"/>
          </w:tcPr>
          <w:p w:rsidR="00A06F7F" w:rsidRPr="004F6D19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İŞL- 4037</w:t>
            </w:r>
          </w:p>
          <w:p w:rsidR="00A06F7F" w:rsidRPr="004F6D19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Yönetim Muhasebesi</w:t>
            </w:r>
          </w:p>
          <w:p w:rsidR="0034747C" w:rsidRPr="004F6D19" w:rsidRDefault="0034747C" w:rsidP="0034747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F6D19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A06F7F" w:rsidRPr="004F6D19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:rsidR="00A06F7F" w:rsidRPr="004F6D19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:rsidR="00A06F7F" w:rsidRPr="004F6D19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:rsidR="00A06F7F" w:rsidRPr="00F25715" w:rsidRDefault="00A06F7F" w:rsidP="00A06F7F">
            <w:pPr>
              <w:jc w:val="center"/>
              <w:rPr>
                <w:sz w:val="10"/>
                <w:szCs w:val="10"/>
              </w:rPr>
            </w:pPr>
            <w:r w:rsidRPr="00F25715">
              <w:rPr>
                <w:sz w:val="10"/>
                <w:szCs w:val="10"/>
              </w:rPr>
              <w:t>İŞL-4027</w:t>
            </w:r>
          </w:p>
          <w:p w:rsidR="00A06F7F" w:rsidRPr="00F25715" w:rsidRDefault="00A06F7F" w:rsidP="00A06F7F">
            <w:pPr>
              <w:jc w:val="center"/>
              <w:rPr>
                <w:sz w:val="10"/>
                <w:szCs w:val="10"/>
              </w:rPr>
            </w:pPr>
            <w:r w:rsidRPr="00F25715">
              <w:rPr>
                <w:sz w:val="10"/>
                <w:szCs w:val="10"/>
              </w:rPr>
              <w:t>Satış Yönetimi</w:t>
            </w:r>
          </w:p>
          <w:p w:rsidR="00A06F7F" w:rsidRDefault="00A06F7F" w:rsidP="00A06F7F">
            <w:pPr>
              <w:jc w:val="center"/>
              <w:rPr>
                <w:b/>
                <w:bCs/>
                <w:color w:val="333333"/>
                <w:sz w:val="10"/>
                <w:szCs w:val="10"/>
              </w:rPr>
            </w:pPr>
            <w:r w:rsidRPr="00F25715">
              <w:rPr>
                <w:b/>
                <w:bCs/>
                <w:color w:val="333333"/>
                <w:sz w:val="10"/>
                <w:szCs w:val="10"/>
              </w:rPr>
              <w:t>(I. ve II. Öğretim)</w:t>
            </w:r>
          </w:p>
          <w:p w:rsidR="00A06F7F" w:rsidRPr="007531D7" w:rsidRDefault="00A06F7F" w:rsidP="00A06F7F">
            <w:pPr>
              <w:jc w:val="center"/>
              <w:rPr>
                <w:sz w:val="10"/>
                <w:szCs w:val="10"/>
              </w:rPr>
            </w:pPr>
            <w:r w:rsidRPr="00F25715">
              <w:rPr>
                <w:sz w:val="10"/>
                <w:szCs w:val="10"/>
              </w:rPr>
              <w:t>Dr. Öğr. Üyesi Mustafa KAPLAN</w:t>
            </w:r>
          </w:p>
        </w:tc>
        <w:tc>
          <w:tcPr>
            <w:tcW w:w="2012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İŞL-4033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Örgüt Kuramı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81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A06F7F" w:rsidRPr="00F25715" w:rsidTr="009B6220">
        <w:trPr>
          <w:trHeight w:val="294"/>
        </w:trPr>
        <w:tc>
          <w:tcPr>
            <w:tcW w:w="646" w:type="dxa"/>
            <w:vAlign w:val="center"/>
          </w:tcPr>
          <w:p w:rsidR="00A06F7F" w:rsidRPr="00F25715" w:rsidRDefault="00A06F7F" w:rsidP="00A06F7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12:20</w:t>
            </w:r>
          </w:p>
          <w:p w:rsidR="00A06F7F" w:rsidRPr="00F25715" w:rsidRDefault="00A06F7F" w:rsidP="00A06F7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13:05</w:t>
            </w:r>
          </w:p>
        </w:tc>
        <w:tc>
          <w:tcPr>
            <w:tcW w:w="2169" w:type="dxa"/>
            <w:vAlign w:val="center"/>
          </w:tcPr>
          <w:p w:rsidR="00A06F7F" w:rsidRPr="004F6D19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İŞL- 4037</w:t>
            </w:r>
          </w:p>
          <w:p w:rsidR="00A06F7F" w:rsidRPr="004F6D19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Yönetim Muhasebesi</w:t>
            </w:r>
          </w:p>
          <w:p w:rsidR="0034747C" w:rsidRPr="004F6D19" w:rsidRDefault="0034747C" w:rsidP="0034747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F6D19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A06F7F" w:rsidRPr="004F6D19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:rsidR="00A06F7F" w:rsidRPr="004F6D19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:rsidR="00A06F7F" w:rsidRPr="00F25715" w:rsidRDefault="00A06F7F" w:rsidP="00A06F7F">
            <w:pPr>
              <w:jc w:val="center"/>
              <w:rPr>
                <w:sz w:val="10"/>
                <w:szCs w:val="10"/>
              </w:rPr>
            </w:pPr>
            <w:r w:rsidRPr="00F25715">
              <w:rPr>
                <w:sz w:val="10"/>
                <w:szCs w:val="10"/>
              </w:rPr>
              <w:t>İŞL-4027</w:t>
            </w:r>
          </w:p>
          <w:p w:rsidR="00A06F7F" w:rsidRPr="00F25715" w:rsidRDefault="00A06F7F" w:rsidP="00A06F7F">
            <w:pPr>
              <w:jc w:val="center"/>
              <w:rPr>
                <w:sz w:val="10"/>
                <w:szCs w:val="10"/>
              </w:rPr>
            </w:pPr>
            <w:r w:rsidRPr="00F25715">
              <w:rPr>
                <w:sz w:val="10"/>
                <w:szCs w:val="10"/>
              </w:rPr>
              <w:t>Satış Yönetimi</w:t>
            </w:r>
          </w:p>
          <w:p w:rsidR="00A06F7F" w:rsidRDefault="00A06F7F" w:rsidP="00A06F7F">
            <w:pPr>
              <w:jc w:val="center"/>
              <w:rPr>
                <w:b/>
                <w:bCs/>
                <w:color w:val="333333"/>
                <w:sz w:val="10"/>
                <w:szCs w:val="10"/>
              </w:rPr>
            </w:pPr>
            <w:r w:rsidRPr="00F25715">
              <w:rPr>
                <w:b/>
                <w:bCs/>
                <w:color w:val="333333"/>
                <w:sz w:val="10"/>
                <w:szCs w:val="10"/>
              </w:rPr>
              <w:t>(I. ve II. Öğretim)</w:t>
            </w:r>
          </w:p>
          <w:p w:rsidR="00A06F7F" w:rsidRPr="007531D7" w:rsidRDefault="00A06F7F" w:rsidP="00A06F7F">
            <w:pPr>
              <w:jc w:val="center"/>
              <w:rPr>
                <w:sz w:val="10"/>
                <w:szCs w:val="10"/>
              </w:rPr>
            </w:pPr>
            <w:r w:rsidRPr="00F25715">
              <w:rPr>
                <w:sz w:val="10"/>
                <w:szCs w:val="10"/>
              </w:rPr>
              <w:t>Dr. Öğr. Üyesi Mustafa KAPLAN</w:t>
            </w:r>
          </w:p>
        </w:tc>
        <w:tc>
          <w:tcPr>
            <w:tcW w:w="2012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İŞL-4033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Örgüt Kuramı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81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İŞL-4005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Uluslararası Pazarlama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Gülay KESKİN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</w:tr>
      <w:tr w:rsidR="00A06F7F" w:rsidRPr="00F25715" w:rsidTr="009B6220">
        <w:trPr>
          <w:trHeight w:val="557"/>
        </w:trPr>
        <w:tc>
          <w:tcPr>
            <w:tcW w:w="646" w:type="dxa"/>
            <w:vAlign w:val="center"/>
          </w:tcPr>
          <w:p w:rsidR="00A06F7F" w:rsidRPr="00F25715" w:rsidRDefault="00A06F7F" w:rsidP="00A06F7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13:10</w:t>
            </w:r>
          </w:p>
          <w:p w:rsidR="00A06F7F" w:rsidRPr="00F25715" w:rsidRDefault="00A06F7F" w:rsidP="00A06F7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13:55</w:t>
            </w:r>
          </w:p>
        </w:tc>
        <w:tc>
          <w:tcPr>
            <w:tcW w:w="2169" w:type="dxa"/>
            <w:vAlign w:val="center"/>
          </w:tcPr>
          <w:p w:rsidR="00A06F7F" w:rsidRPr="004F6D19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İŞL- 4037</w:t>
            </w:r>
          </w:p>
          <w:p w:rsidR="00A06F7F" w:rsidRPr="004F6D19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Yönetim Muhasebesi</w:t>
            </w:r>
          </w:p>
          <w:p w:rsidR="0034747C" w:rsidRPr="004F6D19" w:rsidRDefault="0034747C" w:rsidP="0034747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F6D19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A06F7F" w:rsidRPr="004F6D19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:rsidR="00A06F7F" w:rsidRPr="004F6D19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6D19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:rsidR="00A06F7F" w:rsidRPr="00F25715" w:rsidRDefault="00A06F7F" w:rsidP="00A06F7F">
            <w:pPr>
              <w:jc w:val="center"/>
              <w:rPr>
                <w:sz w:val="10"/>
                <w:szCs w:val="10"/>
              </w:rPr>
            </w:pPr>
            <w:r w:rsidRPr="00F25715">
              <w:rPr>
                <w:sz w:val="10"/>
                <w:szCs w:val="10"/>
              </w:rPr>
              <w:t>İŞL-4027</w:t>
            </w:r>
          </w:p>
          <w:p w:rsidR="00A06F7F" w:rsidRPr="00F25715" w:rsidRDefault="00A06F7F" w:rsidP="00A06F7F">
            <w:pPr>
              <w:jc w:val="center"/>
              <w:rPr>
                <w:sz w:val="10"/>
                <w:szCs w:val="10"/>
              </w:rPr>
            </w:pPr>
            <w:r w:rsidRPr="00F25715">
              <w:rPr>
                <w:sz w:val="10"/>
                <w:szCs w:val="10"/>
              </w:rPr>
              <w:t>Satış Yönetimi</w:t>
            </w:r>
          </w:p>
          <w:p w:rsidR="00A06F7F" w:rsidRDefault="00A06F7F" w:rsidP="00A06F7F">
            <w:pPr>
              <w:jc w:val="center"/>
              <w:rPr>
                <w:b/>
                <w:bCs/>
                <w:color w:val="333333"/>
                <w:sz w:val="10"/>
                <w:szCs w:val="10"/>
              </w:rPr>
            </w:pPr>
            <w:r w:rsidRPr="00F25715">
              <w:rPr>
                <w:b/>
                <w:bCs/>
                <w:color w:val="333333"/>
                <w:sz w:val="10"/>
                <w:szCs w:val="10"/>
              </w:rPr>
              <w:t>(I. ve II. Öğretim)</w:t>
            </w:r>
          </w:p>
          <w:p w:rsidR="00A06F7F" w:rsidRPr="007531D7" w:rsidRDefault="00A06F7F" w:rsidP="00A06F7F">
            <w:pPr>
              <w:jc w:val="center"/>
              <w:rPr>
                <w:sz w:val="10"/>
                <w:szCs w:val="10"/>
              </w:rPr>
            </w:pPr>
            <w:r w:rsidRPr="00F25715">
              <w:rPr>
                <w:sz w:val="10"/>
                <w:szCs w:val="10"/>
              </w:rPr>
              <w:t>Dr. Öğr. Üyesi Mustafa KAPLAN</w:t>
            </w:r>
          </w:p>
        </w:tc>
        <w:tc>
          <w:tcPr>
            <w:tcW w:w="2012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İŞL-4033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Örgüt Kuramı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81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İŞL-4005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Uluslararası Pazarlama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Gülay KESKİN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</w:tr>
      <w:tr w:rsidR="00A06F7F" w:rsidRPr="00F25715" w:rsidTr="009B6220">
        <w:trPr>
          <w:trHeight w:val="294"/>
        </w:trPr>
        <w:tc>
          <w:tcPr>
            <w:tcW w:w="646" w:type="dxa"/>
            <w:vAlign w:val="center"/>
          </w:tcPr>
          <w:p w:rsidR="00A06F7F" w:rsidRPr="00F25715" w:rsidRDefault="00A06F7F" w:rsidP="00A06F7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14:00</w:t>
            </w:r>
          </w:p>
          <w:p w:rsidR="00A06F7F" w:rsidRPr="00F25715" w:rsidRDefault="00A06F7F" w:rsidP="00A06F7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14:45</w:t>
            </w:r>
          </w:p>
        </w:tc>
        <w:tc>
          <w:tcPr>
            <w:tcW w:w="2169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İŞL- 4041</w:t>
            </w:r>
          </w:p>
          <w:p w:rsidR="00A06F7F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Müşteri İlişkileri Yönetimi</w:t>
            </w:r>
          </w:p>
          <w:p w:rsidR="00A06F7F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&amp;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Satış Yönetimi</w:t>
            </w:r>
          </w:p>
          <w:p w:rsidR="00A06F7F" w:rsidRPr="00093343" w:rsidRDefault="00A06F7F" w:rsidP="00A06F7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93343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Mustafa KAPLAN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İŞL-4003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Uluslararası İnsan Kaynakları Yönetimi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Ali Şahin ÖRNEK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012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1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İŞL-4031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Üretim Yönetimi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1559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İŞL-4005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Uluslararası Pazarlama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Gülay KESKİN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</w:tr>
      <w:tr w:rsidR="00A06F7F" w:rsidRPr="00F25715" w:rsidTr="009B6220">
        <w:trPr>
          <w:trHeight w:val="294"/>
        </w:trPr>
        <w:tc>
          <w:tcPr>
            <w:tcW w:w="646" w:type="dxa"/>
            <w:vAlign w:val="center"/>
          </w:tcPr>
          <w:p w:rsidR="00A06F7F" w:rsidRPr="00F25715" w:rsidRDefault="00A06F7F" w:rsidP="00A06F7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14:50</w:t>
            </w:r>
          </w:p>
          <w:p w:rsidR="00A06F7F" w:rsidRPr="00F25715" w:rsidRDefault="00A06F7F" w:rsidP="00A06F7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15:35</w:t>
            </w:r>
          </w:p>
        </w:tc>
        <w:tc>
          <w:tcPr>
            <w:tcW w:w="2169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İŞL- 4041</w:t>
            </w:r>
          </w:p>
          <w:p w:rsidR="00A06F7F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Müşteri İlişkileri Yönetimi</w:t>
            </w:r>
          </w:p>
          <w:p w:rsidR="00A06F7F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&amp;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Satış Yönetimi</w:t>
            </w:r>
          </w:p>
          <w:p w:rsidR="00A06F7F" w:rsidRPr="00093343" w:rsidRDefault="00A06F7F" w:rsidP="00A06F7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93343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Mustafa KAPLAN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İŞL-4003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Uluslararası İnsan Kaynakları Yönetimi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Ali Şahin ÖRNEK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012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GLM-4001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Global Marketing</w:t>
            </w:r>
          </w:p>
          <w:p w:rsidR="00A06F7F" w:rsidRPr="00093343" w:rsidRDefault="00A06F7F" w:rsidP="00A06F7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93343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Erkan BİL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ÇOBİLTUM 3 NO’LU KONFERANS SALONU</w:t>
            </w:r>
          </w:p>
        </w:tc>
        <w:tc>
          <w:tcPr>
            <w:tcW w:w="2181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İŞL-4031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Üretim Yönetimi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1559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A06F7F" w:rsidRPr="00F25715" w:rsidTr="009B6220">
        <w:trPr>
          <w:trHeight w:val="294"/>
        </w:trPr>
        <w:tc>
          <w:tcPr>
            <w:tcW w:w="646" w:type="dxa"/>
            <w:vAlign w:val="center"/>
          </w:tcPr>
          <w:p w:rsidR="00A06F7F" w:rsidRPr="00F25715" w:rsidRDefault="00A06F7F" w:rsidP="00A06F7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15:40</w:t>
            </w:r>
          </w:p>
          <w:p w:rsidR="00A06F7F" w:rsidRPr="00F25715" w:rsidRDefault="00A06F7F" w:rsidP="00A06F7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16:25</w:t>
            </w:r>
          </w:p>
        </w:tc>
        <w:tc>
          <w:tcPr>
            <w:tcW w:w="2169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İŞL- 4041</w:t>
            </w:r>
          </w:p>
          <w:p w:rsidR="00A06F7F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Müşteri İlişkileri Yönetimi</w:t>
            </w:r>
          </w:p>
          <w:p w:rsidR="00A06F7F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&amp;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Satış Yönetimi</w:t>
            </w:r>
          </w:p>
          <w:p w:rsidR="00A06F7F" w:rsidRPr="00093343" w:rsidRDefault="00A06F7F" w:rsidP="00A06F7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93343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Mustafa KAPLAN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İŞL-4003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Uluslararası İnsan Kaynakları Yönetimi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Ali Şahin ÖRNEK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012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GLM-4001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Global Marketing</w:t>
            </w:r>
          </w:p>
          <w:p w:rsidR="00A06F7F" w:rsidRPr="00093343" w:rsidRDefault="00A06F7F" w:rsidP="00A06F7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93343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Erkan BİL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ÇOBİLTUM 3 NO’LU KONFERANS SALONU</w:t>
            </w:r>
          </w:p>
        </w:tc>
        <w:tc>
          <w:tcPr>
            <w:tcW w:w="2181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İŞL-4031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Üretim Yönetimi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1559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A06F7F" w:rsidRPr="00F25715" w:rsidTr="009B6220">
        <w:trPr>
          <w:trHeight w:val="294"/>
        </w:trPr>
        <w:tc>
          <w:tcPr>
            <w:tcW w:w="646" w:type="dxa"/>
            <w:vAlign w:val="center"/>
          </w:tcPr>
          <w:p w:rsidR="00A06F7F" w:rsidRPr="00F25715" w:rsidRDefault="00A06F7F" w:rsidP="00A06F7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16:30</w:t>
            </w:r>
          </w:p>
          <w:p w:rsidR="00A06F7F" w:rsidRPr="00F25715" w:rsidRDefault="00A06F7F" w:rsidP="00A06F7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17:15</w:t>
            </w:r>
          </w:p>
        </w:tc>
        <w:tc>
          <w:tcPr>
            <w:tcW w:w="2169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485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012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GLM-4001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Global Marketing</w:t>
            </w:r>
          </w:p>
          <w:p w:rsidR="00A06F7F" w:rsidRPr="00093343" w:rsidRDefault="00A06F7F" w:rsidP="00A06F7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93343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Erkan BİL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ÇOBİLTUM 3 NO’LU KONFERANS SALONU</w:t>
            </w:r>
          </w:p>
        </w:tc>
        <w:tc>
          <w:tcPr>
            <w:tcW w:w="2181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A06F7F" w:rsidRPr="00F25715" w:rsidTr="009B6220">
        <w:trPr>
          <w:trHeight w:val="280"/>
        </w:trPr>
        <w:tc>
          <w:tcPr>
            <w:tcW w:w="646" w:type="dxa"/>
            <w:vAlign w:val="center"/>
          </w:tcPr>
          <w:p w:rsidR="00A06F7F" w:rsidRPr="00F25715" w:rsidRDefault="00A06F7F" w:rsidP="00A06F7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14:50</w:t>
            </w:r>
          </w:p>
          <w:p w:rsidR="00A06F7F" w:rsidRPr="00F25715" w:rsidRDefault="00A06F7F" w:rsidP="00A06F7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15:35</w:t>
            </w:r>
          </w:p>
        </w:tc>
        <w:tc>
          <w:tcPr>
            <w:tcW w:w="2169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485" w:type="dxa"/>
            <w:vAlign w:val="center"/>
          </w:tcPr>
          <w:p w:rsidR="00A06F7F" w:rsidRPr="00845F82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845F82">
              <w:rPr>
                <w:color w:val="000000" w:themeColor="text1"/>
                <w:sz w:val="10"/>
                <w:szCs w:val="10"/>
              </w:rPr>
              <w:t>IHR-4001</w:t>
            </w:r>
          </w:p>
          <w:p w:rsidR="00A06F7F" w:rsidRPr="00845F82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845F82">
              <w:rPr>
                <w:color w:val="000000" w:themeColor="text1"/>
                <w:sz w:val="10"/>
                <w:szCs w:val="10"/>
              </w:rPr>
              <w:t>International Human Resource Management</w:t>
            </w:r>
          </w:p>
          <w:p w:rsidR="00A06F7F" w:rsidRPr="00845F82" w:rsidRDefault="00A06F7F" w:rsidP="00A06F7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45F82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A06F7F" w:rsidRPr="00845F82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845F82">
              <w:rPr>
                <w:color w:val="000000" w:themeColor="text1"/>
                <w:sz w:val="10"/>
                <w:szCs w:val="10"/>
              </w:rPr>
              <w:t>Dr. Öğr. Üyesi Elçin BAYR</w:t>
            </w:r>
            <w:r>
              <w:rPr>
                <w:color w:val="000000" w:themeColor="text1"/>
                <w:sz w:val="10"/>
                <w:szCs w:val="10"/>
              </w:rPr>
              <w:t>A</w:t>
            </w:r>
            <w:r w:rsidRPr="00845F82">
              <w:rPr>
                <w:color w:val="000000" w:themeColor="text1"/>
                <w:sz w:val="10"/>
                <w:szCs w:val="10"/>
              </w:rPr>
              <w:t>KTAR KÖSE</w:t>
            </w:r>
          </w:p>
          <w:p w:rsidR="00A06F7F" w:rsidRPr="00845F82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Zemin-04</w:t>
            </w:r>
          </w:p>
        </w:tc>
        <w:tc>
          <w:tcPr>
            <w:tcW w:w="2012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1" w:type="dxa"/>
            <w:vAlign w:val="center"/>
          </w:tcPr>
          <w:p w:rsidR="00A06F7F" w:rsidRPr="00845F82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İŞL-4005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Uluslararası Pazarlama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Gülay KESKİN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</w:tr>
      <w:tr w:rsidR="00A06F7F" w:rsidRPr="00F25715" w:rsidTr="009B6220">
        <w:trPr>
          <w:trHeight w:val="294"/>
        </w:trPr>
        <w:tc>
          <w:tcPr>
            <w:tcW w:w="646" w:type="dxa"/>
            <w:vAlign w:val="center"/>
          </w:tcPr>
          <w:p w:rsidR="00A06F7F" w:rsidRPr="00F25715" w:rsidRDefault="00A06F7F" w:rsidP="00A06F7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15:40</w:t>
            </w:r>
          </w:p>
          <w:p w:rsidR="00A06F7F" w:rsidRPr="00F25715" w:rsidRDefault="00A06F7F" w:rsidP="00A06F7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16:25</w:t>
            </w:r>
          </w:p>
        </w:tc>
        <w:tc>
          <w:tcPr>
            <w:tcW w:w="2169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485" w:type="dxa"/>
            <w:vAlign w:val="center"/>
          </w:tcPr>
          <w:p w:rsidR="00A06F7F" w:rsidRPr="00845F82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845F82">
              <w:rPr>
                <w:color w:val="000000" w:themeColor="text1"/>
                <w:sz w:val="10"/>
                <w:szCs w:val="10"/>
              </w:rPr>
              <w:t>IHR-4001</w:t>
            </w:r>
          </w:p>
          <w:p w:rsidR="00A06F7F" w:rsidRPr="00845F82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845F82">
              <w:rPr>
                <w:color w:val="000000" w:themeColor="text1"/>
                <w:sz w:val="10"/>
                <w:szCs w:val="10"/>
              </w:rPr>
              <w:t>International Human Resource Management</w:t>
            </w:r>
          </w:p>
          <w:p w:rsidR="00A06F7F" w:rsidRPr="00845F82" w:rsidRDefault="00A06F7F" w:rsidP="00A06F7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45F82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A06F7F" w:rsidRPr="00845F82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845F82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:rsidR="00A06F7F" w:rsidRPr="00845F82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Zemin-04</w:t>
            </w:r>
          </w:p>
        </w:tc>
        <w:tc>
          <w:tcPr>
            <w:tcW w:w="2012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1" w:type="dxa"/>
            <w:vAlign w:val="center"/>
          </w:tcPr>
          <w:p w:rsidR="00A06F7F" w:rsidRPr="00845F82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İŞL-4005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Uluslararası Pazarlama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Gülay KESKİN</w:t>
            </w:r>
          </w:p>
          <w:p w:rsidR="00A06F7F" w:rsidRPr="00093343" w:rsidRDefault="00A06F7F" w:rsidP="00A06F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</w:tr>
      <w:tr w:rsidR="00B9110C" w:rsidRPr="00F25715" w:rsidTr="00A06F7F">
        <w:trPr>
          <w:trHeight w:val="335"/>
        </w:trPr>
        <w:tc>
          <w:tcPr>
            <w:tcW w:w="646" w:type="dxa"/>
            <w:vAlign w:val="center"/>
          </w:tcPr>
          <w:p w:rsidR="00B9110C" w:rsidRPr="00F25715" w:rsidRDefault="00B9110C" w:rsidP="00B9110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16:30</w:t>
            </w:r>
          </w:p>
          <w:p w:rsidR="00B9110C" w:rsidRPr="00F25715" w:rsidRDefault="00B9110C" w:rsidP="00B9110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17:15</w:t>
            </w:r>
          </w:p>
        </w:tc>
        <w:tc>
          <w:tcPr>
            <w:tcW w:w="2169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İŞL-4015 ve İŞL-4035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Sermaye Piyasaları ve Menkul Değerler Yönetimi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Öğr. Gör. Dr. Aslı ÇETİNKAYA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:rsidR="00B9110C" w:rsidRPr="00845F82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845F82">
              <w:rPr>
                <w:color w:val="000000" w:themeColor="text1"/>
                <w:sz w:val="10"/>
                <w:szCs w:val="10"/>
              </w:rPr>
              <w:t>IHR-4001</w:t>
            </w:r>
          </w:p>
          <w:p w:rsidR="00B9110C" w:rsidRPr="00845F82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845F82">
              <w:rPr>
                <w:color w:val="000000" w:themeColor="text1"/>
                <w:sz w:val="10"/>
                <w:szCs w:val="10"/>
              </w:rPr>
              <w:t>International Human Resource Management</w:t>
            </w:r>
          </w:p>
          <w:p w:rsidR="00B9110C" w:rsidRPr="00845F82" w:rsidRDefault="00B9110C" w:rsidP="00B9110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45F82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B9110C" w:rsidRPr="00845F82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845F82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:rsidR="00B9110C" w:rsidRPr="00845F82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Zemin-04</w:t>
            </w:r>
          </w:p>
        </w:tc>
        <w:tc>
          <w:tcPr>
            <w:tcW w:w="2012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1" w:type="dxa"/>
            <w:vAlign w:val="center"/>
          </w:tcPr>
          <w:p w:rsidR="00B9110C" w:rsidRPr="00845F82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İŞL-4005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Uluslararası Pazarlama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Gülay KESKİN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</w:tr>
      <w:tr w:rsidR="00B9110C" w:rsidRPr="00F25715" w:rsidTr="007108A6">
        <w:trPr>
          <w:trHeight w:val="294"/>
        </w:trPr>
        <w:tc>
          <w:tcPr>
            <w:tcW w:w="646" w:type="dxa"/>
            <w:vAlign w:val="center"/>
          </w:tcPr>
          <w:p w:rsidR="00B9110C" w:rsidRPr="00F25715" w:rsidRDefault="00B9110C" w:rsidP="00B9110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17:20</w:t>
            </w:r>
          </w:p>
          <w:p w:rsidR="00B9110C" w:rsidRPr="00F25715" w:rsidRDefault="00B9110C" w:rsidP="00B9110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18:05</w:t>
            </w:r>
          </w:p>
        </w:tc>
        <w:tc>
          <w:tcPr>
            <w:tcW w:w="2169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İŞL-4015 ve  İŞL-4035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Sermaye Piyasaları ve Menkul Değerler Yönetimi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Öğr. Gör. Dr. Aslı ÇETİNKAYA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İŞL-4031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Üretim Yönetimi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012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1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B9110C" w:rsidRPr="00F25715" w:rsidTr="00E434BA">
        <w:trPr>
          <w:trHeight w:val="478"/>
        </w:trPr>
        <w:tc>
          <w:tcPr>
            <w:tcW w:w="646" w:type="dxa"/>
            <w:vAlign w:val="center"/>
          </w:tcPr>
          <w:p w:rsidR="00B9110C" w:rsidRPr="00F25715" w:rsidRDefault="00B9110C" w:rsidP="00B9110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18:10</w:t>
            </w:r>
          </w:p>
          <w:p w:rsidR="00B9110C" w:rsidRPr="00F25715" w:rsidRDefault="00B9110C" w:rsidP="00B9110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18:55</w:t>
            </w:r>
          </w:p>
        </w:tc>
        <w:tc>
          <w:tcPr>
            <w:tcW w:w="2169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İŞL-4015 ve  İŞL-4035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Sermaye Piyasaları ve Menkul Değerler Yönetimi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Öğr. Gör. Dr. Aslı ÇETİNKAYA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İŞL-4031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Üretim Yönetimi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012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1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B9110C" w:rsidRPr="00F25715" w:rsidTr="00D32520">
        <w:trPr>
          <w:trHeight w:val="294"/>
        </w:trPr>
        <w:tc>
          <w:tcPr>
            <w:tcW w:w="646" w:type="dxa"/>
            <w:vAlign w:val="center"/>
          </w:tcPr>
          <w:p w:rsidR="00B9110C" w:rsidRPr="00F25715" w:rsidRDefault="00B9110C" w:rsidP="00B9110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19:00</w:t>
            </w:r>
          </w:p>
          <w:p w:rsidR="00B9110C" w:rsidRPr="00F25715" w:rsidRDefault="00B9110C" w:rsidP="00B9110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19:45</w:t>
            </w:r>
          </w:p>
        </w:tc>
        <w:tc>
          <w:tcPr>
            <w:tcW w:w="2169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485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İŞL-4031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Üretim Yönetimi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012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1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B9110C" w:rsidRPr="00F25715" w:rsidTr="009B6220">
        <w:trPr>
          <w:trHeight w:val="294"/>
        </w:trPr>
        <w:tc>
          <w:tcPr>
            <w:tcW w:w="646" w:type="dxa"/>
            <w:vAlign w:val="center"/>
          </w:tcPr>
          <w:p w:rsidR="00B9110C" w:rsidRPr="00F25715" w:rsidRDefault="00B9110C" w:rsidP="00B9110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19:50</w:t>
            </w:r>
          </w:p>
          <w:p w:rsidR="00B9110C" w:rsidRPr="00F25715" w:rsidRDefault="00B9110C" w:rsidP="00B9110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20:35</w:t>
            </w:r>
          </w:p>
        </w:tc>
        <w:tc>
          <w:tcPr>
            <w:tcW w:w="2169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İŞL-4021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Kurumsal Finans</w:t>
            </w:r>
          </w:p>
          <w:p w:rsidR="00B9110C" w:rsidRPr="00093343" w:rsidRDefault="00B9110C" w:rsidP="00B9110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93343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İŞL-4003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Uluslararası İnsan Kaynakları Yönetimi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Ali Şahin ÖRNEK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012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İŞL-4033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Örgüt Kuramı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81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B9110C" w:rsidRPr="00F25715" w:rsidTr="009B6220">
        <w:trPr>
          <w:trHeight w:val="294"/>
        </w:trPr>
        <w:tc>
          <w:tcPr>
            <w:tcW w:w="646" w:type="dxa"/>
            <w:vAlign w:val="center"/>
          </w:tcPr>
          <w:p w:rsidR="00B9110C" w:rsidRPr="00F25715" w:rsidRDefault="00B9110C" w:rsidP="00B9110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20:40</w:t>
            </w:r>
          </w:p>
          <w:p w:rsidR="00B9110C" w:rsidRPr="00F25715" w:rsidRDefault="00B9110C" w:rsidP="00B9110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21:25</w:t>
            </w:r>
          </w:p>
        </w:tc>
        <w:tc>
          <w:tcPr>
            <w:tcW w:w="2169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İŞL-4021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Kurumsal Finans</w:t>
            </w:r>
          </w:p>
          <w:p w:rsidR="00B9110C" w:rsidRPr="00093343" w:rsidRDefault="00B9110C" w:rsidP="00B9110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93343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İŞL-4003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Uluslararası İnsan Kaynakları Yönetimi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Ali Şahin ÖRNEK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012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İŞL-4033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Örgüt Kuramı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81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B9110C" w:rsidRPr="00F25715" w:rsidTr="009B6220">
        <w:trPr>
          <w:trHeight w:val="280"/>
        </w:trPr>
        <w:tc>
          <w:tcPr>
            <w:tcW w:w="646" w:type="dxa"/>
            <w:vAlign w:val="center"/>
          </w:tcPr>
          <w:p w:rsidR="00B9110C" w:rsidRPr="00F25715" w:rsidRDefault="00B9110C" w:rsidP="00B9110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21:30</w:t>
            </w:r>
          </w:p>
          <w:p w:rsidR="00B9110C" w:rsidRPr="00F25715" w:rsidRDefault="00B9110C" w:rsidP="00B9110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22:15</w:t>
            </w:r>
          </w:p>
        </w:tc>
        <w:tc>
          <w:tcPr>
            <w:tcW w:w="2169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İŞL-4021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Kurumsal Finans</w:t>
            </w:r>
          </w:p>
          <w:p w:rsidR="00B9110C" w:rsidRPr="00093343" w:rsidRDefault="00B9110C" w:rsidP="00B9110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93343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İŞL-4003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Uluslararası İnsan Kaynakları Yönetimi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Ali Şahin ÖRNEK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012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İŞL-4033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Örgüt Kuramı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81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9110C" w:rsidRPr="00093343" w:rsidRDefault="00B9110C" w:rsidP="00B9110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093343" w:rsidRDefault="00093343"/>
    <w:sectPr w:rsidR="00093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9A"/>
    <w:rsid w:val="00074C76"/>
    <w:rsid w:val="00080C5C"/>
    <w:rsid w:val="000827A5"/>
    <w:rsid w:val="0009278A"/>
    <w:rsid w:val="00093343"/>
    <w:rsid w:val="000C7E60"/>
    <w:rsid w:val="000F0C4A"/>
    <w:rsid w:val="001047BB"/>
    <w:rsid w:val="00132C6D"/>
    <w:rsid w:val="001554A2"/>
    <w:rsid w:val="0016684A"/>
    <w:rsid w:val="0016771B"/>
    <w:rsid w:val="00193437"/>
    <w:rsid w:val="001A671C"/>
    <w:rsid w:val="001C402B"/>
    <w:rsid w:val="001E22D7"/>
    <w:rsid w:val="001F004E"/>
    <w:rsid w:val="001F545E"/>
    <w:rsid w:val="002004BF"/>
    <w:rsid w:val="00202C93"/>
    <w:rsid w:val="0021601F"/>
    <w:rsid w:val="00242A6F"/>
    <w:rsid w:val="0026307E"/>
    <w:rsid w:val="0026470D"/>
    <w:rsid w:val="0034747C"/>
    <w:rsid w:val="003C51F3"/>
    <w:rsid w:val="003E59D2"/>
    <w:rsid w:val="0040522A"/>
    <w:rsid w:val="0041179E"/>
    <w:rsid w:val="004A66E9"/>
    <w:rsid w:val="004C1963"/>
    <w:rsid w:val="004F4AD6"/>
    <w:rsid w:val="004F6D19"/>
    <w:rsid w:val="00521891"/>
    <w:rsid w:val="005350BB"/>
    <w:rsid w:val="0053758B"/>
    <w:rsid w:val="00544553"/>
    <w:rsid w:val="00574A27"/>
    <w:rsid w:val="005B290B"/>
    <w:rsid w:val="005B4717"/>
    <w:rsid w:val="005B681E"/>
    <w:rsid w:val="005C01E1"/>
    <w:rsid w:val="005D710E"/>
    <w:rsid w:val="005F279D"/>
    <w:rsid w:val="00614D29"/>
    <w:rsid w:val="006202AF"/>
    <w:rsid w:val="00624A5E"/>
    <w:rsid w:val="00646F5C"/>
    <w:rsid w:val="006C0EAB"/>
    <w:rsid w:val="007002F8"/>
    <w:rsid w:val="00701BF5"/>
    <w:rsid w:val="007034F0"/>
    <w:rsid w:val="0070606B"/>
    <w:rsid w:val="007531D7"/>
    <w:rsid w:val="00774B7B"/>
    <w:rsid w:val="0079079A"/>
    <w:rsid w:val="007A5493"/>
    <w:rsid w:val="00810925"/>
    <w:rsid w:val="00810B5F"/>
    <w:rsid w:val="008269B5"/>
    <w:rsid w:val="00845F82"/>
    <w:rsid w:val="00853784"/>
    <w:rsid w:val="00867559"/>
    <w:rsid w:val="00876D26"/>
    <w:rsid w:val="008835E4"/>
    <w:rsid w:val="00891AA6"/>
    <w:rsid w:val="00917705"/>
    <w:rsid w:val="009233F4"/>
    <w:rsid w:val="00937399"/>
    <w:rsid w:val="009425AD"/>
    <w:rsid w:val="00955219"/>
    <w:rsid w:val="009973FF"/>
    <w:rsid w:val="009F507B"/>
    <w:rsid w:val="00A03710"/>
    <w:rsid w:val="00A06F7F"/>
    <w:rsid w:val="00A12B3E"/>
    <w:rsid w:val="00A46392"/>
    <w:rsid w:val="00A56628"/>
    <w:rsid w:val="00A834B7"/>
    <w:rsid w:val="00AE4B2F"/>
    <w:rsid w:val="00B174DF"/>
    <w:rsid w:val="00B4274C"/>
    <w:rsid w:val="00B565AF"/>
    <w:rsid w:val="00B9110C"/>
    <w:rsid w:val="00C166B0"/>
    <w:rsid w:val="00C50DDE"/>
    <w:rsid w:val="00C526A2"/>
    <w:rsid w:val="00C66483"/>
    <w:rsid w:val="00CB2325"/>
    <w:rsid w:val="00D06C73"/>
    <w:rsid w:val="00D16502"/>
    <w:rsid w:val="00D46D08"/>
    <w:rsid w:val="00D85492"/>
    <w:rsid w:val="00DA5AFB"/>
    <w:rsid w:val="00DB04A5"/>
    <w:rsid w:val="00DE6FFF"/>
    <w:rsid w:val="00E13C40"/>
    <w:rsid w:val="00E85F46"/>
    <w:rsid w:val="00E87B3C"/>
    <w:rsid w:val="00EB7D11"/>
    <w:rsid w:val="00EE4795"/>
    <w:rsid w:val="00EE74EB"/>
    <w:rsid w:val="00EE7E61"/>
    <w:rsid w:val="00F044AE"/>
    <w:rsid w:val="00F357A8"/>
    <w:rsid w:val="00F4290D"/>
    <w:rsid w:val="00F84173"/>
    <w:rsid w:val="00FB04BA"/>
    <w:rsid w:val="00FE2EB6"/>
    <w:rsid w:val="00FE3EA2"/>
    <w:rsid w:val="00FE6ED5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8CF2B288-C5B0-3E48-BEFC-B67BD345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79A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0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273</cp:revision>
  <dcterms:created xsi:type="dcterms:W3CDTF">2023-09-28T10:32:00Z</dcterms:created>
  <dcterms:modified xsi:type="dcterms:W3CDTF">2023-10-24T09:23:00Z</dcterms:modified>
</cp:coreProperties>
</file>