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11"/>
        <w:gridCol w:w="2268"/>
        <w:gridCol w:w="2126"/>
        <w:gridCol w:w="2835"/>
        <w:gridCol w:w="2693"/>
      </w:tblGrid>
      <w:tr w:rsidR="0082234E" w:rsidRPr="00F675A6" w:rsidTr="00DB6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1811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126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835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2693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049D" w:rsidRPr="00F675A6" w:rsidTr="00DB68F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1811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0049D" w:rsidRP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Kent ve Çevre Hukuku</w:t>
            </w:r>
          </w:p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Şermin ATAK</w:t>
            </w:r>
          </w:p>
          <w:p w:rsidR="00C0049D" w:rsidRP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693" w:type="dxa"/>
          </w:tcPr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A2104E">
              <w:rPr>
                <w:rFonts w:ascii="Times New Roman" w:hAnsi="Times New Roman" w:cs="Times New Roman"/>
                <w:sz w:val="14"/>
                <w:szCs w:val="14"/>
              </w:rPr>
              <w:t>Siyaset Biliminin Temel Kavramları</w:t>
            </w:r>
          </w:p>
          <w:p w:rsidR="00C0049D" w:rsidRPr="00A2104E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  <w:p w:rsidR="00C0049D" w:rsidRPr="00F675A6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2104E">
              <w:rPr>
                <w:rFonts w:ascii="Times New Roman" w:hAnsi="Times New Roman" w:cs="Times New Roman"/>
                <w:sz w:val="14"/>
                <w:szCs w:val="14"/>
              </w:rPr>
              <w:t>Olkan</w:t>
            </w:r>
            <w:proofErr w:type="spellEnd"/>
            <w:r w:rsidRPr="00A2104E">
              <w:rPr>
                <w:rFonts w:ascii="Times New Roman" w:hAnsi="Times New Roman" w:cs="Times New Roman"/>
                <w:sz w:val="14"/>
                <w:szCs w:val="14"/>
              </w:rPr>
              <w:t xml:space="preserve"> SENEMOĞLU</w:t>
            </w:r>
          </w:p>
        </w:tc>
      </w:tr>
      <w:tr w:rsidR="00C0049D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1811" w:type="dxa"/>
          </w:tcPr>
          <w:p w:rsidR="00C0049D" w:rsidRPr="0010568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049D" w:rsidRPr="0010568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0049D" w:rsidRPr="0010568D" w:rsidRDefault="00C0049D" w:rsidP="00C0049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0049D" w:rsidRP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Kent ve Çevre Hukuku</w:t>
            </w:r>
          </w:p>
          <w:p w:rsid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Şermin ATAK</w:t>
            </w:r>
          </w:p>
          <w:p w:rsidR="00C0049D" w:rsidRP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693" w:type="dxa"/>
          </w:tcPr>
          <w:p w:rsid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A2104E">
              <w:rPr>
                <w:rFonts w:ascii="Times New Roman" w:hAnsi="Times New Roman" w:cs="Times New Roman"/>
                <w:sz w:val="14"/>
                <w:szCs w:val="14"/>
              </w:rPr>
              <w:t>Siyaset Biliminin Temel Kavramları</w:t>
            </w:r>
          </w:p>
          <w:p w:rsidR="00C0049D" w:rsidRPr="00A2104E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  <w:p w:rsidR="00C0049D" w:rsidRPr="00F675A6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2104E">
              <w:rPr>
                <w:rFonts w:ascii="Times New Roman" w:hAnsi="Times New Roman" w:cs="Times New Roman"/>
                <w:sz w:val="14"/>
                <w:szCs w:val="14"/>
              </w:rPr>
              <w:t>Olkan</w:t>
            </w:r>
            <w:proofErr w:type="spellEnd"/>
            <w:r w:rsidRPr="00A2104E">
              <w:rPr>
                <w:rFonts w:ascii="Times New Roman" w:hAnsi="Times New Roman" w:cs="Times New Roman"/>
                <w:sz w:val="14"/>
                <w:szCs w:val="14"/>
              </w:rPr>
              <w:t xml:space="preserve"> SENEMOĞLU</w:t>
            </w:r>
          </w:p>
        </w:tc>
      </w:tr>
      <w:tr w:rsidR="00C0049D" w:rsidRPr="00F675A6" w:rsidTr="00DB6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1811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0049D" w:rsidRPr="0010568D" w:rsidRDefault="00C0049D" w:rsidP="00C0049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0049D" w:rsidRP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Kent ve Çevre Hukuku</w:t>
            </w:r>
          </w:p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Şermin ATAK</w:t>
            </w:r>
          </w:p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693" w:type="dxa"/>
          </w:tcPr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A2104E">
              <w:rPr>
                <w:rFonts w:ascii="Times New Roman" w:hAnsi="Times New Roman" w:cs="Times New Roman"/>
                <w:sz w:val="14"/>
                <w:szCs w:val="14"/>
              </w:rPr>
              <w:t>Siyaset Biliminin Temel Kavramları</w:t>
            </w:r>
          </w:p>
          <w:p w:rsidR="00C0049D" w:rsidRPr="00A2104E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  <w:p w:rsidR="00C0049D" w:rsidRPr="00F675A6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2104E">
              <w:rPr>
                <w:rFonts w:ascii="Times New Roman" w:hAnsi="Times New Roman" w:cs="Times New Roman"/>
                <w:sz w:val="14"/>
                <w:szCs w:val="14"/>
              </w:rPr>
              <w:t>Olkan</w:t>
            </w:r>
            <w:proofErr w:type="spellEnd"/>
            <w:r w:rsidRPr="00A2104E">
              <w:rPr>
                <w:rFonts w:ascii="Times New Roman" w:hAnsi="Times New Roman" w:cs="Times New Roman"/>
                <w:sz w:val="14"/>
                <w:szCs w:val="14"/>
              </w:rPr>
              <w:t xml:space="preserve"> SENEMOĞLU</w:t>
            </w:r>
          </w:p>
        </w:tc>
      </w:tr>
      <w:tr w:rsidR="00C0049D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1811" w:type="dxa"/>
          </w:tcPr>
          <w:p w:rsidR="00C0049D" w:rsidRPr="0010568D" w:rsidRDefault="00C0049D" w:rsidP="00C0049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049D" w:rsidRPr="0010568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0049D" w:rsidRPr="00F675A6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C0049D" w:rsidRP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49D">
              <w:rPr>
                <w:rFonts w:ascii="Times New Roman" w:hAnsi="Times New Roman" w:cs="Times New Roman"/>
                <w:sz w:val="18"/>
                <w:szCs w:val="18"/>
              </w:rPr>
              <w:t>Türkiye’de Kamu Politikaları</w:t>
            </w:r>
          </w:p>
          <w:p w:rsid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49D">
              <w:rPr>
                <w:rFonts w:ascii="Times New Roman" w:hAnsi="Times New Roman" w:cs="Times New Roman"/>
                <w:sz w:val="18"/>
                <w:szCs w:val="18"/>
              </w:rPr>
              <w:t>Mustafa GÖRÜN</w:t>
            </w:r>
          </w:p>
          <w:p w:rsidR="00DB39B3" w:rsidRDefault="00DB39B3" w:rsidP="00DB3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  <w:p w:rsidR="00DB39B3" w:rsidRPr="0010568D" w:rsidRDefault="00DB39B3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049D" w:rsidRPr="00C0049D" w:rsidRDefault="00C0049D" w:rsidP="00E55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Karşılaştırmalı Yerel Yönetimler</w:t>
            </w:r>
          </w:p>
          <w:p w:rsidR="00C0049D" w:rsidRPr="00C0049D" w:rsidRDefault="00C0049D" w:rsidP="00E55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Melike ERDOĞAN</w:t>
            </w:r>
          </w:p>
          <w:p w:rsidR="00C0049D" w:rsidRPr="00C0049D" w:rsidRDefault="00C0049D" w:rsidP="00E55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bookmarkStart w:id="0" w:name="_GoBack"/>
            <w:bookmarkEnd w:id="0"/>
          </w:p>
        </w:tc>
      </w:tr>
      <w:tr w:rsidR="00C0049D" w:rsidRPr="00F675A6" w:rsidTr="00DB68F5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1811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0049D" w:rsidRPr="00F675A6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DB39B3" w:rsidRPr="00C0049D" w:rsidRDefault="00DB39B3" w:rsidP="00DB3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49D">
              <w:rPr>
                <w:rFonts w:ascii="Times New Roman" w:hAnsi="Times New Roman" w:cs="Times New Roman"/>
                <w:sz w:val="18"/>
                <w:szCs w:val="18"/>
              </w:rPr>
              <w:t>Türkiye’de Kamu Politikaları</w:t>
            </w:r>
          </w:p>
          <w:p w:rsidR="00DB39B3" w:rsidRDefault="00DB39B3" w:rsidP="00DB3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49D">
              <w:rPr>
                <w:rFonts w:ascii="Times New Roman" w:hAnsi="Times New Roman" w:cs="Times New Roman"/>
                <w:sz w:val="18"/>
                <w:szCs w:val="18"/>
              </w:rPr>
              <w:t>Mustafa GÖRÜN</w:t>
            </w:r>
          </w:p>
          <w:p w:rsidR="00DB39B3" w:rsidRDefault="00DB39B3" w:rsidP="00DB3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  <w:p w:rsidR="00C0049D" w:rsidRP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049D" w:rsidRPr="00C0049D" w:rsidRDefault="00C0049D" w:rsidP="00E55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Karşılaştırmalı Yerel Yönetimler</w:t>
            </w:r>
          </w:p>
          <w:p w:rsidR="00C0049D" w:rsidRPr="00C0049D" w:rsidRDefault="00C0049D" w:rsidP="00E55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Melike ERDOĞAN</w:t>
            </w:r>
          </w:p>
          <w:p w:rsidR="00C0049D" w:rsidRPr="00C0049D" w:rsidRDefault="00C0049D" w:rsidP="00E55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</w:tr>
      <w:tr w:rsidR="00C0049D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1811" w:type="dxa"/>
          </w:tcPr>
          <w:p w:rsidR="00C0049D" w:rsidRPr="0010568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049D" w:rsidRP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0049D" w:rsidRPr="00F675A6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DB39B3" w:rsidRPr="00C0049D" w:rsidRDefault="00DB39B3" w:rsidP="00DB3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49D">
              <w:rPr>
                <w:rFonts w:ascii="Times New Roman" w:hAnsi="Times New Roman" w:cs="Times New Roman"/>
                <w:sz w:val="18"/>
                <w:szCs w:val="18"/>
              </w:rPr>
              <w:t>Türkiye’de Kamu Politikaları</w:t>
            </w:r>
          </w:p>
          <w:p w:rsidR="00DB39B3" w:rsidRDefault="00DB39B3" w:rsidP="00DB3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49D">
              <w:rPr>
                <w:rFonts w:ascii="Times New Roman" w:hAnsi="Times New Roman" w:cs="Times New Roman"/>
                <w:sz w:val="18"/>
                <w:szCs w:val="18"/>
              </w:rPr>
              <w:t>Mustafa GÖRÜN</w:t>
            </w:r>
          </w:p>
          <w:p w:rsidR="00DB39B3" w:rsidRDefault="00DB39B3" w:rsidP="00DB3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  <w:p w:rsidR="00C0049D" w:rsidRP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049D" w:rsidRPr="00C0049D" w:rsidRDefault="00C0049D" w:rsidP="00E55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Karşılaştırmalı Yerel Yönetimler</w:t>
            </w:r>
          </w:p>
          <w:p w:rsidR="00C0049D" w:rsidRPr="00C0049D" w:rsidRDefault="00C0049D" w:rsidP="00E55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Melike ERDOĞAN</w:t>
            </w:r>
          </w:p>
          <w:p w:rsidR="00C0049D" w:rsidRPr="00F675A6" w:rsidRDefault="00C0049D" w:rsidP="00E55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</w:tr>
      <w:tr w:rsidR="00C0049D" w:rsidRPr="00F675A6" w:rsidTr="00DB68F5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1811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049D" w:rsidRP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0049D" w:rsidRP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Kamu Mali Yönetimi ve Bütçe Uygulamaları</w:t>
            </w:r>
          </w:p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han GÜMÜŞ</w:t>
            </w:r>
          </w:p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693" w:type="dxa"/>
          </w:tcPr>
          <w:p w:rsidR="00C0049D" w:rsidRPr="00603E4E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E4E">
              <w:rPr>
                <w:rFonts w:ascii="Times New Roman" w:hAnsi="Times New Roman" w:cs="Times New Roman"/>
                <w:sz w:val="18"/>
                <w:szCs w:val="18"/>
              </w:rPr>
              <w:t>Sosyal Bilimlerde Araştırma</w:t>
            </w:r>
          </w:p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E4E">
              <w:rPr>
                <w:rFonts w:ascii="Times New Roman" w:hAnsi="Times New Roman" w:cs="Times New Roman"/>
                <w:sz w:val="18"/>
                <w:szCs w:val="18"/>
              </w:rPr>
              <w:t>Hüseyin ERKUL</w:t>
            </w:r>
          </w:p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  <w:p w:rsidR="00C0049D" w:rsidRPr="00F675A6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049D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1811" w:type="dxa"/>
          </w:tcPr>
          <w:p w:rsidR="00C0049D" w:rsidRPr="0010568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049D" w:rsidRPr="00F675A6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C0049D" w:rsidRPr="0010568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0049D" w:rsidRP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Kamu Mali Yönetimi ve Bütçe Uygulamaları</w:t>
            </w:r>
          </w:p>
          <w:p w:rsid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han GÜMÜŞ</w:t>
            </w:r>
          </w:p>
          <w:p w:rsidR="00C0049D" w:rsidRPr="0010568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693" w:type="dxa"/>
          </w:tcPr>
          <w:p w:rsidR="00C0049D" w:rsidRPr="00603E4E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E4E">
              <w:rPr>
                <w:rFonts w:ascii="Times New Roman" w:hAnsi="Times New Roman" w:cs="Times New Roman"/>
                <w:sz w:val="18"/>
                <w:szCs w:val="18"/>
              </w:rPr>
              <w:t>Sosyal Bilimlerde Araştırma</w:t>
            </w:r>
          </w:p>
          <w:p w:rsid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E4E">
              <w:rPr>
                <w:rFonts w:ascii="Times New Roman" w:hAnsi="Times New Roman" w:cs="Times New Roman"/>
                <w:sz w:val="18"/>
                <w:szCs w:val="18"/>
              </w:rPr>
              <w:t>Hüseyin ERKUL</w:t>
            </w:r>
          </w:p>
          <w:p w:rsidR="00C0049D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  <w:p w:rsidR="00C0049D" w:rsidRPr="00F675A6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049D" w:rsidRPr="00F675A6" w:rsidTr="00DB6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1811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0049D" w:rsidRP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Kamu Mali Yönetimi ve Bütçe Uygulamaları</w:t>
            </w:r>
          </w:p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C0049D">
              <w:rPr>
                <w:rFonts w:ascii="Times New Roman" w:hAnsi="Times New Roman" w:cs="Times New Roman"/>
                <w:sz w:val="16"/>
                <w:szCs w:val="16"/>
              </w:rPr>
              <w:t>han GÜMÜŞ</w:t>
            </w:r>
          </w:p>
          <w:p w:rsidR="00C0049D" w:rsidRPr="0010568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693" w:type="dxa"/>
          </w:tcPr>
          <w:p w:rsidR="00C0049D" w:rsidRPr="00603E4E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E4E">
              <w:rPr>
                <w:rFonts w:ascii="Times New Roman" w:hAnsi="Times New Roman" w:cs="Times New Roman"/>
                <w:sz w:val="18"/>
                <w:szCs w:val="18"/>
              </w:rPr>
              <w:t>Sosyal Bilimlerde Araştırma</w:t>
            </w:r>
          </w:p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E4E">
              <w:rPr>
                <w:rFonts w:ascii="Times New Roman" w:hAnsi="Times New Roman" w:cs="Times New Roman"/>
                <w:sz w:val="18"/>
                <w:szCs w:val="18"/>
              </w:rPr>
              <w:t>Hüseyin ERKUL</w:t>
            </w:r>
          </w:p>
          <w:p w:rsidR="00C0049D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  <w:p w:rsidR="00C0049D" w:rsidRPr="00F675A6" w:rsidRDefault="00C0049D" w:rsidP="00C00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049D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</w:p>
          <w:p w:rsidR="00C0049D" w:rsidRPr="00F675A6" w:rsidRDefault="00C0049D" w:rsidP="00C0049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0049D" w:rsidRPr="009C3263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049D" w:rsidRPr="009C3263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049D" w:rsidRPr="009C3263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049D" w:rsidRPr="00F675A6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049D" w:rsidRPr="00F675A6" w:rsidRDefault="00C0049D" w:rsidP="00C0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2E" w:rsidRDefault="005D692E" w:rsidP="00504341">
      <w:pPr>
        <w:spacing w:after="0" w:line="240" w:lineRule="auto"/>
      </w:pPr>
      <w:r>
        <w:separator/>
      </w:r>
    </w:p>
  </w:endnote>
  <w:endnote w:type="continuationSeparator" w:id="0">
    <w:p w:rsidR="005D692E" w:rsidRDefault="005D692E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2E" w:rsidRDefault="005D692E" w:rsidP="00504341">
      <w:pPr>
        <w:spacing w:after="0" w:line="240" w:lineRule="auto"/>
      </w:pPr>
      <w:r>
        <w:separator/>
      </w:r>
    </w:p>
  </w:footnote>
  <w:footnote w:type="continuationSeparator" w:id="0">
    <w:p w:rsidR="005D692E" w:rsidRDefault="005D692E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01461">
      <w:rPr>
        <w:rFonts w:ascii="Times New Roman" w:hAnsi="Times New Roman" w:cs="Times New Roman"/>
        <w:b/>
        <w:sz w:val="24"/>
        <w:szCs w:val="24"/>
      </w:rPr>
      <w:t>8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6AD6"/>
    <w:rsid w:val="000E2FDD"/>
    <w:rsid w:val="000E512D"/>
    <w:rsid w:val="000E7DFF"/>
    <w:rsid w:val="000F1907"/>
    <w:rsid w:val="000F7384"/>
    <w:rsid w:val="0010568D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C1F12"/>
    <w:rsid w:val="002D3FFE"/>
    <w:rsid w:val="002E217F"/>
    <w:rsid w:val="00313B07"/>
    <w:rsid w:val="00313ED0"/>
    <w:rsid w:val="003158A9"/>
    <w:rsid w:val="003227E9"/>
    <w:rsid w:val="003403E3"/>
    <w:rsid w:val="0034238B"/>
    <w:rsid w:val="00372B6F"/>
    <w:rsid w:val="00383466"/>
    <w:rsid w:val="00384CE4"/>
    <w:rsid w:val="0039089B"/>
    <w:rsid w:val="00396493"/>
    <w:rsid w:val="003A6D77"/>
    <w:rsid w:val="003D2BFD"/>
    <w:rsid w:val="003D5A82"/>
    <w:rsid w:val="003D6769"/>
    <w:rsid w:val="003F31E7"/>
    <w:rsid w:val="004024B9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50763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C226B"/>
    <w:rsid w:val="005C6DF4"/>
    <w:rsid w:val="005D692E"/>
    <w:rsid w:val="005F1D9D"/>
    <w:rsid w:val="005F78A6"/>
    <w:rsid w:val="00601461"/>
    <w:rsid w:val="00603E4E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B1568"/>
    <w:rsid w:val="006B203C"/>
    <w:rsid w:val="006B4422"/>
    <w:rsid w:val="006C57CA"/>
    <w:rsid w:val="006D0728"/>
    <w:rsid w:val="006E03CA"/>
    <w:rsid w:val="006E193E"/>
    <w:rsid w:val="00702439"/>
    <w:rsid w:val="00704923"/>
    <w:rsid w:val="00707659"/>
    <w:rsid w:val="0071129F"/>
    <w:rsid w:val="0072462E"/>
    <w:rsid w:val="007257B9"/>
    <w:rsid w:val="007545CC"/>
    <w:rsid w:val="007665F2"/>
    <w:rsid w:val="007710B7"/>
    <w:rsid w:val="00776C27"/>
    <w:rsid w:val="00777F9B"/>
    <w:rsid w:val="00784F5B"/>
    <w:rsid w:val="00786011"/>
    <w:rsid w:val="0079310B"/>
    <w:rsid w:val="007957FE"/>
    <w:rsid w:val="007C023E"/>
    <w:rsid w:val="007C5066"/>
    <w:rsid w:val="007D79D2"/>
    <w:rsid w:val="007E7555"/>
    <w:rsid w:val="007F6134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C390A"/>
    <w:rsid w:val="008E3D8D"/>
    <w:rsid w:val="008E67DB"/>
    <w:rsid w:val="008F72D5"/>
    <w:rsid w:val="00906DC0"/>
    <w:rsid w:val="0092234E"/>
    <w:rsid w:val="00972CC9"/>
    <w:rsid w:val="009903CB"/>
    <w:rsid w:val="0099128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0590A"/>
    <w:rsid w:val="00A17AE6"/>
    <w:rsid w:val="00A308DC"/>
    <w:rsid w:val="00A32403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10E2A"/>
    <w:rsid w:val="00B24CBE"/>
    <w:rsid w:val="00B4492C"/>
    <w:rsid w:val="00B57ABD"/>
    <w:rsid w:val="00B718CA"/>
    <w:rsid w:val="00B75A55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49D"/>
    <w:rsid w:val="00C00EA0"/>
    <w:rsid w:val="00C01153"/>
    <w:rsid w:val="00C2291E"/>
    <w:rsid w:val="00C2556E"/>
    <w:rsid w:val="00C26B54"/>
    <w:rsid w:val="00C272F9"/>
    <w:rsid w:val="00C51F62"/>
    <w:rsid w:val="00C52FC8"/>
    <w:rsid w:val="00C538D2"/>
    <w:rsid w:val="00C8722D"/>
    <w:rsid w:val="00C949AD"/>
    <w:rsid w:val="00CA38E1"/>
    <w:rsid w:val="00CA4943"/>
    <w:rsid w:val="00CB47DB"/>
    <w:rsid w:val="00CB6366"/>
    <w:rsid w:val="00CD2AE5"/>
    <w:rsid w:val="00CF046F"/>
    <w:rsid w:val="00CF60EB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B39B3"/>
    <w:rsid w:val="00DB68F5"/>
    <w:rsid w:val="00DC1FD7"/>
    <w:rsid w:val="00DC2A30"/>
    <w:rsid w:val="00DD06A3"/>
    <w:rsid w:val="00DD2B31"/>
    <w:rsid w:val="00DF1C39"/>
    <w:rsid w:val="00E149E7"/>
    <w:rsid w:val="00E21ACD"/>
    <w:rsid w:val="00E4395D"/>
    <w:rsid w:val="00E55A4A"/>
    <w:rsid w:val="00E654C1"/>
    <w:rsid w:val="00E6778A"/>
    <w:rsid w:val="00E74F9A"/>
    <w:rsid w:val="00E85E1F"/>
    <w:rsid w:val="00E92688"/>
    <w:rsid w:val="00EC61E8"/>
    <w:rsid w:val="00EE540D"/>
    <w:rsid w:val="00EE5BAB"/>
    <w:rsid w:val="00EF44C9"/>
    <w:rsid w:val="00F032E9"/>
    <w:rsid w:val="00F053FA"/>
    <w:rsid w:val="00F164D3"/>
    <w:rsid w:val="00F20C1B"/>
    <w:rsid w:val="00F42548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6E15"/>
    <w:rsid w:val="00F972EE"/>
    <w:rsid w:val="00FA3F1E"/>
    <w:rsid w:val="00FB6731"/>
    <w:rsid w:val="00FC11B4"/>
    <w:rsid w:val="00FC3E9F"/>
    <w:rsid w:val="00FD067D"/>
    <w:rsid w:val="00FD1014"/>
    <w:rsid w:val="00FD253D"/>
    <w:rsid w:val="00FE0D3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957F-4680-4F62-887E-54146F7A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4</cp:revision>
  <cp:lastPrinted>2018-03-01T12:59:00Z</cp:lastPrinted>
  <dcterms:created xsi:type="dcterms:W3CDTF">2018-09-14T09:58:00Z</dcterms:created>
  <dcterms:modified xsi:type="dcterms:W3CDTF">2018-09-14T10:44:00Z</dcterms:modified>
</cp:coreProperties>
</file>