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E1D5" w14:textId="77777777" w:rsidR="0028699C" w:rsidRDefault="0028699C">
      <w:pPr>
        <w:rPr>
          <w:sz w:val="20"/>
        </w:rPr>
      </w:pPr>
    </w:p>
    <w:p w14:paraId="1A619AA6" w14:textId="77777777" w:rsidR="0028699C" w:rsidRDefault="0028699C">
      <w:pPr>
        <w:rPr>
          <w:sz w:val="20"/>
        </w:rPr>
      </w:pPr>
    </w:p>
    <w:p w14:paraId="2D7685DB" w14:textId="77777777" w:rsidR="0028699C" w:rsidRDefault="0028699C">
      <w:pPr>
        <w:rPr>
          <w:sz w:val="20"/>
        </w:rPr>
      </w:pPr>
    </w:p>
    <w:p w14:paraId="36F9FB33" w14:textId="77777777" w:rsidR="0028699C" w:rsidRDefault="0028699C">
      <w:pPr>
        <w:rPr>
          <w:sz w:val="20"/>
        </w:rPr>
      </w:pPr>
    </w:p>
    <w:p w14:paraId="2F26A8CC" w14:textId="77777777" w:rsidR="0028699C" w:rsidRDefault="0028699C">
      <w:pPr>
        <w:rPr>
          <w:sz w:val="20"/>
        </w:rPr>
      </w:pPr>
    </w:p>
    <w:p w14:paraId="792668B5" w14:textId="77777777" w:rsidR="0028699C" w:rsidRDefault="0028699C">
      <w:pPr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1"/>
        <w:gridCol w:w="425"/>
        <w:gridCol w:w="425"/>
        <w:gridCol w:w="425"/>
        <w:gridCol w:w="427"/>
        <w:gridCol w:w="425"/>
      </w:tblGrid>
      <w:tr w:rsidR="0028699C" w14:paraId="17C8FB48" w14:textId="77777777">
        <w:trPr>
          <w:trHeight w:val="412"/>
        </w:trPr>
        <w:tc>
          <w:tcPr>
            <w:tcW w:w="12331" w:type="dxa"/>
          </w:tcPr>
          <w:p w14:paraId="518BD659" w14:textId="4C7B0A83" w:rsidR="0028699C" w:rsidRDefault="00F50F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Seyahat İşletmeciliği ve Turizm Rehberliği</w:t>
            </w:r>
            <w:r w:rsidR="00B826BA">
              <w:rPr>
                <w:b/>
                <w:sz w:val="24"/>
              </w:rPr>
              <w:t xml:space="preserve"> Bölümü Değerlendirme Anketi </w:t>
            </w:r>
            <w:r w:rsidR="00AF7353">
              <w:rPr>
                <w:b/>
                <w:sz w:val="24"/>
              </w:rPr>
              <w:t xml:space="preserve"> </w:t>
            </w:r>
          </w:p>
        </w:tc>
        <w:tc>
          <w:tcPr>
            <w:tcW w:w="425" w:type="dxa"/>
          </w:tcPr>
          <w:p w14:paraId="7CAAF210" w14:textId="77777777" w:rsidR="0028699C" w:rsidRDefault="00B82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451558EE" w14:textId="77777777" w:rsidR="0028699C" w:rsidRDefault="00B82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14:paraId="5F018BE2" w14:textId="77777777" w:rsidR="0028699C" w:rsidRDefault="00B82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14:paraId="59604CBE" w14:textId="77777777" w:rsidR="0028699C" w:rsidRDefault="00B82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</w:tcPr>
          <w:p w14:paraId="5E6D0796" w14:textId="77777777" w:rsidR="0028699C" w:rsidRDefault="00B826B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8699C" w14:paraId="6FACAEB2" w14:textId="77777777">
        <w:trPr>
          <w:trHeight w:val="414"/>
        </w:trPr>
        <w:tc>
          <w:tcPr>
            <w:tcW w:w="12331" w:type="dxa"/>
          </w:tcPr>
          <w:p w14:paraId="145CC151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Bilimsel birçok etkinlik düzenlenmektedir</w:t>
            </w:r>
          </w:p>
        </w:tc>
        <w:tc>
          <w:tcPr>
            <w:tcW w:w="425" w:type="dxa"/>
          </w:tcPr>
          <w:p w14:paraId="4570F0D4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8D3DBE5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2A7A2BB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441A9ECC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C4AE129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46630F35" w14:textId="77777777">
        <w:trPr>
          <w:trHeight w:val="412"/>
        </w:trPr>
        <w:tc>
          <w:tcPr>
            <w:tcW w:w="12331" w:type="dxa"/>
          </w:tcPr>
          <w:p w14:paraId="4EB6C379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Girişimcilik ve </w:t>
            </w:r>
            <w:proofErr w:type="spellStart"/>
            <w:r>
              <w:rPr>
                <w:sz w:val="24"/>
              </w:rPr>
              <w:t>inovasyon</w:t>
            </w:r>
            <w:proofErr w:type="spellEnd"/>
            <w:r>
              <w:rPr>
                <w:sz w:val="24"/>
              </w:rPr>
              <w:t xml:space="preserve"> üzerine toplantılar yapılmakta ve eğitimler verilmektedir</w:t>
            </w:r>
          </w:p>
        </w:tc>
        <w:tc>
          <w:tcPr>
            <w:tcW w:w="425" w:type="dxa"/>
          </w:tcPr>
          <w:p w14:paraId="5475C682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4D42FE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00FD4FA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A6A5855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CCB82BB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7666065C" w14:textId="77777777">
        <w:trPr>
          <w:trHeight w:val="414"/>
        </w:trPr>
        <w:tc>
          <w:tcPr>
            <w:tcW w:w="12331" w:type="dxa"/>
          </w:tcPr>
          <w:p w14:paraId="614B44D6" w14:textId="77777777" w:rsidR="0028699C" w:rsidRDefault="00B826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Oryantasyon eğitimlerinin faydalı olduğunu düşünmekteyim</w:t>
            </w:r>
          </w:p>
        </w:tc>
        <w:tc>
          <w:tcPr>
            <w:tcW w:w="425" w:type="dxa"/>
          </w:tcPr>
          <w:p w14:paraId="1F9CA4C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7693FE0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BC4645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8495F8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1E196E0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44FC4DE9" w14:textId="77777777">
        <w:trPr>
          <w:trHeight w:val="414"/>
        </w:trPr>
        <w:tc>
          <w:tcPr>
            <w:tcW w:w="12331" w:type="dxa"/>
          </w:tcPr>
          <w:p w14:paraId="430EE258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, Mevlana, Farabi programları ve bölümün ikili işbirlikleri konularında bilgi sahibiyim</w:t>
            </w:r>
          </w:p>
        </w:tc>
        <w:tc>
          <w:tcPr>
            <w:tcW w:w="425" w:type="dxa"/>
          </w:tcPr>
          <w:p w14:paraId="2D0E2B9A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AB806D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6A8208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20B3BBB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FF5213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7C2C2E54" w14:textId="77777777">
        <w:trPr>
          <w:trHeight w:val="412"/>
        </w:trPr>
        <w:tc>
          <w:tcPr>
            <w:tcW w:w="12331" w:type="dxa"/>
          </w:tcPr>
          <w:p w14:paraId="1E45C787" w14:textId="07088DE5" w:rsidR="0028699C" w:rsidRDefault="00BC1E0D" w:rsidP="00BC1E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Özel sektörle tanışma günleri,</w:t>
            </w:r>
            <w:r w:rsidR="00B826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kariyer günleri ve </w:t>
            </w:r>
            <w:r w:rsidR="00AF7353">
              <w:rPr>
                <w:sz w:val="24"/>
              </w:rPr>
              <w:t>stajlardan yararlanma</w:t>
            </w:r>
            <w:r w:rsidR="00B826BA">
              <w:rPr>
                <w:sz w:val="24"/>
              </w:rPr>
              <w:t xml:space="preserve"> durumunuzu değerlendiriniz</w:t>
            </w:r>
          </w:p>
        </w:tc>
        <w:tc>
          <w:tcPr>
            <w:tcW w:w="425" w:type="dxa"/>
          </w:tcPr>
          <w:p w14:paraId="76043E63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BDA4C96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0B8CA45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6C34803F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528E028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398AE444" w14:textId="77777777">
        <w:trPr>
          <w:trHeight w:val="414"/>
        </w:trPr>
        <w:tc>
          <w:tcPr>
            <w:tcW w:w="12331" w:type="dxa"/>
          </w:tcPr>
          <w:p w14:paraId="45FA3783" w14:textId="77777777" w:rsidR="0028699C" w:rsidRDefault="00B826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Bölümden mezun olan meslektaşlarımızla tanışma fırsatı buldum</w:t>
            </w:r>
          </w:p>
        </w:tc>
        <w:tc>
          <w:tcPr>
            <w:tcW w:w="425" w:type="dxa"/>
          </w:tcPr>
          <w:p w14:paraId="2B30851E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F6F9248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64BD1CF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5BCE39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A7304C5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3E5798A3" w14:textId="77777777">
        <w:trPr>
          <w:trHeight w:val="414"/>
        </w:trPr>
        <w:tc>
          <w:tcPr>
            <w:tcW w:w="12331" w:type="dxa"/>
          </w:tcPr>
          <w:p w14:paraId="2063D15B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 dışı düzenlenen saha çalışması ve gezilere katılma fırsatım oldu</w:t>
            </w:r>
          </w:p>
        </w:tc>
        <w:tc>
          <w:tcPr>
            <w:tcW w:w="425" w:type="dxa"/>
          </w:tcPr>
          <w:p w14:paraId="306362EE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FD71A40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A1708A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0B2DA3C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86B1027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2F5C13C9" w14:textId="77777777">
        <w:trPr>
          <w:trHeight w:val="412"/>
        </w:trPr>
        <w:tc>
          <w:tcPr>
            <w:tcW w:w="12331" w:type="dxa"/>
          </w:tcPr>
          <w:p w14:paraId="4187716B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Bölümün eğitim-öğretim kalitesinin arttığını düşünmekteyim</w:t>
            </w:r>
          </w:p>
        </w:tc>
        <w:tc>
          <w:tcPr>
            <w:tcW w:w="425" w:type="dxa"/>
          </w:tcPr>
          <w:p w14:paraId="0416E54D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D675CC3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15EA1F9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26788E1F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9F10BBC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7636E8E7" w14:textId="77777777">
        <w:trPr>
          <w:trHeight w:val="414"/>
        </w:trPr>
        <w:tc>
          <w:tcPr>
            <w:tcW w:w="12331" w:type="dxa"/>
          </w:tcPr>
          <w:p w14:paraId="7A6FD836" w14:textId="77777777" w:rsidR="0028699C" w:rsidRDefault="00B826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Bölümün yürüttüğü projelerin bölgeye olan katkılarını değerlendiriniz</w:t>
            </w:r>
          </w:p>
        </w:tc>
        <w:tc>
          <w:tcPr>
            <w:tcW w:w="425" w:type="dxa"/>
          </w:tcPr>
          <w:p w14:paraId="2FC699C9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1068BC2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32C8638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E25C5D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A22DAF7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010F1C5C" w14:textId="77777777">
        <w:trPr>
          <w:trHeight w:val="414"/>
        </w:trPr>
        <w:tc>
          <w:tcPr>
            <w:tcW w:w="12331" w:type="dxa"/>
          </w:tcPr>
          <w:p w14:paraId="3391E872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14:paraId="7F8F2112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0F4B09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267C6C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D801B97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6AF6053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6422A8A3" w14:textId="77777777">
        <w:trPr>
          <w:trHeight w:val="412"/>
        </w:trPr>
        <w:tc>
          <w:tcPr>
            <w:tcW w:w="12331" w:type="dxa"/>
          </w:tcPr>
          <w:p w14:paraId="3BBF9E7C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Mezunların mesleki başarılarını biliyorum</w:t>
            </w:r>
          </w:p>
        </w:tc>
        <w:tc>
          <w:tcPr>
            <w:tcW w:w="425" w:type="dxa"/>
          </w:tcPr>
          <w:p w14:paraId="412FC334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060841F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1B9781E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3421573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93DD509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1D420CA3" w14:textId="77777777">
        <w:trPr>
          <w:trHeight w:val="414"/>
        </w:trPr>
        <w:tc>
          <w:tcPr>
            <w:tcW w:w="12331" w:type="dxa"/>
          </w:tcPr>
          <w:p w14:paraId="20AC6469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Kamu, özel sektör ve üniversite işbirliği projelerine öğrencilerin katılımını değerlendiriniz</w:t>
            </w:r>
          </w:p>
        </w:tc>
        <w:tc>
          <w:tcPr>
            <w:tcW w:w="425" w:type="dxa"/>
          </w:tcPr>
          <w:p w14:paraId="1094D8E7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51D7B5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CD00AA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A9F3F4B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A4BE94E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4D32898C" w14:textId="77777777">
        <w:trPr>
          <w:trHeight w:val="414"/>
        </w:trPr>
        <w:tc>
          <w:tcPr>
            <w:tcW w:w="12331" w:type="dxa"/>
          </w:tcPr>
          <w:p w14:paraId="09EB7EA4" w14:textId="77777777" w:rsidR="0028699C" w:rsidRDefault="00F50F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50FEC">
              <w:rPr>
                <w:sz w:val="24"/>
              </w:rPr>
              <w:t>Seyahat İşletmeciliği ve Turizm Rehberliği</w:t>
            </w:r>
            <w:r>
              <w:rPr>
                <w:b/>
                <w:sz w:val="24"/>
              </w:rPr>
              <w:t xml:space="preserve"> </w:t>
            </w:r>
            <w:r w:rsidR="00B826BA">
              <w:rPr>
                <w:sz w:val="24"/>
              </w:rPr>
              <w:t>Bölümünün bir bileşeni olmaktan memnuniyetinizi değerlendiriniz</w:t>
            </w:r>
          </w:p>
        </w:tc>
        <w:tc>
          <w:tcPr>
            <w:tcW w:w="425" w:type="dxa"/>
          </w:tcPr>
          <w:p w14:paraId="2A66209D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AFDE201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8D41854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2BB631CC" w14:textId="77777777" w:rsidR="0028699C" w:rsidRDefault="0028699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7A12C70" w14:textId="77777777" w:rsidR="0028699C" w:rsidRDefault="0028699C">
            <w:pPr>
              <w:pStyle w:val="TableParagraph"/>
              <w:rPr>
                <w:sz w:val="24"/>
              </w:rPr>
            </w:pPr>
          </w:p>
        </w:tc>
      </w:tr>
      <w:tr w:rsidR="0028699C" w14:paraId="1E51DE7D" w14:textId="77777777">
        <w:trPr>
          <w:trHeight w:val="413"/>
        </w:trPr>
        <w:tc>
          <w:tcPr>
            <w:tcW w:w="14458" w:type="dxa"/>
            <w:gridSpan w:val="6"/>
          </w:tcPr>
          <w:p w14:paraId="26D396EE" w14:textId="77777777" w:rsidR="0028699C" w:rsidRDefault="00B826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1: Çok Zayıf, 2: Zayıf, 3: Orta, 4: İyi, 5: Çok iyi</w:t>
            </w:r>
          </w:p>
        </w:tc>
      </w:tr>
    </w:tbl>
    <w:p w14:paraId="45D11376" w14:textId="77777777" w:rsidR="00B826BA" w:rsidRDefault="00B826BA"/>
    <w:sectPr w:rsidR="00B826BA">
      <w:type w:val="continuous"/>
      <w:pgSz w:w="16840" w:h="11910" w:orient="landscape"/>
      <w:pgMar w:top="1100" w:right="8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99C"/>
    <w:rsid w:val="0028699C"/>
    <w:rsid w:val="00AF7353"/>
    <w:rsid w:val="00B826BA"/>
    <w:rsid w:val="00BC1E0D"/>
    <w:rsid w:val="00F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E2E"/>
  <w15:docId w15:val="{8051C698-BD8C-498F-8252-6139270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Bekir EŞİTTİ</cp:lastModifiedBy>
  <cp:revision>4</cp:revision>
  <dcterms:created xsi:type="dcterms:W3CDTF">2018-06-05T10:21:00Z</dcterms:created>
  <dcterms:modified xsi:type="dcterms:W3CDTF">2021-10-14T12:43:00Z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2018-06-05T00:00:00Z</vt:filetime>
  </property>
</Properties>
</file>