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C7A0" w14:textId="77777777" w:rsidR="009A0867" w:rsidRDefault="00000000">
      <w:r>
        <w:rPr>
          <w:noProof/>
        </w:rPr>
        <w:drawing>
          <wp:inline distT="0" distB="0" distL="0" distR="0" wp14:anchorId="6A83C7D8" wp14:editId="5C96A2B4">
            <wp:extent cx="755650" cy="75565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  <w:color w:val="FF0000"/>
        </w:rPr>
        <w:drawing>
          <wp:inline distT="114300" distB="114300" distL="114300" distR="114300" wp14:anchorId="19ECA930" wp14:editId="27234917">
            <wp:extent cx="883149" cy="883149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149" cy="883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1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079"/>
        <w:gridCol w:w="1898"/>
        <w:gridCol w:w="4224"/>
      </w:tblGrid>
      <w:tr w:rsidR="009A0867" w14:paraId="531676B4" w14:textId="77777777">
        <w:trPr>
          <w:trHeight w:val="519"/>
        </w:trPr>
        <w:tc>
          <w:tcPr>
            <w:tcW w:w="3059" w:type="dxa"/>
            <w:gridSpan w:val="2"/>
            <w:vAlign w:val="center"/>
          </w:tcPr>
          <w:p w14:paraId="2A3E0C89" w14:textId="77777777" w:rsidR="009A0867" w:rsidRDefault="00000000">
            <w:pPr>
              <w:rPr>
                <w:b/>
              </w:rPr>
            </w:pPr>
            <w:r>
              <w:rPr>
                <w:b/>
              </w:rPr>
              <w:t>Yarışma Tarihi / Yeri</w:t>
            </w:r>
          </w:p>
        </w:tc>
        <w:tc>
          <w:tcPr>
            <w:tcW w:w="6122" w:type="dxa"/>
            <w:gridSpan w:val="2"/>
            <w:vAlign w:val="center"/>
          </w:tcPr>
          <w:p w14:paraId="29739B38" w14:textId="77777777" w:rsidR="009A0867" w:rsidRDefault="00000000">
            <w:r>
              <w:t>20.10.2023 / ÇOMÜ Terzioğlu Yerleşkesi</w:t>
            </w:r>
          </w:p>
        </w:tc>
      </w:tr>
      <w:tr w:rsidR="009A0867" w14:paraId="3F520294" w14:textId="77777777">
        <w:trPr>
          <w:trHeight w:val="785"/>
        </w:trPr>
        <w:tc>
          <w:tcPr>
            <w:tcW w:w="9181" w:type="dxa"/>
            <w:gridSpan w:val="4"/>
            <w:vAlign w:val="center"/>
          </w:tcPr>
          <w:p w14:paraId="1FD4BC8C" w14:textId="77777777" w:rsidR="009A0867" w:rsidRDefault="0000000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YARIŞMA PROGRAMI</w:t>
            </w:r>
          </w:p>
        </w:tc>
      </w:tr>
      <w:tr w:rsidR="009A0867" w14:paraId="2CD6D380" w14:textId="77777777">
        <w:trPr>
          <w:trHeight w:val="519"/>
        </w:trPr>
        <w:tc>
          <w:tcPr>
            <w:tcW w:w="3059" w:type="dxa"/>
            <w:gridSpan w:val="2"/>
            <w:vAlign w:val="center"/>
          </w:tcPr>
          <w:p w14:paraId="4839B8B0" w14:textId="77777777" w:rsidR="009A0867" w:rsidRDefault="00000000">
            <w:pPr>
              <w:rPr>
                <w:b/>
              </w:rPr>
            </w:pPr>
            <w:r>
              <w:rPr>
                <w:b/>
              </w:rPr>
              <w:t>İLK ÇIKIŞ SAATİ</w:t>
            </w:r>
          </w:p>
        </w:tc>
        <w:tc>
          <w:tcPr>
            <w:tcW w:w="1898" w:type="dxa"/>
            <w:vAlign w:val="center"/>
          </w:tcPr>
          <w:p w14:paraId="696F185E" w14:textId="77777777" w:rsidR="009A0867" w:rsidRDefault="00000000">
            <w:pPr>
              <w:jc w:val="center"/>
            </w:pPr>
            <w:r>
              <w:t>10:00</w:t>
            </w:r>
          </w:p>
        </w:tc>
        <w:tc>
          <w:tcPr>
            <w:tcW w:w="4224" w:type="dxa"/>
            <w:vAlign w:val="center"/>
          </w:tcPr>
          <w:p w14:paraId="6606C595" w14:textId="77777777" w:rsidR="009A0867" w:rsidRDefault="00000000">
            <w:pPr>
              <w:jc w:val="center"/>
            </w:pPr>
            <w:r>
              <w:t>YDY Önü</w:t>
            </w:r>
          </w:p>
        </w:tc>
      </w:tr>
      <w:tr w:rsidR="009A0867" w14:paraId="55A2826C" w14:textId="77777777">
        <w:trPr>
          <w:trHeight w:val="519"/>
        </w:trPr>
        <w:tc>
          <w:tcPr>
            <w:tcW w:w="3059" w:type="dxa"/>
            <w:gridSpan w:val="2"/>
            <w:vAlign w:val="center"/>
          </w:tcPr>
          <w:p w14:paraId="487C9E55" w14:textId="77777777" w:rsidR="009A0867" w:rsidRDefault="00000000">
            <w:pPr>
              <w:rPr>
                <w:b/>
              </w:rPr>
            </w:pPr>
            <w:r>
              <w:rPr>
                <w:b/>
              </w:rPr>
              <w:t>ÖDÜL TÖRENİ</w:t>
            </w:r>
          </w:p>
        </w:tc>
        <w:tc>
          <w:tcPr>
            <w:tcW w:w="1898" w:type="dxa"/>
            <w:vAlign w:val="center"/>
          </w:tcPr>
          <w:p w14:paraId="6FD2EBA2" w14:textId="77777777" w:rsidR="009A0867" w:rsidRDefault="00000000">
            <w:pPr>
              <w:jc w:val="center"/>
            </w:pPr>
            <w:r>
              <w:t>13:00 (Tahmini)</w:t>
            </w:r>
          </w:p>
        </w:tc>
        <w:tc>
          <w:tcPr>
            <w:tcW w:w="4224" w:type="dxa"/>
            <w:vAlign w:val="center"/>
          </w:tcPr>
          <w:p w14:paraId="09A68E01" w14:textId="77777777" w:rsidR="009A0867" w:rsidRDefault="00000000">
            <w:pPr>
              <w:jc w:val="center"/>
            </w:pPr>
            <w:r>
              <w:t>YDY Önü</w:t>
            </w:r>
          </w:p>
        </w:tc>
      </w:tr>
      <w:tr w:rsidR="009A0867" w14:paraId="778FAC90" w14:textId="77777777">
        <w:trPr>
          <w:trHeight w:val="783"/>
        </w:trPr>
        <w:tc>
          <w:tcPr>
            <w:tcW w:w="9181" w:type="dxa"/>
            <w:gridSpan w:val="4"/>
            <w:vAlign w:val="center"/>
          </w:tcPr>
          <w:p w14:paraId="56723CB4" w14:textId="77777777" w:rsidR="009A0867" w:rsidRDefault="0000000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PARKUR BİLGİLERİ</w:t>
            </w:r>
          </w:p>
        </w:tc>
      </w:tr>
      <w:tr w:rsidR="009A0867" w14:paraId="2E5BCA8C" w14:textId="77777777">
        <w:trPr>
          <w:trHeight w:val="519"/>
        </w:trPr>
        <w:tc>
          <w:tcPr>
            <w:tcW w:w="1980" w:type="dxa"/>
            <w:vAlign w:val="center"/>
          </w:tcPr>
          <w:p w14:paraId="5DDC1515" w14:textId="77777777" w:rsidR="009A0867" w:rsidRDefault="00000000">
            <w:pPr>
              <w:jc w:val="center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KATEGORİ</w:t>
            </w:r>
          </w:p>
        </w:tc>
        <w:tc>
          <w:tcPr>
            <w:tcW w:w="2977" w:type="dxa"/>
            <w:gridSpan w:val="2"/>
            <w:vAlign w:val="center"/>
          </w:tcPr>
          <w:p w14:paraId="5F21C1BC" w14:textId="77777777" w:rsidR="009A0867" w:rsidRDefault="00000000">
            <w:pPr>
              <w:jc w:val="center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MESAFE</w:t>
            </w:r>
          </w:p>
        </w:tc>
        <w:tc>
          <w:tcPr>
            <w:tcW w:w="4224" w:type="dxa"/>
            <w:vAlign w:val="center"/>
          </w:tcPr>
          <w:p w14:paraId="2D1233D9" w14:textId="77777777" w:rsidR="009A0867" w:rsidRDefault="00000000">
            <w:pPr>
              <w:jc w:val="center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HEDEF SAYISI</w:t>
            </w:r>
          </w:p>
        </w:tc>
      </w:tr>
      <w:tr w:rsidR="009A0867" w14:paraId="3ED2788B" w14:textId="77777777">
        <w:trPr>
          <w:trHeight w:val="298"/>
        </w:trPr>
        <w:tc>
          <w:tcPr>
            <w:tcW w:w="1980" w:type="dxa"/>
          </w:tcPr>
          <w:p w14:paraId="127637FA" w14:textId="77777777" w:rsidR="009A0867" w:rsidRDefault="00000000">
            <w:pPr>
              <w:rPr>
                <w:b/>
              </w:rPr>
            </w:pPr>
            <w:r>
              <w:rPr>
                <w:b/>
              </w:rPr>
              <w:t>ÖĞRENCİ-K</w:t>
            </w:r>
          </w:p>
        </w:tc>
        <w:tc>
          <w:tcPr>
            <w:tcW w:w="2977" w:type="dxa"/>
            <w:gridSpan w:val="2"/>
          </w:tcPr>
          <w:p w14:paraId="5C4E2080" w14:textId="77777777" w:rsidR="009A0867" w:rsidRDefault="00000000">
            <w:pPr>
              <w:jc w:val="center"/>
            </w:pPr>
            <w:r>
              <w:t xml:space="preserve">1.7 </w:t>
            </w:r>
          </w:p>
        </w:tc>
        <w:tc>
          <w:tcPr>
            <w:tcW w:w="4224" w:type="dxa"/>
          </w:tcPr>
          <w:p w14:paraId="3C41AE8F" w14:textId="77777777" w:rsidR="009A0867" w:rsidRDefault="00000000">
            <w:pPr>
              <w:jc w:val="center"/>
            </w:pPr>
            <w:r>
              <w:t>8</w:t>
            </w:r>
          </w:p>
        </w:tc>
      </w:tr>
      <w:tr w:rsidR="009A0867" w14:paraId="590E62C8" w14:textId="77777777">
        <w:trPr>
          <w:trHeight w:val="273"/>
        </w:trPr>
        <w:tc>
          <w:tcPr>
            <w:tcW w:w="1980" w:type="dxa"/>
          </w:tcPr>
          <w:p w14:paraId="2B67491C" w14:textId="77777777" w:rsidR="009A0867" w:rsidRDefault="00000000">
            <w:pPr>
              <w:rPr>
                <w:b/>
              </w:rPr>
            </w:pPr>
            <w:r>
              <w:rPr>
                <w:b/>
              </w:rPr>
              <w:t>ÖĞRENCİ-E</w:t>
            </w:r>
          </w:p>
        </w:tc>
        <w:tc>
          <w:tcPr>
            <w:tcW w:w="2977" w:type="dxa"/>
            <w:gridSpan w:val="2"/>
          </w:tcPr>
          <w:p w14:paraId="346C7E21" w14:textId="77777777" w:rsidR="009A0867" w:rsidRDefault="00000000">
            <w:pPr>
              <w:jc w:val="center"/>
            </w:pPr>
            <w:r>
              <w:t>2.1</w:t>
            </w:r>
          </w:p>
        </w:tc>
        <w:tc>
          <w:tcPr>
            <w:tcW w:w="4224" w:type="dxa"/>
          </w:tcPr>
          <w:p w14:paraId="412F925A" w14:textId="77777777" w:rsidR="009A0867" w:rsidRDefault="00000000">
            <w:pPr>
              <w:jc w:val="center"/>
            </w:pPr>
            <w:r>
              <w:t>9</w:t>
            </w:r>
          </w:p>
        </w:tc>
      </w:tr>
      <w:tr w:rsidR="009A0867" w14:paraId="12617AC5" w14:textId="77777777">
        <w:trPr>
          <w:trHeight w:val="278"/>
        </w:trPr>
        <w:tc>
          <w:tcPr>
            <w:tcW w:w="1980" w:type="dxa"/>
          </w:tcPr>
          <w:p w14:paraId="17F07590" w14:textId="77777777" w:rsidR="009A0867" w:rsidRDefault="00000000">
            <w:pPr>
              <w:rPr>
                <w:b/>
              </w:rPr>
            </w:pPr>
            <w:r>
              <w:rPr>
                <w:b/>
              </w:rPr>
              <w:t>PERSONEL-K</w:t>
            </w:r>
          </w:p>
        </w:tc>
        <w:tc>
          <w:tcPr>
            <w:tcW w:w="2977" w:type="dxa"/>
            <w:gridSpan w:val="2"/>
          </w:tcPr>
          <w:p w14:paraId="7EDAE628" w14:textId="77777777" w:rsidR="009A0867" w:rsidRDefault="00000000">
            <w:pPr>
              <w:jc w:val="center"/>
            </w:pPr>
            <w:r>
              <w:t>1.4</w:t>
            </w:r>
          </w:p>
        </w:tc>
        <w:tc>
          <w:tcPr>
            <w:tcW w:w="4224" w:type="dxa"/>
          </w:tcPr>
          <w:p w14:paraId="2EBC8C5C" w14:textId="77777777" w:rsidR="009A0867" w:rsidRDefault="00000000">
            <w:pPr>
              <w:jc w:val="center"/>
            </w:pPr>
            <w:r>
              <w:t>6</w:t>
            </w:r>
          </w:p>
        </w:tc>
      </w:tr>
      <w:tr w:rsidR="009A0867" w14:paraId="204EAF42" w14:textId="77777777">
        <w:trPr>
          <w:trHeight w:val="268"/>
        </w:trPr>
        <w:tc>
          <w:tcPr>
            <w:tcW w:w="1980" w:type="dxa"/>
          </w:tcPr>
          <w:p w14:paraId="40AF86C6" w14:textId="77777777" w:rsidR="009A0867" w:rsidRDefault="00000000">
            <w:pPr>
              <w:rPr>
                <w:b/>
              </w:rPr>
            </w:pPr>
            <w:r>
              <w:rPr>
                <w:b/>
              </w:rPr>
              <w:t>PERSONEL-E</w:t>
            </w:r>
          </w:p>
        </w:tc>
        <w:tc>
          <w:tcPr>
            <w:tcW w:w="2977" w:type="dxa"/>
            <w:gridSpan w:val="2"/>
          </w:tcPr>
          <w:p w14:paraId="28D21E0B" w14:textId="77777777" w:rsidR="009A0867" w:rsidRDefault="00000000">
            <w:pPr>
              <w:jc w:val="center"/>
            </w:pPr>
            <w:r>
              <w:t>1.6</w:t>
            </w:r>
          </w:p>
        </w:tc>
        <w:tc>
          <w:tcPr>
            <w:tcW w:w="4224" w:type="dxa"/>
          </w:tcPr>
          <w:p w14:paraId="1FD743BF" w14:textId="77777777" w:rsidR="009A0867" w:rsidRDefault="00000000">
            <w:pPr>
              <w:jc w:val="center"/>
            </w:pPr>
            <w:r>
              <w:t>7</w:t>
            </w:r>
          </w:p>
        </w:tc>
      </w:tr>
      <w:tr w:rsidR="009A0867" w14:paraId="57B0DC85" w14:textId="77777777">
        <w:trPr>
          <w:trHeight w:val="847"/>
        </w:trPr>
        <w:tc>
          <w:tcPr>
            <w:tcW w:w="9181" w:type="dxa"/>
            <w:gridSpan w:val="4"/>
            <w:vAlign w:val="center"/>
          </w:tcPr>
          <w:p w14:paraId="05A64BA6" w14:textId="77777777" w:rsidR="009A0867" w:rsidRDefault="0000000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GENEL BİLGİLER</w:t>
            </w:r>
          </w:p>
        </w:tc>
      </w:tr>
      <w:tr w:rsidR="009A0867" w14:paraId="212A2DA9" w14:textId="77777777">
        <w:trPr>
          <w:trHeight w:val="2692"/>
        </w:trPr>
        <w:tc>
          <w:tcPr>
            <w:tcW w:w="9181" w:type="dxa"/>
            <w:gridSpan w:val="4"/>
          </w:tcPr>
          <w:p w14:paraId="3708C384" w14:textId="77777777" w:rsidR="009A0867" w:rsidRDefault="00000000">
            <w:pPr>
              <w:spacing w:line="480" w:lineRule="auto"/>
            </w:pPr>
            <w:r>
              <w:t xml:space="preserve">1. Yarışma günü toplanma alanı ÇOMÜ YDY önü veya Safiye Hüseyin </w:t>
            </w:r>
            <w:proofErr w:type="spellStart"/>
            <w:r>
              <w:t>Elbi</w:t>
            </w:r>
            <w:proofErr w:type="spellEnd"/>
            <w:r>
              <w:t xml:space="preserve"> Salonudur.</w:t>
            </w:r>
          </w:p>
          <w:p w14:paraId="664179B0" w14:textId="77777777" w:rsidR="009A0867" w:rsidRDefault="00000000">
            <w:pPr>
              <w:spacing w:line="480" w:lineRule="auto"/>
            </w:pPr>
            <w:r>
              <w:t>2. Sporcuların telefon, cep bilgisayarı vb. elektronik cihazlarla koşmaları yasaktır.</w:t>
            </w:r>
          </w:p>
          <w:p w14:paraId="78E653DD" w14:textId="39BA14DD" w:rsidR="009A0867" w:rsidRDefault="00000000">
            <w:pPr>
              <w:spacing w:line="480" w:lineRule="auto"/>
            </w:pPr>
            <w:r>
              <w:t xml:space="preserve">3. Yarışmada 4 kategori olacaktır.  Dileyen her Yabancı Diller Yüksekokulu öğrencisi veya personeli ilgili kategoriye </w:t>
            </w:r>
            <w:r w:rsidR="003C0402">
              <w:t>kaydolmak</w:t>
            </w:r>
            <w:r>
              <w:t xml:space="preserve"> şartıyla yarışmaya katılabilir. </w:t>
            </w:r>
          </w:p>
          <w:p w14:paraId="372C39F3" w14:textId="77777777" w:rsidR="009A0867" w:rsidRDefault="00000000">
            <w:pPr>
              <w:spacing w:line="480" w:lineRule="auto"/>
            </w:pPr>
            <w:r>
              <w:t>4. Yarışma çıkış listeleri 19.10.2023 tarihinde paylaşılacaktır.</w:t>
            </w:r>
          </w:p>
          <w:p w14:paraId="36B7F213" w14:textId="77777777" w:rsidR="009A0867" w:rsidRDefault="00000000">
            <w:pPr>
              <w:spacing w:line="480" w:lineRule="auto"/>
            </w:pPr>
            <w:r>
              <w:t>5. İlk çıkış saati saat 10:00’dur. En geç saat 09:30’da herkesin toplanma alanında hazır bulunması rica olunur.</w:t>
            </w:r>
          </w:p>
          <w:p w14:paraId="49CE91BA" w14:textId="77777777" w:rsidR="009A0867" w:rsidRDefault="00000000">
            <w:pPr>
              <w:spacing w:line="480" w:lineRule="auto"/>
            </w:pPr>
            <w:r>
              <w:t>6. Yarışmaya son kayıt tarihi 18.10.2023 saat 18:00’dır.</w:t>
            </w:r>
          </w:p>
          <w:p w14:paraId="14B969B6" w14:textId="77777777" w:rsidR="009A0867" w:rsidRDefault="00000000">
            <w:pPr>
              <w:spacing w:line="480" w:lineRule="auto"/>
            </w:pPr>
            <w:r>
              <w:t xml:space="preserve">7. Yarışma kayıt linki: </w:t>
            </w:r>
            <w:hyperlink r:id="rId7">
              <w:r>
                <w:rPr>
                  <w:color w:val="0563C1"/>
                  <w:u w:val="single"/>
                </w:rPr>
                <w:t>https://forms.gle/B5DxuwMq5dftydUo6</w:t>
              </w:r>
            </w:hyperlink>
          </w:p>
          <w:p w14:paraId="28191621" w14:textId="77777777" w:rsidR="009A0867" w:rsidRDefault="009A0867">
            <w:pPr>
              <w:spacing w:line="480" w:lineRule="auto"/>
            </w:pPr>
          </w:p>
          <w:p w14:paraId="6572AD81" w14:textId="77777777" w:rsidR="009A0867" w:rsidRDefault="0000000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İletişim</w:t>
            </w:r>
          </w:p>
          <w:p w14:paraId="7B770C92" w14:textId="77777777" w:rsidR="009A0867" w:rsidRDefault="00000000">
            <w:pPr>
              <w:spacing w:line="276" w:lineRule="auto"/>
              <w:jc w:val="right"/>
            </w:pPr>
            <w:r>
              <w:rPr>
                <w:b/>
              </w:rPr>
              <w:t xml:space="preserve">Öğr. Gör. </w:t>
            </w:r>
            <w:proofErr w:type="spellStart"/>
            <w:r>
              <w:rPr>
                <w:b/>
              </w:rPr>
              <w:t>Nurtekin</w:t>
            </w:r>
            <w:proofErr w:type="spellEnd"/>
            <w:r>
              <w:rPr>
                <w:b/>
              </w:rPr>
              <w:t xml:space="preserve"> CURA</w:t>
            </w:r>
          </w:p>
        </w:tc>
      </w:tr>
    </w:tbl>
    <w:p w14:paraId="6A26602B" w14:textId="77777777" w:rsidR="009A0867" w:rsidRDefault="009A0867"/>
    <w:p w14:paraId="5D443F2A" w14:textId="77777777" w:rsidR="009A0867" w:rsidRDefault="009A0867"/>
    <w:p w14:paraId="1E381D87" w14:textId="77777777" w:rsidR="009A0867" w:rsidRDefault="009A0867"/>
    <w:p w14:paraId="69D193C4" w14:textId="77777777" w:rsidR="009A0867" w:rsidRDefault="009A0867"/>
    <w:p w14:paraId="281EAA3C" w14:textId="77777777" w:rsidR="009A0867" w:rsidRDefault="009A0867"/>
    <w:p w14:paraId="3B758615" w14:textId="77777777" w:rsidR="009A0867" w:rsidRDefault="009A0867"/>
    <w:p w14:paraId="26A595A5" w14:textId="77777777" w:rsidR="009A0867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ORYANTİRİNG NEDİR?</w:t>
      </w:r>
    </w:p>
    <w:p w14:paraId="396A8F64" w14:textId="34A101AF" w:rsidR="009A0867" w:rsidRDefault="00000000">
      <w:pPr>
        <w:spacing w:line="360" w:lineRule="auto"/>
        <w:jc w:val="both"/>
      </w:pPr>
      <w:proofErr w:type="spellStart"/>
      <w:r>
        <w:t>Oryantiring</w:t>
      </w:r>
      <w:proofErr w:type="spellEnd"/>
      <w:r>
        <w:t xml:space="preserve"> harita ile hedef bulma sporudur. Sporcular bireysel olarak yarışırlar ve farklı zamanlarda çıkış yaparlar. Sporcu harita üzerindeki hedeflerin hepsine </w:t>
      </w:r>
      <w:r>
        <w:rPr>
          <w:u w:val="single"/>
        </w:rPr>
        <w:t xml:space="preserve">sırasıyla (1,2,3,4 vb.) </w:t>
      </w:r>
      <w:r>
        <w:t xml:space="preserve">uğramak zorundadır. Her hedefte bir adet zımba bulunmaktadır.  Bu zımbayı haritasında bulunan ilgili kısma basarak bir sonraki hedefe ilerler. Amaç en kısa sürede tüm hedef noktalarına uğrayıp </w:t>
      </w:r>
      <w:r w:rsidR="00152073">
        <w:t>“</w:t>
      </w:r>
      <w:proofErr w:type="spellStart"/>
      <w:r>
        <w:t>finish</w:t>
      </w:r>
      <w:proofErr w:type="spellEnd"/>
      <w:r w:rsidR="00152073">
        <w:t>”</w:t>
      </w:r>
      <w:r>
        <w:t xml:space="preserve"> noktasına ulaşmaktır. </w:t>
      </w:r>
    </w:p>
    <w:p w14:paraId="480BCEDD" w14:textId="77777777" w:rsidR="009A0867" w:rsidRDefault="00000000">
      <w:pPr>
        <w:spacing w:line="360" w:lineRule="auto"/>
        <w:jc w:val="center"/>
        <w:rPr>
          <w:b/>
          <w:sz w:val="24"/>
          <w:szCs w:val="24"/>
        </w:rPr>
      </w:pPr>
      <w:r>
        <w:t>Y</w:t>
      </w:r>
      <w:r>
        <w:rPr>
          <w:b/>
          <w:sz w:val="24"/>
          <w:szCs w:val="24"/>
        </w:rPr>
        <w:t>ARIŞ KONUSUNDA BİLGİLENDİRME</w:t>
      </w:r>
    </w:p>
    <w:p w14:paraId="080BBE78" w14:textId="638E70CB" w:rsidR="009A0867" w:rsidRDefault="00152073">
      <w:pPr>
        <w:spacing w:line="360" w:lineRule="auto"/>
        <w:jc w:val="both"/>
      </w:pPr>
      <w:r>
        <w:t xml:space="preserve">“YDYO </w:t>
      </w:r>
      <w:proofErr w:type="spellStart"/>
      <w:r>
        <w:t>Orienteering</w:t>
      </w:r>
      <w:proofErr w:type="spellEnd"/>
      <w:r>
        <w:t xml:space="preserve"> Cup 1” 20/10/2023 (Cuma) tarihinde yapılacaktır. Etkinlik başlangıç ve bitiş noktası Yabancı Diller Yüksekokulu önüdür. Toplanma saati 09:30, ilk çıkış saati 10:00’dır. Bu saatten sonra sırasıyla sporcular çıkış yapacaktır. </w:t>
      </w:r>
    </w:p>
    <w:p w14:paraId="4596AE53" w14:textId="4B121C7B" w:rsidR="009A0867" w:rsidRDefault="00000000">
      <w:pPr>
        <w:spacing w:line="360" w:lineRule="auto"/>
        <w:jc w:val="both"/>
      </w:pPr>
      <w:r>
        <w:t xml:space="preserve">Yarışmaya katılabilmek için öğrenci ve personelin Kayıt Formunu doldurması gerekmektedir. Kayıt formunu yarışmak istemeyip, etkinliğe destek vermek isteyen öğrenci ve personelimiz de doldurabilirler. Yarışmaya son kayıt tarihi </w:t>
      </w:r>
      <w:r w:rsidRPr="00914CE9">
        <w:rPr>
          <w:b/>
          <w:bCs/>
        </w:rPr>
        <w:t>1</w:t>
      </w:r>
      <w:r w:rsidR="00152073" w:rsidRPr="00914CE9">
        <w:rPr>
          <w:b/>
          <w:bCs/>
        </w:rPr>
        <w:t>7</w:t>
      </w:r>
      <w:r w:rsidRPr="00914CE9">
        <w:rPr>
          <w:b/>
          <w:bCs/>
        </w:rPr>
        <w:t>.10.2023 saat 18:00’dır.</w:t>
      </w:r>
    </w:p>
    <w:p w14:paraId="40AA90DA" w14:textId="77777777" w:rsidR="009A0867" w:rsidRDefault="00000000">
      <w:pPr>
        <w:spacing w:line="360" w:lineRule="auto"/>
        <w:jc w:val="both"/>
      </w:pPr>
      <w:r>
        <w:t>Yarışmada 4 kategori olacaktır: Öğrenci Erkek, Öğrenci Kadın, Personel Erkek, Personel Kadın.</w:t>
      </w:r>
    </w:p>
    <w:p w14:paraId="3B15A185" w14:textId="77777777" w:rsidR="00914CE9" w:rsidRDefault="00914CE9">
      <w:pPr>
        <w:spacing w:line="360" w:lineRule="auto"/>
        <w:jc w:val="both"/>
      </w:pPr>
    </w:p>
    <w:sectPr w:rsidR="00914CE9">
      <w:pgSz w:w="11906" w:h="16838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67"/>
    <w:rsid w:val="00152073"/>
    <w:rsid w:val="003175B1"/>
    <w:rsid w:val="003C0402"/>
    <w:rsid w:val="00914CE9"/>
    <w:rsid w:val="009A0867"/>
    <w:rsid w:val="00DA5BC7"/>
    <w:rsid w:val="00E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ACACE"/>
  <w15:docId w15:val="{049060EC-3611-4374-B18A-4140386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E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9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D5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6D50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5DxuwMq5dftydUo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WwF7EDS9ki3G3+Lz9hJ6QQCgg==">CgMxLjA4AHIhMXpVRHdUTU5nblgwU1h4TlFJc0ZNbGhMWUFDOUpWOWQ5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1715</Characters>
  <Application>Microsoft Office Word</Application>
  <DocSecurity>0</DocSecurity>
  <Lines>59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Nurtekin Cura</dc:creator>
  <cp:lastModifiedBy>GOKHAN HINIZ</cp:lastModifiedBy>
  <cp:revision>5</cp:revision>
  <cp:lastPrinted>2023-10-12T11:32:00Z</cp:lastPrinted>
  <dcterms:created xsi:type="dcterms:W3CDTF">2022-02-16T20:47:00Z</dcterms:created>
  <dcterms:modified xsi:type="dcterms:W3CDTF">2023-10-12T12:13:00Z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39678d39e8766cce69735c3cf2741f3581ea95bdf916add1778c65026633989b</vt:lpwstr>
  </property>
</Properties>
</file>