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9FC0" w14:textId="77777777" w:rsidR="00B969D0" w:rsidRPr="00A323A4" w:rsidRDefault="00B969D0" w:rsidP="00A323A4">
      <w:pPr>
        <w:pStyle w:val="Standard"/>
        <w:jc w:val="center"/>
        <w:rPr>
          <w:sz w:val="128"/>
          <w:szCs w:val="128"/>
        </w:rPr>
      </w:pPr>
      <w:r w:rsidRPr="00A323A4">
        <w:rPr>
          <w:sz w:val="128"/>
          <w:szCs w:val="128"/>
        </w:rPr>
        <w:t>DUYURU</w:t>
      </w:r>
    </w:p>
    <w:p w14:paraId="387B43F2" w14:textId="77777777" w:rsidR="00B969D0" w:rsidRPr="00A323A4" w:rsidRDefault="00B969D0" w:rsidP="00B969D0">
      <w:pPr>
        <w:pStyle w:val="Standard"/>
        <w:ind w:left="1418" w:firstLine="709"/>
        <w:rPr>
          <w:sz w:val="36"/>
          <w:szCs w:val="36"/>
        </w:rPr>
      </w:pPr>
    </w:p>
    <w:p w14:paraId="6BEA616B" w14:textId="77777777" w:rsidR="00B969D0" w:rsidRPr="00A323A4" w:rsidRDefault="00B969D0" w:rsidP="00A323A4">
      <w:pPr>
        <w:pStyle w:val="Standard"/>
        <w:ind w:firstLine="709"/>
        <w:jc w:val="both"/>
        <w:rPr>
          <w:sz w:val="48"/>
          <w:szCs w:val="48"/>
        </w:rPr>
      </w:pPr>
      <w:r w:rsidRPr="00A323A4">
        <w:rPr>
          <w:sz w:val="48"/>
          <w:szCs w:val="48"/>
        </w:rPr>
        <w:t>MESLEK YÜKSEKOKULUMUZA E-KAYIT İLE KAYITLANAN VE E-KAYIT BELGESİNİ ÖĞRENCİ İŞLERİNE TESLİM EDİP ÖĞRENCİ DOSYASI DOLDURMAYAN ÖĞRENCİLERİN EKSİK BELGELERİNİ TESLİM EDİP ÖĞRENCİ DOSYALARINI EN KISA SÜREDE DOLDURMALARI GEREKMEKTEDİR.</w:t>
      </w:r>
    </w:p>
    <w:p w14:paraId="19A84327" w14:textId="77777777" w:rsidR="001E4B66" w:rsidRDefault="001E4B66"/>
    <w:sectPr w:rsidR="001E4B66" w:rsidSect="00A323A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D0"/>
    <w:rsid w:val="001E4B66"/>
    <w:rsid w:val="00A323A4"/>
    <w:rsid w:val="00B9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3A10"/>
  <w15:chartTrackingRefBased/>
  <w15:docId w15:val="{CE131219-DDB7-49D5-A176-5A3C23BE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B969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Murat İLDİRİR</cp:lastModifiedBy>
  <cp:revision>2</cp:revision>
  <dcterms:created xsi:type="dcterms:W3CDTF">2023-11-24T12:53:00Z</dcterms:created>
  <dcterms:modified xsi:type="dcterms:W3CDTF">2023-12-07T20:26:00Z</dcterms:modified>
</cp:coreProperties>
</file>